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7E3BF14" w14:textId="29616EA1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b/>
          <w:sz w:val="18"/>
          <w:szCs w:val="18"/>
          <w:lang w:eastAsia="pl-PL"/>
        </w:rPr>
        <w:t>ZP/2501/</w:t>
      </w:r>
      <w:r w:rsidR="00043473">
        <w:rPr>
          <w:rFonts w:ascii="Arial" w:eastAsia="Times New Roman" w:hAnsi="Arial" w:cs="Arial"/>
          <w:b/>
          <w:sz w:val="18"/>
          <w:szCs w:val="18"/>
          <w:lang w:eastAsia="pl-PL"/>
        </w:rPr>
        <w:t>58.1</w:t>
      </w:r>
      <w:r w:rsidRPr="00C8737F">
        <w:rPr>
          <w:rFonts w:ascii="Arial" w:eastAsia="Times New Roman" w:hAnsi="Arial" w:cs="Arial"/>
          <w:b/>
          <w:sz w:val="18"/>
          <w:szCs w:val="18"/>
          <w:lang w:eastAsia="pl-PL"/>
        </w:rPr>
        <w:t>/2</w:t>
      </w:r>
      <w:r w:rsidR="00232500">
        <w:rPr>
          <w:rFonts w:ascii="Arial" w:eastAsia="Times New Roman" w:hAnsi="Arial" w:cs="Arial"/>
          <w:b/>
          <w:sz w:val="18"/>
          <w:szCs w:val="18"/>
          <w:lang w:eastAsia="pl-PL"/>
        </w:rPr>
        <w:t>1</w:t>
      </w:r>
    </w:p>
    <w:p w14:paraId="57265594" w14:textId="77777777" w:rsidR="00C8737F" w:rsidRPr="00C8737F" w:rsidRDefault="00C8737F" w:rsidP="00C8737F">
      <w:pPr>
        <w:tabs>
          <w:tab w:val="left" w:pos="1545"/>
        </w:tabs>
        <w:spacing w:after="0" w:line="240" w:lineRule="auto"/>
        <w:ind w:left="57" w:right="57"/>
        <w:rPr>
          <w:rFonts w:ascii="Arial" w:eastAsia="Times New Roman" w:hAnsi="Arial" w:cs="Arial"/>
          <w:b/>
          <w:sz w:val="18"/>
          <w:szCs w:val="18"/>
          <w:u w:val="single"/>
          <w:lang w:eastAsia="pl-PL"/>
        </w:rPr>
      </w:pPr>
      <w:r w:rsidRPr="00C8737F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</w:p>
    <w:p w14:paraId="74ADFD82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sz w:val="18"/>
          <w:szCs w:val="18"/>
          <w:u w:val="single"/>
          <w:lang w:eastAsia="pl-PL"/>
        </w:rPr>
      </w:pPr>
    </w:p>
    <w:p w14:paraId="51E34FE6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sz w:val="18"/>
          <w:szCs w:val="18"/>
          <w:u w:val="single"/>
          <w:lang w:eastAsia="pl-PL"/>
        </w:rPr>
      </w:pPr>
    </w:p>
    <w:p w14:paraId="187D0525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spacing w:val="40"/>
          <w:sz w:val="18"/>
          <w:szCs w:val="18"/>
          <w:u w:val="single"/>
          <w:lang w:eastAsia="pl-PL"/>
        </w:rPr>
      </w:pPr>
    </w:p>
    <w:p w14:paraId="0F3B2713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spacing w:val="40"/>
          <w:sz w:val="18"/>
          <w:szCs w:val="18"/>
          <w:lang w:eastAsia="pl-PL"/>
        </w:rPr>
      </w:pPr>
      <w:bookmarkStart w:id="0" w:name="_Ref205610291"/>
      <w:r w:rsidRPr="00C8737F">
        <w:rPr>
          <w:rFonts w:ascii="Arial" w:eastAsia="Times New Roman" w:hAnsi="Arial" w:cs="Arial"/>
          <w:b/>
          <w:spacing w:val="40"/>
          <w:sz w:val="18"/>
          <w:szCs w:val="18"/>
          <w:lang w:eastAsia="pl-PL"/>
        </w:rPr>
        <w:t>SPECYFIKACJA</w:t>
      </w:r>
      <w:bookmarkEnd w:id="0"/>
      <w:r w:rsidRPr="00C8737F">
        <w:rPr>
          <w:rFonts w:ascii="Arial" w:eastAsia="Times New Roman" w:hAnsi="Arial" w:cs="Arial"/>
          <w:b/>
          <w:spacing w:val="40"/>
          <w:sz w:val="18"/>
          <w:szCs w:val="18"/>
          <w:lang w:eastAsia="pl-PL"/>
        </w:rPr>
        <w:t xml:space="preserve"> WARUNKÓW  ZAMÓWIENIA</w:t>
      </w:r>
    </w:p>
    <w:p w14:paraId="6B56B414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spacing w:val="40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b/>
          <w:spacing w:val="40"/>
          <w:sz w:val="18"/>
          <w:szCs w:val="18"/>
          <w:lang w:eastAsia="pl-PL"/>
        </w:rPr>
        <w:t>(SWZ)</w:t>
      </w:r>
    </w:p>
    <w:p w14:paraId="78475B99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spacing w:val="40"/>
          <w:sz w:val="18"/>
          <w:szCs w:val="18"/>
          <w:lang w:eastAsia="pl-PL"/>
        </w:rPr>
      </w:pPr>
    </w:p>
    <w:p w14:paraId="6491F1FE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i/>
          <w:spacing w:val="40"/>
          <w:sz w:val="18"/>
          <w:szCs w:val="18"/>
          <w:lang w:eastAsia="pl-PL"/>
        </w:rPr>
      </w:pPr>
    </w:p>
    <w:p w14:paraId="4DFD8F64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u w:val="single"/>
          <w:lang w:eastAsia="pl-PL"/>
        </w:rPr>
        <w:t>ZAMAWIAJĄCY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:     </w:t>
      </w:r>
    </w:p>
    <w:p w14:paraId="1372BB4F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SPECJALISTYCZNY  SZPITAL  WOJEWÓDZKI w CIECHANOWIE</w:t>
      </w:r>
    </w:p>
    <w:p w14:paraId="33888038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ul. Powstańców Wielkopolskich 2</w:t>
      </w:r>
    </w:p>
    <w:p w14:paraId="16ABB8DE" w14:textId="77777777" w:rsidR="00C8737F" w:rsidRPr="00C8737F" w:rsidRDefault="00C8737F" w:rsidP="00C8737F">
      <w:pPr>
        <w:spacing w:after="0" w:line="240" w:lineRule="auto"/>
        <w:ind w:right="57"/>
        <w:rPr>
          <w:rFonts w:ascii="Arial" w:eastAsia="Times New Roman" w:hAnsi="Arial" w:cs="Arial"/>
          <w:i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06-400 Ciechanów</w:t>
      </w:r>
    </w:p>
    <w:p w14:paraId="54DFCBED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i/>
          <w:sz w:val="18"/>
          <w:szCs w:val="18"/>
          <w:lang w:eastAsia="pl-PL"/>
        </w:rPr>
      </w:pPr>
    </w:p>
    <w:p w14:paraId="289F348A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i/>
          <w:sz w:val="18"/>
          <w:szCs w:val="18"/>
          <w:lang w:eastAsia="pl-PL"/>
        </w:rPr>
      </w:pPr>
    </w:p>
    <w:p w14:paraId="7EAF6C1E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i/>
          <w:sz w:val="18"/>
          <w:szCs w:val="18"/>
          <w:lang w:eastAsia="pl-PL"/>
        </w:rPr>
      </w:pPr>
    </w:p>
    <w:p w14:paraId="2AD3C0DF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u w:val="single"/>
          <w:lang w:eastAsia="pl-PL"/>
        </w:rPr>
        <w:t>PRZEDMIOT  ZAMÓWIENIA:</w:t>
      </w:r>
    </w:p>
    <w:p w14:paraId="189AFC29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14:paraId="02DE52BA" w14:textId="42D65D69" w:rsidR="00C8737F" w:rsidRPr="00C8737F" w:rsidRDefault="007C1EF3" w:rsidP="007C1EF3">
      <w:pPr>
        <w:tabs>
          <w:tab w:val="left" w:pos="600"/>
          <w:tab w:val="center" w:pos="4736"/>
        </w:tabs>
        <w:spacing w:after="0" w:line="240" w:lineRule="auto"/>
        <w:ind w:left="142" w:right="57"/>
        <w:rPr>
          <w:rFonts w:ascii="Arial" w:eastAsia="Times New Roman" w:hAnsi="Arial" w:cs="Arial"/>
          <w:b/>
          <w:sz w:val="18"/>
          <w:szCs w:val="18"/>
          <w:lang w:eastAsia="pl-PL"/>
        </w:rPr>
      </w:pPr>
      <w:bookmarkStart w:id="1" w:name="_Hlk33512397"/>
      <w:bookmarkStart w:id="2" w:name="_Hlk524509965"/>
      <w:r w:rsidRPr="007C1EF3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Zakup i dostawa </w:t>
      </w:r>
      <w:r w:rsidR="00043473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urządzeń do </w:t>
      </w:r>
      <w:proofErr w:type="spellStart"/>
      <w:r w:rsidR="00043473">
        <w:rPr>
          <w:rFonts w:ascii="Arial" w:eastAsia="Times New Roman" w:hAnsi="Arial" w:cs="Arial"/>
          <w:b/>
          <w:sz w:val="18"/>
          <w:szCs w:val="18"/>
          <w:lang w:eastAsia="pl-PL"/>
        </w:rPr>
        <w:t>resynchronizacji</w:t>
      </w:r>
      <w:proofErr w:type="spellEnd"/>
    </w:p>
    <w:bookmarkEnd w:id="1"/>
    <w:p w14:paraId="2E63D8E8" w14:textId="77777777" w:rsidR="00A06EFE" w:rsidRDefault="00A06EFE" w:rsidP="007C1EF3">
      <w:pPr>
        <w:keepNext/>
        <w:spacing w:before="120" w:after="0" w:line="240" w:lineRule="auto"/>
        <w:ind w:firstLine="142"/>
        <w:outlineLvl w:val="7"/>
        <w:rPr>
          <w:rFonts w:ascii="Arial" w:eastAsia="Times New Roman" w:hAnsi="Arial" w:cs="Arial"/>
          <w:bCs/>
          <w:sz w:val="18"/>
          <w:szCs w:val="18"/>
          <w:lang w:eastAsia="pl-PL"/>
        </w:rPr>
      </w:pPr>
    </w:p>
    <w:p w14:paraId="26184C57" w14:textId="04B303A2" w:rsidR="00C8737F" w:rsidRPr="00C8737F" w:rsidRDefault="00C8737F" w:rsidP="007C1EF3">
      <w:pPr>
        <w:keepNext/>
        <w:spacing w:before="120" w:after="0" w:line="240" w:lineRule="auto"/>
        <w:ind w:firstLine="142"/>
        <w:outlineLvl w:val="7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bCs/>
          <w:sz w:val="18"/>
          <w:szCs w:val="18"/>
          <w:lang w:eastAsia="pl-PL"/>
        </w:rPr>
        <w:t xml:space="preserve">Postępowanie ogłoszone w </w:t>
      </w:r>
      <w:r w:rsidRPr="00E31BE6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BZP 2021/BZP </w:t>
      </w:r>
      <w:r w:rsidR="007C1EF3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</w:t>
      </w:r>
      <w:r w:rsidR="00043473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</w:t>
      </w:r>
      <w:r w:rsidR="00FD0C34" w:rsidRPr="00FD0C34">
        <w:rPr>
          <w:rFonts w:ascii="Arial" w:eastAsia="Times New Roman" w:hAnsi="Arial" w:cs="Arial"/>
          <w:b/>
          <w:sz w:val="18"/>
          <w:szCs w:val="18"/>
          <w:lang w:eastAsia="pl-PL"/>
        </w:rPr>
        <w:t>00112332/01 z dnia 2021-07-13</w:t>
      </w:r>
      <w:r w:rsidR="00043473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  </w:t>
      </w:r>
    </w:p>
    <w:p w14:paraId="07AAFF0C" w14:textId="77777777" w:rsidR="007C1EF3" w:rsidRDefault="007C1EF3" w:rsidP="00C8737F">
      <w:pPr>
        <w:keepNext/>
        <w:spacing w:after="0" w:line="240" w:lineRule="auto"/>
        <w:ind w:firstLine="142"/>
        <w:outlineLvl w:val="7"/>
        <w:rPr>
          <w:rFonts w:ascii="Arial" w:eastAsia="Times New Roman" w:hAnsi="Arial" w:cs="Arial"/>
          <w:bCs/>
          <w:sz w:val="18"/>
          <w:szCs w:val="18"/>
          <w:lang w:eastAsia="pl-PL"/>
        </w:rPr>
      </w:pPr>
    </w:p>
    <w:p w14:paraId="0D3563E0" w14:textId="3EF2E794" w:rsidR="00C8737F" w:rsidRPr="00C8737F" w:rsidRDefault="00C8737F" w:rsidP="00C8737F">
      <w:pPr>
        <w:keepNext/>
        <w:spacing w:after="0" w:line="240" w:lineRule="auto"/>
        <w:ind w:firstLine="142"/>
        <w:outlineLvl w:val="7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bCs/>
          <w:sz w:val="18"/>
          <w:szCs w:val="18"/>
          <w:lang w:eastAsia="pl-PL"/>
        </w:rPr>
        <w:t xml:space="preserve">Dokumenty zamówienia opublikowane w portalu zakupowym zamawiającego </w:t>
      </w:r>
    </w:p>
    <w:bookmarkEnd w:id="2"/>
    <w:p w14:paraId="544550AE" w14:textId="77777777" w:rsidR="00C8737F" w:rsidRPr="00C8737F" w:rsidRDefault="00C8737F" w:rsidP="00C8737F">
      <w:pPr>
        <w:spacing w:after="0" w:line="240" w:lineRule="auto"/>
        <w:ind w:right="57" w:firstLine="142"/>
        <w:rPr>
          <w:rFonts w:ascii="Arial" w:eastAsia="Times New Roman" w:hAnsi="Arial" w:cs="Arial"/>
          <w:b/>
          <w:bCs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fldChar w:fldCharType="begin"/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instrText xml:space="preserve"> HYPERLINK "https://zamowienia.szpitalciechanow.com.pl/" </w:instrTex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fldChar w:fldCharType="separate"/>
      </w:r>
      <w:r w:rsidRPr="00C8737F">
        <w:rPr>
          <w:rFonts w:ascii="Arial" w:eastAsia="Times New Roman" w:hAnsi="Arial" w:cs="Arial"/>
          <w:color w:val="0000FF"/>
          <w:sz w:val="18"/>
          <w:szCs w:val="18"/>
          <w:u w:val="single"/>
          <w:lang w:eastAsia="pl-PL"/>
        </w:rPr>
        <w:t>https://zamowienia.szpitalciechanow.com.pl/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fldChar w:fldCharType="end"/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023507EB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477D7AA4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33D6CF3B" w14:textId="77777777" w:rsidR="00C8737F" w:rsidRPr="00C8737F" w:rsidRDefault="00C8737F" w:rsidP="00C8737F">
      <w:pPr>
        <w:spacing w:after="0" w:line="240" w:lineRule="auto"/>
        <w:ind w:left="57" w:right="-143"/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52D8D942" w14:textId="77777777" w:rsidR="00C8737F" w:rsidRPr="00C8737F" w:rsidRDefault="00C8737F" w:rsidP="00C8737F">
      <w:pPr>
        <w:spacing w:after="0" w:line="240" w:lineRule="auto"/>
        <w:ind w:left="57" w:right="-143"/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6413961C" w14:textId="77777777" w:rsidR="00C8737F" w:rsidRPr="00C8737F" w:rsidRDefault="00C8737F" w:rsidP="00C8737F">
      <w:pPr>
        <w:spacing w:after="0" w:line="240" w:lineRule="auto"/>
        <w:ind w:left="57" w:right="-143"/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5E72A7E8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u w:val="single"/>
          <w:lang w:eastAsia="pl-PL"/>
        </w:rPr>
        <w:t>TRYB UDZIELENIA ZAMÓWIENIA: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 </w:t>
      </w:r>
      <w:r w:rsidRPr="00C8737F">
        <w:rPr>
          <w:rFonts w:ascii="Arial" w:eastAsia="Times New Roman" w:hAnsi="Arial" w:cs="Arial"/>
          <w:b/>
          <w:bCs/>
          <w:sz w:val="18"/>
          <w:szCs w:val="18"/>
          <w:lang w:eastAsia="pl-PL"/>
        </w:rPr>
        <w:t>tryb podstawowy bez negocjacji</w:t>
      </w:r>
    </w:p>
    <w:p w14:paraId="6FA05328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74A32A9A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32A64690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2FEDDC74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532F1552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5051DA0F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38CDACA8" w14:textId="77777777" w:rsidR="00C8737F" w:rsidRPr="00C8737F" w:rsidRDefault="00C8737F" w:rsidP="00C8737F">
      <w:pPr>
        <w:spacing w:after="0" w:line="240" w:lineRule="auto"/>
        <w:ind w:left="57" w:right="57"/>
        <w:rPr>
          <w:rFonts w:ascii="Tahoma" w:eastAsia="Times New Roman" w:hAnsi="Tahoma" w:cs="Tahoma"/>
          <w:b/>
          <w:bCs/>
          <w:i/>
          <w:iCs/>
          <w:sz w:val="18"/>
          <w:szCs w:val="18"/>
          <w:lang w:eastAsia="pl-PL"/>
        </w:rPr>
      </w:pPr>
    </w:p>
    <w:p w14:paraId="45656F9D" w14:textId="04E8398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Ciechanów, </w:t>
      </w:r>
      <w:r w:rsidR="00043473">
        <w:rPr>
          <w:rFonts w:ascii="Arial" w:eastAsia="Times New Roman" w:hAnsi="Arial" w:cs="Arial"/>
          <w:sz w:val="18"/>
          <w:szCs w:val="18"/>
          <w:lang w:eastAsia="pl-PL"/>
        </w:rPr>
        <w:t>13</w:t>
      </w:r>
      <w:r w:rsidR="001E45A1">
        <w:rPr>
          <w:rFonts w:ascii="Arial" w:eastAsia="Times New Roman" w:hAnsi="Arial" w:cs="Arial"/>
          <w:sz w:val="18"/>
          <w:szCs w:val="18"/>
          <w:lang w:eastAsia="pl-PL"/>
        </w:rPr>
        <w:t>.0</w:t>
      </w:r>
      <w:r w:rsidR="00043473">
        <w:rPr>
          <w:rFonts w:ascii="Arial" w:eastAsia="Times New Roman" w:hAnsi="Arial" w:cs="Arial"/>
          <w:sz w:val="18"/>
          <w:szCs w:val="18"/>
          <w:lang w:eastAsia="pl-PL"/>
        </w:rPr>
        <w:t>7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.2021 r.</w:t>
      </w:r>
    </w:p>
    <w:p w14:paraId="5F77B7EB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0ED7A311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01977DD9" w14:textId="5ED2F4D6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2BC3A9ED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0C5AB681" w14:textId="1B004D48" w:rsidR="00C8737F" w:rsidRPr="00C8737F" w:rsidRDefault="00D83AA6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75A1811E" wp14:editId="4FE3646B">
                <wp:simplePos x="0" y="0"/>
                <wp:positionH relativeFrom="page">
                  <wp:posOffset>900430</wp:posOffset>
                </wp:positionH>
                <wp:positionV relativeFrom="page">
                  <wp:posOffset>6579235</wp:posOffset>
                </wp:positionV>
                <wp:extent cx="2439035" cy="2191385"/>
                <wp:effectExtent l="0" t="0" r="0" b="0"/>
                <wp:wrapNone/>
                <wp:docPr id="1" name="Grupa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439035" cy="2191385"/>
                          <a:chOff x="1072" y="5868"/>
                          <a:chExt cx="3841" cy="3451"/>
                        </a:xfrm>
                      </wpg:grpSpPr>
                      <pic:pic xmlns:pic="http://schemas.openxmlformats.org/drawingml/2006/picture">
                        <pic:nvPicPr>
                          <pic:cNvPr id="2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72" y="5918"/>
                            <a:ext cx="2422" cy="29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3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700" y="5868"/>
                            <a:ext cx="3213" cy="17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5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07" y="7692"/>
                            <a:ext cx="2219" cy="16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5E12281" id="Grupa 1" o:spid="_x0000_s1026" style="position:absolute;margin-left:70.9pt;margin-top:518.05pt;width:192.05pt;height:172.55pt;z-index:-251657216;mso-position-horizontal-relative:page;mso-position-vertical-relative:page" coordorigin="1072,5868" coordsize="3841,345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poZap3wIAANAKAAAOAAAAZHJzL2Uyb0RvYy54bWzsVslu2zAQvRfoPxC8&#10;J9q8CraDommMAl2CLh9AU5RERFxAUpbz9x1Ssh07BVLkkKJBDxKGHHL03szjUIurnWjQlhnLlVzi&#10;5DLGiEmqCi6rJf754+ZihpF1RBakUZIt8T2z+Gr19s2i0zlLVa2aghkEQaTNO73EtXM6jyJLayaI&#10;vVSaSXCWygjiYGiqqDCkg+iiidI4nkSdMoU2ijJrYfa6d+JViF+WjLqvZWmZQ80SAzYX3ia8N/4d&#10;rRYkrwzRNacDDPIMFIJwCR89hLomjqDW8EehBKdGWVW6S6pEpMqSUxY4AJskPmOzNqrVgUuVd5U+&#10;pAlSe5anZ4elX7a3BvECaoeRJAJKtDatJijxqel0lcOKtdHf9a3p+YH5SdE7C+7o3O/HVb8YbbrP&#10;qoBwpHUqpGZXGuFDAGm0CxW4P1SA7RyiMJmOsnmcjTGi4EuTeZLNxn2NaA2F9PuSeJpiBO7xbDLb&#10;+z4M+7PZCHj4zdloHChEJO8/HMAO4FYLzWkOz5BSsB6l9GnpwS7XGoaHIOKPYghi7lp9AdXXxPEN&#10;b7i7D0qGHHlQcnvLqc+1HxyrA5T76oDXfxRlnvp+Tb+DeEahNkiq9zWRFXtnNRyBvrj7KWNUVzNS&#10;WD/tq3gaJQxPUGwarm940/jieXvgC6foTIW/SVmv8GtFW8Gk64+sYQ1QV9LWXFuMTM7EhoECzcci&#10;ACK5NfQb4AZwYDvDHK29WQKIYR7KenAExEeQno4FuT6pwKOS5smgpKMOU8h4EOF8PAlZ2usIsmys&#10;WzMlkDcANiANAifbT9ZjBmz7JR61VD55gUsjTyZgoZ8J+D3iwQQC/55As3OBjl6lQFPP6sUEOo3h&#10;zjppdXuBZmkCGfcCTaZJuMYOje6ovv8CfdBB4VI57aDhYjntfa+gg4Z74cUECi00CHQ6mQ8nYy/Q&#10;FG7vQaCTdPo3Omi48OG3KTTk4RfP/5c9HIP98Ed09QsAAP//AwBQSwMECgAAAAAAAAAhAAwDkPWu&#10;EQAArhEAABQAAABkcnMvbWVkaWEvaW1hZ2UxLnBuZ4lQTkcNChoKAAAADUlIRFIAAAH5AAACaQgG&#10;AAAArjhLOgAAAAZiS0dEAP8A/wD/oL2nkwAAAAlwSFlzAAAOxAAADsQBlSsOGwAAEU5JREFUeJzt&#10;3eGuozajhlFSzW3k/i8sF8L58Z1UmRQSbGxwXtaSKrWzEzbJSH2wAXOb53na636//7uRx+Nx273B&#10;H+a7AGAUt2fkX+O019Fxe+77CFF9/x5H2CcArumfHhttecAw0u8CgF/SJfJHjV4FHgDW/Xn+S22Y&#10;TU//7eqfH4Bx7BrJCzwAjKs68qbKAWBsf76/ZJvSUfy3g4RP21t770hX2QPA2W4198nvmaYvnQFY&#10;2vaWbTwej1vpPeslr197be13s/aZSt//aV8+bc8BEkCe4pH8kYF/vqdFeL5tp2TfWp6q+Lat0viW&#10;7pvTLgC5iiK/JwhbRpVbt/98369f+Fd6YNH68wk8QLbNkS+Z+t1i6b1r8e4RuLPVHPTUfA9p3xsA&#10;21VfXb9nmv7be1uFac8Ud+msQoml72PtoGfPbEfJvpW+HoDxVUW+ZjQ5QkBaTE+3nuLe8r30+O5M&#10;1QPk2zRd3yoII4T+bCPG1d8LQKavI/mjLm673+/z6z+ttltyK1zJz7Zsu5dR9wuAsXwcyfcK/Jmj&#10;2U8Xr61d+Pf63h7703qbI/5OAI63GvmUoAHAVW2+8G7vKH7rKnU9LtLrcXGbKXEARrc4km89Td/6&#10;HvtWPi0l+/xZ73v0R/geAMj0n5H8ERfanR22mqVfk041nP39A3CMvyJ/hcA/7Yn2KJ8BAD75N/Ij&#10;rQPfY9Q8Sphr96PH7YUAZPtnmo696n3rU9eO9Gkd/d5GiPYI+wBAe8WPml1SemHd+7PYW0Wm9Pnx&#10;NXotMdvqMbhbvX/viQ8BAri6P0cs/PIp5HvPjZe8v+UBxR5L+zHCfgk9QJbqp9CV2hqP0nvl90bp&#10;rKjV/N7WawgIOkC22zzPTUaRPR8921rJtH7pKYCaz7Z1oaCt2yj9Po84zQHA8W7zfPosMf9v1EWD&#10;APhNIg8AoQ47Jw8AHEvkASCUyANAKJEHgFAiDwChRB4AQok8AIQSeQAIJfIAEErkASCUyANAKJEH&#10;gFAiDwChRB4AQv05ewfO8Prc9qs8r/35ma/yeQEoiPxrGJ8E4/fc7/fZ3xvANZiuB4BQmyK/NIoH&#10;AMa265y8qd/f4e8J4HpM1wNAqK+Rf78S/fnP0s8BgHEMdQvd+wFD7RRzq+0AwC/7GPmt95OXnptf&#10;umd7aUag9H72tVmFmnvEt+7j4/G47Z3N2PPZat7voAfgGg4fyb/GpuVU/5Zt1fy+s09HlHwu8Qbg&#10;1eo5+W9xqQnKlmCtbffTe9d+9n79wC+53+9z6QHG2QckAIyl2Uh+y5T92tT2+/ue/10brdbbW9vu&#10;tz9/9elAZM/vF3YA1my6hW5P3Gq3vfSzb+ftS7dXoseMwNZZi08zElu+IwCuaTHyQtHf1oOGLa/7&#10;1VMSAPT1dSRfc0X6Vq3j1CuIe/fz6Fv6HKQBME2Fi+Hs1To+vxCz0sD/wmcC4Df858K7T+e9t15g&#10;Zvr4f1qM4EUfgFpFV9e3uDr9KtG6yucEYFx/TdcLUxtbbhMEgN66rHh35Sn71oG/6vcIwH6rkS+N&#10;yxmzADXT/0fvp0gDcJZ/p+vPfshKghYX2jkoAKCVxVvoWoTmjKCfeRDR6174rZ/pudZ9zZr3AGT6&#10;Z5raxfGMUWjJsq694nd2VM/+/QCMqeujZs+6AO/9vv6eEfz2DPstlh6os/RI3q0PqDHlD8A0LUT+&#10;FwOxdgHeL49wlz7Tnkf1AnA9/7QOYa+nwO35vUf8/h5K9/fXPh8Afd3mef5rhJgSir2fabTv5NvB&#10;WMma+CN8HgD6u83zz85oU0DkAa7n61PoAIDfJPIAEErkL+CX7zIAoJ7Ih+u1Eh8A4+u6GA7nMHIH&#10;YJqM5AEgllvoQpmmB0DkASCU6XoACCXyABBK5AEglMgDQCiRB4BQIg8AoUQeAEL9taztt+VQH4/H&#10;bWmRleefXX3BFc9sB2AkRSP5pYOA1z+78prpPT77/X6fr/ydArBP8+l6YWrDdwjAXs7JN9Jyel7g&#10;AWhh9VGzNdF6n7p3XhoAztN0JC/qADCOrtP1pp0B4Dyr0/W1lm6ze1d7y92n9y2dHih9pvrafree&#10;oVjbr7XfX/J9ffruzbQAXEvzyH9Te97+U7yeP6udOeh1UFLzu769d20ftmzXegYA19L96voWU/a9&#10;pv1Lb/fbux9L7z/jwMFpFIBrOHwk/z6d3/Mq/E/b3To13yqIWwK/Nm2/93OsLWJkRA+Qbfj75EvP&#10;q5e+7vX1S+/pFf1eI/ilz7H22QDINnzka5ReYPft9XsveKs9UClV+jlM2wNkOyXytbHpEce9i/58&#10;es2RS/waqQPwbuiRfE0gR49dq4OK9z+rPVAymgfIdZvnv/8f3+pxqVumqEtfs/UCtNr74UvVBLP2&#10;lsHa72/L9kc/MAKgTtxIHgD4n0MivzZSvOLU8RU+IwBj6HKffI+Q9ZxS7n21+9L5c1PkAPR2+GI4&#10;75YWxzlzf3r4tjb90UbZDwD66j5db8S6TGgB6K1p5HvdF976QKF2e3vvfW99DUKL2/EchAHkahb5&#10;Xg9fOULJE9xK3nO0rU/TA+AamkS+54j0qAOFkmVpp6l+v3rfUfDtmfSf9gWALB8vvFu6Crzlgi9n&#10;er/gb5qOW1635kl8a4vXfPocSz9b2gYAmb6O5F/PQ/cM/BnRqfmdvfZzz7nytdcKPMC1NTsn3+Nx&#10;pkfEqGS/W+7Plm21CP2ebQLw2/6zdv00nfdUOFd+t+F7BGCaViJ/Fg9NAYB2hn5ADQBQb5jIu4cb&#10;ANo6de16V38DQD+njeSN3AGgr2Gm65+M4gGgjdMfNfsk7gDQ1lC30AEA7Qw3XQ8AtCHyABBK5AEg&#10;lMgDQCiRB4BQIg8AoUQeAEKJPACEEnkACCXyABBK5AEglMgDQCiRB4BQIg8AoUQeAEKJPACEEnkA&#10;CCXyABBK5AEglMgDQCiRB4BQIg8AoUQeAEKJPACEEnkACCXyABBK5AEglMgDQCiRB4BQIg8AoUQe&#10;AEKJPACEEnkACCXyABBK5AEglMgDQCiRB4BQIg8AoUQeAEKJPACEEnkACCXyABBK5AEglMgDQCiR&#10;B4BQIg8AoUQeAEKJPACEEnkACCXyABBK5AEglMgDQCiRB4BQIg8AoUQeAEKJPACEEnkACCXyABBK&#10;5AEglMgDQCiRB4BQIg8AoUQeAEKJPACEEnkACCXyABBK5AEglMgDQCiRB4BQIg8AoUQeAEKJPACE&#10;EnkACCXyABBK5AEglMgDQCiRB4BQIg8AoUQeAEKJPACEEnkACCXyABBK5AEglMgDQCiRB4BQIg8A&#10;oUQeAEKJPACEEnkACCXyABBK5AEglMgDQCiRB4BQIg8AoUQeAEKJPACEEnkACCXyABBK5AEglMgD&#10;QCiRB4BQIg8AoUQeAEKJPACEEnkACCXyABBK5AEglMgDQCiRB4BQIg8AoUQeAEKJPACEEnkACCXy&#10;ABBK5AEglMgDQCiRB4BQIg8AoUQeAEKJPACEEnkACCXyABBK5AEglMgDQCiRB4BQIg8AoUQeAEKJ&#10;PACEEnkACCXyABBK5AEglMgDQCiRB4BQIg8AoUQeAEKJPACEEnkACCXyABBK5AEglMgDQCiRB4BQ&#10;Ig8AoUQeAEKJPACEEnkACCXyABBK5AEglMgDQCiRB4BQIg8AoUQeAEKJPACEEnkACCXyABBK5AEg&#10;lMgDQCiRB4BQIg8AoUQeAEKJPACEEnkACCXyABBK5AEglMgDQCiRB4BQIg8AoUQeAEKJPACEEnkA&#10;CCXyABBK5AEglMgDQCiRB4BQIg8AoUQeAEKJPACEEnkACCXyABBK5AEglMgDQCiRB4BQIg8AoUQe&#10;AEKJPACEEnkACCXyABBK5AEglMgDQCiRB4BQIg8AoUQeAEKJPACEEnkACCXyABBK5AEglMgDQCiR&#10;B4BQIg8AoUQeAEKJPACEEnkACCXyABBK5AEglMgDQCiRB4BQIg8AoUQeAEKJPACEEnkACCXyABBK&#10;5AEglMgDQCiRB4BQIg8AoUQeAEKJPACEEnkACCXyABBK5AEglMgDQCiRB4BQIg8AoUQeAEKJPACE&#10;EnkACCXyABBK5AEglMgDQCiRB4BQIg8AoUQeAEKJPACEEnkACCXyABBK5AEglMgDQCiRB4BQIg8A&#10;oUQeAEKJPACEEnkACCXyABBK5AEglMgDQCiRB4BQIg8AoUQeAEKJPACEEnkACCXyABBK5AEglMgD&#10;QCiRB4BQIg8AoUQeAEKJPACEEnkACCXyABBK5AEglMgDQCiRB4BQIg8AoUQeAEKJPACEEnkACCXy&#10;ABBK5AEglMgDQCiRB4BQIg8AoUQeAEKJPACEEnkACCXyABBK5AEglMgDQCiRB4BQIg8AoUQeAEKJ&#10;PACEEnkACCXyABBK5AEglMgDQCiRB4BQIg8AoUQeAEKJPACEEnkACCXyABBK5AEglMgDQCiRB4BQ&#10;Ig8AoUQeAEKJPACEEnkACCXyABBK5AEglMgDQCiRB4BQIg8AoUQeAEKJPACEEnkACCXyABBK5AEg&#10;lMgDQCiRB4BQIg8AoUQeAEKJPACEEnkACCXyABBK5AEglMgDQCiRB4BQIg8AoUQeAEKJPACEEnkA&#10;CCXyABBK5AEglMgDQCiRB4BQIg8AoUQeAEKJPACEEnkACCXyABBK5AEglMgDQCiRB4BQIg8AoUQe&#10;AEKJPACEEnkACCXyABBK5AEglMgDQCiRB4BQIg8Aof6cvQMAcHX3+31+/e/H43FrsV0jeQAYzHv0&#10;a4k8AIQSeQAYTKvp+ts8N5kRAAAGYyQPAKFEHgBCiTwAhBJ5AAhlMRwAaGjpHvdvV8u/vqfVlfXT&#10;ZCQPAM3ULGLTK/DTJPIA0FXrcJcwXQ8AHZwZ9ycjeQBobITAT5PIA0BTowR+mkQeAJoZKfDTJPIA&#10;EEvkAeAkPW+fmyaRB4BYIg8AJ6hZOKeUyANAKJEHgFAiDwAn63XrncgDQCiRB4CDHXHR3TSJPADE&#10;EnkAaOSoEfpWIg8AJ+q53r3IA0BDI43mRR4AGvsU+iMPAkQeADoYYUR/m+fT9wEAonx7utzz572f&#10;Py/yABDKdD0AhBJ5AAgl8gAQSuQBIJTIA0AokQeAUCIPAKFEHgBCiTwAhBJ5AAgl8gAQSuQBIJTI&#10;A0AokQeAUCIPAKFEHgBCiTwAhBJ5AAgl8gAQSuQBIJTIA0AokQeAUCIPAKFEHgBCiTwAhBJ5AAgl&#10;8gAQSuQBIJTIA0AokQeAUCIPAKFEHgBCiTwAhBJ5AAgl8gAQSuQBIJTIA0AokQeAUCIPAKFEHgBC&#10;iTwAhBJ5AAgl8gAQSuQBIJTIA0AokQeAUCIPAKFEHgBCiTwAhBJ5AAgl8gAQSuQBIJTIA0AokQeA&#10;UCIPAKFEHgBCiTwAhBJ5AAgl8gAQSuQBIJTIA0AokQeAUCIPAKFEHgBCiTwAhBJ5AAgl8gAQSuQB&#10;IJTIA0AokQeAUCIPAKFEHgBCiTwAhBJ5AAgl8gAQSuQBIJTIA0AokQeAUCIPAKFEHgBCiTwAhBJ5&#10;AAgl8gAQSuQBIJTIA0AokQeAUCIPAKFEHgBCiTwAhBJ5AAgl8gAQ6s/ZOwAA/Nf9fp+f//54PG41&#10;2zCSB4DBvQa/hMgDQCiRB4BQIg8AA6o9D/9K5AEglMgDQCi30AFAB5+uiG8xFb+0/fftijwANLTl&#10;drfna0pj/23b9/t9ft2m6XoAOEnJ/e9rI/f3A4XX193muer+egBgwfto+vXP195T+vql97y//vF4&#10;3EzXA0BDa1Pwr39eu4Ldp+n9x+Nxe9+ukTwAnGDLefma9etf32MkDwAnaHGF/TcuvAOAUCIPAKFE&#10;HgBCiTwAhBJ5AAgl8gAQSuQBIJTIA8AJ7vf7XLvy3VYiDwANbXlS3OtreoZe5AGgsbVReu+R+zvL&#10;2gJAJ1ui3nN5W5EHgBMcsXa9p9ABQGOlz47/tp3aA4L/AyzIUqeKDUYiAAAAAElFTkSuQmCCUEsD&#10;BAoAAAAAAAAAIQCnIvSNY8QCAGPEAgAUAAAAZHJzL21lZGlhL2ltYWdlMi5wbmeJUE5HDQoaCgAA&#10;AA1JSERSAAACnQAAAWQIBgAAAGKggHIAAAAGYktHRAD/AP8A/6C9p5MAAAAJcEhZcwAADsQAAA7E&#10;AZUrDhsAACAASURBVHic7L15lB3Hfd/7qeq+984ODLFvJLgABEES4k4Q2igyWigrtkPZTqRYfrKc&#10;k1hJnizbsi3q+EXel5zYz3YSPys+Xt6TE5/YliVL1mYt1M59A0SQIABi34h1ZjDLvbe76v1R1d3V&#10;ffuuc2fmDoAfOZie7upaflVd9a3vr+pXQmvNFbkiV+SKXJErckUWgZghWwLC/pYaLQRCZu4LjZb2&#10;vsi+4zwXNg73Ojc+QCJy7uWFa/Ge1loihCD6DTJ13Sw+rQUiJ68mjtp3snFrbd5tkJ5wda21EOl4&#10;G5bTCd81vWmtpRCiWV5y33Gu023BuRdd54WjA9FaHxVCbADwO4ngilyRK3JFrkj9QVS0OmDmDADR&#10;QNLGYNUwbqCleLTWZoDNG6hzBtsmA9OsBlZHBzW6zEvXvZcCGrZM8b00wMkFFXXLTmOg4YK2uuFE&#10;Y0CSKlsDsJhtiKIOFqh3P+95veu5FA0YlTm/s9fNpF7YVu+3kxZYbDp34duJs5243bB57+U971be&#10;hRORuMJ0XpHFKjqZ8duOWHc0wAkx29m6qBlIaDB4u/fc2Wc76dYBJC2DCue6a2AhDzzVS6NVHTUD&#10;Xo3ASd472XBZ/ddLz2UWnDJdkR6UTka0liqzG0NlO62mF4fmLrX6XixaK3K5f/SzqLcTAtZCd5hO&#10;Qc6ML3svvtZNBjCXutfZcFpqMy+RRLNAYcIJZwapdXSto2vneTLgCJGXhzYYgVSZo3w1vgcIHb0b&#10;zcIR6RlwC9R9PDhqYyKBzDVa6Kic5u84HSGSfLnshcsSRAyJLUdj0ObozQFwtg6zpox8faTv6Zp0&#10;RSrdFLho2jibSvZLEpl7bfY0nc4+5yqNvHfmcvbdShqtpt8sXLsz8mZ5rBdPt2f+V+QylHabTrYf&#10;Wki5zMHmpSALrPu4BfnAcbQBH0orqbUWnufVzP61dlgkgRQI19TiiLb/avKKGT/NYViFEBHfbiK1&#10;H5224aMfIQQCg5xEjNGcF2x4pXVMhwkhTPwiMhy42W7vi4rHHacIeTHE93Q6cG1YbXBWG9lID37C&#10;6gnQIk5Jp19IRa9tPqJ4XDOHWzWtNdQGGW97kG7v0xC5f7UXR6SLulnIA6VX5IpckZ6UXsJqsXTa&#10;Z3TWpXVHutjP9Vx9dCg1Y0UPS0/p3JBPgAGdawDDVSHyZ/J5Db+O5nXeH3FYu+LFdgtaK1OJQuAJ&#10;zwLFENCESuF7vgGUWsVxJMA0AUdJnG7+RNz51ILMRjIHzUpgybvuN4M4RrewEdBOhRJk/9TkdNAZ&#10;gJyVWs2Ieg+aR1CTTPpGHc6pheTa76lrmmorgaM3FksvdBlLO1/elepc/NJTwLMbDapRHN0qaJcb&#10;fs/ov8vSy8CzZ3WeMIPWvG6/0DwTko4ptHzRuQ817mvZRcmWpyREg1YIIWMoIRCEKkQphfY0wjKf&#10;UghjMHaYz5xUowKC1ibdFCZqyEdmYqrXrDqs1ggY54I6B7i0wwzmZkXj4HInBZ1mO3XqV22UEaB3&#10;spiNsRneyj6rye6cz+LbH3ra61BE8pLz5xVZWJltc8p7/0rVLj5ZSJKwJhOLPY02pGeBzyUsi0Dn&#10;KfO6uSNEynwNGOZRKaSUCCzoc8QA0shg3mKKOKScECilqZTL9JX6QWgkHtLzCERg0kRRDaoUC6UY&#10;twkkWihkAp7J5sIATm3j6ERaeKuVjz3XNNvJi7WPa6J2MG0eRuwaOhLZaUROkAb36oLPGsnkNwuE&#10;W4onAzxbqNaOtdTLU+BLXOa6080aeXp9njFX+ujV8jaSrrGe7US0GBXVoSwCwNN16aWufj71P4u0&#10;ZKSvGHRGgFMpBRhAGAQBUhpgFwQBnuchpKPqJjnIX2+XAEStDXIqFIuEKrCmcwMWPekZtlNrin4x&#10;TivUCok0pKE2VZ9LDjrgTug0Y9vm8snZSUNzcl7Y5tXayOFAy5i2wfuNc5AAzm7osH5aOnOdX8/t&#10;LJqIX8jSuXVibNyxNFhf0iu90SUuCzXYZVsmLGyVL+Sgs1iaeqN+retlWCxKmYXMRZvrJM7LQNUN&#10;ZS6sOnMktUwnGKAppbQMpOLw4cO8//3vZ2BggC996UsAhEHobMpJTPEyjtM1uAvnbm0ewiCkWCgw&#10;PTPN4cNHUFpRKZdZuWIVa9asIQwDCoUi5UqZo0ePUi6XKZcrDAz0c+PmLQRhFSk9JO6G70RcJraJ&#10;HrooDeJsd8Ggzl+8UBthq91pa+VNliXozKDaHbQeDQBZ3jz/2k2//t/NUhQ1C0Hq6SyNGnsBVFyR&#10;RLrZSXazbuezncxGB+1YpNqNr9e/ka4xns0SuQRlLr67hYrrUqmiTvW4QJP1ZE1ndm2kEIJqtcrY&#10;2Bg/9EM/xMmTJ1m2fBnnzp9naHAQBAaYahGzoOZF8yu1ZDFFu2VN31AsFAEoz1R44IEHmJgYp1gs&#10;ccstt/DNb3yTUrGE1lCpVHn44Xdz8uRJfN/n9ttv53Of/RxCSJRSCCkxaxkbNKda4qxhkDxpm/Wa&#10;hbTmP7VZGKegGbzoRl+PHdU6Y0afh681b2CYHeBsHHe+1DaQzFfSOA9X2M6uy1wCrW6u4Zyrqu+k&#10;/N16p11rQi83/exo1HZeu0iZzhvz2oF0G5j0kgl+MU2U6km7+uwB/Wc2EkW7naVEa43v+0gpmZyc&#10;JAxDxsfGmZmeZnhoKGFDEfE60Oh39EFGG30E8S75usO00mbNaLVSJaiGFHyN73lEb4EmDEMqlQrl&#10;cpkwDAmCwIBfIdHKMliOa6Ss6Mxvt+OpgcQNakc7LyepzB3gdP+tTa2NdHMIylb2K7lh8tTSXVNb&#10;0puLuj17t87JmP0nOLsY6jG5i7ULnBuZS6DZzvudsn9zu/xkdmE7zUMrZVoMc66FNKm3OwnqdfZ8&#10;PuKbK1kME6XZSo/URca8HoFGrdDaADfP86hUKmg0UkoqlUpsenc38ADJ5iNbOqWsWTtyj54jMZNn&#10;09uwYQOnTp1idHSUq6++Js30acOKFgoFfM/n+uuvT3baS4HSilCFeNJzQKfTnJqa2NuvlrnpWHXj&#10;rOIyyQ5znEdViuSNCNDkL3xoTWr56tqM5me9Fk61pm23XmYLyfLg+3xL49Rrc3j5wtBeMxt1OjDN&#10;to/ohq3DDdk8bPM216ouFgPw7FhmYaefL8Z6vmUx5LGRdNJeF6qNL+REtOP4XD+dMUtJGpsFQeA4&#10;YTcg1GU2I8nudNcO4yijcHVyGoYK3/cYHh7mc5/7HL/6q7/Kxz72MdasWZOKR2tNoVBACgN6/8O/&#10;/48xaNJow3g6O+vdjjHLckZPclnOrJ6cePKle00ujSNdgJjJpQ2YBadC1NlQFb9pJgIRl5hkPamj&#10;OA8Ch6FuFGO+djM5syEELtRtpfGmgXF9Brt+iCRUI7DcnnRS550PNdpJ75IdxK30Gtisl0479dDp&#10;YNZemPw3OptK12M2a5ebXOrtsaFc1oVf/CAzTy6lNt1zfakDGmuOwTQuLo1JW0oZr+GMQGcELKN1&#10;mdpBSwZ4aqQ5ryjj79PGH11rge97Mbhcu3Ytn/jEJwiDkGpQpVqp4nmeSReB5/mEYQjA+Ph4DSiN&#10;2FeXIY3TdIB1VpoBzug6j0zMNtLm0KtBWjr7fjbmBEJHOk+KJPLZTjRu3Wj7W1gAGDvQjxhqrY0f&#10;fiGR0WGTOeVL6lxTc/JU6p0sWylqwGdWdByyEYSs/25Tmcfesl1+tX6JRXxVP9zilfnqIFub6LQX&#10;Tzvh24273tNm5ehmE0/yXjvFa1auS2kQ74YsZqC2mPN+uUmrdTXPdSpTFy5AVErHzGahUAANYRjS&#10;19cX34/cKkVZN5Z508VEZnatnKMrI5YtRklp5+5BNTBph8ZRfF9fH4VCEd9PMLHWmiAICYKQT3zi&#10;E7G7pYSlNflw2VZtCldTel1z4YRpyBa6kgABnfu82fvZ5zodmRZOZnJM1Nr+UwOmBfXAZ6yzCCxq&#10;4vpRdsKgdPQDStcvX1y3NfUcZ67Jf27JstI+4MyXmly3HUM7KWV/ZhtH7ZO8vxavzFZP7YRtN/xc&#10;5aW95+kW0SitVsqZ10ZbbbP183ZptMW5lsWko270ZVdkbqRbdbEAderuXjcAUlm2MFQhYTWI2U2l&#10;FNVqlYmJCUaXjlo/ncb8GwYhYajQFujFvj4tGBGWJU2AoEBKYQGsjPGSX/CZmS4zcXGc8kyFFStW&#10;0Ndfip/LiPEUAt/36e/vp1KpUiwa/532ACK0VrzyyisIAZ7nsXnzZuPc3i4TyIMgafORrrl0Hyfh&#10;G8/f8yq0doWiE7bGwb5NRdtr4ea0UXPJ5itK1XKHwmLZTEw6mjiQDCPKco3KSU4Ky29Y63zMNmPY&#10;UR2/LVJlymNh80vRZLFURoFuyObG98ZRtyutRTW7BBsD82z7XTySD2A6eS9P0qxwp9JM93nhO2U9&#10;W9FHe4CwtWeNwueVJf9Z45Iv1jZ6OclCgcp66S6W9tKL+WylLheovhPz+r333suFsTFGhkfQWvGV&#10;r34VKQSlUpEwDCkUChSLRXNUpXWn5Hke73//T3Ly5ElOnDiJVoq+vj6Gh0cYGhokCALK5QrDw8P0&#10;9/dZhjJgZGSEUqnEv//gB7l12zZAoBVopfjWN7/Jf//vf0y5UuaRRx7h/re8GSwYKvgFRkZGkEIy&#10;0D+AUoowDOPTksCwtWNjY3z0ox+Nlwb8/af/HgF4hUJy4hLQvLl3Xi21DFV0lV7P6C48cMjBVMce&#10;O7HXEfB0ciosuKNe408AZ7QUwoV07m+tNUrYfAhn0NY2d9pOM6TAExa+WyAPdmmD8BBaozCTGK3d&#10;EkZ+VN285Q9igha2OOk0eK6NKw9wdgMAdtbN1E85DZubg8vaIXwxDer1vo3W32klfM5scRbSDvhs&#10;py7yy7VwYLPe+62VR6f6tyuSlk7raa702QvMZS/kYTFKE1qm6fNWw8yBJEzn8RMn0EozeXESz/O4&#10;b/t9rFmzhr/5m78xroyqVQSCX/+1X+MP/+gPEUJw4vgJPvWpv0cKQRiGhEqhwhDP8y0jaXewYwBN&#10;qVSiVCrF5nrP8/ivf/RfTTclNVOTM/zUT/0bJiYm0Gj+/lN/z/33vzl+PwgCBJKLFy9SKpWYmpzi&#10;+99/kVKpyM1bb47Xhh46dIivf/3raK3xPI+xC2OsWLE8VXKXvcta3hNQaEFebs00ntUn18n7Jh0d&#10;Q8Bs2Pz3bRYc4KlF7mqBOjcTUJqX57jhaVBIwjA08UvLCAvTSkSsi3glqLmnQSNBh9ZPqs2f9uI0&#10;IvZUZPKos3mom8uMQpqKzo+vQ8A5mw+z+bvZELrhJGIxgcs86USX3ekYW25hTWPpNvCsfbM9aTR4&#10;zOXAkl/Gxd5C5046radua7SXgN4CAZ8rsnAS22t9KQSBDvF9nyCocvbsFDMzMzz44APxDvZqUOUX&#10;f+kXGRgYIAhCNOB5kunpGUrFEp7vUymXKRQKlEolpJT09/Vz/vx5qtVqzEqeOH6CwcFBli5Ziud5&#10;hkETAhUqZmZmmJ6eplgs0t/fb3IZsW5KMzDQj+/7zMzM8PgTT3D8xAmCoMpnPvMZRpcujTc5mfQU&#10;oCmXy+nd9jZM3tcsaq7tWfNd+DKMGyp7TXY/ssNiRiDN5s+9TuVMpOMUog4/GKFHxxztRhdZvbUS&#10;hAqEBCkESpm1sXgSzzGN20OoYhCpFWgtjRN5EQFUC+ydskcsrrsj3s2L+ztd0rSkwrTQI6cAb9vA&#10;My+BNoaBjkYM81K9V+s97eXhvlVGr/Wns3mvPf4u7+1WgWdrqcxOD3PJdLrxtDoJqsd39nL77HXp&#10;lu56EeD1WptoJz+9lvdFIhJQ/ne+8x3d398vwtAwVm+5/y1MT0/z2munAaPcJUuXGuBoXRytWbOa&#10;7373e5w7ew7f9/B9n8nJScNoFksIux70T//Hn/Ktb32L48ePo0LF4OAgW7du5T3veQ9CRmygMXsv&#10;WbKUiYkJqpUqg4ODiencumIqFksIIZmZmeHMmTMcPXKENWvWMD09zdKlSxBCUCgU2L59O2ULgKvV&#10;KkprhNbxmsN4HaKO1ng2OsnIgTkuEGyq2xwzWQp4JuHyO2ltwaaI2cgkixEAdCGYWUcbcZE15dFJ&#10;+oaFJgaHQkBBgPCNw38UEIIKQSiN8AS+TMKDCaJUYNbtAqHdWOZJn2hHvLSBpY0yBp8Z8rWdQS3S&#10;Y0oa4MIUtyqc55ng7UmLw0DHvdKlAzzbAZyzHRTbe79z8NmOnuszgs3f60aY1mLptVZzaUoztpOc&#10;51dqZn6kXT33er30MItsQOeGDVcrpZQXbfh57LHHeOMb3xif/oMQBNUq/f39MWArFotsvekmqtWA&#10;QsFHepIwCNEafN8DASeOn+Rd7/oBdu3axYkTJ5BS8rptr+NXfvVXuPnmW0BDGGqkhCAMWLbsKo4f&#10;P4YKFbfffnsKjMl4E5FHEEB5Zoah4WHuuOMORkZGUAqkhC1btvCpT32KsbExhoaGWL5iBQDVaoBf&#10;KMQ73MGwejE7l5FWGIZmDU9ADVNa6+IoemyaSYwjE7twzB7GoC8nz0opsxEMgRBeHImLPZWy72vL&#10;nmqNkMRsc0FKk4sKVKdDytMzVITA9wXFYoFiyQNPIIR5zxMS7akYuBvm0qBZm3oCQIHQ7nKP6NIa&#10;vUf6iDcniWRpgau/uALtPzqHyEyB9Iyk5hHNuNUOB+VI0Zep1C+5bvDXQshcg67mLSybm9Zi7Ybo&#10;zO9eH0ovfblSA/Mjs9HzpVJHCwRMBYAPWgkhPK3NyUMjIyN84Qtf4B3veAcXzp83a/00TE9PmzHe&#10;Mmpms45AKY3WCs/3CAODbKqVgFMnT/Ibv/mbvPTSS1TKFW6++WY++shHueeee2JAIIVAa+MkfunS&#10;URMXmt27d/PQQw/hSQ/pS2amp2Mm0/M81q1fz7333ssv//IvUyyWMHuJBMVikZGREZYvXxartVoN&#10;8DwPs0s/YQmFY+vNm2nq7J0Wya0ah+kx8EzBp9gknX43Jxmha0zXtW8RpyxQGPiZFikhrAZ4BQPg&#10;w3KI0FCtVNi771WOnzzFtVdfz9T5KZ597jl2v7iTvoF+1q9fx8DgANWgyvTMNGMT4/QN9rNsxQpu&#10;uvlGNl53NcPDI3iej/CTdZ8aw5Z6dvmwFKC0Mclb969mM5BjW9cotDb75qWIymD+1bbtxfqN1pja&#10;dwUR8NSOMkVG6zlqSz2dHYd1RVoDnN3u7GYXX/t1OZcM5nzE0Y40mrtdkfakhxmoS1q60VZ7qb13&#10;qx0tQHuUAL5SWkc7wME4hV+7di2rV6/m7NmzAJT6SmajkPTi3BYKhXjEFxjwaIBnyInjJ/iN3/xN&#10;nnvuOaZnpli3Zj0/9mM/xvbt2yn1FY1JXWmUNn45fd+nVCrh+x7lckCoFJVKhT6/xOTFKR577DFe&#10;ffVVKpUKS5Ys5eGHH+bf/bt/x6qVK5FeAiC1xu60N9kMQ43nR8fLW/AmotOYsmxj7XVU1jp/5Ipb&#10;kYkB34k52nYt0iZ3kx9dZ2jOA5xRKMsoWtpSaYVEEm3+iUzaQkC1XAZV5NyZCzz31E6OHDrCiaPH&#10;eOXAq4RasOOuN3Li4An2v/oyp88cRXqCw2tWU+ob4NzYOJPT0xw9dgJFgVL/EOuuWcHwaB+Dg8Ms&#10;XbqcN7z+Prbfdw8rlg8wUxagYGAwIv4EQpHKT2T2j9QSudxCgMKWIy5n2sNnoovkpPZY9zEq0JmQ&#10;tfxOc6LHqSSduZ/30qxZzl7q3lqX+TMJ94rMf2l6X3+Ls+1eDnK5Ad5utcTF2qJbre95bhcR6AwV&#10;aKT0AHPyj9aKT37yk7x+xw4mJiYoFor09fWlzKJKR/45wfNlnPujR4/wB//3H/CFz3+Bmco0I8NL&#10;eN/73scHPvABE4ctobJoQwqoVitcvHiRIAjQwNabthIqxdiFCT7/+c/zu7/7u+zZ8zLVoMLo6FWs&#10;WL6Cq64aRUY+QyOrbaaFeJZmM0fBayI3P/VO2kkQC3mUYxu61eTAmzS1Z5k4F7uIGHjmmb7SIEfH&#10;d6I1qQoVBvE9rT0DREPB+PgMO194hZPHT6EDwZFDp9n17F6OHhjj3KkZLsxoRlctZVhOcu7EGc68&#10;VmR6ZhMXxi5weH+Fvr4CQdgHcpjxiQFmgnHKapJTxypIWaQcHKTYt5uvffEFNm3+EsuWD3D33bdx&#10;/wM7WLt2GaU+QRgEhrmOwbYwoNjVsHXLlefYSke7kewkJ2JUI41EhLJbS6ImlmwdZepe5KyxrY3Q&#10;zVT65mVqVm+F4+uuVurF1+kQ0S7beSkAzvT0uF6IK9JdudzA33xJt9vq5dT28yy9c5mUL6XUAEqF&#10;SBkddQlDQ0P0DwzgeR4Xxi7wn/7Tx/mLv/wL0FAoFgCQnoxZxqAacPLkKX7nt3+HP/vzPwdtXCO9&#10;+93v5oMf/CDDw8N4BQkqYh0tQykFMzNlyuUygaoihEc1qCKEYO/evfzZn/0ZBw8eJAiqsWr6B/qN&#10;myRLF+ZtTk6fDw8Jm5sNW2cAy7CQNZrLlYSF07l/J3dqsIxwrm0mXdZT64Tt1EBoQZgQ2ro2woIm&#10;e4SpKDA9XeXoweN849HHeObpFzl7epzBgauYmhCIYJjK9CDlaQiRVMQAR05M0a+Wc/2mzVy7aTNL&#10;R0cZHC4RKpicmuLsufOMjY0zNLycgcFlnDh5jFcP7uHAq/uZnJzgzPEyVC+wq/IK//i5L7L2T0a4&#10;+95beNe73so9d9/G6OgywKNSnsGngJYSpIwhpLTmcGVgc5r1jcpbWzl16qGzbqMtj4M1bGo7n213&#10;h5+F6iSblaAVuNm6FpqnZqQTbeS1mcaLBeZD5522kNZaV/0SNCrbFZO7lYwxqtflUgO8V4BmY2m3&#10;vpuNqM3CtCCG6ZTSU1opQhUSbf6QUlIoFJBSxkdR/vxHfh6BwC/6VMoV80wmpuvzFy7we7/3X/iL&#10;v/xLwjBASME73vYQv/SLv8SatWsM4MRuaBHE6zCjUhQKBaTwQZuz1ScmJiiXywgBr3vdNnbv3s2F&#10;sfMEQWBPOdJ4niYMdcLA2rgiNs3VUkQqou1AqGu4rljSu79Fm8p2WU4n/ojl1EmGUkxdNkWnxWjt&#10;xChcltPEEaIhFHiyyPTUNONjYxx89TAH95/hmSde4djhc+zbd4Jqxeeaa4YQukipMMCqtUWuufYq&#10;Nt9zC1dtXMXGFUOs6pMMjvSxZPUwfQMlZEGiARUGzMxUqQYB/aUSvl/gwvlrOXH0Dj71d1/k3JkJ&#10;+vtGOPPaBQ4feI1zx1bzyukKh/ZM8NiXH+X22w5z/4NbeNODW1h3w3J0KPClIACUAJnwtmltxsSz&#10;VYhwmM4cUjIxv7uwIPv51av55Kk7EWgOMXLaUIP464vIuaoXovelVYg4+5jqhW9XW+2lM1fAs1vA&#10;oFOQ0QngvOyljcZwqYG/+ZZutsEr7bk16ZKeDNMJWmGZQCENotFK4UlJUK0iwJws1NeP55s1nYWi&#10;2QkeBiGe71EpV9i1cxef//znqQYVhBTcecddPPLII6zfsAG/4BFUwpgZNTvHo7QiQKiR0px4VCgU&#10;6OvrY+noUn7mZz7M4OAAf/RH/5V/+so/UQ0CKpUKQRBSKPgmHpclFMIcw6kVUgqENeUqSICmNbeb&#10;a9ecXmt671ThogmwiR+KvPgt0BU6djWkM4+NGVoZwKkNS3jxYsCTj73A4997jHNnLnDm1AzHDo3j&#10;iWH6SstYNrqCe+95kI3XrmTpqGSwP2TZah9/+QjiqkGWF32WSIHwQHsQaAg1eB6GmcTUu7SIb2RZ&#10;gbXXDHHNDe9CVTSH93vsfuE1Xtr9Kps3XyCsFhi7MMmrrz7PM08/z969z/LMU9ex9fbreMe7HmTF&#10;2lEKpaQLNq6Y7KQEYdd5OmXGmNFN8i5kt+psFWvMU4/ffHBZ3F1eo7I1av3tQ7tOZe75yEsNPMyV&#10;tuaLGZ43udQqfhFIt9rPJdUOm0iPTXAM0xkEgZZS2jWdmN3DUlKenjKn09jTfYQUVCsViqVS7Iy8&#10;qgMqU9N845vf5JGPPsL+V/cjENx7z3Y+9rGPcddddxnn8pWAQtFHIFCWmQQMa6eMS6Pz585TDapo&#10;FENDQwwMDHDLLVu56aabOHXyFCtXrkSpgHK5TDWoEoQBULLrOh1uQ5jTkJRSgMST6XWDabN1WuqB&#10;v9mIe+Z7vCxR2D+cIyfTHJey+XfSj9CyEKAMIBVAqEN0KDhw4DDf/fYzfOubj/PSziMEM/2sWn49&#10;I4NXs379Bq5aPsLr7rqazTcvY+26UUoliacVxX7BpFRUPEkJDYFCS0kIaAlCazyE2Q8vDCupCQEF&#10;MqRQhBWrBvGlz8o1gi23+Vw4u5bJC4qXd0+w64VXuH7zENMzF7g4eYYnn97DY08/z+e/8BUefPs9&#10;/MiPPcSqNWsAc5ymEAIJBETnwWuUCkGbiZBv1x6nZgcxKBep4zejSUhWsgA+W2OpgJdTD9WGdAI4&#10;2+/8eqi7XKTSzqDTrKlf+RSayBW2c06kG+3uUmu7i7T9GNCplVLSM4AzDKp4fsEAu2qV/v4BcwrQ&#10;9AwqVPFO8Eq5gu/7FAo++/bt4xc+8hH27HkFpTTXX3c9jzzyCG9/+9vijSFKqTjVmE11XAkVCgXK&#10;lXKcLx37kBR4nqDU18f58+fRWjM1NWXO+tZmg5AU2rGdG/E8iZTSmqENVShEljkTCK3RkVudDNMZ&#10;mdjbb6zZN3TqUsf0rnWSmRiO4zeVMjvvhQDPrkWN18FG0YUh1WqFC2PneeKJJ/nmN7/Lzuf3cvZ0&#10;wPi5AsuXbuTu7W9m85aNXLdpCaMrNStXj1AsavoHbJm10VvRpiERKG3ZYWnYWqUVAaCFQFpXTAIP&#10;jSQMBCoI8QsCzwN8xYDwKfVDuEawemM/9z2wlN27TvE3//sfUZ7mzu1vYHzsLC/vfprP/u3nGT9/&#10;iPe85z1svOFG8EAHCgqCMAyIfHqGWhGGIQUp8XLYaO381nb9QS3WjJY3tFZ3cX3UXlyRBtJoiHfl&#10;wwAAIABJREFUyUJ3Yuokngb1lpfMJVbN9XqkK2bKDqVLTXORAod5kytgszvSQ+3MmNeVUhohra9N&#10;AypLpRI//uM/zrGjR6lUKkjr51LakdyzDuBPnTrFb//Wb3H4yBFzqtDIEt797nezY8cOsxZUGEjl&#10;eTLxsWjH/cisDmZDUhAEgEQKzPGVSseEVhhWOXP2jDHphxV865A+u3k4itxsUrKMp9YIa2avUby7&#10;rjICnWTjbFenUaYijtPci31IaoyNmMixumsmNr+VNuDPsx7sBda3pQahFPiCyfFJ9u49wDNP7uLp&#10;p17m5ZfOce7sVaxYfh1rNw/y9ofewpveej2r13sMD/vIIkghCarGJO9HJnql8BAULaAVnraA05ZF&#10;uttqEpAc51xGIFDjCUFffyFWdDAcolSJlWvWs+nmn+Cv/+ppzpwU9PX18Y63b+DkoZM8/vlj7Hny&#10;k2y9YxU/9dPvYdn6FWhCSp7PtAoQQiI9DzwPKbwEWGbUHi9DsExn7JopzncESnHuJDrPkxTebBz0&#10;spLmwFLXud88rnlRcbMe+BIHop0tF5qLWC9B6fG5aQ8BkLoyW/X1sPoXTHqk3g3TWerrV+WZGbMj&#10;XRsQUS7PcPLkCWNWF4JSsYjWBsRJjLl9bGyc3/md3+VLX/oS01NTrFu3lve+97389Ac/yOjo0th0&#10;jrTr9WKTt8AvSIQDDmZmZuK0AC6MjRG7zdEghGRoaMiYXqXP4OAgvu/jSREDC6WNGyY/MrdrTaiU&#10;XYPooUib1V3Tq0jdnEWj1cnbtZtcnPS1RlvzuAFCEpD2pCATWgov3mwlIGE4JZw8cpJvfOWb7Nr1&#10;Es8/8xKet4KR/nVsuHkj9+54Extu6OPWu1eyfK2PX1D4QpgXEUhfotBUVbLrXQB+lGe7yV8LErN6&#10;Wj1xrj0PpDmcnTDG2sI6f1d4MkToGXSxnzXXDvNTH3o9585o9jx/mJ2P72agNMDrt9/J4aP7efSL&#10;zzIzM8m/ev872bR1C0pIfOHHKvWjlO36XGF1Gv0bqz+dUedGNNvRTjU1r+nUGNLBgNIjH/uCSTuA&#10;M7mXTMfmLTPtvHspjGptAOtLobi9KpFuL+c+wpXZtLUr7bSx9MBYZJjOIAhUsVQ0PjcFoI1j9miH&#10;OsKc9KMjxlAIKpUKv/Hrv86jjz7K+QvnWbVqNQ8//G5+/H3vY926dWYtqDIFVIExrSdHUGpUaDaj&#10;JJbikGKxaE8o0oyPjxGGKjYpa62t03dzFKZSxqlOBOzMqUiGuZuemaFSLlMolujrKxGGChUqpCcz&#10;xU+Dw1k32GxtugA09djYfkW0LCDWTULFRl4EImpOS8Nwjo9fYOfO7/Pcky/zja8+x9nTFS5ODLF2&#10;3WruvPsOdrz5ZrZsW8PSZUX8AQ2ecb6f7Pc2JwRFLKBOUjP6RKAyCCutl3Qh4808OsFjrpalkIBP&#10;iKLoSZZdVWJkBNavvI47brmaP//jz/DKgWNsWH8d2i/x+b9/hqe+N86Hfv59vP6BzQwuKaCkRglt&#10;4K8wAFNhnMcLwIs0nJxvECkxlW2d/eRcANmk558t8GxXernzbJflbCeOvHDdMbFp0J3FlJvXxc58&#10;N6rEWiNCU1msauhIWmm8HU5OW43+UpQr7Ob8yAIDT8N0+p7UCInwJNVKBSkFP/IjP8LRo0eZmZlB&#10;aU2lUjFr7Gyuz5w+w/df/D7nzp5l2bLlrFixnB077kOFivGxcapBleGhYZQya/GmpqcRCPoHSqhQ&#10;Mz09w4oVK+wGJejv76e/vz9mOivligGLCjzPMKTnzp9HawiCKkeOHI2P5wRNEIYIIZi8eJGvff1R&#10;jh45woYNG3jLAw8wMjxkGFrLbGX9eaZPBarBKi2Jzly4RvbYbC+iHdnKPotQktltr5QysE8IRAyR&#10;BCgIq1VOn3yNnc8/x3e//Tg7nz/ExHiJgn81q1au4/Y7N/P2f34LW7YtpW8ooFA0m6hChI0XEBIp&#10;hHFNFOki86kq+5NmNDNlEzZfFlQLQAvDgBuwbPOuBWgfoX18oUAEICp4UjGwZJCh/j4++HM/zN/9&#10;9eM8+dgLlPwSt912Ny+9/Dy//vFf4b37/znv/8C/pG/Iw+/3MY6hTCohAUFonM0L4VvQbIGndvLv&#10;fmEWeEZnu+f2Uh18ka0MFj0ww1wQ6UaZG4/fjelHkResTWlYvz1uSp2NXKLF6nnpZPzpJI1e6Y+u&#10;gM35lwWc4BjQ+Y53vEN98pOf5Cd/8gOcOXOGSqXCuXPnCMPQnFkeBARBQBiGVMplQqX4yEc+wpNP&#10;PkWlUsH3PA4ePMSv/tqvsXbtWqrVKuVymZUrV1IqlvA8j5MnTzE1NQlCEAYh27Zt4+Mf/zgbrl6H&#10;lJKBwUEGBgaM/01tDOFKhQihzfpGpRgfG7OsZ8jx48eoBiH9aEKlkZ6HJ+Db3/ku//E//AfOnD3L&#10;smXL+Kcvf5ktW7bg+54FcwZU1TPrzcqsngI3DuCMwVrEesqEdNEJEyqkRBOitEbioRV4nmDy4hR7&#10;XzrAE997jj0vHWBqwmfi/DKkXMatd27lrh03suWW1Wy8boihEYEWXgz+pFKgQ7BgVmp73n3KJC0I&#10;U2XXDXWRPHPN7slaWPe9hF+1/2qJFBIlAigVGFnXx3s/+Hq2P7CN/+8Tf8fRVySv2/J2zpy4yF//&#10;tyMc3fOn/PSHfpT1t65E+MqqU+MBIjptyi5OiPXorNNNgY5a/OxMClqV+ppp1pG32tEvxk50LljO&#10;2Uo3AGc2vssFeLZTnEus6N2TLrSLS5n9vNJuFl4WoH0Z8/qZM2f0/fffz4ULY7GZd3R0lOXLl3Pw&#10;4EGk51EoFKgGASCYmpri0OFDVMplc2yl1kxPT3Fxz0X279tPtVpBaYUnfYQUeNKjXCkbsIVCCo/D&#10;hw/z4Z/9WdaptQihKRYLDAwOoHRAGCamdCkNQFLKbHJSKgRgZsakrYBQmQO9vYLP/n37mJq8iFIh&#10;586ejY/aBGKGyz2nvRUNtVMhkYncgBl7PGesasuoWlCkVZIHTxo/mwEh1aAKCHzhcfb0OLuef5Gn&#10;vvcCzz/zCuPnQ1Ys28jrtt3Cxk2buPWelWy5fZih4RISzzhZt5vCtApAK7NuU0S8ZrKKU2PXwZIA&#10;NBMuu3HIZQYdECkyj8CsOxWp4DacgFACBbPBSwSETOKVQvpKkhu2LeWnf/bH+V9/+Cq7nn2MJYP9&#10;3LhpLc889Q98/BeP8KFf+Nfcev9N+EUIqlU836coCoRAiEKh8cgsn8jp1rRrZne/uFn0gO20j2Yf&#10;ebNsNHo+H9in9wa/+hOAWpm9hlwLRu/pYvbSrnZEztUV6b7MRXtbqDbczZZyObe6btZds3Gl1bAt&#10;iGE6QagzZ85SKJitGv39A/zVX/0VK1eu5OGHH+bVAwdil0d+wSeoVpm8OInv+2g0A/39DAwMoMLQ&#10;7HSXMj7iMlqDFx2bCRrfKzA6OsrFixNUKlX6+0torVm+fDmrVq2hv3+ANWvW4Fk3TlG6mzZt4rVT&#10;J6kGIctXLDdrFTXE7pCAdevWcc3Ga5kYH2PlqtUsWbLEsqcGEEpp2L55ba0u5ZamAVNsjAA8JJWq&#10;JAg1zz+/k5e+f4AXnt3DvpdPc/Y1hS+WcPPWrTz0L27lhlsGWbqshNfnGR+rdjGm2ZFOjGgNiDRH&#10;TcaAO5XB5AyfttWSAzxTz+IkBAhpoG7kiomQiqogZYElgzC0tZ9/9VM3sWrdBM8++QKFYoF7rn0n&#10;zz7xCj/9/v/Ge3/iX/Pu9+1g+dWSwmABLQxnLTFsZ6ADpBD4xqlSHuQ02dWQcrEl2m0Os1/QN/vm&#10;14vdbWvdYGuDXedDYkozczCqup+yrklwkYiTZ9Fhc+4coC6sdDrh6zixLkW8mIHnXOi2V9rTQsh8&#10;Tha6rGfDRb1u27bDZ8+d3YCGz372s6xes5oVK1YSBgHj4+NMTk6iNaxavYr+/n6mpqZ46aWXqJQr&#10;9PX1mQ1AnkdQrTI2Ps7kxUmklBSLRXN+e38/5XKZC2NjXDh/nqmpaVatXsX27dsZGhoAoFoNOXr0&#10;GMeOHSMIArZs2cLKlcusr01BuVzmiSee4PDhw1QqFd74xjewceO1FAo+xuOTWatXrVb59Kc/TbUa&#10;sGRkhLe+9Z8x0N+PFoIwVIY9tZRevLTPZeZylNxSBWsSx+9RPBGYyYxS8R52kQAjbW3+KoSLE1We&#10;f3YXX/ri1/j+zlcolz3C8moKYj233bWJBx+6mdvuHaV/ZJKiXwBRtJFoPGk8aWoUKgxtsnYCYDeF&#10;gYiXGCi0ZYOTYyWj3eoJPE2PSln9iDr3s/pJaF9QukI5qKIlSK+IFAXCikBV4OzJCs89uZsv/sNX&#10;CS4OsHLpRvbue5FT5/byuruu5uc/+gE2XL8aOSBBQCgCKgTGj6z0KIgCXjZPOmKWdcJwW9K35mCj&#10;ZhWeW9C57wJb0HKLITqTRmrRdUI0f6exiDa619xy577eRQ2JBsn0sMxGA+1wy91KsxvStaUt7Vb2&#10;HBS82+1tLsDsXMtCt6eFkMXWz+TIRgGHxGuvvXZIa3U1Gkp9JQb6B/ALhVTIoBrgF/z470qlGjOZ&#10;kasjYUFVEIQIaUzjMesWDe6QuF6yR2FWq2G8I973PTzPj03h0jNxBEEYM6iQNXMZGBfazUQiBpRm&#10;qUDB80AIQqUdIJhusq2aNettW4gAp2uyF0LnABqzaSgyszs4jMpFOLjvVY4dPsGXv/Rdnnl6PydO&#10;jrNm7TXc+/rt3HL7Jm69Yz0r1hcZGizgCWNSFioCjNqsc4z0rByAFRXcomAd602nlh24ADJxWZ8t&#10;s3b+FrnXNRJhV2H+UCokVNqwn1LGm5M8INCa8rTixMGL/M//8RUOvnwRXfYJgzIHjzzNbXev5iMf&#10;+49suPUqA9w9TVUEEWyO13xG5nazc9mkr5RzYpGwBxCImubQsBiNpftdYQf885x0yI0BZP2nrXSU&#10;jcm2xjE0ney090brkhNNrw4K3WoPixFwdh0jdlLJXVbAXLSzHijWwqQ9r9R3+9KrfUqHcp2AAyII&#10;qgdAbNQWDBmztY5BXqVSoWBBaLIe0jHINsIaFvwRhRYkINQ+CUNFGKp4s4+2O7nN0ZzmvSAMHNCZ&#10;sHIajPskkXAi0VIAKaU5x90357Ob04sicFVbmTrnKoJgrXREMcCLwJUwbp2Sl+3GF5XoTNs8zUwG&#10;vPDkHnY98yzPP/s0hw+Ocfacx6rVN3HbXffy1h+6geu29TE80k+ApCA8CkhEAASBOT7SlwiPGEFF&#10;HphiT0wO46rTsDMupQs7XWYtzThl9VMbPldF2py0pJXDOEevCIEWmoCAKgpPe1Sm4cwhzVc/8xKf&#10;/l9fZ+XoepZd5fHqgcdZtWGQD/3ST3PjnSvQRYXvyeh0UKoECKzf0Thn5qFWxuk+kZpkNAFo3cao&#10;MxepN3PQa1YvjQBa9s3uM1KdSbMcNyvTXHWcrlbbS3SW2mnyei8MFN2s/8Zxzebp3Mls6qD9icxs&#10;I21f5rqNZePvEQwGdCEvPYiwe6HPmAe5XsCrolqpvCqkuDY6e90VgUDbo4PMaUAhSmkKBT9mFQEi&#10;Mskdc5MTYsxaOiFra80AzIRpi89Rt2ZoYe8rF4hGrCrGPGzM5tYnpDD5jdZ6KpfFk9Lses4AA536&#10;7YKwWujlhk/F4kSSkIsax9s7EejUWhCq0PqwBKFg5zN7+fLnvsErL+5n38sHgGGu33Qbb/vBt3DT&#10;7Wu5dvMS6J9Bej6IIh4CzyAsRFg1R2UWpNGxSGcrzOk9XNDp3E6VuBZw68zvtA6cs51qJAK/Zs+X&#10;QmKZcPtcAaEIreN3gSA09Thd4Nj+kH/462/z5Ddfor8wwIqrRth3cBfewDSP/NoH2bZ9PX6fYU1D&#10;oTBHdJpd+2Z1p11WYA6Nd85m1zmgM1uqbInToDO3Y3baVyMgXs8kPVuwWZOfWUrzzrB+SdqLp3Vp&#10;XK7MbKCDGGaZgWxO5k26PS7OlsNcCKDSLZ3XzftlAjp7WTpWZTeU1qV6vEzrb5OAfaJarewTQl4f&#10;MYnRDvbE3BqZr5VlOLU54hLi8IBjPk1Epw47d8Rh+kw8xCb6xNE78QAunHfcJJRW1kenxLNnrRtD&#10;rbBgVREqc3yntOfA57UZHf8kDpXSoNMBnFGesyyvjSRiFU2eU3bl+He1OoMvJcePnOLowVN855tP&#10;s+u5vezfc4FgZoSbbr6Jdz18P/c9sJHRVQq/VKQSKoRnQTcCHYBQGqkVnicQvnAStvqB1A7+lO6d&#10;f50S5f5VD3imddkcdJqfiOlMwgZKE6oQIc0pTFKAJCBQAgKPkweqfOavv8X3vrYbVe5n7dqVvLT3&#10;cQZHJ/mZX3ov2x+4ndKAtDvxzSlGoariIxDScp4u/o+z7EwMarLeYHLSANeIFOjsDX6gk1y01inm&#10;2Qe6EW99aa0sOTOCDmLp5qtzMcjMVetqPd76IRcz4IwktwxzRqG2J5cpaAHaVOPcm1lalsu5zqxs&#10;FrBXBGHwihBiUzRARuZpEYE0YRjJwLpM8rxkd3rEZOoIUZgX7S8RA7MoHGBhbFqkjNKxLpAgASWR&#10;38UYqLoDnTnqMsmPeRadWa7B+vsUMVjLExd0ap2k7wLPKFxiq86c0x4BEYsxs5bWGLRoBSqkMjnF&#10;p//mH3n28Zc4dOAcp09XUOEIW2++i3c9vJ07d6xh2eoC+AqtPbSSZvd9pE8FQmuEMLvyic9AT0Sh&#10;DWMYaT5+Xu+Lyefm6nF/2fs6q6u4zNHvBPkJYZVkWW20ts7rRQwEpysVlCrQX5CMvab58qdf4Nv/&#10;tJuD+w+wbduN7Hr+ZYqlfn7rD36SzfcuRRYllUBb5lvhkRytmq0ncy+p+fyCNilPjV56E3RmpV6u&#10;GneKs3naWFp5t21NNvSJ1kG9zEFVtqqzVNL1Xpof8ral0JcC4IykpixX2LIFl6bqm0/FNMnM5VpH&#10;dWSLgD2+EFLH4Ekn7GW0xjMGInatp9kElKPpzGAbby6KHmlnZWBOTWidOCXXaLvhRsZ+Jg3gi0zm&#10;NqwwfkA12hzjae+ZI9+TMMkmk/w2kgeEtWVMa+5a0ClEJrZYf6ngCaDVOl7HODMdsuuZvXzv0Wc5&#10;tO81ZiaHWLV8K9dsupofePfd3Hr3OvqGquCHtgzm+EqpMfSlUSfamtO1yJYrMp1HTF66tIkm6iDj&#10;mlInRTQXtQguApx5gCwG3JGiRVSD5trT6TWeUQ4LhRKhhplqwPAKn7f+0G0MDA3x3a957Nuzl6VL&#10;+3nt1BE++ed/xc+ufx+jq0fxCjLVbp1GlSmEm7tMpuuszWypA4kmHZl3szpZSGmfn2wuLeunzruz&#10;D53D6HeE6uZPusqk1evc2k1/3kJ2R+b6m+pAra1FylxEfJnLQnSwdRpIr/T1PSYSQAohVGqbtWWg&#10;IhAYAbes+R20AypF5iefNBI5PxETqiKy1NkIk43DMHdmfacKI0Y2OmVHOzhKo4jymJeZtGjn39pn&#10;ztMYJ9ULm/5RGsLQrGU0hQsJKmX279nHE999lteOB0ycG+KqpRt58G338/B73sDtO1YycpVG+vZg&#10;SVFAIBFaxBELok1RDmPYwvQvgd51Mt00hghAYwF1pPA2ek/h/rYTCHsOfbzJS2uCUIEGTwikXwVv&#10;mmVrNdvvv4E7d2yCQpkzZ8ZZOXozF8+N8Kn/+RhnT0yggoj9xTRxaSc0ytk2JSAxrbuliy5TdGjm&#10;p1HR8qBmozsLIW1UeJvSZkvoIOZGsWefRx1MnTAdNN05kWynMdu4mkj9YmfbeXsKailktqz1flqU&#10;+RrY5yydWdb5QjfdhZC6E7WFRHkOZ7HQWZlradRLtPAjwGCXeGtFNPDHsTsaTNZdpqu9FnBa0Arx&#10;Oj5XElNrAl5qC2PX/GV6MkEyjmRxVmRCl2TyQxoMNO/j0mFJhUlYU5EOGoNxpZINOkpDNcTuUleM&#10;nT/Nnu/v4onvPcb3d+2hUu5j9KrNPPjQA7zhrddy8x3LKQ14dsONBO0b1k+JBLzadLUD2jMaTlhE&#10;V2+1weI8u0sW0mWKfnQ6rLZp1Fuvm62bbNQi+0zbc4Ws3sKQMKiCCvHR9MkiPlBRFYaWax581x08&#10;+NB9DC8d5uJEwOjwdbz60jh//Ief4viRc1RmzPGorjaqShEQw9z4d9wKbIONJltpFUZ1bn+LbKvK&#10;/lVfFg7nzF932Dme6xz0pONw/xTOT22Us0lp1jJPo1NrQHN2cedKp4C6hXe6gc/bydqcVtUsgPfl&#10;Jtq96BldJURc5z8LI+0Cx1mK8UeklPq+EOJmcEBWZF4nYS4jx9opv46OCd2VdDi3eCaV/OVWIgYr&#10;qR3kTgKR2T2q4GRzkEDZfc/mvXSmXPDoxp1WYy2QSsCSvUrgeYZBtYDTYpcYeCvDdEqpGD93mqcf&#10;f4qXX3iV5546xtEDAcNDK3nzg6/nX/yrO1m5wafQb/xWGmJUxzv6dQg6NMnFPt6TEy1rSqqdEueC&#10;apvPuL2763CjojpgM61FEjBvyykyIfKqNw3yMvGBIR7ttVKGmRRCID0PITSakBlVRYg+qEi8Mvz+&#10;r/wtz33nBEODy9m46Wr2HnmGldeU+Lcffgfrr9lAqeShCBDCsykb10yGANUIFCL2KZXJkUhcdNVq&#10;mDRQz2q4Zgd7fZmf7qYneuYmkq/n+iFqpfadxuVuFF+jN0WT5y3JXFaJSP2qH2D2SeTLXJVNdAds&#10;Nkmi8fOF/pQE8RilZ1+Ni090K623E8V0VrE13ERXZO4rdoGazjZgl9Ba7wRuBQdzO6DT/O8ARkie&#10;QS7w1No4a0+AU7LOLj4VRqQ7b/PYgYuiVjGJM3MTQfqdxmpUqfdNeDffqRJGDTvTDmO3QALSPjgj&#10;062MQ4ZExzRKJicu8tR3n+RbX/keh155jf0vBwz0bebtP7idd/7IVq7fMozwtXWUnh4xoj5Gq1RG&#10;EDIC5VEOsqAuXyKwGZ0TH62kjXeUx8sb0sxmWhHZpRQiHX9emrGWzFVk5hdRCMs0AggtHMAnYkY3&#10;1FBFU0QgQkF1DP7uL5/ga196AaUGueb6dby492mue90U/+bf/hvWXb0GUahSKHgxmA8xiwJ8rZER&#10;FHVAp7lMNsvltatYh7mQPt1w56/7m5/Yui/z0f3Nnw5aSmmOs5NHBNgnncfZSqCWyzX/A3zzFOtN&#10;FDNvtgR65l7q8TaXrNSMxQsrddtTixlrffLT/ZIuoO5uA16QOKSXK5HDdR2ZUi3CsTCgIdND9F60&#10;/lIpx1Tb8C2beDPFCIfla+5uW+dcuRAoHbM1o9Y8Ejl/auxKUwvdrG7QQEgQVjh67Ajf37WbJx57&#10;nqOHxjlzKmTVmqt458O38MP/ehvXbV2CKCqUqGL8SyYnJyXrNolPz0kR8pm/836ydGieXgXJvnMR&#10;A8J0LG5UjZaQiswPqd/CeZb+z31DCyfntowBAi0EvhAoocHXFIY0//ID93LvW66lf2nIsRMHuPXG&#10;OzjywiC/+TPfYN/zZ6HiGb+gOsQH67sTQpTZlKYFZpObkwdRq7e8gmbL0K3d6k1SbkN00/ZRv93M&#10;h8xX95dtkfOT0vykWJt2/aedxTd7wDm71pX7VhvRtBY0yZ9ukteFnsbVTX9+P975kTplWqiizibd&#10;dr6AJFx3S7nAYF0C+DreD+1KmoN0wYMW7rP6YlwuWfAQm2+NeyR3XWc75ytHceRLBPsaPXcjqgVF&#10;JlhUvjTwjMzpMTNHAqATAGhuhCrAE4Jjh4/xnW99j30vH+LQ/lNUJoe49oY72PGmrbzp7TeyYq2P&#10;9DWhDtCUDeCkRNZuEmcjk2GdE8a9l44lqbcIU2kiVtF9M0eHMQHqrulNGOYGb+Jo0wkjMuFNKHdy&#10;oNCx26pQCYIQfN9sLDIvVqDoI4uSH/vAW1m5fjff/spOXt75Cquvuo7jx/bz1X/836xc/26WFkcp&#10;FM0JUVL7KGTs7QAt0urObRT5ZaorjRQyh9LN7qlmEtrFuBe262ut/+p2io1kNrlpTZPt6btbE545&#10;j6VJlz+bHLQ6msxnS26LSF5oKrAb0kKB57afajkbc/a+Czy7QWos0NAUiQDjhSe1BDaStNvNNPAU&#10;zp1krWeaxTTHWHrps9lxXDE1mULnVVSWTUr2I7t7zF3oQuqpy5CKOMa8xOvxFZp48WF0R7v5UYSE&#10;VCohu54/wD/+3RP806df5mufO8CJQ32s37CFh979Jt72w3exfF0/gS6jdOiYcm1+NY55W2Fs66Yk&#10;EZDPZ6iEZe7SCqwpiWXpJJZNBQdMRjHZHws4azdqUTMDqPdxpdNPs5vuOtzU+l9hcyDMOlbfIzaD&#10;m7dKhGiqGkZWwVvetZVVq1YhVMj0mQprBjaz/+kZ/vpPv8350+eAIlr75jhUNL708aSPRppNW9HJ&#10;RU51N+osBKTaQW6YeaIPozaTbgy6XiPpKC/dKcJ8c3/1pBfykEheb9Mqy9havbRXc42aTf2YutfY&#10;ZxtLtz639hip2aXTys8VaS7d0Nus3te1cXRL8m2znca1IG3KMp06YTqjMTfKjEwQSkrC2F2RcBy7&#10;J8Au4q2STSk6PnM9YTq1w5zmD+K1xzSSDRCHi8ywbgnqAdf6ceZ38S6sTKaREWyL7isUAUprDr56&#10;jM986ms89e0DnDkWcnF8KdffvY1/9tAbufMNqxm+CjRmd7o5FtJDyn5AWvCgYp0K91zwGK2bPGgn&#10;9fSFIJ9BdrjJPIXHuDNGd0TuSKNNZVHsrjbc1zX1tJhOIn3PbPAR1uGoiVPaa/OGJzHgO1RoO5GR&#10;wicEykozNApvessO/GnFq8+c4tzxC6y6fhM7n9zL6i2P8tA/f4jBkaWoKkgfhDTrjaP2Fxc09Svf&#10;W2ujsnRLWu0QOu44so3GBfwtvNZ62RuHdKc68yM9MHw3KPRsgFY2+toQ3eYwe0CXGel2jlrVWu9p&#10;or70Sl7na+o3n+Wd+7TiXRhdii2ReWjnZg+01lrF6zbdEUUkocIgjHdnB0GIlNKu07SMc9xNAAAg&#10;AElEQVTgTic4JYpGa3vWtgKtNEEYUq1WKZcrVKsVwui4yxhWaGro0no5z1NPC9qoZRCyKLcW/wvn&#10;xQjKuaHMtQmgFIxfmOLx7+xi/+4znDtZhbDIttuu4wd/9Dbu3LGaJcskoagipU+xWLKgXeAJHyE8&#10;ovlMXRcM7jbvbPndYHV4EpdtjN6rt2koIjPdzTGtrFysN4tqDEZdUC0cxbu3bPlVSGgPCpACECGh&#10;DrjnwQI/+v77uO7WZajSFMdPHWfpyAp2PXmKA3vH0VVNsaBBB0Sb5aQEIW171Y7uow1vs/jMOpkx&#10;txq2cbgOYoj/bC0HzUO1xmrOz4x7LniHLkj8gZnJT7dZjNr4ZquDTlr03Mtc5ygVd2+R5PkickeO&#10;Hqu1FvK4CHS9ULqdi/Qa1UeX0jNMJxb6ufUbYY9AKTxPcubsGc6fv4AnJcuWL2fpkhEKBXumtZVo&#10;841ZEmlOCPI8w1ZdOH+BPXv2cOLECaampli1ahV33303IyMjJgxmwDd9cGMuMvXEppVknGSXvIWC&#10;+R1vnOMESNrjIlOp1+AfEZvThQAlNAkXJlHlAvu/f5K9u04zdrrAYN/VDK8Y5Z89tI0dD1zNyFUe&#10;WnmY3d/KrHuVMmZMhbDssB38zXgk41ynyuO4ABAxVtSxblx2NipXnjbjCUccvzWfxxpMqy1aTZC8&#10;U7+OEk23ITkumITNJwiEkARhQBBUEZ6P7/mUpIcghJJgw20D/PD738TA8FK++72nOH7iBJuWX83T&#10;336Z0eFBNlx3FdIzyxaE8OLMKZV8VoY1j0qf1UStThqV3X2tG51EdzqaJhkXbph2mc/ujRRZH/3t&#10;xtzMGLVQY1rdXOWtl59lhWdfF6m7jTTQS/CkVjTMewV21J/NkeTWTi9krEtSAzydAi9kMZt+FfOW&#10;OdNR91KbbEEs6NQoJPbM6/SHFSpFtVrll3/5/+IrX/kKlXKZO++8i9/7vf/C5s2bHLO6w0hZxkip&#10;ECkFk5OTfO1rX+MP/+APeebZZ1BK8dBD7+Q3fuPXufHGG607JcsskfYTiZMXSA8i8ek1qTK5HKYF&#10;C06B8gGoiSe1m0rEj1KEm2HDkjwqzJoBCYydu8iBPcd4+js7uXBqElUVbL5pA3ffdwtvfttGli4z&#10;oEZrgSd9BGEMspMMGt+j0YqHGBbHejaZMKDIZSpBKw1CZ9wYGWf1aTdMTmG0E29U5Lj1ingM1O7z&#10;LBh1tZlRcJScC5gbfxzJ3v80bLb/CrO2VUjwkMRwXRvQH11ee18/94VLmOlbwQvPzHDiyBnOX7jA&#10;9OQ4P/qet7B647L4KNe4eci0XiLglQb77rKF5mA7rYjZSUudnTPxaBRTvRB1arXuk/ZDtSa5xo6o&#10;HTYBn9r5l+x1Fs+J5qx9p9IaZMtLPdOrpdiADqOsG0W9L7n3pJcg8EIP9CldLJYKnK044LMLn0FL&#10;0kttLl+SXneh22SLIgB8rbUWzuHdUaajrSsA5XKZcrnM9NQ0Z86cplKpxGs0UwybMIO31AItPaan&#10;Z/jMpz/D7//+7/Pi7hfRWvO6bbfxf/zET3DddddSKhWtmV4gpRfHYSQyv7ugJ0onQjKGlavrvikC&#10;VZYNNEBVkpivRXxueZbhrPE9ijlhSIUa4Zld1NrmsVoOefbJF3ns0Sc4fug01akRVixbyb1v2Mxb&#10;3nkNq9YVUYRopSn4zg5wHQ18pjyxGTuiE4Ub1mXhIiBqmUrlOPN3JhAR4jNrXnOaY1ZtKWYpQunp&#10;5lxjcm7QyjWkfGAm624bDbeNIYXG7Gr3/OiMSzsZUALhAR7oClxzwxZuv3eAc+cqPPf0btbIjex+&#10;9hCv3HqMpaMj9C0tOj5OE5YzP003f43Z3dxCdShtd3o5RFk6nsYxxuWsQZCtAs9owte5tLC6pm5u&#10;EsCp03/XTIaS7y81EetgmOl8YGqkpToV2QyAdqD4rg2sdbIcPepqXhZ6ZM1Mxhck/ctVWpyE9T5g&#10;7Jake8MeB5+Red3ZSORcCA2eNGySIX0McKmUK2il4zWdEVsXOdKOHJnPzMzw6KOP8sd//P/w0ksv&#10;43sF3vzmN/MLv/AL3H333Qz0D8R+PCPAaZOxF+YPZW/G60fReNKz+0wSVrPeaBvlMTHb6nhc0gJz&#10;Io17goyw6cV/R2BLxyQYRLvwBZVqhd07X+HZp57nwL6TjJ+pMjQ0wj07NvGG+69n1boiSIXUnl2/&#10;aXaFa4t2I8AZmXdTgMZpQUIkHKA1xhsgHGfagufMiJwCm9nR2knfFXOUpzH/S2mZYGXAu7Rrz5RS&#10;yVKI+n6sUklGk4h6X0TDjkKA1sJ5X9gCCLBrh6PTmnQRlqyBbdvX89r5DZw6Nc74uXGuuWYlX//i&#10;46xePcoNr1uP7LOgVZhjOIXGnnJlchNNKkxqdrOTC1ialaHNL78rHaXzKWRZrXbz0WnH1en7mZUy&#10;NSKiB3UjNt+QTkWWmknZO5l6dDu+FvW04INaFif3wijTdNLTpTR6QVpvKt1L74qkJauThfwoe6x+&#10;anu9nhDLdILKQwNmg4ZECUWxWDLm2whoVSqpmKSUKWRRLpf56le+yu/87u+wc+dOSqUSDzzwAB/+&#10;8Ie566676B/oJ6gGJhexmxods1ZCEoNYtMImDS5jpzODRwasRWymVgoRnx2JWbupIrNphFLSmlEW&#10;XcY77QWWMdV4nkZpc66NDhUnjh7mn778RQ7tPc3YeAnJOm6/ayvv+KGtrL++gPTshhfPqFmFNrdS&#10;xH4oDb7WFuxqB8O560ydckY4WVhWk3QRotOGXFdMCci2UbleA2KGVds8hiit8DwRNQSzBjJmULEs&#10;qzIusUjG7pQqMywnmXB5k9Z6v0VsQo9gv0zyI4yuYhO7NpvYRpZJrr5xmBXrVjEzfZjzZ8cRlPn6&#10;l59mZPUAK9cvA08Y9/46RFhtxkZ+2+ZSech8wXU/7ha+9LnoI3WU9mwjt+0liq4J2qufF9w4Wgur&#10;UxcJqspRf3482gGfcT0apTSbJPWOtFaJ2aMQF7xkLTJRHcXXa5IF/p282yPSqAg9ltX60k5GZ9s2&#10;56h/70zXjfvmHgKg6Y1EkbgMn5QapaBULMb3i8UiYWjWI0opkw3nFiyWZ8p84fNf4OMf/0/s3bcP&#10;IQR33HEHH/o/P8S92++hVCqhFRQKfmweBo1W0RGZ5uhIpEvXROZjIyqMdh03GIVs3Fpp644nOsIz&#10;InZFHCZiEuNXLfgSKRI08pmpkcK4Mjpz5jWefvxZXtl9hKMHJyl5G9h+1x287V13suEGH+kHCFFE&#10;ej6CwOzm1yIeSx3PREhheU4HW4o4vwYtCqL8uoARlA0TASb3gGCBMLuyVeIfNQJrMWCXUV4suBQS&#10;lFkPKlU0CZCOLgSeJx3vBTqZPOSybLaVuZ10LdavCziTVxJfB6kd9QJ8z4vQOyhbn1Jz/U0bufZG&#10;QYESrx16jf7CKAf3nWDPrldZsmyQ4lAfnpYoKe36UKdN4hybmmLD8qVZJ5P7vC6l157URJPCLLPr&#10;YbtBpjWKoz7grP9eMwhcW+IGb6QSaRexd6KdzjXZURvrSsodSA+hlVZrtKMsz3M555vQW0gCsZHM&#10;Su0dvjzXuuhGX9tK/HOZRgOpNa+7ouzArVRIECQuZgYGBujr6wMhCEOFVgq/6IOC8QsT/O3f/i2/&#10;9du/xYFDBxjsH2THjh383M/9HHffczelYsmaQhXCk0gvYjMd4IJEhSFaJSyWQCKFMmZfi3KF8NKm&#10;4xTRaYCk9KRlaM09YdMQ0kOFxhdmUA3xfC/eWAIJwxnFr0KTdqgMSyq9ABEEHN5/mH0vHqc8sRRf&#10;r2LzjTdx3wObWHl1H8LT8c5zEYFVLdFCWibOuKCSUoMUdhe7WxQdFd78pXQcRoXKlM2yktVqQKFY&#10;QHrRLviUMoi8CWiBWZrgJBQGKmGVMcBXegKE0UEYamTMmprNZdIy0QLLCkdvi2Stad7QHQHPvOG/&#10;4cccM1WOuPHYI0IJQVfNY+VBJagwNDLC0NI+REEivRIzk5pr1q7jxNHXOH92jGV9RQq+RGpJgpsj&#10;F2I6zpl2NpA1lWxbzN5sqdD1pf5r7UaYDd+4gN3wEDfXnXbEZ6ZIqNw/ciSZcdOalmunRXMl3dLb&#10;QgCI+Rjc5lI/C4WdexXs9YpcyvqZa/DpppGV9ibzrUuEZvyIFnO7TBVqwjDE940/ziAI4s07faWS&#10;cZekNb7nIYo+YRBy/tx5/uRP/oQ/+cQnOH7iOJ7wuO222/nIRz7CG9/0Rvr6+wirCulLvEKyhjMC&#10;hEprA/aUplypUClXuHjxIuPj45RnyoRhSBAGSCEZGhpi5aqVjCwZxvcKCE8kG1YsCKpWKoyNjzMz&#10;NU2pr8TS0aUUigUqlTIT4+c5/dprTExcZGLiIlctG2XD1VezZMkSfN9HWvQxOTnF/v0HOXDgAJXK&#10;DAMD/Wy8+hqGhgpMT41z5NAJwmqRof5VrLnpOt7xrtu49a5llIYDo1oEYbXC+Ng4Fy9e5PTpc5w8&#10;dZrz5y8wNT3NwOAAq1avYv36taxdt5bhoSHDHtuqFUIgtDDMshDWXypUq1Umxid48cUXOXnqVJzn&#10;devWccOmTYyMGJdWUkrCILQAW5hlEEBQDZC+MU8L62GgPFPhyJEjHD5yhKnJSaamZxgcGGRkZISb&#10;b76Z1WtW4RdMOhHTLKWIJyOhBZS5G5bqtd42vyid+SM3KWGYWc+DovAJ0dzz+hupTM4wcXaC8ekp&#10;zp4Z5/xT5xEFwY6338mKVaMUfB/PLreIdqhrQgvao7Qyk5wmX6CuASVOHC1+vbPvWOvFkHe/ta4u&#10;v+pm2T3m4V8XJLYQfcyB27rKrt3MmqKbx9YJiO/uMHEpDKyLvQyLPf9XZPFK6+Cze33PHLZ3w3QK&#10;UCkfjnaANcdXGmasWCzheT5CmA1CQTVASklQDfCEx4ULF/jP//k/8xf/719w5uwZSoUS1268lg9/&#10;+MO8/vWvp1gogjbMYwooWIYzDBVSCpTSnD1zlsOHDvPEE0/y5JNP8vzzz3Pi+DGmZ8qUikVWrVrN&#10;tddey44d93HffTvYunUry5aP4vnGvKpDw6KeOnWKz332s+zZ8wobr72Gdz70TgaHhti5ayc7X9jJ&#10;iy++yIEDBzl79izXbLyGH/iBH+D++9/M9dffQPH/Z+/Nn+S4rjvfz83M2qv3Db2gG40dBEgA3MBF&#10;EilKliiK9pMlSqTsGcsO25KfJ+w3EZ73Nzji2fMcz/Em5s2MN1myLHHRQkqiJIo7Je4bSJBAAw10&#10;N3pfqrfqWjPzvh9uZlbW1l3daJAAVaejupbMvFvevPd7v+fcc0JBpqdneP6FX/OjHz7GK6+8hJnP&#10;sqOrkxM330x7WxO2ZRPUm9H1Zgb3tnLs+BGuP7GDho4cpplGEiO1luGVl17iueeeZ2Z6jsnpaSan&#10;Z1hcXCaXzRGOhujo7GCgf4BDBw9y84mbuemmG2lqbiq2xbQlQteRdp7hc8M88cQvefOttzh77ixL&#10;S8voug5S0tLSyt49e7n++uu5665PsmvXLo8BdSMKueBTIFhLKndWTz31FMvLK1y4cIHZuVks0yZv&#10;Kgf2RkBjcNdu7rrrLu6991527x4kGAp4bK3LdqqNRRqGoTkeBcqn7W0xpXM3efk3f/k/aMLZZCYx&#10;0DAQdHTBnkOdLMwksM05pqdmaGkN8uKzb9O7r4uGpih6REc38KnT1VNR7hlBUNsQ4K2C3CVEcVmr&#10;ibg6JrnLsRKvZCJQln4JiS9KDopqx4rYzioJlslWgOdGUnuLVfM0XJe61OUqk63QihUuv4IsVrYi&#10;iukUQrMLzACeWtkNv6hpOpFwWNnMIchksmoTkATDMJifm+fv/u7veOihh1haWiIcDPOpuz7Fn//5&#10;n3PrrbcSiUY8H4gug+gXy7LRdEEuZzI1OcW3vvUtHnrwIYbPD5PNZpWq11Yq9nwuT3J1mOHhYR7/&#10;+U/Zt2c/f/aNP+NLX/wS3b070DVlZyhNi9ELIzz44IO8+PJLHDxwEF0zSCQSfPd732N0ZAxd19AM&#10;jVQ6xZmh0wwNneHMmdM88MBXCYWC/OQnP+XBhx7m3LnzICXhUAiZN/nB2MNksmmam5q55tANXHfk&#10;No4dv4ajN7bR2GqgaRm0gM7i4gK/ev5X/NM//jMvPP8Cq8kUaJqy68RGOJtihs6e5uWXX6K5qYnj&#10;x4/zH37/9/n0pz9N144udMNwwLqOmc9z6t1T/PM//zOPP/4zLo6Pkc3nCGgB574pVue1V1/lhRde&#10;4Nlnn+VP/uRPuO32WwmHI0WAT9M1ZmdmefDBB/nOv32HCxcukMlkyOVNMtlUwe4UG4HOxdFJTp58&#10;hzNnhvjGN77O4cPXEImGPLW8C8PKQGUl0OBILeuy0ilX+tTdwqWu/CBNGca65KRnFhyLweHjfYxf&#10;nCKfsTDXLBITy3TuC/DaS2/S07eDhp0NIAUmplpsSa3IK4P7uZaH3tvCUgRYJS77Vg6VPmhosVFu&#10;ta+at2MwrMVNUrXcCyUtvjelEN87TxTyq63MVdHqZZU61KxLXT4ist7DvMkB9CoHnw7Tqfm0Tg7z&#10;6KlJHdYzEAwohkxoxGMxBVCyORYXF/nbv/1bHnvsMebn5unp6uGuu+7ia3/4NeUWKR717CF1TXM3&#10;FxdEgG7oWKbFxbEx/ut//b958KHvsbK0QigcpK+3j96eXkzTJJfLEwwEyOXyTE5NkFhaYHh4mP/2&#10;//43Oto7+O3fuZeGpji6ZpDNpEkkFlhYWMDM5zlz5jQPP/wwK8tJbAk33Hgjra0thMMhhs4Oce7c&#10;WcbGxnjk4UdYXlohk0nx6qsvE47GuP22W2hv20FTrBEzl+W1V3/N2PISE8lxAsEwN996gt0HWmls&#10;0wgEbdBCrK2a/PQnP+Nfv/mvvP7amyTXUvT09HL4miP0dPeiGQKEYHl5mQsXzjM6OkJiKcHzzz8P&#10;UtLX20drWyu6bqjbYktmpmf4/iPf59EfPcrU1BThaITbbvsY/X39hEIhLMti+Pwwb7/9NsPDw4xf&#10;HCedThMMBbnp5psIh0LetDw1OcU3v/lN/u3f/o2hs0NIW3LwwCFOnDhBOBIBBNlcjpNvn2RsdIyF&#10;xXnm5+b4wQ9+QFNjA3/xF3/BwGC/5yNVeS8odvdUQmhvWQR4Ua4KcNL5Kgo2hoUY6k74VUv5UNLU&#10;moVYI9z5mev5ZepNlqYyZBI6udQqQ6cusPiJVXb2SHRDYFs2OKYDQro6AOXftSy0qMB1uuD7rcBw&#10;FtfehZblw4V3/XaPJGWFu3xSxGhvcHz9H6tLNaa81gWMd64f5fsR77pUfOGi9RcJl67mqgPOutSl&#10;LutJ9ZnkioajCnRqKsxL0UjqZwJcFbtA7VYPh8MEjADz8/P8/d//PY8//jjJZJJYLEZfXx/33vt5&#10;brjpBmINMaQlHZV6sU6smL1Satqf/+znPP74T1hcTBCNRvmtT32Wr33taxy97igBI4Cm6eTzOS5c&#10;GOEH3/8BP/7pjxmbGGVs/CJP/vJJbjpxA7H4HjRdwwgEiESiRMIhArqmWMJT73HbbR/jM5+5m9tu&#10;u5XOrg5MK8+zzz3D//ff/zvvvPMOiUSCHz/6GM0tzRw6dJjP3n03H/vYJ2hv6SSXynP2/bNE9Cg/&#10;f+pxpuYuMpeYJmMu09QWIhRRDSjNAGfev8C///uDvPjyK5hZi0PXHOYLv/0FPv1bn2Zw96ADJiVL&#10;S4u89957vPjii/z08Z9y/sJ5Xn/9dd5//32O33A94XAECeSyOd59512efeZZ5ubmiUZi/O4Xfpcv&#10;f/kr9Pf3EwgGkLbN9PQMTz31FN/81jcZGx/j6Wee5o5P3KGYyWAYNMjn8rzw3As8/MjDDA0NkTNz&#10;3P/l+/nKl+/n4MGDxGIxNEPDzNtMTU7z3nvv8/Nf/Jynn3mKleUVXn/jDcYnxunb2YPmLEZUbxLe&#10;zXXdTPlwYNl9d37a3CPid1jv4b9ChKRiVX4BIuoo4NneqdPZF2WyK0qURsYmJ9D1OGPD8wzu6ac1&#10;FFObsQRI4Xow0AqVWddnjyz6X/xeqO3lGxJqhSqXH9LUlMNmilGx2WtLoJQZKAKMJX1SlNyjDwP8&#10;bSXPzV9zqcvAD/rKutRlY/nwDGG2QbaAF694iFkuSr3ujLSVV+8ChOaqCQWhUIh0Os3o6Cjf+c53&#10;ePzxx1lMLDobTDR29u2ku7ubYCCgbDVty3G2LbwMXB+SEpW2pglGRkd49rnnSCwuEzCCfP5z9/Kf&#10;/4//zPU3Xk8wEMLKK5+RwhDs6O5mR1c3kXCUb3/3W0xNT3HynXe4ODJBb/dOIvEQmqETCoUIBkKo&#10;+NqSgYF+fu+rD3DXp3+L1tZmJKAbGp/69KcZPneO8YvjTE1NYRgat564jd//D3/ETbfcQGtbE2bO&#10;ZG5iDp0Ie/tv5nTnGAuJeVZWkkzNzGDaFoFgECE1LAveO3WG8+fHyGRy7Ojs5v4vP8D9D3yFXbsH&#10;MHTDo1t6+3oYHBzk0MFDZDJpFhbmWUgsMDIyQiqZoqWlRbl8siXnzg0zMTlBLpfjEx//BF/+8le4&#10;/fbbiTfEVJQkBLsHd7Njxw5GRkf44WM/RFqSsbExkstJWpvbwJIsJhZ58sknOX9umLyZ4+i1R7nv&#10;S/dxxx130BBvQDcMxcQCvb09HDhwkJ6eHsbGxnjjzdeYnplmaWkZy7YJeOaPDuCWwlOBe5Cv5Kko&#10;AgFVnprSvugymcLnT7aUlCoGnKpz+U9xPXweveEgmSXB0KuT2BejGOkIF96f4ppjyzS2RtENFRkW&#10;bxORw3BK4TCularl19eWMpzFsKfqQHHFjR6XcUjbaHYQ636tkFhlSOquT9xEKgNP370rWVSUj4mX&#10;agixcU02K5u7Zjum5Y047c3nfsV1/Q9Iar0bv6ntU5ePnPhir4PXs0sUiAgEtq1OSaXWOD98nr/+&#10;679mbW2NVCpFIGCg6zqmtHj5lZf593/vIBKJcuiaQ4QioUIkHQlIUXB7hIr+AsqZfHNzM50dnXR2&#10;dPAHf/A1jl9/TIXJtCS64fBoJoSCAfbu3cPdd9/Nq6+8ysL8PJqmYegGwUhA7djOWaTX0uRyeZAQ&#10;DUW49si1HDp0kNa2pkI9haCtrY39Bw7S2NTM3PQc8UgDN15/guuuPUZrawsIyczMLMND51lZzKPl&#10;mwmIFnQRwLIkyVSGvGkh0ZTDdx127uzjzk/cRWtLK0cOH+Ezn/kMA7v6MXQd23KAuKbaNRwOMzDQ&#10;z5Ej1/LU00+TWFx0duxnkJZE2qDrykOAaatd7B3tHcRjMSduvcpTINACBgODA3z9T7/OwQMHAbjl&#10;xC20tLZ4pg0BI8C+ffs4fuw4iUSCr33tD7nt1ttoam5UAMvtBwICIYOWtkZ27Rqgu7ub6OkYmVSG&#10;tWQSy1Je7t1FhMc6+jbi+LpV2SRfGve6EtD0X+fZ43lwtphDLDq3BBRKJ18biDUL4m0CGUxh2xpL&#10;kzaJziVGL0ywY2czTY0R3yOhObp9UVIQ/9fqgLNalPPioAa+Sy7H7HKpOOmDFlHxY9lv5VUqtKoL&#10;OF0fwsJ3sQc8BTXZkq7ffJWO1iHCZuUqZGzqUpftlS08AFfhM6OYTgl20UDshDkUvvlTMT1qaEiu&#10;rZHNZsllswSDIQ4cOEhbWxunT59mYmKcB7/3IIGAwTf+7M/Yu28vuqEjHSYOIdGEhnQSt23lJunI&#10;kcP8zd/8DefODdPa3Exvby/BcFC5WHKAnBRgZ22kJUmns+RyecLhCOFAjHAoimEUVL0qvKZEEzqW&#10;lHQ0t3Ds2FF6+nowAoZnt4qASCTCnt17aWtuZ1S/SCTYQHtrO7F4EJAsr6R4550hht8dwV5tYiWh&#10;gRlAoiGBcDiCZgSQbvQgIbj947fS3dPFmdNn6OrawcGDBwkYQaRlIW0bWwNhS3JZFdlpYWGB1Noa&#10;2JKAbiigb9lqJ75jS9vY2Eg4GAHg5Dvv8OPHfkwum+PAwQO0d3QQigQRuiAcCXHjTTeyb+8+ENDY&#10;1EgoEvTSamhu4P7fu58777yDXC5Hf/8AHV0dKhSp9AE2CVZesraWYmEhwdpainw+j22rne3SthUW&#10;cx36Oz5JC3u1SxWbJSCsJPzour0UvFSL+cL14YD/WktKpIBgSHDdDXu5eG6Gc+/OsDCeZSWRZuzC&#10;LAeODBCPhxCaE8ceTT0Pflzpz764ejWKurjiRFveZB+ebMrVwPYXuFqK5Xe88pnu/XfZ6WrscrmH&#10;Ark5n6w1lGXjY4UzKtdvu1YNZUuxbUinLpdT6i1du9Q+ZmwtnS3LZVj4Vx/1rmjxnMMXNYfXPtJl&#10;CqQT+Uft3s3ncuQyGWLxOEcOH+Yv/uIv6Ovt41vf/hbf+973mJmZ4V//9VvEYnG+8b9/g96dvYrt&#10;tB17Kc3ZxS7xHLJLKWlqbuDYsaPeYG+aefI5i1w+Sz6XI581Sa6mSCbXGB0Z5bnnnmN0bAQBxGNx&#10;AoGgt/lJD+jEGxqIReMITSPWEKe3t5dIJAzSVsDX0/FDLB5XO8RNm2AwSnNTC6FAgGw6z8ToDOdP&#10;z5CYgSgh4rE4LS3tGIEg5HDy1bwwmUIXBDSNfQf2MDi4C5x44ZlUGolNNpshk8mQSqWYmJhganqa&#10;oTNDPP3M08zMznjO7F1ULBDous7u3bvZM7iH8clxzp47y+JSgldff5XjR49z1113sXf/Xpqam4hE&#10;ooRDYVrb2tADwmsTpLrlhmHQt7OPHZ07lN2j7vr/lORzeVZXkuRyObK5HBfOj3LynXf41a9+xTsn&#10;T5LNpcnlFOB3ncKXuhTabLevleUQZd82fordtAWFmPE6gliDwaFjg7z35hjzk2skl0wWxyxGTo/T&#10;2BSmuaXBif4pqrNhvoJXL8365axa9+0Gn9XpwfXPv1yyRYLQZay9S4quKV6OFOXj3qeSBndBqfeM&#10;+FYVXjalPt7KqvDhDvSbnc9EhU+l8kER41f8FHmZ5Te9/h+UXBHtvE3A84qoy8e6W7wAACAASURB&#10;VNal4Kez6GdRGJylVD4YdV1XzsaFwAgYBAyDw9dcw3/5L/8nt912K+FwmK997WtcuHCBp55+mqWV&#10;JX7wwx9w7XXXcs+99xCLxRy7TlGkhXRVs9lcHiOgbC+XEivMzS0wNzvL4tISp98/zdjYGIuJBLOz&#10;c8zPz7O6kmRhYYHV9DJCamRzGXK5LLZto+satinJpDMkU0lMy6SpqZnWtlaC4ZDK13/3bYlt2ph2&#10;HhMTdA09EMA2BcnEGiOnxpkfy5JbbaJvYJC29jgTSz1EzsQQSV1tELaUCyQNDenYhemGAuhTU1O8&#10;/dZJJicnyGazLCwssLyyTDK5yszMNNMzMyQWFpidmyWXzRMOhVXkIa3gzF1oggMHD3LPPfcwPTvN&#10;e6dPMTY5xtTUFKdOneLXL/6a7u5u2traGRwc5OjRoxw9epQdPcqhOxpO7HKciFASy7RIp1NMz8xw&#10;dugsybUkFy6McvLkO8zPL2CZNkvLyywk5llaWiKdTiPQCQSC6I5aX9oO91hh8v+wHw6PC3VuteYD&#10;D8EQ7Du8k959zSTmlsks6ixP2IydGaF/bzuNjQ2eXaufMpW+gaNUhe/HN9J5iNTm8dKWKP6+Luje&#10;br2j8JW00gAoyj5UO2GD32oty8aHisZqWQCDXuQrIYrOqdjaBeuesq6qmE5wVTsFpn5jpF77PFJ7&#10;G21lbtruZ+3DfnbrUpePpFQbUjZ44D5Cz6OACrHXvXkJh+m0bQxdRzcMTMsiEo1y/Ngx/uqv/opb&#10;b7uVQDiAQHDg0EG++MUvcmZoiOXTy4yNjfKdf/sOA/0DHDt2TDkpL9nFbtvKqbih6VimyfnhCzz4&#10;3Qd5+umnOXdumNkF5ahcBSW0EELH0A3CgRC2tJXDeltD2ja5fA7btCGgYpGblkXOymFLSTgSIRgK&#10;oQlNxSl3TQYcmz1ln6jYz9XMKguJReamlpg4P8upV85z7u0JWpr30HSskcGDHZybbSEUjiIIoEkN&#10;zVYRkSxLevGd0tkML774Io//9Kc888wzTE1Nk8+brCXXyOfy2NLCxiYaCROPxQgFQ5imRTAYJBgM&#10;KnbZ3XYNtLe38du/cy+xWJSHH3mYN996k5XlFRJLCRJvJAjoQYygTnNzM4O7dnP0uqPcfOImPnHH&#10;HfT296DrumJRbTBNk4sXL/Loo4/yi1/+gonxScy8yVoqxfLSMulsBlta6FoAXTeIRqPkzTyZbMZh&#10;/6QXs94znnP9WIrC9F8JAKxHHF66FFTX/gRFybstJaE4XHtiN+lUmom3NeZH12jrzrCSSJLvMzH0&#10;gDpZKzD/ldW0pZBn8zVZF/9dEvCsVh5BwX6mas41/r69Ugo4XXHtM936lKnAfbegyLuWv5q+QGhF&#10;eQpnceBjUT2fCH6kWmGyqMyDVqtRXepSl994qXFI2NzIcVWMMw7TKYQtAdtntyb8M55Qk3Q2myUa&#10;jTI4OMif/6f/xE0334wRNJCmOsfQDT5xxx1MTEzwz//yL4yNjvLmG2/w0ksvMTg4SEdXRyFrhz0S&#10;tnLHJIXkjZfe5B/+5//ipz99nNmFGXShdlGHG6JEI1FCoSAN0UY62ztpa2tnbW2NM2dOMz09U6Az&#10;nDdN0whFworlQ00gtnTAq29m0JxY7LZlqmJpAtPOM59IcHF0mjNvjzN+Jkl60eSmG3Zw5HgbbTsN&#10;Qm/nELqJJgQBTUdHV+EqbdB0WFla4dlnn+Ff/uWfePbZZ1lZXUFKMLQA8XgTO3Z0E4/H2DU4wJ49&#10;gzQ0xHnv1Ps899xzrK6usba2RiadwbZtj+0MhALs3NXPF+/7Ivv37+fdU6cYOnOG1954jZELI6ws&#10;r5LKpJicmmR2bpZT75/ijTdfZ3Z2jvsfuJ/e3h5lp2laDA0N8c1vfpMfPfYjRkdHyeVziqcVOoFg&#10;kI72Drp7ejh63VH27duPYRj86NEf8fobryOAvGkibRsBjiWrD9gJnzsEb/XivFWalSWbDE9YdnlR&#10;tyo75oA2f5e2pAQdDh7dxcrSMvnZPO+fPcviVJqFqRXSu9OEDN1zn6QucznL6oUthp9qt/u6rjLX&#10;KXyJtrdyBWuSdYDnJcv2DXQbpVQZ94ki0tZbVNg2lmWhoaMLxz+wtnEelTd+1d5BC2W8tHbZJk1c&#10;XapItbtTb/O6fNhyVUDHrYvLdCouzeeNBve7e55pWWSzWaS0aWxqpKWlhXA0rNzQCLyIQz3d3Tzw&#10;1a8yNjbGww8/TCqd4tvf/jaRcJjf/eLv0t7VUdSqbpzxuek5Hvregzz248dYXlqmMd5Ic1ML/f39&#10;3HD9DRw7foydO3fS2tJGU1MTUkrefPNN/vr/+mvGxsewpaUmDCdtTdcIR0LohmKr8vk8ubzpsHOa&#10;p6ZzqyixCQQEQrNZXF7gzNBZQmYbq7MGdq6R667t5/Y7DjF4KEreWCVtzpG1kkgsdM2Z2KRA1wT5&#10;fI7XX3+N//E//wfPPfcsEsnu3YMc2H+Q7u4+dvb109PTQ0NDnL37drNjRxeWafLII9/n5NsnWVpc&#10;JpPJqHjzpo0Iajh7dBBS0NjUxC0fu4Wjx4+SSCQ4O3SWsVGlaj9z5gwnT57k7IWzLCzN89bJDIFA&#10;kMHBQT75yU/S2NTA/MI8Dz34EN///iOMXhxFSujr6ePjH/8Ehw8fYceOHbS3d9DS0kJHRxeNjY3M&#10;zMzw5ltv8PbJN7FtC9uykA5L7YbX9PqUQLk2cvuS284VnKVX3MW9CVlXS1FEXLnsmPqmC4EmoKkx&#10;Rv9gDyPto8TaTRZms4yeWqGza5rQkV5iDTHvetdtmHCc4FeyJ3Shoqq2rHi0UPgSCrMCsCwjObdb&#10;3V6zXL5Ma+FVPRAm1DPgNYMsNIm7MdDVYujOc267m/HclYdtIaWtTta04guB4rtUeudE+aEKtdgO&#10;0FicRh2GXorU2ns3Zq3rUpftlasNZF5ieRXTKZ2t3EWab4kHKKS0lb2ktMlkMqyurmJZKlSg7W56&#10;kQp4akGdnf07+dOvfx3Tsvj+D77Pa2+9RvL/WSUUCvGFL32BhnijsoEMKLvAXCrLC889z7PPPMPK&#10;0jJdnV38b1/4Avfffz/79u+jsaGBUDikVLo2aIaGbdpMTU/S2txKwDCwbAuhOeBXUzaLmq6j68ol&#10;UyrtuE9COLu0FWCypUQDdF0QiQbQNcnqyhLnh0dpCx/CTrahRZq57pbD7D3aSqjFJJ/JkkwukMkm&#10;sWReMX2OgZ+mw/z0PD969FFeeeUVTNPk5ptv5HN3f4477/wkO/sGaG5uIRqL4rLIAlhbW1OmAppy&#10;bB8IKNdPtm174S2tvEV6LYNlmoSjYaLxKLHGGN193eSyOdZW15ienOb0mdO88eYbPPHEEwwNneW9&#10;907x+uuvc9111xIKB3nrrbd46qmnGBu/SENDI5+885N85jOf5cSJE/T09RAJRwgEAui6jnB8rK6s&#10;LhEIBJSbJ2kjHfMFN4SpcOKUeyDTZ7vrZ5f9m46EkBWM7LYgPhs/KIF/fgbcBZ62RAhNmXro0LWj&#10;nbbeCVoGYPIsXDy1SvuOEVq7o4SjETRdc7q4A1TQSgCnX/yA042U5KLuSlaCFVDkloHlesBEILY4&#10;jVZn7S6dzdvsBcLxlepngL1ABIBtKfMRoatxIp8x0QxNhdL1xEZKS9XLBqHphZgDZVJ6MyrdnMo1&#10;uVpgYkXtwEdALnVYqcys16UuW5PLCy63J/UPAAA7u9eFikjkZShA2q47I6Vaz+fzSCkxLRPLtsjl&#10;clh5y0tJ13WHWVKP6LXXXcsDX32Ak+++zVxijvPnz/PCCy9w8803s/9QA0JTNpBISK2leO3V1xif&#10;GkczNL5833388R//MXsP7iMYDqoMJN6mI4EgncuSSCTI53MIAfl8TtllOpOHbdvk8nlnxzxkczks&#10;2wbH/ZCr9rSljRQSPaARChsYAUE+b2PmTYxQFCPYwN5r+jn68T4aezS0QBYyJmY+h7SVuj6TTZO3&#10;8iBUelNTE7x98i0Wlxbp7enm7s9+jq985X529g8QCBgekMMppxCCtbU0CwsJMpksQign/IZhqHYS&#10;sLS4xFNPPMWLL76IEIK7P3s3N524iVhjjIADUqORKG1tbezeu5sjR46AhNm5WRbmF1hYmCedTpPN&#10;ZDl37hyTM5PkrTw33ngjDzzwALffdjvtHe0EQgGF1FRTIQWkkmnm5uZYXExg5k3skE0+byKEcIBp&#10;od9Q9FHBHNcOr1S17npM2irbqZIt54P87wU1v5O/lA4gVH1JE4LmpjiD17QzMW4wPx5mbiTF5FCe&#10;ePc4oXgjbW2NTlrOdYpXW1fjXcx1lp9RXOoK01pF4CnWOVa9LNVy3ViE7//6OW12Yl6vnOtBXPe5&#10;dcWWPg2Nc45p2SzOLTI/N8vqcpKe7j66ezsJBAwQrn14gblGurF5N1ELUd461QwYLgW0XA7gutGT&#10;tt7xKxmAXa4J82plP682Bq0WudLb/2pq8w+prALAcHxme7tx3Ynadciu6xoNjY0EgkFkMglShbbU&#10;DGdnNT71qqUGcmlLTtx0M/ffdz+z07OcH73AL574Bb09vfzBf/yPDOzZhdA1sNSmlnwuBzbEo3Ei&#10;kQjxhgYCwQCo/T2qUBagg43N4mKCoaEzLCQWsKRFYnGB5dVlFTfbOX1xcZF0JutUVWAEVCjNgtWA&#10;QAqBjUQ3DAxdw9AEhqYRDAbQgpLunTGuv7mdrv0BCFpYUkPYIQw9iq4ZCOH4Lc1lHPBkk82m0AQE&#10;DJ3Ozi52795LR2cXwaACdMIrodqdnk5nGB4+z9mz51hZXcGyVHSjQDDouZQy8ybPPPsM3/337yJt&#10;m3wuR9/OXvbG9ioDCRTLq2s6MT1GZ1cnXTu6CIcj5K08eTPv5CpJJpOYeROBoLW1lcHBQdrb2wkE&#10;1YYw6foyEIo5mpub55mnn+HUqVNkMini8SiWbQLSM6uorGouSKmau3CeO/FXvKxGKVdt+t+LwZ3D&#10;dmIj0RASQmHBwN4Wzp6LMzsUZvk0LExkGD4zRt++XlrbGj3WVKA+yKKUK9TXVz8XLF36iFndmKD2&#10;pquFv9k8LNlM9bYCOIvy8VVB7WC31ZNnC4QmSK2lePGFV3jumZdYS2bYPTjA7R+7maPHr6GhOaI2&#10;LzqameKOKyh15FFWtrLzfWVhA+C5xf69HV1nuyaYaul8kGDgw5zYrxQAejWBm+2Urdb7Uhd+V7bU&#10;VsIrpB4agCallNI3jbrMgRv3RdN0mpoaCQYCjl9HTb00oeKq6wW06kbZQYNwJMx9993HF3/3i/R0&#10;dpOYX+Chhx7il08+ydL8ogKoQqJpGvF4nEAggGVZzM7NkkgskE1nPfWyFOqVz+WZGp/i1Vdf5dcv&#10;/prx8YvkzTxNTU2EQ2HFQDitu5ZKkcubTh0UIBNFYUgUTWJZJsnkGqk1ZUNpiAC5fIZIg82RG3bQ&#10;tz+CHcyRtUxMUyef17HNAJalISVksilyZhZQdWluaaa7u4tQKERqLcXc3DzJ1RRm3vJ2fUskZj7P&#10;wsICL734Mj/64Y84efIka6k18lYey93Y5FTGMAJEIhF0XWclucoLv3qBN954g7m5eeVg3rlptm2T&#10;d9IdGhpieWmJcChMW1sbsXgMXddpb28nEo1g6AZnh87y3nvvsbS8pMrnMMO2lKTW0px5/wzf++53&#10;+eGPfsjExAS2lASDQUKhkBMNSbWjF5WIUgB66bLZ5CpZ5vlTK5TZsQOWkqaWRgZ299O3q5eu7k5s&#10;K0RmNQCm5jwFINAQQvNY90rpK1jr/i9hYEsq4ngQq1w/gZdv9UpW41FrEbHOa6PrNntka7JRyZQp&#10;phpDhFCmN9KExPwSI8NTzIynWZmHU29f4L13zpFcTWFbYNk4bs10BLpKuWijkLp/Kn3XI0MlgOo7&#10;vYa6XMrMV8udqXbNBzElrdebttLDtnrtBymbrfN2vuqyOfnotvX64/EVWA8BYEikXWpb5zI70rHJ&#10;y5umclFk6ASDBT+NpVLwmydAE/T09/LA732VkdERfvHzXzAxOcEj33+E7u5uPvmpu4hFo8RiUXr7&#10;+mhoaGB6dppnn3uW9o4O7rzjDvbu20ckEkFKycrqCtPT0zzxxBO89PJLXBy7SDqXxkZFxkln0uTz&#10;ecJO6M1gMIQRCACa4yrJ3UCgI1xjMGmTTWUYGR5hcmKOtbRNQISIN0TZs7+dwX3NRGMatm1i2yDR&#10;0LUwRiCGpgUBQTabJptNYdsmmmbQ1dXFnr17aGhoYGp6mp///OcEgyFuueUEnV0dSGmRSqWZnJjk&#10;1Vde49nnnuPUu6eYmZ1RZgxI1lJr5HIqWpFStwe55ZZb+dWvXmDxtQRnhob4x3/8RyYmJrjt9tvZ&#10;ubOPUDiMZZqcevcUTzzxBM8//xxLK0vs3buXw0cO09LSTCQS4fjx4+we3M3IyAhnz57l29/+NrZt&#10;c8stt9De3oGma6TWUvziF7/goYce5v3332d2fpZMLgVAY2MTcceZvrsocMtZGm+94D1JOKrtMuiw&#10;cQ/1vRfzpKII2CEd9Sul+YgiUlLgQkILDYGNRiQcYufOncz0rWDNrLKaWSW7GiS7BpZpowUEulSL&#10;DHe3vlZSKg/sViFABVUYT7H1QaFYyb95VFOa7/opbFzKSveplBGuztfWmJMXRhUQNkplrqs9QRYs&#10;Ly6STYaIB/tJ26sklxaYmVoktZYC2tH1oGpzzceyuyy4KAbyoqwHri/r3QUPeIqt489a7vLm+lIV&#10;IA015LR1uYImwbrU5SqV8qfoKniuyiMSCeef2kjkbLZx2DMXZLouccqiGLpMlyYK8FrCvn37uPPO&#10;OxkeHubU6fd48uknyeayNDQ28LGPfYxwNMKtH7uNgz97nAtjIwxdOMs//NM/8JOf/oQDBw/Q0dHB&#10;6uoqFy9e5NSp90gmk+zfv5+e3h5S2RTT09NcvDjO8PB51tbWiDfEAGUXGTAM707YtomUllNB4Tl1&#10;T8wtMDZykdRaFo0grW2d3HDjMY7feIDmpggSgSYCykWQBnrAwDCUo3xd0wiFg4SCAUcVLmlobOS6&#10;646yc+dO3nrrHV544QVGRkd59rln6ehoJ5/PkkqlmJ6a5szpIeYX5hkc3M3exj2Mjo2ysrrC2NgY&#10;8wtzSHkAJITCIW659QSfvOsuLoyOMDk1yfO/foGxi2P87Oc/o6mpCUM30DSNixPjnD9/noWFBRob&#10;G/n4xz7OsWPHiDc2oOs6fTv7OHHiBO+++w4TE5O89NJLTExOsHtwNw0NDUhgZXmFc8PnmJycJBKJ&#10;smtggIXEAouJRaYmJ3nllVe45ZYTxGN7FMQTomwR4k2QQiCkdDYXlU9k1R6UamCkCHiW/uARrgU7&#10;0UI67slOgEvnYoFy7N/c3IwwlkmszbC6usYqNiNDE+wcjNPU2uQx1O6CrJL4PSJQ+nxQ/Hxtr9Se&#10;4HoDU4XHeYMras+jsEAQJb9vLpeCba3zWeBsCAIzZ7G6tIwwm2iMNoI1Qd6QSFvHtCxlI637MpNg&#10;SycBd6ki1I0r7jfbK5cC7yrfo63dpY2WfMWmKXWpS12uDCmd264a8UCncplESSWEApCGZmDouhcO&#10;M5fLkc1mlR88X9Qcd06Xju9L13l4LB7jK1/5CotLiyz+wyKTk1O89NLLPPHLX3Lw8EG6duxg1+Au&#10;Pnv3Z7k4fpHTZ0+TWE4wl5jjvdPvYUuJlAoYBEMBjh07xp/+6dfZv28f3/3ud3nk+99nIZHg1KlT&#10;TE/P0t7e7kwfDsiRNratYp4roGE52mgdTMH4yASzk7MIW9DS1MKnPnUXd336LnZ0dRHUA1iWM/jq&#10;Uu2GD0pCEZ1IPEg0HSYSCREMBh11s0YwEOLEiVu45/P3ks2ZXDg/wpkzZxg6O4QAxxG9GsRbW9r4&#10;/Ofv5Z57PkcqlebBB7/HK6+8wtTUFFNT0+TyOQVwNY2Ojg6+9KUvsbKywg9/+EPGJ8c5d36Yc8Pn&#10;MPSCP1KAaDTGgf37uePOO/nyfV9mz949ns/SltYWfud3fpuxsTEee+xRFhIJhoaGOH/hvHMvVVhM&#10;IQT9/f088MAD3HDDDTz55JM8/MjDTM9Mc/Kdk4yPjzMwMICm+ex73bCR0mWi1BzuAk5Z6u+wylOz&#10;ETAqAkSljjCl+1bCi/piIKqQmC7oVJfEYlGMsMZKPsHKWhqZsbhw5iL7j7QTjcXQA84u9m140osX&#10;awUEtFXwcXnOL1yxdchRzQihcmmqHylIgeEumDC4LsXGL84yeXEB29Rpbmgnn8kwn14im7Yw8xLL&#10;Al132194pkSyjIKusGKoUTZkIytUsjaeuvysrZRwM9NVKfDeXA+tS13qsp1y1ULNgggAQ6Ccw7tA&#10;QTqHhKcqh0gkTFt7G+FImHt/+14OHz6MrmtqYvJURtIbF13bQMuysG2b5rYWPvu5uzl3bphnn32W&#10;UCjExOQkYyMX6WjrJBaP8cDvPUB3TzePPvoob7z5BrOzs2RzWXTDIBAIEA6HObD/AH/0h3/Epz71&#10;KeINcZZXVlhaXub8+Qv09PYSDqsQkrZl09bWyjVHjiCR7B7cRXNzk4qRbltgS6QpWFtOMTuxQHpF&#10;0BTtZ3BXK/d8/l727d+jYqqj4eyVUbvOAd2QXHf8MPfd90USi/McPXotzS1NRe3a09PHAw88wK5d&#10;u3nllVd57bXXmJqcJJPJoOs6zS3N7N+3j+PHj3PPPZ/j0MFDrK2t0dLSzNGjRzEMg+7uHYVd7paN&#10;pmscPnKYb/zZNzh06CC//vWveevNt5idm0UIgaGr3e579uzhxhtv5NZbb+Xa666jp7ubcCjkRWLS&#10;dZ2Dhw7xl3/5l9xwww28e+pd3njjDSYmJlhbWwMEe67Zw+23386tt97KTTfdRFdXJ3v37WVg1wCv&#10;vPKyt7te0zSEptXM3NUyj5eeUkllW/yb75uscDK4yNdzyeguSlSvVf04GBL07eqio6+Z5FqS9GqW&#10;mYurvPLCaYLhEAN7u5U3Bzf0pwvLiqi6aiBrndqJwmfXv+l2qlC3rm4t//VSIEdxGuvDy/WOuoDR&#10;9jW8QCBsmB5fILlsIU1BcmWFfEZjR0c/B/Z309rRhB6qXI/CYF7c/lsd3msDkR+8XOqkVer060qs&#10;Y13q8lGRq1KBvr5oAMKy7X+w4Y9LHV77q5fP57FMC1vaGLrhuf6RjssfP8vpF2krdlRoAsuysS0b&#10;y1SO5oUQRKMRjKBi4IQQ5LI5Uqk0F0Yu8N6p95hfmCcYDNLb08vArgF6untobGxy8oe1tRTpdJZU&#10;ao1QKERLazO6HkAIsGyLqekZ1pJJdF2jq7OdpsZG5SwajdRShvdPnuHXz7/Ge+/OsbIS48j1+7j3&#10;/qPsv6aLUFCp0KVtq00KUjWZEIJ0JkMyuUo+n6WhIUo81oDuhE20pfT8l5qmydTUDCdPvsPFsTHS&#10;6RSBYIDOjg4OHjzIzp07aWpqxDBUGyRXkywuLWGZJi0tLTQ2NSo/kQ6Idxnk1eQq4xfHGT53jkQi&#10;ga4rW9tAIEBXVxd9fX10dHUSiUQUwJaKtZaOs2xN17Asi+RKkqXlJaYmp0gsJsjn8wQCAdra2ujp&#10;6aG5WdmBBoIBTMtidWWFlZUVpJS0t7cTiytTBmXbqfwsuRu2Ns3bifJHqhY1pPQfcPTb0v3spuNt&#10;CMEBnbZnaqE2CKkOPHFO8PgPnuONX73P6pxGUxvEOvL81hePcvsnjxGKRHHc4eNakRSYVXyqc+kr&#10;vN/CtHoNvWncV8nyqd0HGzYYfzbLZW1Gar+zlc+sZGThL4lHXvturruxR/1iY+H62tTQACuT45nH&#10;3+T026OsLcRZmJGspVIcOLSPO+8Z4MD1caJNIWyfYgYb5a1BOl+E+3IWmUJzzlynnao0xoZtVCHJ&#10;jdt1azDv8pkKlJfnagCi1Vrhaih7Nbnq4cgW5Gq+X37Z+N59ZO7u1wX8LwOwPcfejpRWMWAElH2k&#10;T6T0AU6Uj0p1bWHHp9QUS+eCAcu2MYIGoXDIcyzuBgcRAoIh5SrouqPXcfjIEaSUzs5zBQwsxyWS&#10;LSXSloRCYUKhMK2tLR6ocmdkwzDo39mrdtODAx4FQhrkUnnOnR7hnTfOsrpgYdhtdDYPcs2B6+ju&#10;bicQLPifFN5mBYGUAolGMBiko73d2a1vOpOT03KO/z9NE4TDIfoH+unr68O2LVxDWMPQ1eYm21Y7&#10;mDXlZioSjRCNRpVXAN8KQNO0woYdTdDU1ERjQwP79+/HtizvfCG0wq5yx+O1pMAwChxzCKnCjza3&#10;NtPc2szOnTsx88oNkqbryjOBpnn3EQGBgEFrWystLS1FnaRoI5HbH1yqR5ar5CptQKsklc6qxCBV&#10;ZJUK3ugLZxX170J74pqCYNPYqtHQIQnFohhmBDOfILtqMD4yxex8Dzt3DjgmGgCu79EC21+g6Grh&#10;ukTFb35Nb3kqG/s03cwAVuncWgby7WA+S3P110w6HdfziuD0KZdfLiwqlJmEZVkkk0lSa2kyKQvs&#10;AGYuy/LSAsgDNMTjGIZe6BbO/6L0NgKX1aTKrd4K27ndDGnlHradUl7i9XL5IEDCpdTyagGjHxkI&#10;conym9EOH6laerHXvXnOdekjhNpoUTQROpOCZdkeGHRdJNm29NRe3tjtfNQMzWE8pTfwW7at/HS6&#10;DJcogBcHq6Bpwos24nhVdCIMFZW/KNqNbSubLT/GcEGOpunOfgHB3MwCr738Ju+/PYNuNxMLR9h3&#10;TSdHjjURb1KAWgodd4c7wnbU6wIb2wHBSt2uaXpRq6rfC0yXJnBsHjVKRXPZR9sGGzShecywB848&#10;bFTMHgoHvGLoxUDOYWdtuwD2hePp3U1X2lLZltoKfOq6jm7oRfn5waPn6skB+5qmPALg3DcX8Jbj&#10;yQpMiHN+caMVP1rrPWb+Y/6ibmpicMCilMJzo2XbklDMorHDINIQAzvG8uIS5EPMT6+wmFiit28A&#10;3cnNizrkU+nXaLK6LoMrKAeetUqtgLOW9q0VfK5/XuUzKv/qPOzVEixaZvw3jgAAIABJREFUPwg0&#10;dMU6C/VYz8/NkZhbxcoGwAbTzGGaNrohCEU1HLNnFRACqcJkuuOUl3UBeHqE9VU65tda7PX64uZS&#10;2PjKq7Qpr9py/+bKVu7YlbS0+Mj2OAd0qsAeAB4AEkKApvlYHR/wwAGcQmBLieW4zdGEY/8oCgM3&#10;7idNINDRdWdXvL8YohBZRIFNxey5Q7/txEm3fTSFAsV4fg69yCSayt+1w1R2ptIDGQKBaVuMjkww&#10;fnGe6ckkjaEmbv34AT722X307Y0igqZKRyo1nnB2tmoO+MUuZg/diVL6vrrt5u/G7m5/H1FW0Ao7&#10;6nhNV0xltT5XykhTAja9jPzvwndYFNJwgZ+7Qcz77rmNUd+Vq6nCQgS9UD4fWei8CvXebtamkvjz&#10;UJ+d/66/r0qIwSuUA5JtnBjcNkKXtHU0EGtaYmZmlWxWYpqSfEaga0GE0L375i0AijtDldIVfqla&#10;nEtordqGqI0BZ6U0a+Vrq59XesZGV5T8Liof1YS76BRISzI7M0diLoU0o0jLxrLyBIJhgmENYeQR&#10;egCErTQeAhASQQF4epvdfD3psorHihfLdjw3l1L2zSw6as/1SprQK0mtLXal1OMjC0o+RLmUNt2O&#10;fnF13NNLLKUAZ/e68P8CKNWhE21aeN4XQQh0v+skh03zkWLOeRWy87CfcKxJ8bF46p+Agq0cLphU&#10;qWoOsvHU5S7T5JzvhowUHllSDJ6EEKBLlmaXuHB2kumJNTJpm9aGAIP72ukdjBCI5rE0QAof4FRg&#10;1VPGuZOUx8y6LCAe++nu4nbZkqIJxsVCLkiTIKTwNvr428t/Uzy7Thd4Frl1Kb/M8yrg1d/5LAAN&#10;dAdAFe5NQcnoNqq0Cwyn0DSVp7u5yXZZcRdsbgb6FP9yyY+b05e8OlaZ0aXv5yJ3S9K9TtDe0UJr&#10;e4LxM4tAADOnIfM62EFMS2IAwlnMeC3mT7esnrXUr9ZB64MfmGoFQaUlq8xv+r8VO9DylitF44Kv&#10;FYvQUMH+XAhYS+ZYTCTJZ0GaQXJZC9uW7Ozvpn9PO9F4WJnJYDuuzUThOXLuXWHcKNzBmlt7m1dY&#10;W02uenkrH1mvflsHn5vNaSPZbAku5zNydQCDunzQcnX3iw+w9OV+OhHCU/kq4OkHIcX0luvD05Uq&#10;C3cPeHkYyjfW+y8on6wdvOYxhD6wKx0LMNf/o8BjN90iupBQcwCRlGDnLEbPDzM5MUc2pVT9nT2N&#10;dPTECERNpJYHaSBRcZqFVyvfy2PzCnGcpNNWEhvNp/Z33Qe581ulRhLCUXs7DvqrxiJft2f4WDef&#10;jaX/UAG9+oFrATyXpyc8YOwtPETp3Sm+pqYo6tusryybHH3As6wvgRdXvrB4cIulowtob2+md2cn&#10;k12rpDSb1JKFbeVZTEiSSZvmqGKjbacTlwKn0ltcfbpfnxtcd6qt8NzUIltt+a2AoPV6SqVzKh8U&#10;5ec5DexfL6wsp0mu5BAEwDbIpnNIKdi1p5e9B9uIxAVoEoSN5iwbKhZEuFDYP5jUWuDKVdgqaNsM&#10;6NvKfa31mm3G01uQq3tCr0tdriT5kJ+mYj+dUJiqCxtPCuJ99qll/d9LxdvF6/0vgB7XZq1oPBfl&#10;DSKEzw+oW2qhWEcVHrPYUrKggVdqec0/cluwsrTC+eFzTIzPIkSESNykf08jXTudCDvSBx4dO0VV&#10;znJ2xL+BxmUPpfN7oWkKlapUv6J66r4Qiy6oFgW+peoGHFkScrHEJKKscfzp+dJ328ndxOFyu2jl&#10;tqiFfGQhH1FwAu87yZdv5fpv10NQhodL22u9mdPHPjc0xOjr72RyYJkZM4WZSpNLZZidSrJrJUNz&#10;NIKf8fX7Hi1fU1SasovPr14h94TNs1TbcX7V4nwQ4u+XvmGmsNO8UCDbhpXlDJk1EDKAbQoyaRvb&#10;hnhDmHhzAD3orjLcDXolqF36P1ZaOsiit8IqsrjMm26gaiv1kmQ/bNkMAK5LXepyZciVMHaUiIIU&#10;FDGd7lzt+L4TxRNkMUj0MWAlKXvRW/xs3xZGLJddc6MgeaV2GEGvYP68/flTiF9iWTaTE9MsJZYR&#10;dgjbChJvCtO3p5GmtpBqCmmArRUDNG+S8oG0EgTphoAsjWOiyk/B/tRr35J6CqE2Ebk6Ph+o3X4p&#10;Sdd/A8tRf+E+b8RQetRTcfq+1iurfJmN6naJKH95Zhi+GVT6+mXhd53e/iZ2DMQRoTy2nmF2ZoHp&#10;0UWsjO3bqFbeD/xZ472XFmYTVRAlV1fOsqa0tkO2ms6l5F/1mXHe8zmb1ZUsuUwATYSxTY18VqJp&#10;OkbIQA8KhCFB6Ahh4DkjLmUwvcVhYVxTi1u/5sSVsh+2XlFZ42vLGZRfcyn38QqcyOpSl99YqTDV&#10;XcnPqeb+8+3rUcUVJYNwNVE7rTVvkEai7ACdV0VE6HuvqZGcZCoRCy4z50FEd0IWrq2nUHahSNbW&#10;0oyOjKuoJeNLTI4v09HVQnd/M1pYgGEjhLMhCh3hxNqWgBT+XFze1rUhFb7PvknSYxKpSIxUadHa&#10;QZ6vIcqU2v57VzAgxQ+eK6XjXuOyQWq3uu3Z7q4vPr610rllgPMDlkrAv0K1bBtaO4J090cwYjmk&#10;scbS0grz40myqznlk9T5E0iXQCs0cSG7bSv3pYwi293Ol+++lfeZis+8TzTAtixs00AnTjTcRCjY&#10;gKbpRGMxIrEweshWoNPTy4siMFeM6fzLhZLcZIVuvV3AsxbZ0hp0+wBnaRpX8MRWlxpkPbDyYbzq&#10;Ui4fwXYT4FOv+ytQunezYuWEQDkH8sGxItUyjksaNwVXFVtIzTtUTRwVvQTP5rFwnfCmfqTfZZN0&#10;6FsHONmQz5nMzsySy9jY+QjJlQSG0cyBw3vp7uvwbYgBgYbaSCQL6QqvMCiIJysU3gf9XPtTt0jr&#10;VNEvYsMGqXgVCKnapzwxfNEfS4urxE8hF3UCVX+/GcWGJXNtbKk0kZdmXT21GrSOW5PSOrtfpfPP&#10;aX+hSzp7G+noDTN9MUVAD5JflSzNLJJJBYnEo455h9r9rNW6QPiA5XKVquj+XsZrKiXiuqhyzcmT&#10;yVWSqzmEjBAJxTAjBuHIPA1tjTQ2RzCCEmUlU95/C359FRYt0ts4Xi+KjVI23ze3pd6ueGYjtaR4&#10;eQDnVtK8UtXyVYaDK16uzNHm0uSjWKe6lEmFjUSOeBhlnZ5QOEd9cgGn9Kmm/bahDn70IKoABVCq&#10;jOIeGeFq0R1g5WErJ1E3Eo6aNfyWAsLbhLS8vML4xQkSc2kigR56esK0te/k2qMHaGxpwEai44Rz&#10;9GKBVi5X6cGirQel528CcJag/k2Kr+4eqSM3LoD/fsjicwtkkJuuc56vU7ibuorTlJ5f1yolLRy7&#10;AkYagfKSYFsKnAgEprRoao+wY6CBs6dsggshcquSmbF51q5rJBSLYEtLAU43HOwm5XJPdJe7aS8f&#10;8CzVe5eIY/1iWeo1fnGC8dE5rGyMiG5gBAQNjU20d7bQ3K5jhCxlNqNBjVvdCsWQxV+vgO7qA57u&#10;F79UL+GHWfYrot3WkSu9fHWpy0dEKqnXC1KAVBtL+a7mSrooF3g6DFrhl+rYzq8G8wGkslNlwXrT&#10;jWKidreDZUmWl1ZZWFgkMZ9haV4Sbwhzwy0DDOzuRA/o6J7zdq0YdPpAWylJqF4FCFWqXt+K7V2F&#10;DDYnfnVh4d865xYuqNi2Rfew+Pi66v9K2nVKqrNR3WSV13aIe099hXJtkBESTYNQWGdHbxut7XHA&#10;JjG7wuToHGurGVUMDYRW0AmUEcXbVNStyAc1iW6li4oKr8KR6uI940I90/msiZAW2Dly2QxrySyJ&#10;xQVS2SWaW5rZva+HnoEYwbCObRdMRfwLU/+qunyk22oH3e7Oup5UbslKR+tSl7rU5UMWARWYTuH7&#10;UOtg5e3k9qdQEZSUgpjNDYceaPXN9AVlru3ZYCrFv/LtmU3lWF5MkcuCZQVIZ0x6+9u45lgrja3F&#10;5fAIuqLRuhLwFmW18dW8UN7K89sGFVwnwXUu9LwFeMxwOXtZObPCBRKfY3VZCYYWWF5Z48Rare3W&#10;vWa9ZLeLcvItJoSXp/SiFOmGRktrI43NUWCB5FKKuekAq6s5LBt0QyKErFiWjYq4mbj0Gz1FV4Js&#10;hfXc+HpZcrRwhm5ACJ10Kk0uk0HYEmmDZVkYgRBNbWGa2gTBkDJ9EJoo1kT4F5KVHkx5CY9ixTps&#10;RTafYx1c1qUudbmCpYrLJD/qrEH86vQioOrtAt2modB1xu7MQSptzUMoUtoOG6LyllLZfU1NznL6&#10;/fNcHJ5icU4nFGnghhPXsP9ID5phITGc9PDQhzcZlaGf0v3pVNUGSj+mEz6sXK05ap2f/AymWwQP&#10;MBWOuaYIZX4Hi5Lxwx+levSHI62abYm9W5lsdMvFul8vqxQFaioCnsJxmSURuiCghdCwMOUaUoJG&#10;CCsvSCZtsjmbWFCFZi0tvazSH7zjmyhrtXZxf6+U1ocFPNYrU63XVwOeBT8U7slqbJmcmGLk/AjJ&#10;FR3NjpNcS7EwM42pt3O0KU403oAbbdfLoRYCs4ZSXf529oPu6gWoA8261KUuV4l4TGdJVMrCMOa3&#10;11tPnepGDSraCOMCzo1okEpjaiVNr/evQE54YAE3XKaNG8xOSkkmnWX47DnOD42yNG+TWRVcc2iA&#10;3Qc7CUY08MV3L1WNFrG2FT5V0l5717nkoQ94uoBeVAIllbTYbrutT5kVPpQUSF3qMnclCVUDls7G&#10;qfWBg3Q2g1U5S1T8WPhl3eM1yhZnfX9/9lv3uZ4OBMq+U0iHK9dMNCOPbugEA2GsvGQpkSadzhGN&#10;aV4b10Zj+8rulyqXirJv5e1d+uuVAEAuhfX0jTwU91dHve6ErlSLI5u5mUUuDE2xNBXBkBFymTx6&#10;UNC+o5HWzjChiPBpLGqQCgWvsP1ok7W6VKnc2a+Ee12XutSlLpsQz6Zz3VHUi7nuxFivdMwV17en&#10;50apBMxV+6wSw5lc3LShGvqsVmCX6bMdl00TF6eZm11EI8TqksS0JP17mujYEXOu0JxsC25wyjaB&#10;e3BkM7NXxWJ/yHpR6b1qLoa3iCidejcCnBvz2x/0pOkxuK6HBZ+nBUCpYHUN3dAQzmIkHo/T1dVO&#10;Y3OEQEiwvLLC5OQcq6s5TMvGsvOocKmlCmDW0Ytv1iTBrxOuDD4urWduv1xaWWTJu/tNjT9uAAch&#10;QNgBDNlMNNyMkDpC6HR1t9E30EkkFiKXz2NZVkkb2c7LHXCocPOqVKSSquJSHBFvQa60e12XutSl&#10;LjWKq16XDtNZeShzdyjXRC45g3LZecJR91JMCpUq3905uVj1W0L9lQz8jjJZ+dfUNeeIRi5ts5hY&#10;YXV5jbmZZeZnMtx482Guu76fhpYAQtdQzp9NpLQAHeHGNxKuUrp6jV3mskjrV+mcKsdqOrHSRUX1&#10;dxG6olDdHfulIkuacN1y+E5TTLXv4qrl2fCnous/8EnTW8gUeXVFlNDcbgQriXoq4tEGOjraiDUu&#10;kwzZJFOrzM4ssbZqIq0QtrAR2AhNFt++Gu0EvcyqNsjVCy+qdbVK5H5BZNl5BUsSQcEpKmTSKTJJ&#10;iwCtRENBcnaEaLSRvl076BtsId4UQNPVxbZU9rei6O5Lil1hVCpF2aENxKeKuQwY9OrtDXWpS13q&#10;ooYwQ9qOclyUzpXCA5yCAouoDvkHVVH038NEJWBM5VGCroo1aD6So1Q/TcHhui+3ktJ6/y1LMjc7&#10;z/TkPNMTi0yOL9DZuZs77jzGrr3NoOdBBJ0rbaS0lFoVPODpZrUeJqhEfJSeUFGdXi2xTU9UTqs7&#10;6nPFAK2TYUn6pXNj4U761eyi5HgtJap+4MOdOF0q3VWJu0S/o1pHera3uhCEQkFC4SCSLBgWedNi&#10;dcUin5PouoGhCSSaw75ZgEDT9KLQrG62tcrGrb2ljnJFSKX1lCw5Q/hZQ1k407UPd/0FzM3NMXph&#10;moXpLIaAcKSR9s5udu3uoWtnhHCDGr8sbGxpoftQrIKezgK1pClLhrXNVWqdUy71jtUBZ13qUper&#10;XBymUwgb2/aBwmJRjJ47GTji2li5lnEC7734Qt9X4T9QQbx5Rha9l5XHH+nHPU9KbGlj2zYCjbXV&#10;FGfPnGP0/CxWNkZDrJV9B3vp2dUIustoui7knQ1JTorSm9YKfj63Il71q4GtGlnD2nNTgFM5y/cf&#10;W5/arMpK4qu7l8T6U+dGxf/QGE7fq0j8vkydwlnYaM4Odk0XGAENqZnYWh4bm3xGx867ZiRqE5pt&#10;S9X3hACpFXcaP37y052/ASiiFqa/8Ls/cG3pUCJAaN63fC7P3EyChdlVrHyAQChILBanq7uFtq4w&#10;RgiE5owTshDKEiF9i1vH3nmL9ar5pEteH2zbVsy61KUudfkwRTGdAgdySonaV1T5TOljGd2NOq7f&#10;PLVTWjoE0uaX/rLCp8qXlarBnHJIG8u2kJaKazg5PsPIhUlWlyyyKZ2uri5uumUfvQNxJDZgFECA&#10;cMrsMyUrUsFdwpD/wU8WLtPsn1zXU3MWq5crp+jTQpbYE6wHWDf66bJKWYUV5CyqC+BHm+4lmhNo&#10;wCEuCYfDhKNBTJaR2BgyjGYZSFlYlOhCK4CiqnWVxSr2S1jQbF4+HNgiSz6vVwpZ9F7JuKWw7DVz&#10;NsmVPLYZIBKKYZl5ksk0eiBPa6dGJIbnzkpF6vL1W+nPobhc28Mfi/KvcutsZx1w1qUudfmIiGI6&#10;LduSSNB0HXcIti1LnaHr3tlFRKUDLqXD8LguTLxwgKL43CIp1fhWQUQuCeUBQB8bpcyxpLOxQG0K&#10;EICmGSwvrnBheJKFuSz5nEa8oZkTtx7i+pt3YwRNjwFxksFzCu4Vxo0jvx005zpy2Riv2jYKFSZb&#10;v21bcXlcxtezhdvKzCncND4AqVC2orCsolASz55YFF+sIbClCp8qBESjMRqbGyAwjzBBswyyyTz5&#10;nImICHQ0NCHQNK3A/JcVS26y3X4zoUbB96vbO50e6mpWhLonmZSJmQ3R1NhOyIyQTqcJxxtp7YzR&#10;1C4IhKQ3gPg1MK6XjSL07781/mavZb1Zk/qikOVmH586x1mXutTlIyRq97qm6TZCYObzWKalbDg1&#10;pSKUDqAseoGn4gY1kNu2hW1bBT+ZfhElLyilNcpOdzJxWEiHRBLgxgJ3gaLEAZ0SdKGTzWS4MHye&#10;sQuzJBd1FuZXEJpJR3eEaKPtkFGaT4Hvzjgu01tVEbt58dd3PdnWbCvSx1WLUcjSl3nFMlTwT1pR&#10;KrA8G1xx2cS9pb56FfkhKDVidoGNBE0DTVeH4/FGOrpaiTcHCIXDpJdzzE7Mk0pniohf5bmhRLVO&#10;8RJgo9t7edrpw2c5N3Wd/znwrQqks+lcSJifW2Xswjwry2uYloWmG4TDIeJNBqGYCcJGYuFpMnAw&#10;qLu4ctjPsgVvTYWutIqu9WGv/aw64KxLXeryERMBoElnptV1HU1TKkLbtrFM03OWLe3ySJkCJ9KH&#10;pnaO16RWL5FqY7wCBTh2c4UB2MOH7n57h2FSzuAFczOzjI6cZ3khw8RomqXFLIN7dzC4rxM9ALpR&#10;qKPXAqBUpRuWaotS+3xUyH7TRXA5262Vvhh8biAeEKj0Kj2P8t8vl/z/7L1Jk+XIdib2HQdwx5gj&#10;58qsrOHxvXoD3zO+lolt0qbbKOOiuaXMuOGSO25oxt/QWqvNWly3qG61/oL6H0jWbKM4v4mVVVmZ&#10;GZkZ8407AfCjhcMBd8Ax3CEibmTiq7oZGBzux+fPz/Ehb8stPMwGTKVl1SD/5AEQwHC4hcN7exju&#10;dhF0uri6mODo1VuMR1Okx6ZKVR8ErUoVmhaWj4iQEKeWFAJBxozZJMbVRYzJeI4omoNZwu9GEN0J&#10;JCJlIWG1ah3Q44CSclpVadbZFLiNCU6HjXJ3zc1UixYtWlwzlNqPCPI//sf/A//u3/2vmM/niMIQ&#10;k/EYf/EXf4Hf/slP8C9+/nP8m3/zb/B//ef/bNvCE1IoSOSIZ8PW0NR25u1bqXleM4DkL9siaO2V&#10;IAFmxtnZOUYXI3S8ITzew6C/hwdPhtg58AAhwYigTfG13fu6+/VF/WusdXHQxSoN8jpQlXi5d7dF&#10;j7Jz5bNCY++3WpTM0i8l5tVOr4veMIAXKD/HVyOMzi4QTkOARTq3czUOcF2arc0ip1X8TuVIQi4p&#10;W9in6qs6nlXGwLu3pzh6/R4cB+gGA3S6PvYPdvDVjx/i2fNd+EEHWovJUhrzK1LjiXFSGiW+I8vD&#10;yoxcH9Nzlb7WoN6iRYsPGAQA/n/4D/+7/F/+7b+FlBL/6T/9n+j2uphOpnj//j0uLy8hmfHNt9/i&#10;+PgYkhl/+Id/CCEEvGS+J0NtxK778dpm07TiGp21aVYnqNNHUjrFyoXJabOTh5Sb4/fv8eLXL3H0&#10;6hyjYw/bwy/xxQ+/wJe/9Rh+wCCKQMZCKdUB2g09Ua7hr4hKUYfWADlOrkTPHiymLb423awBsq7N&#10;fQ4Lr51fL9mFLjr5reA2G9Fk5YthTwy2P0xl1XP5kr9+4KHT8+D7AgKMcD7H+OoKk9Ec8YyhFrBT&#10;3qq+ACgLc9HvKinc5sId3UQTnfurblgtCJLA8btzvPnuHQR10et5iGfAcMvDo6d9DHfU0a8MQJJW&#10;yiea0rQgZEe9psKYslFOtvT8Wqe4iyHNMrJvl/SuRYsWLe4Q1EKi2WzGV+MxWEpMp9NkjqZMt4CR&#10;cYw4jvG7//Jf4vd+7/dSk7Yyuyc/c95cVe/Lub95pB2FdmduoZKZR7UTLStLxrujd3h3dIF42sfF&#10;2QjT0Xvcf/gYT58fJiZ6pT2x9YLZlk9pGIaJNNO1VGMZzpAnnEji04i4lxFOp6BZ19aIy+WUzfmX&#10;+RSs8eb24DxcwOEsyT1KNtfX6jg1/Y8BD+hv9TDY6qMTROh0PEwnVzh9N8JkFCPYExAewcU68wSd&#10;XIOslXDrqbxWFKmYAjMAqcwy8TzExekYl+cxJucRwlmMh0+72LnHEN0YEh4kq7ouTH8s7TsVDnaw&#10;AwTsDXad3iyIshq1ApYarLRo0aLFrUCRTpZS6pXa0+kUnueh1+/j8OAAf/g//yH6vT7+8i//Ep89&#10;f47Dw0NrTiQI6ZzL1Gxl2Sfzl2Td5pt1i3AmLpgltJZTkDn5P1k5z8Do4hJv3xxjeuVherkFyAm+&#10;/ME2vvfDXXS6AoLUvpymZpTB2bzRgkavIMj6kHZ2VbRNk/i82sX+jouPbgAqAvV6thvqDdcSd7v3&#10;1l7KhCT2t/rY3hkgCCbodjoIZxc4ORphehVi96AD1wkAZfyfLNZppFEpgXDWko8Aeh45ARCAAK4u&#10;pnj3+gQXpyPMxh3MwzliKdEbCPS3tVneMFTrNM6nLQGF824trKtCOcJYVIvfokWLFh8GlHk96HTY&#10;931EUYROp4PBYIA//uM/xp/+6Z+iPxhAEOFP/uRP0u2T9Ir2jGQaFIOQkrqy9nYR2PRK7wuadOrJ&#10;MleWEu+OjvHPv3qFk7dzXJz46A+G+Nl/9wjf+2offpCdYqK+yC+KKpLO5SVeD7I+cv2qjOo+r2nc&#10;y4nnjaVYA1XrQppFl8o4+ag/6GJntw/fH8MTHsJJgJN3MeZTwBMiKVOM9BhVW63mmIvh1opSIbtd&#10;kdx09Va9yb9Mej230hoU6tpJjPHVFOPRDB2/j2nUAeMSewc7ePj0HobbAQChcoAATleq50Ww5bA1&#10;ng7ZFzpS7Baw6cWhRYsWLRSUppNAMopiSCnR6XbxR3/0R/jzP/9z9Pr9ZC9OCc/3U3KZmoVJMUxN&#10;PNmYiW9Zp/TsfVd77n4Ml65M7YFo0FCWECBM53OcvDvHfOJh0N0H7/bw5NMhfvzTT7G1G6R0VWlO&#10;Mu2JXtGaLS5xYQNmXJXNKYORfvn3NTb3OrLYNLbXSonWoREypypUpGGmejfmrJIe4BB6/S529nrw&#10;/AjEhNnYx+m7GJOJIptqgVoMIADBQ6pdAyrLvxNpAt5FdVjVcKamZGjlvt4SDRLpwiIwZBhhPLpC&#10;NGNs9XcQDYZgGuP+40M8fHoPIvCNrXUdaa4rCpVMNTGel6V/2v4UplIsWOLXre1siWeLFi02H0rT&#10;SYKk56mV54EfYDjcQrfXS03lEkq7mbbZepW6Y/P0bIK+3kyc0s5GLwJqqhmj5HsgmT/KDAkJkFBE&#10;gglSxnj93Uv8w9/9EqfvJcZnE4wvQvz04RPce7idyiGZAZLQq2CzCQH1MOcFrnNtaVHL4go31//V&#10;aI+tWQw1nRq57hpHr3oDepXjt9sTNu/XTc25+kifZEnJUKfT9bG13YXnS8SRxGwa4+RtiMmV+l6F&#10;FUNN4RDuWJtJnAVl5W3zFNtElmGntpn+TSTVp4vpNiKfd2E4w8m793j59Wu8f82YXu0h5Am6fYHt&#10;/U5qfdGSpLp4vR0alcmRDeooTzZdHxSebUg+bGKRaNGiRYsMStMpSLDqXtVRkrGMIUS276Y6gzq7&#10;T3ml3jvPSTzZJpz5oHWPVKMwML9klmDShnIBIoHpeIKXL17g5ddvcPJqC+NRiEH3AIPdDnrbypTO&#10;DHV2fC687La8pc53fGUnzqyEGu8s456zY8m69yLRqjd15m/rY9fsxKMs/BXSaymNEKeMnmo/tgNI&#10;T6xhmy51OgEGwy48H2DJCKeM0UWE2ThxmloBZGWYZF4UC1dGPDeKQCyrkuNcFJpESNdIo94n4Yfz&#10;EOdnl7g8n+LyLMLVSKK75WPvsIPtHfsIUgLSTeaLg1w78c2QrAc5AmouOFwL1q3tBFri2aJFi01G&#10;QjoFSYAhY5n111KqY1mSzlcI4zhMUp1z+Sr1ipa0oqFNt0OyeuYkPGgNCKsemRX5m07mOH1/htk4&#10;BuI+BAGfffEEP/rx54An1bwuxTozf5OOSB+3Xh0Li/IlT9ZAPJO4lidH2dPiedT23+oFPpbbUt5Z&#10;FTcH4SwmUfr4Vvu/0sDzkukUM8oYkGryBYDA99HpdSE8ASEIvqfr5pbBAAAgAElEQVSey4ghI4YI&#10;Eo08RDKP1CQwFaWlhHhuBlZhRGXflkRQqyJ1CScCp3PF1ZSYcB5hMpohmgrEcyAKY9zfOcCDJ7vo&#10;DOw2SW3NShbpLNYbztqW3Bun/NZIYE0Zlfdi3SS0RYsWLTYHBAA+CcFaUzOfzzGeTJxmc71q3dzj&#10;ziKeKZfJd+iWT7BID9tv9EWez9p6D063twnnErOxB0/24HsC9+89wE9+9iUePu0k/jDUUesEZpGu&#10;hE/D0RLlwnPr8tbMCPScWMP3/FWxx8wR6KXDzl/WeVhDNs1nBeJ5G9rOEnDugtJ/LIKiKChDsKoa&#10;Qgh0ewME3R5AEp6I4Qs1zzCOGOQLMPnQ23KtS8yN4Z8LYYHMyjlNtYm6QpJMFwTFcYw4EvBpCEEM&#10;TwS492Afj5/tQwSxqhbsId2os1aSYsEiMstFzmnq4zXmisvrRcv+Rg1cWrRo0SJFcvY6Cakn7He7&#10;HfR6vcyJnrvZAATVaRCZvxKHrmsDyjRmTu4iCJFoQMCQDITTGFdnIeJpFwJd9LoBfvqzr/DVz56g&#10;syXBHCcyGVs8MSUaEDIPqrHDtlp5Nn5I/65NIVFl1s6LUbisS9zqACm9q9NsNiSclbgtFY4qM8VN&#10;4RNw+o/9TbL/a5xo2YgIg60htnZ3EMkJwvAKHIWIwzniWEKyAFmLiLIys0r/f3uKr+sImStvNdfM&#10;Tg3K6l4cR5hNZ5Chh0Bsg1hASmBrp4v9+z1AxGCOEUsJKblYbSugSgZnhNPloPLrFi1atGjRAAQA&#10;AgQZxzEkq8VCcRwDUOevAwCJ4rnq7qaWsn0v07OSy81V+l3KBxgZEcxt7K3c6f02gShkHL25xD/9&#10;/Xf47sUxpiOJbjDE0+e7+PRLBkgdd8ksUn8Mn1A4CDOvATOu3X3XujplssRw6YVT2nctDKS603SS&#10;zTo5SrlFQxawEhxMpinS+cmqfMQyOXiAGRKMwXCIg3v7IC9EGI4xm04wHY8QhbHSrkEspunUXLhB&#10;jO6O1XV9kqqlfgICHqKZxPHxKU5OLjGbegg6fezuD3H/0Q6GW0makwrfSR6r0jk/HtkUHrlKxt+d&#10;AtOiRYuPB/rsdWISAkEQ4A/+4A/wZ3/2Z+mpQ6nmQfeOOfUgF1SF7hbcbD9N65kbLuO26oD0bzqZ&#10;4ZsXr/CbX32Ls+MZiDs4PDzAwf19oAMQeYnCiZMtWLRZvYIUNNTourAp/ZRC/YzTZib168Km9Yhk&#10;/M2mLhBU+YkRg5kxGAzx8PEhhrs+mCTOT8/x9s17hPN5qp3LlXLoyQWNY1yRJTdLPpcpGwtK51Dt&#10;M8vkvHQJYsCDgCAPs0mIt0fv8ebNOxy9PcdkGmL/sI9HTw4gAj11Bqk1xFJwu8QszF8oGfWVJsM1&#10;1p27Ncpo0aJFi6ZIzOtCSGZGFEX4L//3f8G///f/W3q8JKDM0FrjszhcBLLKHza4X54kMgQEfPYx&#10;Or/Cty9e4vJigvFYYjINMdiOsbUbAxwDCVHQJxYpsmpqYJP/XKpFmOEXaTQc93cK1y18I/8XsH9e&#10;KzLCaZt21elXRADLGGBGr9fF4f0dbO934HcFppMpLk4vEUUhSGidtP6+uCVXWWzJIEiW9r8Eqxvt&#10;rwNL5qNrxgPH4IR06hSZjKf47uVbHB+fI4oYQWeAp8/v4dlne6lHejoPEZAcQGYTz7xRw5ShLNGd&#10;jq8J664Ot121WrRo0cIGAYDvCY99zwNLiTAMMZ1OACA9X12fwy6EUIuJjMbZvYK9rLUz130z0uXj&#10;rk/ZNLsnX7DaiDuOBWaTCJfnl7i4uIIQfdy7d4Cf/M5TPP18AFAMIITe3xMgEAtDG6X9LQZLxVcl&#10;uIbOpzTgVcJqFpvyr8keNpiiOBmU25/qtQ018lUeV3gNSLblEqROGtJlx/MJ3QFhsONje2+IyWgL&#10;nvCSQQ2QxsNVrlOkJ70nblF0W/HqbqMkH7MxJQAGQYIlQwoCxYCUhMlVjPEoQiyBaThHPAqxtevh&#10;4J4Hkgwh9BGYhqaa0XDNnZnSjlQvLbwrlssPK3NbtGjRog7J2euAjGI1CX82n2M8HlunDJl7cbJk&#10;ddZ6w+2SXO1q2oYnhLCUZ+U1EyzV7MaYMDqf4PzsEoBAtzfEZ198geffewIKkp4GgSIKXmLe1MSg&#10;QDxtUsVG0GUapRujQATrGMdFAnb3Z2uWfEHvqoln3ZdLBloJsi85C0uRTgKTl2iglFvPB4I+ozv0&#10;Ec46ihzFkaLm6c4IZUzHLGfG5ldLRGn5tLwOrMieDL6XjjGZ1QFPBEyuJnj/9gzzGUDURdDtYme3&#10;g4dPd9Ed6u+0ZlkitY5o/7hJWjUgnnnni8TttrBZBaVFixYfN5SmE2AZRRGkjNHrddFPjr8EMk2m&#10;53lgqRe0ZKcL2V7lUUI5WekzzHvLn7LPGGAJzMchzo4vcPr+EqcnU0TTCCKIsb3nAX4ISA9gPzF5&#10;6mmo6lqQbfS0TwSy1XhuJdRNkFA75GoNYRNN82oSGrrpEv+bYyHJnMEUJuOtHeYsTKGf6AGYF4O9&#10;CSazS1yOGMfHJxiNrgDcV9KxXshCqZT5YZgiQZQcdFAVj9vWdTYJv6l87ngai/yziQ4i2WFCAmDC&#10;6OIK798eo+MNsbO9BS/cxZNnfTx5vg81JlBypodSJH/JmNu5sLhVKmhQfTG8bbLZokWLFpuH5Oz1&#10;ZLmn5/kACPN5mJI0S+Mpssa2XHtQ0VGxfZOfIprOtXTMvUrJLhMuz0/x+ts3uDib4+J8hieP7+PT&#10;Lw/RHUg1F4x8Uz1qdGyZ5rYp6lxeuxKhEMDtqS0od1XM5cV7Wme33sgbF+Fevad3l17K5geLGFKM&#10;MQ1HmMw8XE3GCMN5Kks2DzHz0PQzGQYp6dex3+qtoiq9qyKmUyGzQgAMgWzlORGBhJqYGc5muDgf&#10;YTb1EQRdHNzfww9+/ASPn25DH52p9uHV7YTedYMg8ltlOeuTwSCtRqlB5rSaxBYtWrRoCkU6Pc+T&#10;whOIwijdLglA0tHq+VIGYUt6CgZSbYIbRoNuM8jUpK3beO2v2UdwIoPqk9Tq9SiM8e71e5y8Pcf+&#10;9hMEJPHVj5/hix/chwgAjgHyMg+UllMaRxUK27TpEjkve0Xsrg814dd1drX8a3Xp3TrfRY7IzMGh&#10;9K79YOl4NDO4KlW4Pk5TkU7y5iAvRrfXx97eNra2hso9eYCXfJMTLWe9X1H2dfnQBItqWxeZA6IG&#10;kjpdOKOhIAjA8xGHEvPJHFfnM5y8izCbhNjZ3sLBw230tj39YaqbToknJASrVe31g8wa0/qy8dsU&#10;tMS4RYsWmwECAOF5HgtSi4R830MYzlOCKYSh30qPmOOMDDaBpXXMthrntBfWJjHkGsek+0gJrsBk&#10;PMa7o3e4upji4mSO2STCvYe7ePC0BxYEwLO0sXqDeU62eipKXdfBUO7eIea1IR/KXeg5FjggNM2f&#10;zCS6HiN+08AbOLHMvwzPA/wuQfhAEHTR6QTp3rHqG7K/rwitrgaVv92EclAmnet53r7N6X/aOG5M&#10;tgFIqF8EXJ3N8O71FeQ8wHwCjEYzDLYDPHgygPCRrFAnJGsMVwfl5a102KJFixYtmkNpOn//939f&#10;/tVf/VdIyfA8gV6vn7zX8zph2QdTnYBSVOR5ouuyFqki0vFGz9ViJrw/OsFf/7e/xT//6j3m08e4&#10;/+QQ9x7ugoIYkmMI8p1CpRtGG/MCbM2TEb+C8vamyaY7bBObrbworHkvonL7rUzrdCPxNAMhbSIv&#10;ggSh2+9gZ2cbwjvGbDLD65dv8PLbV3j8xZNEM5rNVtYF2vKOkBLTBej5LWOVuaVFwqku2SDoZNRJ&#10;ApGaPx7NIxy9OsMv//4txheEQPTR63bx6JNd3HskAEgQCUhCamIHCRCkVceblSIjjmkeOSd/1D5q&#10;0aJFixZOEAD43W5XBkGg+Fii3WTmjARy8SvLSphD0+5JnbBpENuCR6qT8oQAS2AynuDlN0c4+u4C&#10;o4s5wukMX/10iC9+6wBRyBC+UpDYQlAyF5Vg7BttyVpu0m3Q6awFdgfXuItnJAzJjlHddqq32k86&#10;mX6l46rJENWoHA2RnXZsfFC0hScKMEK308XWzg48z8d8MsfbVxN89/ItfhYyPMHwWKgFbKn6ziSe&#10;uVgsMLf4biGfrgYoq3Em9WYAUiZtjq6kAkDcQVc8xKBzgXMxwXAo8cmzPQx3Mx9Sz/S+qhAqHDUK&#10;MNqYRYlzWf58qPnWokWLFtcKpekEwEII6031PCg9xy2BdWncOBr5/FHulHTM1qlHVkhJaARMJ1Oc&#10;nV6i4x/i8aN78L1H+NFPPsf+/QAML+3QmCX0eetEgEg7IUrDK4ILdzfbtSRd7wJKpQLn5Kaf3r1O&#10;c/n8qDIDEyyf07QnRz4oLZrn++h0OxCeDwEPHEnMZ4zpVGIwkGpeZzKnMN26R08PAdXMga6XOifR&#10;DWIJbad7TkFOB86pJUVP2REMcAxcXU5x8v4S0bSH6egC0Uzg3ic7+OTTPXhB8nXCYTWBVf/bpDev&#10;c29kQS+N7t2rOy1atGixIRDJPySB7LQeQ03jAFlaBaAw9S1D4UGm1cyf0e7U+qTvAUBiPBnh3dtT&#10;TK/6ENTBo0+28PyLJ+gOe0osso26OgxBBEEi2S7JYfLMzyPk/NPs7fXOM8zIT9OujQFjjm29dJuk&#10;5WTHr+LDZQN0PlWisP0kneNBmenXEIxA8ESAIOgj8AP45ENID+GcMB7HsKoOy4wROVBVwxwUqeJ+&#10;E+CIZ1NVPQN6QqY6dldAMjCdxfjmxTv84z/8Amcn5xhdTDCdzLCz28P+fS9pE9hojiizYhAcA15O&#10;84NrStsHiY8sui1atNhIEKD3wDYtVSUcUH+SbcTcRF3QwAkBLgOq6leUqX82nePli1f4za++wdUF&#10;wRMdHNwPsHfQBzEgBCekE3aPnprrivJmC5nKcfNt9eLEcyG/b8ykWx1Olf5xPcFXhaDJh3mfXJta&#10;+1RLpjVnBM/rYNDbQRB4EEIgDCVGFzNMxsl84tQfm0qTkaH5lDHXUi110uytwhihuUYPNSNSgtrm&#10;DJztkhFGIaazGFeXMS4vLnB8/AavX76ClDM8fX4Puwc+YsmQJAtaS86lfYFgWnKsy9zeokWLFi0a&#10;QGk6mZON7RrAnHLl/mV0lErIZIb6Rp9ZIpIRxuM5zo7nCMQAiIEoZnS3BIJBDDDge+p09ZRYWUTT&#10;7vnY/mdJXCc7SJl4I2rfxL/iSeA3DCO9XRrkQv64PVhRgLwuOH8WleszWzbf62DYV6TT8wWiiHF+&#10;NsXkKgQl23FZ3+qFayV56SSZd414cuEiAZW4S95qjSRnxBNEIM/DdDbD0Zt3GF3OMJ9NIeUMvT7h&#10;/oMehCcNRbQsJGxGNdng/wS2HS2A9dTCFi1atPjIoTSdAKSUC5qOy1lnxkpTp/UNdqqhYFPbpDSX&#10;cRzi9PQUv/yH73BxPAY4xuHBAT7/wWPsP+xA+IBIzG1qg3nhDAFmGHWxLVOOXLuJ3URGnpejjHoY&#10;YNxuHDjNmmSuwOpeFuJZ4WdJeKbhPXND8D0Pg34fHb8HzxdgIpyfRZjNpmr+sNDly17RVjn0urNa&#10;zhpY8amZUMBSTRGRjHAe4+jNO7z45huMRzFm0xn8QOLhwyE++XQr8UcdiSsRwx4zu7XWthx5IasS&#10;folKs4n5uJF1v0WLFh8Z9JxOWwmwFArfL6gdSEyZqck76QvUalSJy4sRTt5eIhx78IWH7Z0tPHy2&#10;Cw6yzeO1P+UBGHuEloi+sW1zqjVeTMLNJpxYsYNuNityWRhcE7pMCo/Q73fQ6XQRdD2QEJiMkE3h&#10;TMOnVAytY1tnFmxmdjYZXOZTQs85IJAnIATBEwKBF4CjDuYzgfOLKzCAx8/2sLPvpRYMk6hbs2cq&#10;xajStpff1njXokWLFi3qka5erzavawt11Xvz77INcUo4Ke2zCQIykjh+f4KXL97h4vUM9/b3sH9/&#10;B/cebyeHvyTfrDBncTM78VVw+zGqKzarIyF3lY9rJHApvtLHORU+qwnQQddDd9jBYOiDx1cIvCEG&#10;3T0QSQDJBOnErE7OQHIi3H5WNYQrR6k8o/VGvs7PCRDJ6n4BdSQoq03ep5MRvv3mW8wmPjwxxM7O&#10;Nh4/OcAPf/s5/EBCxgzyvNRiYW2pZVoF9ClnqQAOYkmVDxZHS0JbtGjRogwEAH7S5Nc7LWtQK7WL&#10;hkGaDI/Sa4dERi/MzBhdjfD6u7fwsYNhbwqvSzh4uAW/IxGzZ2y1RI4O3Daf6WjY/d+qbPmGQEk/&#10;3pDObYyW80aSdYlASspg+lro91qLrkpO0PHQG3Qh/Biz+RTj0RSzqUQcz+GLHtRRq1HivWuqhy1C&#10;QfLbzq9GyNWZPKEsXJr10CTzIjljXSVvFIY4ev0Kr759CcH3sb3lQU4j7B0c4tGzAbwOIwYDMaA2&#10;gjc0l+mYM7cdPAMLlY9Fi1KhQWmxOMoS705UhhYtWjRDoumkGk2nxkINq+4Mih/Y+3GS4Vq331mX&#10;EUuJ89NLHH33HgFvw98K0N3ycfB4C+AYAh4EeVkfVqWsKPSTmUbV6eBDwAfSZi8cDUc5cHEiVwic&#10;MJhso3ICJCdjJYbf8zHc6aPTm2A46KLb6cGjDgSpOYnwAKZkk/g66ZOBhMvZ3SiFZZrMCjASdiiy&#10;AR+rdJjPpjh69RqXZ5eYXT1EOIkwDwnb+9vYuUcgT53PzpLS0zJNbara0zeZLaStH1Vi1MrL6dyj&#10;Blb7FkuhKvHKJkK1aNHiDoKAZCGRvmPULGpwteNs/MzHDj/IutIdjkn29GRO1R/FUYTzsxEuTsa4&#10;OJmiG3Sxf7+P+59sgVlAUKx6DmPdRrbg2KSyhgymosW4zB7ZEazutm4YjUy2G3TAYmUZKN4tLruj&#10;4DUG5f463psDpGTzcq8j0B0EiOQcUoZK+xxTsjF88qUmVU3FcIjglmr16derIV9bcsLXvE4dubKN&#10;gXAc4uTtOcYXIU6PL/D27Qm6Aw/PvtxHd+gBAmo/T9haTXNAQcZ/qcOSROPCjwvPTLd3EhvTGLiw&#10;SKquUtdbtGixAVALicjUFTRtZcsasoTsOffAZEezwfa7jDWq+/k8xsnRJWajGL3OAJGUOHi8hb0H&#10;PYA9eCTNj9MA9OkmZezZXg9epJzWTqSOHui2m74Ko/CGmNWrU6hIPJNUb0y+GoTLi2ZYkv+aa5oB&#10;CwJ7BLAESwlJEYIACAI153g2DsEswUICkJnJ2CHeIivVN5ovWKjWKqaw2hc7EaSUGF1McfTyFBcn&#10;c8RhjKDbw5Pn+3j+/QHI04dFeBBCE3tNLDkNXtVdkRLQdeK26/2HhWVTsyWfLVrcUaSr1xvv01mG&#10;vKagyF6NhkKTQt3pGBpJTrScumeOI0I06cHnPoIeY2tvF4+fPkDQl4CIYdnH0w49Ib16tXpur8VM&#10;phy5TJ7AeV317IZhdK4lrzZCzLrJiqYSqiFlWYMMblmcau8S74JugN39IXp9H4IY4TTE+HIGyWrD&#10;8hixclso58t1lXUl8npRYsYohUvFmbQIybQF6EVDzNZ2R5PJBG9eH0HOu5heMmTM6A8GePzpEAeP&#10;hPqM1eKjTHmZl80YwJiDCC1NowR0qGBzd3WpUtSgtlg/2lRt0eKOgYDk7HWgliPYcGkoKxymb5PF&#10;GNp7BmfLmMj4goFIxri8mOLqGPAxwGArwO7BLp5+dh/CiwGKAQSZnlYmPuoNuTmZ/1VuXXNG116o&#10;Y14nl5ZnhQfO+LtDWgGJWE5NzgYRzlzquVEh77qiUi6DUfbyjlxJSwKdXgeH9/ch/DeQcYj5dIbJ&#10;1RSMISRieKlfqiyutjpdD44qX9fKvUrY9v2ynheJmx4lUrLYKopDnJ+cg6It3NsLIMQT3H/8EM+/&#10;t43OIEYsYxA8EFiZZ2C0IWTSTA1FTrmpWnktMat2d+NV8wYCXMYgtt7QN6HBa9GiRQNkJxLl90u/&#10;3mpsaD5ScsKGSVNAssTV1QS//Kdf46/+n7/B8ZtL7B/cw8GjXXzxgwMAbMybI6WrTf1jZQZNNpC2&#10;tE1G+GUg498K8SseLKoHWRJ5pdK1qQsXQG2Umgt4fVFx+Kz7LvOXyyYiAoQ6rGA6G2M6u0LMM8Rh&#10;hGguQaCknCU6OL5+wuPEWoKsHkQuDsqVz8zSoLinRBzGYHjwaA/TaYzXb14ikiM8/94uSHgQIlCL&#10;hwhQFV5VemPzCuMil8cL1Y3brkSLoKItuWXCqd+73ayzXrQazxYt7gi0ppMs83pjzUytllOHkdNy&#10;GFoww6v0ijkGA/A9DyQ9bPUPsPvIRyRj9LYFtvcJkkWyfZDysMGmTwvBUFahrPW2x9irNHymVvUO&#10;oibqjbSdjm9uCmW6El22NNQghxGFEcbjEUIZYhZP0Askun4vWTZkG8MZSLSd1xCja+trm1CJReJD&#10;AKk6qhaUs1o1TmqOJpgxmczw61/9M168eIWzk4cYXU0hPIFnn+1h/x5Bj0jVv5pwGkyywDx1y7TJ&#10;JW9VuOJ2c5o/LlzkYIhx/S1cq/Fs0eIOIN0cfrGWuZFrbdNWjUFKECu842QOJkOC4EHGEtOrGeJZ&#10;F3E4Q/cA+NFPv4QnOtDLNNSZzeaG0Dr4bFEKFfZFqVd71EbxWtq4O0Q+F+zLbeJZTUPdsV8mTRTZ&#10;AQC9X3ueFGowEqe5qRPpoCbxhEDwvQAeCZAfY85zdJV+DhwDJAjMGUnK6gGWY9+3DkfdYfM5Wa/K&#10;QUl2qOkuYMO5ZMwnM7x88QZHb87x7hVA5OPho/v46qf34XU8SMMiwtB0XsmRHXvrIJxsEs/KWdA3&#10;gvU1G1UFiRfQHKwYeo0YAArksyWeLVp8nGBmQUQNTiQqQ9KnF7qlwj6cybxKh2bUPE2EAbUYgxme&#10;8BFOQ4zOx5iOBYhn+OL5Pp59tgdIhicIkhmxlBCJ/ypsINm8z+rvSyOwChiN54su7PGmNp6NSJPb&#10;ka3ZLjKw9ZHN5WCmOltPzXcEj310/C4iugQCDzFLXJxeYjoO4G0LINs5KVthnd7nYu0aD20KnFMD&#10;8kzCSLWFim3imAEpgavzKb59cYSzkzGEd4AgCPDJp0/w7PMumAkyIakSahBJgnMU0pRHDxZMeV0C&#10;5gaq+Sg6X5Y6LMF1ZGgD08I1tiELj5tyorTEs0WLjxOUkENr9foq1ZVANuFMlT35NeLqmq17gGWy&#10;8AJAHMU4fneKF7/5Bu/fnaLT6+LgwQB79wiAAEsVniDStDYLiwgkSC1QMBROC8euSet6aybOW8Aa&#10;RdLGUit7cm9X7jwKeV7vX56igEhtKiY0SWYIeOh1+uhvCwy2tjGfz/Hy25c4PT6F3h9Sf0uGxt2U&#10;gvKBuQS4lTLA1kQ8TeGyXSkc7mr2gMq/VtVUs29CLGOcn18gnHrwaYBur4PuoI+nnx+iu21Ty0yH&#10;WZ6XeucKl3HdemIoos29PUmb/Z3aQoaVQIW7MvfrQhPCeX1YunjeaFHewLazRYsWQH6fzrS9WqSd&#10;pBJOl2/8LEeullF7RBCejyiM8Oq7N/j6N9/g4mKEl69eotMH/F7SF8QApCaWCWlN9uozV7JaG0Wj&#10;KvwMeW1sHaqmDbh+dxKNBV80huT4rRsGu2iAVJeX21ScoQZGIMD3PfS6XcQyxnQ2xtXoCmenZ/CE&#10;n67G1uUPCelypoyrcNxmITHspsV6YFDPghYx/719q3ggZ4ooylqd6WyCr198jdFpjOllhMlkDPYY&#10;j573EYPBJPVywewAI9aDVpuS6oVbtXXNUnJW6NgLDWN5dOvJ501jw1qblni2aPGxgwDAZ7BMNZRV&#10;1qiyeuwimBXOOL3LOjYiwCMfHimbdRxFODk5QRRH8DwP2ztbeP75Y8gIaksagxAwkJm518VZFhzF&#10;F9YxVaRVcwPQhpiKro1wXiNqk81R3rUy01LWE0yiJaUEhCKdnicQhnPMpgLj6RiT6UQpRCFSr9Rn&#10;SYlPFtIURDNX1t2BLNciKt6ZCUxgSzuoeWn6N7lQ9VQlRCwjnJ2c4NWrV5heCvCcIIVEbxhg9xEQ&#10;kzrJXgBQG8DLRImZDSQolSMJ11Kr5jMYuYaiOrHTeDrmEVUNNm8lC29Sy9miRYsWiyPRdBZX2mRo&#10;pKJbTENVplcgEiD2ACbMpyGO35/ADzzsH+7hwcMH6A6gFgXlNaoCQP65U7aG5tVlWtem6ky2/jT0&#10;+BaxCYRzoeJV49AxMskrGV0xYfO/WEII4PLyDFejC8ymHmbzEYbDPuKYLU/SIsFFA3Xm8wrl7lpR&#10;TquaimoSTnsLKWWSCMMIb968wfH7E0TTAD462N7ewrPPH2H3gVCbIiX77ZoHXqo0RS6t88SwWsr1&#10;cDRDiDSSa/F4OVFaGGgTpEWLDcP6TiRKUdWSl1lQ9bOkvY5DicuzK5yfXUB4Pnb3e+gNenj08AHC&#10;0DTRIdFkcAkxqbP3O3AT7VSOkDT+YCPRPBYLY2lr+6IfJdMzjCecu9Kn5whB6G/18fjJY/QHXRBJ&#10;yLiDMJqg2+tk5t1rTJY7AyfHzjKVmTG9nOPVy7cYXYSIZgQZetg/3MJPf/45+kEHEmE6ZQaUP7p2&#10;8dJnT9NcsJwUVdQlDtniojdaDja5zN2K+neTE6RFi48OyryOdZHOBo0KGRdpc0BGpx8D0VwtIjo9&#10;HiHwu/j8syf4/MuH6PQDUCByG8HXh2vtC3rNW4m0WBNc2WTarAsOufioym92XJcgNY8LoQznTAi6&#10;HoLAw2w+QTSbQ7BAOA8RBF6m+CLTe9vsvLGl0EqPssRJD5g03ha1x9YX5tSBpA5KKXF+eoHX350g&#10;mnfQ8Xsg0cHevQ6ef38IdchtCAFPEU5itR0VjGVEVkBmILap32p4FsDaKEvDtmptYV1DOA2qSvXH&#10;xcsWLVp8XEg1netpW/Oj+zJfDZ7A6X2yCIAZURzi7dE7nL6dYzqSuLx6jwdP90EdX0mrdbPpx87D&#10;IFORLPEax/Tmmsa7r+1cM6qmSaSrivNqULL+lOdfUeOtvc6mLu0AACAASURBVHR9kS/G2lQedAM8&#10;fPwAj588RCfwMR6NcX5xgSgxwecndZDDrJ+L2eb0xjqJS15qwglArfS26h9bdm8d9yyNE5cSCGch&#10;jt68xXziYToCwALD/h4OHw7QGUpEMoQHkVvQldshIw2VjPdarizt7VaivL1ojvL180W9ufXZtVTl&#10;grdZw3p9aOJ9rpreThH/iNrOFi02G+nm8HKt9dKlRTJ64JRzahaYuJFSNeSTyQSnJ6fo4gDbO9sg&#10;P8Le/YHNGFl3fSoQ3QXUW8CUtqSsU802Ec9H4Hqxsdqv2iRokkYNY7ZIApRqPRvmV7kSr/SRlFKV&#10;XxaQzBhPxpBxiMD3IeBhd3cPzICEVNo5ANZcEMNvZmQltmJK9VJYuiDZcqhdjZKEYpu0qcd5op/3&#10;x3ifZ+6xqrXT8RTRtIdh/xCTcwb5Ph5+so0gAEAMDwHAgGSZbWOklZipTCa9ZzvcAmzS3CwlrM8X&#10;UqqX+U35dnEFuKeF2FhX21KoNkvUo+oPW7Ro8QGDAMBH83UB5d5oH1wtoIt8JtfM6vwhAUAIQhxH&#10;OD8/wWQyxfQyAKZT/NZvb6O7LSHBICnVYiNBsG12rnbOmF9nBp/rm6qiYzu67UZyU6npijIt+3mp&#10;RrSh7bywU7sDqcaIITkGS20aYMzDGWIZggCE0xBC+IhZglnCT0hnFcGxS641B6Ra7htERoyNJ2w8&#10;ayCmJlgssvSWscTF8SXefHcMOdvG7tYWsE3YPhzg8bMteEKZNASLZJ5sZhbJqj2hsG2EnvdpHS/V&#10;nOFdX6qXhL0w+bQTvVxespqLdVr3ncSzwu1mYFPbzhYtPiqseSGR7lxsC1utqZ0T1YUQhCiKcPT6&#10;CGenF+BZH+GYcXJ2hGk0RRiPEUexEjdVcNTpLdh5x8VXlkxu/yj3Wy82g2Y4cF1t9fUko9PTRmlb&#10;JgszmAFBAkIQmAhMAt1egPl8jPOzc7x5/Q4vvn6BeTgHWM39SM3Jedu9KYxJ5qhpgpgEdV3Ip5DL&#10;c6p4ZzrTm6wjsygkml1NGKM4wqtvjvDPv/gOJ69jjM6n2Nod4Hs/eYYnnx0kYST7nZqeQKKwbB25&#10;Wknmk/x1Uf66Jqo+zpxFcFlck9k97+e6gsm3hGW/el9afMhw0YDsl/9vg/vAFusCAYBg1Usu74Vp&#10;9YZ9XSB3ur8kQAjAEwKCsgUJURjh6998g3/8u1/i9HgMIToYbjMO7vfh+V0IL3/KUDmsYM0SvYAF&#10;tt7FehvOetE+gGp5bWTTjdrZAbVfqsJDgkDCSxRuhO2dLQyGPQz6fXSCLmazGYLAh+/pxUTuZrTw&#10;tJoTLYalvm1ilDUIXFkYKassEUbfCmAWhfjFP7zAxfEUk3OJy7MIMpjgyW/todvvJlO3BewlS45R&#10;rMnVneUq/6BIOFdDE+N2lQQV3tX4UKnlvDO4S7K2qEJTPVP5W6582+Lug5n1iUQNJpW5GvTcvUUw&#10;jZJnaT5NN6kXpAVCFEZ49+YYr799h4uLK5Dw8b2vnsEPAGYP5AnFVtOw86IbgbDR9ztc1sZ3IccL&#10;fGA5LVbRjaxw67LLbUgfYy1+MeSyFJJJgWajHAOAEAKeTwAxOl0fvX4Pg94AvW4/KXNSaTu1xnOR&#10;vF00fRYmq827hszTNWSaUV+ljDG+mmB8DsRTH9PRHCdvxwhxioNPupiHimSmx4lWiEilN/kXxXgs&#10;Xc8WnoO7YPqt1ACUEP2NxvU3DNUat+a1oUWG5dKtzqXdVrb58cHBWEhUhhqi2RicTRwlyk554cRL&#10;CTXP6+rsCsPeLr549hWirU9x78EOHjw8hPAAyREkCzWdMzkXL/PFFM4mnrYcFZoaB3KK3LW6dhNm&#10;yl1tEBaNnvndjUMJyzVC50tMHnqxm9qgPFuA5nkCfidAt99Fp9NBEPjoBh0I0lRJ/7Jh1WKEc4HE&#10;rk3fm266HeSOMyVoGM7x61/9GufHMTgUmE6uEPuEL77/FIePBDxPkU511KU9MDU1nFa0bpLXVflC&#10;7tcLV4HaBqCBjxvXgNShrjY2Q7WGrT5RVihWHzyuK2eK7qjkrsVdBiVzpXzcVK/E9gUnGgPVfxBk&#10;HOPk/QnCKSDQRSynmMw76A26SI6zRhwzyONkbtgqrbohSpW5cOGUqfmoEUGwzWfFT26xGi7SL9xy&#10;S7FqA6kHNHohi94eKAaDhcDh4QF63S6m0ykuLmOMRyP45KmhnCcAUczB0tLRyOa6TIJeU9XWEanR&#10;tKapyADHSrs8Gc/wN3/9t3j9bYDx5QQSAR5+8in+xe/+FCIA0qMuE/Wyovvmzm4G8bwxLN5hVm4J&#10;XOldzjTjmDKwisZ88zvwxRre6+y8WsKjsHoaL+pDSzw/UNRoOpvkskOZmH6b6xv0QtOsLVWNZwwG&#10;MRDFMd6/fY/xBWM2ibC12wELiZ29ATwBEPtgj0BCa7GMwNj6UxTCilPD4tuwnuSdUWm4TT0vVjin&#10;F7eJMvK5UUI2Rz7HMsKZaeo4LWOKgA6HWwiCLiI5w9VkivOzcyAGyBdwLQpaVlFsS7VIAhcrZ36x&#10;t4l643OOadZEKFsaoDTELNW2aCfvrnBxdonLswDxJMb27hb++//hd/D5D3YAYsQygkdB9j0n20+R&#10;EW5B3irYuqubGGHXylaado6HuQagUv6SgBevllWh3EQlrx/d3pT+fiPb3xvAppm2W+L5QSDVdC6+&#10;kCg3GE99NBvTnLlQN/e6EweZRlBCHMW4HI0QTn3ICDifvsVXn/8I27vDxDynFh2VVgdnqczN3XOJ&#10;VhG/hZxZnYLW3y4LLjCECsXH7WFDW4EigVxcVEV59L9qyyRihiCCR8DocgJmH9t7Ehz1MboYYT6J&#10;4W3pDcwbhtxIy7kE0jrK9rMSFVx9o+5wUfKBPg5UsgQJT9VCAqIoxptvz9HxB9jf6wHdHUypi8NH&#10;e+j2gYgBfVQmQRr6Zl2ftLG9Sbqw427VrosdVxU+lpjb03dc9tIddNWgwSXEcjGtk+Umu/9ie39b&#10;ZOhjIj3rTeNlfSum+MeUBx8o1EIiXuCcHgClhDMFlf0oV2JUZy5YgAF4nofhYIh43oeAj539AI+f&#10;3offAWIG4twie2ffyZosOOQB0s7PFZ/0ekkNZxFLalVqZCi8XkDmjwtUyFrXdRN/AKTnrxOU5Xwy&#10;mYGlQH+L0esNMJ3MMB1Pc98VSUrpoUrrhD4D3qk5q9MeracwqT14GfpfIiCaxvjuxWvMR0DgddXB&#10;Yt4MonOF2XwKAuALL1mroxJIF2+bwuvEc8lqV4iq6sGO31JxNa7tQW5upLtkfqeyLSDgughntqFN&#10;tbvrxiY0c7cd/nVjE9K4DpsuX4tKLLFPp4twZla04q+AbN2w7uAEVD8ohECv10c49UHkY2e/h0+/&#10;eAThEVgypKuzdDFPo+aYR+BpwukUq6S2raOAL+RHIWGrnbrywdWRrqNj/RDQNO5pmaHcT6jSK4RA&#10;vz8AkUAYzuB5Hnzfw3wWgshDVso2dVxeRzzzT5rQNpc/DMkSMWIwM64uQlyeXUBOe+h2d8AB8Ox7&#10;h3j2xRCeUKcPEUTCi5PVggbpcdGf8tJt7v5XJp87RnWoPU+jckKn6a4+xEZltpkCemFwLj1vB+uc&#10;EvExt363gTa9W1hQ5vVGWyYB9RrOsiCcXFGRQKUNUZhO5zg9OcPx8TmiiLG7t4PnX+6BpQ+QBAlz&#10;NStQ3bS6benra4ybYvWZfOUSmOTd+arya9Q7u5Pg3N8yV5mxVsGcscggkD7VRgBgtTAozU0Cul0f&#10;RIwwlOj1gP6gXxJqgwy5ZuSlokqRyCAbnDzJ+5aVa21KT8+XTwd8lBrJpZSYXMzwT//wS7x+cYxo&#10;4mN2NUYsgB/89ie496gDT+SEZQaSnS60PNkZ9iVmjpK7TINr5vI1oc7rBZqEmyWc+fSrK8u3X65v&#10;Ax9nrJfBulQ2bWp/QFhc01kwshiatRRmn5C3Oxk/3ahJAMSMy4tLHJ+c4uJiAmYPw60hHjz2wZJA&#10;ntosmqG3wSG3QI4O6botmU3QqPqtk5t+7CrNRihPpIKmUyjyI1kiZokYjOlsAskz+LQDIWJsbQ3Q&#10;HwwSbzkXxirze5eDyd3y0Vy0eJTrCQ1NYrrqCgCSE4kgoA6wBUajMb779jscbD9DPCEwx3j09Al+&#10;/rufob+tvhJkNx162yTVStRpW93yrqca5DXXm9kRro9w1rm4aWxmen9oWF8/2XY+LZwgoBHpZCw6&#10;7bPwfar+SH5JByUh4RNByhhvXr/FfBah191Bv7eDvf0u5uEUkgEBPzW0mXqLOliKketknne0TWyb&#10;Bht5zSeBkr03M808S/WbzyeI5RQs+4jCCYgA3/fVx86EXWIkUG4drv5mbagq2K52wdaMCgj4CEAx&#10;8PU/v8DbN+/BcRfdzjbIIzx4ch8HDzsIgoRwWir466hU9YlTHmpGOPURp/lmpag7b4AKU3zhjeGW&#10;YE4ful7CWS7Rx9eC3NGmfiGsVqaut0x8DOn/ASPdMqlYSpxTJW1Vt7NolVm9nM+V2U34Hlgy3h69&#10;w3wWYXvnAYYDxuXVMfyAIDwzPAmG59BllsD16ros3hVoK8rNwTaT6ydlLqufalO7SLR2BLXFF0Md&#10;4RpFM4yvxhiPzvHu3XuMrq4w3N1Fto2DUNzM8tCoEDWcziqsa7Y0EXNDckeO+mawQ06EI2TP9fQZ&#10;Ajx4COMQ//h3v8Dx+3NcvvoGHeHD6/v43vefwu9FIAQA1LxtkWzKaxJXJqRnsGdUr7wS11dxdsSr&#10;CYqlq/B6GRCVCkyFixXDslCVSk0DcPmx3hZP18PVG+7l5PqY2+/Fhhnr7lgb9/Qt7gYU6WRlwFaP&#10;qvpnrn3kABt9ktlrKpOlT2rRAAGIY8JsKhHFU3jeNjwvxGCrp/vtQlgrNUENPy5zRkD19iWWW5cv&#10;TRL0+qvYh16Jc/Qo96a5Hwpqyy4GQxAjCHxIGWM+m0HGEa5GE0ync+W0dKC1iAQmwTG+r1qkkvOf&#10;oU9Rqirs+TkwDekYa7c5JOHpes+ScXF2iYvTK8QRAdzB3v4B9h718fyLXRBCwxOpQifdWqS035LO&#10;jGF2Xz5VYlFUd7RkDxzSqROmXBUoy4qqxqb0WTHvmsOtpa7yr/m4ZxW53Fgf8Sz626I5ypu1VsPZ&#10;ohYEAIKIrGmSpa6brsg0oDqePGW072XMCOcMGQtcXUWYzC4xm8/x2eefARKQXD4fjqzGdwnzZQMU&#10;trhJflWpYTqtduV61CAz1oAPohKXZDkZV2WpuVj8tT8EAQFPEHzfgx948IMOdncPcHBwD/1eXx27&#10;Hmv1ZlmZZOtP2Wuneqv2m5LvXKWy4Jerrjm+TfbSzEZejkErq6NtZ5M53rx8C44EolAgjIDJfIbH&#10;n+zh3icCkJ1k0ZZUe1GRGoXqOmftHlCp7rNlrM/fTA9ekjolPqsn2TMzXVxyGcEt2jwtVHCXnYOR&#10;m7LE5kVtoAuGtRqa5qzru/x0iJtpZT8OEBpRiBX8b/GBoMHZ6wDMITjpQb5+U1YaUjWHYX3TpZIB&#10;8yx2Zsb79+c4Pj7FyfEFtrc/waefPsfeoQ94OnxTB5PTWRGycNLAG+hqmgyayb6s1wUsijLimQuz&#10;IGfmyK3JaxzahsOIeJVq2dE/lum/qkpGk7QkQkI6fQz6PQyHAwy6AsP+NjpBFzLptAUY0Ge2Jzm5&#10;VPfLuQKhBSVDYifZyevYS8iv+a0VcSo4tS4swqnOSk9MGtmXDAhP4Pz9CBcnE7w/Osf4DAh6IZ48&#10;30FnSxFXzn9nSlCbaK6cztVWy4/khvSBFYsOP7T3JSVsFY5VJ4r1vmwws0h8itrOlIonXmX1hVIX&#10;xdanVMicu/W0mE2W5d29tu7DQG7cuVb/NgWLxGsT5V8VK+QrERqfSFTDvkxp9KC/brTMQBRGAAmc&#10;vH+P8WiGi/Mp4osTdDsBfjY/BDyCJ5r1O+Qgnkuj5NMmPNWJhuS2VLGRkn3bRV5fUenH2tG0w1nV&#10;b84FVRNGLutzQ5TGobtdJgMaInS7HRwcHGBnZxeji2OcnpyBw2RglmSaaSJOP09FaVBGq8qNc3Ff&#10;lZ91pZeriX3qxhWWJp5IyypB7cFLTPjm168xGTH29x5jZxDg2fP7+MFPHiKdW5Mv2y4+V8tbFiSB&#10;rEfCK7YVThmuYYBaq+EsjEhKZKhovJ156w5xuaFbk9azGaFcvfW5eUq0bIjlbVEzl9eL8lg5CWiZ&#10;82r9y0Zgmfxbl73gprE++4SFdMukhfxPR/oOMFit8E3NNXmiaapJVZsvZYyrq0sIbIPQx2Q6wvHx&#10;e3zy9AnCWbHfKRW2RlHTGDXfLeytVqzUuCl/T0gTq+AtoyZVrglVo45V5WHjr4t15DRYtUGS8Vsd&#10;WvMznc0wnozBxJjNZ3j5zRHevblAPGeQXvwmKdEAlsm3YDo1cm47csaaAWu/syZZxvoT9xbtBecS&#10;ABOu3k9xcnQJEfcw7B9i58DH93/8KXYOg4x0ppIKwwNT1tLoOWAQ4YKGM/PMJmDrqz9pCLm0dW1d&#10;tZ7QXNfuoFbtNFf1q3mI9b6T47dYGOtAvgLZv+y/RUKs8qfOz5vuC5qHRQw9c6bWq/W11uvBulL1&#10;OnKnugQu/7smNDWvN0W+AdeLGDKzjLpgFaIHeD5BhjHC+RQcDSEwxM7uAJ988hjDnSH8DlKNqa5+&#10;huXHiYUK65Kqy8af5SrZEoa8as8L90WD4forb9MEy8rB4n5XkQGt9q3wt+Z1abBGEC6QcSXIQxRF&#10;iOI5IjnFfLyLjufD7wJMMQBfES9R7t9SKMStPp2z8lpTchlqpfhKAiuzNTPAscTrb94inACBtw2W&#10;AfzBDN//8VOwNwFRB0BH60mRks51tfBN3DTROJdiMbtCGly1swZeVrHw663x5bpc11eryLLq97cH&#10;Nxm8vrCKqbRMIVsm5OWc3ZVcva5cW6Vk3+SQ4hpAwBKaTvtzjYwkpExZt656MzkGICU4VtpQtUBH&#10;wBMMzwOiWRdEHYwuRzg83MXe4Q7ITz5lQLJUHVnVnqGrluYFvq/VXFaN6mp9Ln5ZpWG2Ar5WLKsr&#10;uRs6lqYgAra2ttDpdBEEHjw/xvHRDK9eHkHOZLpiXKZzlynVxG/OKH7NUjAgZfJjgARBCuCffvkL&#10;xBIgOcBswuhvBXjwdKiIuTArial7XDWPjbitYwhfpQrQKw2TX5q/ZH/q9LMqnNT/OqHKPCs6J4Ya&#10;VeQXgOlrspfb5PVshurghnAdoV1vDG6jdSoP85bbykWDt9zfbiu5aT3pNWsgbwrXr+k0pxmx+kff&#10;ZG6EByLG+JJxdTnBvcOHYI5BgTEbLtV2ctqgl44WFi2rK5Ttgt7IIpqLFJHbMQ4thpsOtU6fvEZN&#10;CFXeGk/VGyLC7s4upIwhPGBrewDmDqJ5D1E8QcDD4lQPzs//WI+sdQ5c/IXJnbaVXiefFHQo+kKq&#10;ASFrsz0xwvkMp+fnGE2uEE7vIYzmOLy/j/4eQQoPgrSEZsh6R2Cy/XcIl5r7ORvbauKXRBQOiZ1X&#10;RvDOV8xmW4RsdX3+e6PNS0fM5q0ZN0fxZvPCbkLtK8MhlcSxssamC79y35DWVSu/OT8lqsrPYiBo&#10;9EWlsvbuajw/XNT0BXecHW2S+JskS4alpSKAViSdRqNqPnI5zFavK8aoGjMJMOPi8gphuIXA9zC6&#10;vMR3r44wGU3R3x2orp4A4uxM6OK+1vkm9mYaKdbCLBxqI5bTwI8Vi2RlY1/l8LqQdcv235sLvZE7&#10;ImwNt8AscXV1iavLSwy39zDoPkCnL5Wmr06tWRWYEf363SLIeQmUpVzVqu1ygdMZDQlZYcoZ4QVA&#10;MiOKzIxvv30Jv9vBeDrF7DLCYNDH9796DNHRVEmUhYY6s3c67SY5ZEJvqyQAgAhltbIwGCgjgI7g&#10;U1KdvBJUnl5EMAibSTwpGTwXv0uJXhKCq/RnCzTVL2sVy1GeimQ0pvkwTZqbDPYZZYWwAhXSmcqH&#10;sk/uEN+8TYJQXltumLRvJktqjJsUvypnbkaOG8+sihOJamA1hnXl2UhZ3dAyARyFIALimHF+cQWW&#10;fXQ8gt/vo9cbYD4PISQjEIBHqqPXmpasAzTbwJtunXjJPFtRzqY8rEm+uJ4VvrstDaf5N/8e9vMF&#10;krQxzy77Punv5+EMkuPEqioxnc5x9OYUEA8BlmAwPM8H6WmKS4jLieNGpGKhiLhIfY0HZNS75DuL&#10;OhHB84A4qZMyAv75629xdn4Bv9vFRRji8e5j/PCnnyMmRTclBIThh0l26rczSuaNskwXL6rTi7R/&#10;lLpJxLPjaXhtjZtN96kIWrsoDSKZLBIr0f7ZlC0L0pXqZrztf92Zb2pL7TQDmmwnZINKe7+iWT2L&#10;QdG5nYu1YPsm87/ojlaad9vixtASzqXCpNz9zYR6K0hXry+l6TSbvDKw8VMPstG58H3AC3B1Nceb&#10;1+/Q63TR8Qk721vY3buHV6/eAJwIl2gUzKYup0RoIMUawWx0VCv637AtLQuhLnTnu4U/KA/X9Vsd&#10;JrGkotow99qWyV7duT7ZMh8YwHwegmMJz/MgBOHozVv81X/9/yDDGYRQIguxfFfpWvSexoMAJnLE&#10;LR+aa82rhq7BBG2gzf6WpBvB6ROQkTr95uj1MV5+/RZH300wncQIcYnPvnqA3cMh1JGiARgE6Ry7&#10;NZg7SKSNJoUyoPy0/bDSx0hbXY8VgTXiXBBAx1smP+PUpVw4ZtPEpGPD9nPLrelCqqfEaTtj/tRb&#10;UlMk0p8ASCTPimFIR5jVv4r05/QfZIlJuXv3Z2bauuulO9R0akOLStxqGt3xDLpN8dfbdzYJbX0+&#10;LfgjYElNpw7SpSexPSP7BXFGcRMV0GCwhd39Q3S9x3j78u9wcX6BCK/wq197+MHPflAYzxMnGhat&#10;edFhO9s6djRobnNboRN1RxrmxvbF7sbxZcnj60FRi1NAk9xm7QcXHld7lhuK6FLWQItW/TDxqFRd&#10;aHfoqthdT8JrcuV7vjorXAgEfgDmGNNZiCiK0On0oAu6q4RUSWW5JzstC47y8/HgKs/mle0qX1er&#10;5TO3aWHouZNsvWdIVltT/OaXL/H+uyucH3m4Gl+hv9fDz//VAwhf6zB9tZE+FEm0NIYGUSs3QydC&#10;CgG1TUAuzqmwmm5SkR/ZTmyimZMn/Wu4YWZIplSbbRI+/VeVx0wrzDmHBSpKbOchG98QUu2qDtAs&#10;51a6oEi6Cfl58i7oHDaIsK7H1tJ7s7SVoxDMsn1es+BuDZvLua4j0fIV4Tr8vzmsUiTz2OAiujas&#10;kN3avJ602BUjVA1yPM1/lZl9cp2SecMAYgl4Ap4P7O8f4vRtiMDzsff4MR4//xL/+l89RhxBrWBn&#10;KN2CMZ/KIkYZ0yjKzmZDWRS4LAGdbVwp4TS/0T2YI6B1lcg0LXOVf50w5nq5Q6gJl21XlVGvTZtc&#10;3lme5ghn+m+RkDl8bA7dUydEr9PtgiUjjmJICdw7vIcf/fCH6PS3kiInwfCszRssrypkYNff/CAr&#10;54crCV0lNCWenGk1XZWcgcL0PQaDEw2caf7OyFEMKZWh+/jNBDwdIh7HePvyDX7+P+3i8fd7ACUt&#10;T1I/tAaPwGCR8UK9SChrUXKyJCNNNesma3OUn1liFdun3HVC7E2NJxiAMNOArEXq6V7E+iNpe5zm&#10;m3lcWm68pINJwyND55z3S1Lpvv0uWp6Vm2yYkNFTSsdvZrxN6Qgyq0VEjoM+it/YIdv0el0t1Hqa&#10;0OtpM5f1deV2yeGf3fJdF4rD27UgqQs3Rd/WSTj1880knovF9JpYBTHYXEhUTw+yBK2vYkVfig0T&#10;gTAaTXF+foE3b44QeB30+330Bn0EQYBuoFyGIEgpS3vvsoXBhMQEl7XsoPQkknrkU6RJRuS6Yqyr&#10;CJpR152G6p/qlxIsVxGWaUaNkByD4bVVRrJvdAqoIM0uXV3b89wyUtpcXwOACCy1oZLQ6/UAIoTz&#10;EJPJBFs7j/H9738BMCPiGEIAkhmeJixwFt0K4mkP7FjLoLkO2W1zvnzYZbY4J09rsDI+kdQLTWwT&#10;3paZzbN0tc31Cf0kShb1hJhO5gjHfdzf+Qz8KMbZyRw//p17EIM5Qg4Q5IevJqvWryiZwsKcbbCf&#10;T7CUENoEtsggzXQlI07ZN9qpvhZsJ4tur4wkMtKWku2IbPnM3TZSccw3bNwZ32apakY4yS8yc1GX&#10;73zC5MG5w5/s0aQm/WZZMl6n8bf2WqasttlfrYqyGqkiv65NINaNdRBO81l1HKvfrrfnqQuo2LZW&#10;Ov8IcGPp3xjlKX8LeSKMnTDtJq8MdoNYB9svq7tPGq1Bv49ebwvdLjCJBEajEb7+9jf47luBL390&#10;P20gSXhqrSuTWvRuhKKOwNT+VsvDCxJPU+78k+yyGE/nnWsUtxY2Zi+7cHmZBt0YxrzVheRLQufi&#10;s0rv1sRK811hORaPXNq9MzDoDzAYDEBEiGOJ6XQKIAZHMSQRhCCwZMBTYSymFyhxZU5uYySatAxV&#10;+W+/ybnQTMosqpxzmY9ArsBJjgECOn4Hx6fvEF12MD0/h4wITx49xo9/+gk8kgBJgIs75qfeOeOV&#10;1VeDt6WDL02yiUjNX0w0kaqJUQMF1TqIpGwovyTUwEBKTduStkaPEvJtBBEAYdQ2Sos663neZrqR&#10;kltAH1Gl3ZLlpQ6GLCnUS0rmroJ1+eMkDAKRntIAEIm0JdeElGBsfsQMlgAJO6210MwMIVTsKD9f&#10;uHRH+4K+23qnn1H+sQ52IZD+/4NAXfSLdXjxmLvCWEv6lQpvloRV6Mxm5/Ii7Ae47disnhtrhvCT&#10;i+SMII3FqGU5skJYGA8li0PiOFYnlfiMOGQMd3vY3htgOokABuKkw1GuqdAhufw33xQ3ky/bsKQK&#10;3CDXyqhmg5CWLZ1Zu14jTfmzOpGqPixLkqUr2dLE057b5iJ4GVeyE626lJsaIdUFSxnDEx4Gwx4+&#10;/fQZftm/xHw2xGQ6xft3FwAP4XkEhoQQfoPo5Acw5l27fQAAIABJREFUVsiOisPZNSsSofkROT7R&#10;JLwgBxXdOjspNv3OFh1ZtFGqWiWIIGPGb/7xVxi938bZuxOcnIZ48r3n+Pz5p/DU+nKb7yZxSKUh&#10;vaUQQBAJKcvaEc4VTEpIk0gYiUeAVKNQMGWLf7KNogg61yVz+oOOE4lk+yVhDRAzWpod1akXc6XL&#10;ihKmLjLxkrTLwjTJPSE3EDTUqNr8rck0JwRa50CahKma1oNuwklmGladdkj3ULVTAlAr8gkMkgQS&#10;ImtrwYkZzKwz+TaO7DyxiGF5A2XOyc+9KX20qVTEQa0buG/mbt1xXqlPX+hjV+9z91Efi1xlwPXk&#10;Y70EG5vepEnnQhI2TcR0pKwbXxKAp4ba4TyEEAFefH0ET3QwGl3ADwT2dh/gf/zXX+HT5wSOJZDM&#10;6WSitHMga49AyjWDZvhV0WoWCzIIp0lVbN/tZtb4p+BbJZYhnxWj/2UKe2mKGbJljWzFWLrk9dor&#10;XxpGMSFM8kmOcQNrVgBNCXINBpt/zTXAHvyej8N7B/CDKTwvwGQ8x8nJCZi24Ak1K05Qvqwa8pgy&#10;mL0vZyTFYp6asTDArCYREqD2xhRZ5PRpSEBGxV1TMDJzqiGdLueGX2S50NpCmda69OCxhNqevD3F&#10;L/72n3B69BnCqzmGwy6+/METDAY7YNb7aGYpLcjOJ8nKTA8SavN4Jkg965wMkRlqXjgnJ0AJLyXG&#10;xFbqZvNDWc0bVVt2aLIkQIKgtkOSxiAkTziTFCek2kRzLbtMpgF48EBekjfECZE1zexkWf1Zqq2X&#10;TI2nklWm8zgJydFxJCxdreQYYJFZgAgQkICQyb3I4iMkhEi+pewgOoYHkjIZXJjbTamE06QXsIdn&#10;2fxZu9rpela+lZ3RahaIZxnhXO1g1uvEooTzTmIt/KUJCb3L6eiKDxeulo+h+8tiqBtLNjW0prO4&#10;mIiNRrcIF6Ow3epGOWtgjVY1+RNFEf7mr/8Wf/8332AYfIHz6RuMx1Pcf8DY3iPELOHBg0zNPRKp&#10;9sNuHg3SkF9YUi5fVQEoo4wuomkWKZtQLNlcNmCLlVXY5DBUJqk7WDuEPInPy1ZeESw+w+R2Xl1P&#10;3QK7IqMDLEk3yvG67AXSXlNp13IeMoFZpM9IID1FhxkYj8e4mlzh/PwMfncX/f4A8AKAY+V9yYDA&#10;jhKDOYamd8ZBiurakJtIzW1Wm6GLVItFkg12mM9FO+EabEZkfVFMdk1wbJ9ZSkAAo5MINBPg+QQ8&#10;J1zMTvC9Hz4ApFBk0GdlvUBGaKw6wpq+Kp+ZgThOSDYBIiF06nkMwaxII1hnTkq2wSIxtWfpyEwp&#10;4eSEcHoAJHuQUhFeJrLKrFZ4UkKCdToyMyQxJKQ1FYXI0HaqQI10F0aiISXFitfp4YEuf2zUX07T&#10;BAAiKZN08tLFPpJjSBkBxqBAQKiyIpQZXkVcQngZ2ZUk4DkKqr2Fllky8+6yKNWDireV/KNkIVkz&#10;368VyxDOjacEGmsWtOjdajl1G/S0PEmaJ1Y1a6r65s6UnDqQaV6Hs9degqLnCZCy6tgekScQeB7u&#10;33+Iw/0pwjcdhHPGm3e/wtnpT/GQ7ImbaqRvN3zFDjExCKXfuZrrjAkwUJjn2HSqp2vUT8a9RbpK&#10;PubcvXa/TIUy227LOzNLDUf5bK0r0k5S20hQKo9XvsMxZctpUArx0A/TSJcwvFJwpqZJC0JeGC1Q&#10;xiJIMx4pcXFxgelkgvF4gqG/hTiKgTgGfLZJh+6eWC+6yUqmmWsG1SpkXhZlBiUmUkplzs9iLWaQ&#10;Ftt+bJtGy0yeGZfVxtYk3NSsSxDCw3R6hf/2/36N+aQHzxPY2d8DE+Hep2pPTpaKjMdMqRYwTQkG&#10;YpaQCWtjJGe4A/C8bPFP+lcA5HvgOAJ5UsnGviJuQmnypIwRc5xsbUXwCBDEGSkF1HA7aVd8IcAs&#10;4QmzaNpr6IkAz0NylpKAp1ocSKipBQRF7pTGFmCpF/EwIFiFL9jKdRAh8EQyR1PvxKnmsCuSrFe1&#10;q0VqYMLleILhYBtMBEEqFybTCOfjMUgQOoGPOAyBCBh0h+h1A8xmjGgWYT4LMdwOMJ5HGO70IX2g&#10;p9MH2nxPYBIIAcSKpsOD0nPbM3KpUPoWnDye+7b0phGW6K6WDuMmCGcD/cP6sAZes7IXS/S/S3qx&#10;EfhgqGRziGrzer4PrslNB3/I7pMH+nQJIdR2Mg8fPMTeziXeHwWYzxiX8hu8fhPjizBCEPQs34rL&#10;D8qEz6m+yHRnUEStBSmNmoPGaTaZJ46wkygngQ2zc3d4UJbUVUoBrnhfhYXIZtnL0nLRvPrrDtok&#10;f8ymFsxNKsvnZJJ1mQ4mrO1ukh8BhGxlejLESeXQEyd1+iotGSGOYnieh36vC1/4iOMIHM3heT6Y&#10;ZBpeqipjTpRxdkSyOY167x3KvoWnmS4gpSJh5IERA1DznlOtJ5klwAgjXc0N6JO9VDkj67XQQee8&#10;SXd/IJkUfwYgIZlB5IFJ/T07vsSrr2cYnXkIwxi9wMPDZ5/8/+y9Z69cSZrn9wtzbPrMa3hpiizH&#10;qnbTXTs9PWZX2gEWCwgSIAjSC30D6cMt9EpvFpCghQTtaGe6u9rUdHmy6Hl9+jw2IvTinMybN3nJ&#10;umSxqroH/QDkPXlcxAn7j388Bq8DpbRYU+CswkqNdg6JqRORGGsprUUoReW0p9pWV4CqdRqNtSBK&#10;wFTGOBaUcFUIzs16F6L6oJqp1kqiV3Vbl/bSD3t9q6j+O2sz52rJsFR9X5roVDkXGCRaVi8xtmYh&#10;rcMYx3xmWcwLjDUoLYgaAVGkkdJhRYGSCqUEJRbtLELYeg1UpVOtqxxOVJqjRWlJc8fdB0N6Ww2k&#10;L7HWsZhnPLn7iNPpDBn6hIGHyVJsauk2BrS3rlA6KGZzZqeHNLpNpumC9k6XMJb0Wz7bvQYtD6Sw&#10;NZyuxselMsfZ+Ht+PDyvl3oG0Dl37wvkwmHi+WPHZca4bwN8nk/3TwnanJdnyu9fGPLZaI6v/Z1/&#10;lm8kcoPpBNh0MXOxbAKj5dq95nRW5wUsbYZYd5JscSgryLKMNMnJU4eUilanQV4mOBpIJUAYqg0w&#10;t5bKxfBKLIfGNQW+s7te0BTr2y9mOTdQoXu+z7zV3WsI8KJ3umcONi6+RE9Zg2TPAv2Xe9WFWbn0&#10;jRch68vIEl/ZiukSOKR09bbo8vIZ+3X2WAUcpasnudqyuLppOROeLQFWz4q1eNVufRJd/jtDXaun&#10;llvJS902J0hnCcfHxxSZodlsEEYt2s02aB+wlaWwqt/pTJ03tb5eYQPZbZSpw1lbG3asLZycJEsM&#10;QVi1c3HWuepSWUKFZcktO4Ko9Aexq05ZQUeBcRXostiVQc7SpVJtDg7CrlgucBhbYpxFaoUQVYyJ&#10;hw8eU+Q+i6QqqlTAW2/doPQliROURYEnJUKCdRZBWZezWi0ClgY0sq5OCWQG0jSlEQdUoE+RZwbh&#10;BF4ocSYDGayszssSJrOC+SJBqgApFWEA7aakzMDmVdz0Mq/Y1DQpEUohlSBqCKbzDIQhjgPiqGpT&#10;FomQBiFLEGpV2gDSqZr8tjy87/joowlH+3OGJzMePTzk5GRCv7/Ntes3iBpN4lZAfydl+1pKZ+DT&#10;61fR2LqRj4/CUlR1d1ZVCCSlc5Sl4/g44x/+4SlCRcRbXWZFxuMvHnB45zEyCvC7DXyd4LKU8ekM&#10;358zeMujfa1H6ASL/TEqWJA5QfrxKc0o4OpuyC8+uMXtawFg8OqQospVaUuWhlbr/eR8H75Y1pfh&#10;l5XXB+g2U73sm1+c25fP3/cNWi5M//vO1KZ8Czj+21h8XJzCn+WS8gJDIvfs4WbFbZ5fkXfuzH2R&#10;OKOYapfDZ9O8MZCnhizNMUahlKTZjEmKEUXeIAwrPaUKSBrOZENv09XWqyvwscGYrX3MMxpCl2oz&#10;y/dsDLQX0IurIbm+tn7bZnLPgM81duX5Xp1efh33KuDz5bvSi1P42vQFLHUFK9x4ts23dPOyxj2u&#10;6h1X2dEIISrT5WWJr330mU/Jsy+rLJSrxUyVomIdvFVWvSXP8Dau1oVD0mg0aTZLXCnIioL5PMGZ&#10;Hs5TSPRaXlbUIlXoxzPDkupKza7ZswWas+CMrMCipAKftVuc0XDB7l5jxW46A05V2+5WVPHPJRYl&#10;ZP3+5VZvBSwdEhRL72MYKpBXALoGlrbOoKuLWXDG9uIcxjlKB6YskMqRzVPu3LmHEDcxFoRUJIXB&#10;7zR5OjT0uhofH8SSb7QIDLhKUxtY1bMR4AEZUFg4OJrw6acfE/iaMGjRavQZnhxji5Rf/OJNGmGL&#10;B1+d8MmdX5HNO5TWMBynzOYL4kYXKRVaF/Q7IUVSkEwLsqTg+OiUfm8HKb2q/pI5b7x1nfliSlmm&#10;xHGApzWmzHjvBzf5yU/fxpMCS7bWIDzK0vHR7+/xxRdHnAxzHj8dk2caZyOsB41+i0xYHh4eEDcS&#10;onnInSdDsl8dIL057Y7gvXf2+Lu/+jG7gwAnQNfAv9o6r3U2jUVJD+fgyf4p0zzninyHTDnGeYoN&#10;PMJOk1Q4huMR6XhCeprQ9i1KHyCtIFeW2WlA4UAFEUnhU5qINJ2yNZgx6Pp0YlmrGFRtQdWrbLFU&#10;jhbLfvQyo8rXgc/Lj2XfRL45RPjTYzj/GADnc5N7OW7iG6f/Ku/5M6x8rXIR0/l8ed4wcw5IrUjG&#10;ahJcTlRn/vMqvSqEQCm4evUWe3sTvJnH0cN7TOdjnuw/4mQY02j2K2ZGmnM6cmfwoXZ3Up9QSwOA&#10;lUWyrcHGKvbmRs5f7wCyAkWODSfOF9974clLZOnbX71dVi6fg0t92rLelohsDYSvG+W41f+1RwNb&#10;6eyJGu2fZxLPLLeX/OV63istNc5XiICK11ErDOpqqLQ0SnGA7/mEkcbkJeNJwuHBMfl0gPRCpJL1&#10;wkHV+ax076ytAJ0QIJysGCzrVq6BVhbMAqys9eecWM3zFpjMC3oleBpMaZFSourvONMmPSvtqogc&#10;VsBkpDg6OSFNHVKG5DkYKwi0or8VUuSVxmOvJ4hiQWGgNA6tJIUT4AxKK7LCkORgCo8iFZzsT3n4&#10;5Yhy0cNazXScsigy7n2RMM47SEoop+jejDd/1OOdaz6x8qvd7CWTKioAHOCRU4HnL794wr27B3zy&#10;cYFQTYyY48SI4fGCn/7wZ9wuI5CSSdnmo08Edz4u0R5ob4eytAy2tnCUZNmcIPDodbeYTDIUPvuH&#10;xxyNGgihWSzGJMmIadKnKGOSPKdwlRIDykcNWvRGU/a2AsLa+Mk4j9nCcni04Je/ecrdOzOSuWI2&#10;DQjiHn7cZGZTxukcpSWhlGR5ycHslHYvYpF2MMMBH/36kKf7JcPiAf/1373BzS2Bh8EpB7VSALby&#10;5uH7gkZcEOkek0VOMpf47R5RU1EuAsJGH+kcZhGRmYhAgaTFZBSxoMTzLLE/YJFlSOvjBT7Hx0Nc&#10;MWG32+RKt0nj7QA/EAhyEN65fvRKePOcfP+j1qvLq+X9+wQtX5f2N83buQX5qzx0Sbno3a8KIF/m&#10;uT8Dztcum4ZEbEzAz1bRBZzfs9eXRNPGTbbWb3OICiCqihGcTiZY00FrzTzPWCQTFsmMouig9Po0&#10;umRJz9FYNTO2kQ93Bk2WtNKZGZJ4pjVd/D3rNObaHZvFItbB9tq5tdsuZDgvkHWW9Nnnn7U93szK&#10;M7u09ftevtN+XXf7+qfF6ujiZ5YLhiXY0rq6bmzFTEopKs8FzuFs5QcScVYKQgmMLTDSobVD1ROk&#10;pazTqkCdYOlOp2LLq7ZhQFTWzdZVAOcMnNZGFVLVmp5l/Z5ad1JCUZbMF3NK61Nagwo8kjzjcDSk&#10;HQwIQ4kpKnWB+TzDaseg18KTEmkFiyRnNJ4hJUxmKVJV3y9FZa5RliXGlbTiCK0UnqeRQpCkkqdH&#10;I/AljRbMFnP6W10GjQglBdJJ7JmSKEu3PobKuvzwSPLLDz/j+CDBkx3SmcMWgt3dbba3fJ7uH1Ka&#10;nB+9f4MrWx2GizGzfIrv+ZSZY5HNkWEFbksr8azH7GjC/qNDDh+AZydEYZc8UbQHksWpwRQp08mU&#10;ohiRNI4Jdwa8e91f9UhEgaDavi9diUVhkPzh40f89p/uUCYe1u6QeYKTieTJfsK1q1eQgwaLMEXj&#10;42/7mFbG3YMpKMP2wEcKiZmckuQjlKdoxVv0Bh2Opk/pdmIkW1gRgHVMyyOOp4fkwym+J8hRzArH&#10;vFyg44Kk9SaZH9dDZgb4TAv46LNDfv+7h3zy+Zxm9BaykGTlkMWsMnJKhaNoaKJYUwaWSTHi6OiA&#10;6613cXLAtTe3UL6CwvHb/3TA1U6X1i+abMegKGrH8lX/UECZpWTJIRQSZwrm04RUtJiXgrmqlh5K&#10;CnTYIGwr4n5IHMQUCnLlmC8WCBFD5BM0G7Q6Edl+zmg65O79Kd3mkF5zi2vXVAVYhauZfTgL07k2&#10;DruzeGCrsUo8b354ddC2PhL/WS4nzy2v58wHrzWNTfkW1hrPn1m+/rnL3P/13/Y6SvF1wek/GbnA&#10;kOgC0HJZeRF7JwAhq6m7MhQA6RyPH6SMTmc0/BY3bt1gKnzefuc63W4MwqKkXgMN67Bg+detHFgv&#10;AcmSAV1ZrbrKGOM8oF5n1dbPbMqajmj97DobJTgDnMtd1KXD7guw7UuL2/jLMh0AsXR1vgHvNnrj&#10;Zh7WgexFS4qvF/HCn2dvc+cur6dnncWYEpxESImS4rwT8LqNWFcTYe5sUlsa40gnQPsYl5HXW7Ua&#10;iRZrW+Xu7J1LP4SuXvyUJmM2F8ymkJeVpXNhKlvhdiui39IE4bpzrupIKjDWkGYZWeEoiowg6pAb&#10;w8OnCUzm+L4jm82ZTy337x/Qvqb4279/j6txE0847nx+yi9//QlW+BX41BKtJVIEVFu2CbmZsT3Y&#10;JvAi+v0OYeBTFh737iV8cfcRQpVMkynXb1zlJ2/tcm0roDVQFTQQZ7bmVoCpG+X+geWLL0YcH+b4&#10;WlDkFmMMpRvw9Knl8eMj0CNo9HiQxjx9MuP4yTGhsmBTJtMUJyPCVp+w2cbMU04eHEGeEPlXEFKj&#10;Rchg0OHWT3c50TEnwmeSasqTnNyC1UGlJegECIPBVpbRQlQsp5WMx5ZPvzjhi7mC3h5eq8/x488Z&#10;DyMag4i//29vcvNaQc+zKOHwrGQxLFF5h6DhkY1DsrwgT0oGezs4DV7U53iRMLixVxky5o79p0P6&#10;3QGy2Uekp8yFJHUes4UjLzzy0icWjlYjQKtl1OCcpyeKj+4+5NOPxzx4YBjOG6TCQ+sQ3SuZ53OK&#10;MMc1DaqtaHZ3aEdbpPMFZdQgW5ToZMbx2FJ2fdKp4fSR5e6XlkY7J/hhm3ZY8ZxLDV0tPWxuCFWI&#10;FgFSGkoXMprkTEtBdOUa8SCi29KURUGSZoRRQdyy+L5GKp/HjwTJVCJEWKlWNAu2m7uUquRovODO&#10;o5J2y9LflUipq619W5t21Uqm5xzkb0DC1aL5wnHh/IjzjeeWPwH5vvL9vHRfPhLUN5TvCD+97O7f&#10;NyLrv7G8DP/8Lw6AbvjpdM+HI+siNtadS+CzAoZnJGT1f31CCrmygDRAYS3Hx3MmowWj2X2mwxnx&#10;juLd22+wvR1W07zw1vRCl9NoDQNcBThtjfacAyssFltxWk4grQApVqBlFcBDnAHDr3eTJNbH1eq5&#10;DSZ1uYUpl8BanHcnvpnEMu2LGNeLiObzgLk+t7ru1m6q3vI8slpsnHLn776EXA5wnsvnBbcKQMpn&#10;udvf/mrCp79L6G9v0+0LvAagBa0AklHJYmpZJJZW16Pdl1gn2D/IiTuW3q6k0w9p+JX7b+uqSdur&#10;Qe0ZcKz0hJ88PeYf/p99Pv8Y0swnKUomswlCl/zoR7f4+V++wc//ysPTlfua0tWan/XCIox8Slsw&#10;SxK2tnZwKI72r7O/sIyGI+bDKYdPU05Oc97+RcSNDwztyNFGcPfzlA9/fYS1W5S2i1QeCEgXgsXC&#10;0Wz6OKm440nSxZTtbUGvH+N7EUna5ODwgKxISE3BRx8/4t61IT+8EfHBv3mD9tUGWp0FfUQInBRY&#10;B4f7c06PPRZpg7mKcVojIsXjNKSYO8Z5k1BrTssOs6nP0zTk0UyiC4PvfPIUjJN0woiW7nEyPWD/&#10;qKClfK70mmhTOWBvXwnZvd1lNC6YH+cUSmA9HxG2MConFxVbKrAY55BC4qzGloo0Efz6N/eZ2w6W&#10;mOOHlmZ3wVE6JGi2+du/3+Wdd0J6nsNzIbGzOC3o6Q5bzR4FOXnhaDTa+LHkyrXrnMyPmeQzutrH&#10;aYMzjnkxxeqCT774PTduXeHWD94ijCOE8Dl8OqdMNNJZOk3NjSstmh44Cgw5jx5rPvrsCcNRCz+6&#10;RdAxLKSmGSvaWxG7gy32bvewscAElv5AMugIPOFTzhvc/ec5w8eag3v3CYsEFe4S3Pohs7zDP/7y&#10;IUIqfvR+TD8EVXd+KcHXAe1GnzhOiFWIaG+RW9jqLnj/XzW5tiPZbkKaFUwXKUEU0Gg1CGtfnCen&#10;IbOhYDxyPHp4yukxNBua7a09ikCCL3k8NGRCoJzAE6IaZ6lCmK5s2M912+csa7/fmf1Scnme6fv5&#10;kNeZ6ncOgL+HInuZJveie789lvO5/N5z7z8jPf5FyJoh0Wp78bIfd25Td+20WMNAS0izBorqxyTg&#10;lKLRaCOswvN9vMBDKocfCKSwKOWtgOJ6mmu2SdU14zAYnLQrxyZSKrSo2bB1jdX1mpYvV5VCsGbN&#10;u45AWUUlkailj+pzya0Dr0sBzuXxC7ZCBO4MeK7Q7/l71sHqOuB0y+951c7zUvsTSyr6rAFUu9SC&#10;pQFPVhQcH835z//5V/z+w1Na3Q6FWNDoNgnjiK1mh8OvHpEmcwqb0WhFxK2IwW6T48kB/e0rbB1e&#10;BV2SlxOyZIKyhrdu3uS9d96m11ZIWbGdlS9EzcnJgk8/v8cnn6UI1cRpzWSxIC8LvDig1W7y3o/7&#10;tGMPpc5/mpCgfY0fSOKihckVd+8+wb9yg3FQMDo9JZ8tmOSWoB+zfbNL3A3xhMA5Q2E8nC4oyxyh&#10;O6D8OqqOREtJvNXC9w15nnE0fszs8JCRiWi1OkRhizkCFbaJQ810espvPr7Plx8vOMgS/uLv3uDN&#10;Nwf4WuCLpdVxVfyzZMEiKzGEGAQOD2s1Sln0QOE3d7DCMkwDWGQcDOfsz2coo2j7bby4ifQFrtvE&#10;xB6lZ3FKIJWHrxvYdE7hCrbeiGnuKZoS5HBKlk/I0gnX3rqJ9AXFyp+uq1UKNMZKJnP4zUf3efIk&#10;p9G5iZsfMXl8zOR0igja/Ogvu7z/4x6DWOALV4V8LKHdgr/5dz9H7xr2kwmliGl3ukS9lOtvCqaL&#10;XWYTwf3PHCfjU0IdM5yPyXPL1ZvX+Xf//TZXb0LUENhSMj310C5EuhJflry1a9BWo62HLWM+++iU&#10;u19McLpBq9dgPp/jwiZv/rXHratbXNkRXO1CS9qqpK0E41BWIloBH/zrgIk03L13nYNH8OUf2gQS&#10;5qHg4ElB+k8PCYN3aL1XsdbK1s6efEG2gGlZkqkCrVKiwKPdkrzVgvdjuCJLvDgkj+JquLIChMXJ&#10;knf7BgYes0zxqLvF//4fjnj8+y/xgj2siCn6PqkwTIxG+YIGoF3lE1bUg4Zzaw2Ki7bSN1bLr7gw&#10;fZ3yTVnVP6Up/9tmkC9VFt9jgf3xrnUuE5rjoqeW/z/7Va8Oml9OnoP2XqWca6bTcaEh0WU635Ll&#10;PA88z36e336pWU9xFui92fJQWqGcjwUKk1KWJdYplKuNPFZ2QOJsLHPVf8vwbThHaR229rW31MsT&#10;wiHKsy3WZxxkrwPEjb2HJUu5vO3cI2v7SMvwnIjquHSQpTl+5LPc1l9/dhMIrrKwBgJdDSIdPLdm&#10;3cYHvEwDrMD8Wc2Jzfq78I3i+YlckOAaF1zFyD5HKYs1BhvyXDKeCJ48nfHVowmNcUTY2qIcazKT&#10;0/ZS8mFMYUJypQhmXeLFgL7sQ2Aoyoh8opgdzTh57JFMFZ4uObwvOD2Y8pOftbixJ5DKYZ1EC4/d&#10;3Rvs7o359LOHHB4m6LhHa3AV3yWkWZeHD0I++1zwg/ccQZMztzF1G06yHEWTjh8yHKXsH98l2rlJ&#10;9NYNTOlIU0Gj22DvrRv87K99Wl6lWpKYAh1EoDso2UOIDsZ5lELidQLCLY/MzMlchh+F+P0Bp+Mj&#10;lAhBBmRGkHkNtvq7xK0Iq/ssbMjJYp//+8N7jIWjs9Ol0/EqG3pX1a8UoAMPP45xmQ9GIAwIKYgi&#10;TbzTwjNtxvOcJ3lGkc44Ho0Zz0vajQjVbyF8H+cJaEbIQBKHHt0opic13TBgko2wgeXqu23inkOe&#10;eIzmj5gnCe1QIJyH1JIcQ+EkPgotJGkqKAr4zR8e8vn9U5JFnyyV7EQ7PFw8pMg1b/7oNv/mX7dp&#10;txVOFkhRoJ1CGJ/EwZXbHd67PmdLXiETEqU8lPJAC9oOGjl8cbckyzM6jT5KK5zI2N3rc+OWRyOE&#10;0AcnLVFH0wwEEg+Fh3CGSM0RhcejB3M+/KevuHs0QneadNwJo7Lk6pVt3vxJwa0BtGRlhGQQCHyE&#10;gFLl5EpjazWPwFpuXuvR68OTBwWz0Sn5IqAcC3731RO2mjtcu9miH/sEuhrrFqnj8wdPeTI8xfVC&#10;ZsNj0jQn9iPaYUw7BOdSnFBo5yOkrFUtLIYEi6JEowUMQmgVBfJkjGr0yCWY2NJoNgmErIAqAudq&#10;g8x6sHg2wJhb79UXjwcvGDc2F9p/fOzepru27zLt1yOvMy/P4bWfOfGtAdpLyB8j8PzmdfDsV31X&#10;bex56bxs+mKN6bTfnCy+AHiuQ60LlEkUkOcWIS1ZrpjNcsL4hOm4wJgGSpRI6XHe5+IZeHQOpFIo&#10;UXnyLEuDchIPUbtnKkFInJRgz2I4L/3/nfsORxXKr85vpU/oKKkMTbQAX4oqbnFFpSLqrXzrLEII&#10;lJTkpSUzcHh0yrXrO8g1iuwc4HTPx3ab7OiGFJw7AAAgAElEQVQ5pnfNE/O6N8ZlNJl1EOvW/i0T&#10;P6ulJeC8gKlYFfdaub/kSLu5plti9FXgICeofAFVh82G5NqtmDduX+fJcY9FqYgHbXSng4piilGK&#10;ChICHWObTXJlSHTOUTyn2YsZSUk2g3yWk2YJxmY4a3h6PKKUlsagoL/VpSElVnhYYHs35L/6t39F&#10;1LjJ//l/fcLjg4RGp4fwm5S54/7TR/z2tz06vS06kY+nDNQ+Y4VQLLIcV0j8IiQwOSE5aWaQMwsm&#10;QnuWaNtn+7bm+p7AWzo79wJaOwGdwTbTcUyaGwqnKQHtG8KOZTYZki0WBLLNzHdkrRC5u4VodCkL&#10;ga8FzesRDT+koAehBtNn9OQrPv98wt0HCW+/L4l8ibRgKbFS0d9tsXfzCifHJaNhgsAx2Oqy82aL&#10;zlsemRLMS0Eyc+SzJrtpQFnu0YhD2u1G5ZZKONqxpqkUT+Zd5OMDWkbh8gWlmdHf6rB9yyfqVT45&#10;k/kpZW4xpaLIS6SWFcMqqtVuUTpmc/j882N++eF9Hh0leCpAMSZuhly72Uc0Df/+v2mx15c0pCBC&#10;EFb7CiAqVY2+Evyk4+NQtcKQIJC1c3lglsKDluY071AUJWaRk49yitOcyAV0I0FTCKzvEL4ghjoK&#10;Dwjj0E6QGvjDvQfcPzhhtlB0mi2KRHJ1a5e/+UvJe72IvnD0nCUSDuUqJ+sV8PcwrnZpJcFJn6my&#10;TLTgnV94PP0dfPbFhDkwLgSf3p3x16ct4gi0KCvgKiXWi3CeT5KAmRfk44wiAjVyNHoQqxBfLM1+&#10;KvdWlfZ7iKAyzksKKJOSna7lfqxoNAWRgjI9ZuBpIjwichSqjorE2QL/fFdfydnS/vyuxvkx5eJn&#10;nxkrXjzKfK18m5PxHyOgWcr3DXTXCZVXKaQ/lrK9YCPyz/J6pGI63WXK91K7JRdfWeLPVWCUNcCV&#10;ZwvQhsI45oscm0yYzwzWKApbEAS165oVSjsb2gzUu/kOaxyP7x+R5dDttul0A2SUVsCGEJA14BEr&#10;o6NVbpckrD1jFg1gnKOwFmMNaIknNMKCNYCzUIezczWzKqTAmJI8c6RZXrmaqd3erCw+18zcxdr/&#10;52R1Sw0JxVoFrRjWZTmIc0P8JuhcT2JzLHheXbpzF8/f9dz7L/x9FjJgGXpQuBp5OqqoMgKsqCzT&#10;A18R7txg6+qIcRbTuznAtgVWh8QtcFHKNBkzLo4gKfCtoJV0CU8zwhiS+ZBkMSZNp4RBjHGSrx4k&#10;fPzZCYenI7T3M/76px7aq7Z3HYI33nY0Wts8LnPS/3QHKQTWxciuJnm64O4nhzSbba72fQYdhRRL&#10;veKA0hrSRUl2NMMYRaMZ4Hc7BM6vo93ktK8J3vwby44nyXEsHW2XHUGv12E8chQuw6gQF2hs7NO6&#10;pWiJLeaThNIE6FLRi3bo77WJfY1nDNiIQd9QHBe4k1OmWtNs9WjPLMfHj/n9P0/YfTti16tCO+IM&#10;VjqCyMPpEhEIgk5ImgiaWy1uvt9g5zaUgcVJSZ755FlJgYcVCi0dASVQ4c6mkkS5w3weMWtYgoVj&#10;Mjym1HN2bt0g6kucD1meQ2EItIfLTBX+UgkQCkMV9rK08Nvff8knfxjx+GnGOFUIWVCUp1xrd3j/&#10;59e4cVtz9UZBV2mCwhAqhS9V7ZpVEOAInMMXkhyLlAKNQVLirKEUHoGnUG1JvF/y5MmQcrLAzyVe&#10;ogkL8Iocz6+ap1dBRJRVlYpOaXFCYZRmfzajs7fDTrxDu3+LWV6weyXk3RsZWyqgVab4GnAC6wxk&#10;lVGO8EA5izKGwvMohUNR0peWG28qDn93wnRSELa2GIgrlKbBeKJJ98AXZbWw9Tw6WwOieMxsmhIQ&#10;04vaREVOeuoorrt6WHc4iqrPmWpXofIdKzEGDg5KPrk7IfEyOls9Wp0mUmkKO+f6lsSvy6/qt+q5&#10;TN9LAYTl+H8J8PkNcMtrlu8/B5eVV2UWvzVw9bwttks89l2U+tel8frL5s9Qlpf10/kieV5Rnocr&#10;dqNBOeJGg3avgyg8nDXMRh4SHyktEh/q7R1qH5zLMJqO5ZaRwFrHyXHK//Yf/g8efTXjB7c/4L/7&#10;Hz7gyk2wqsA5UDJArTb114Y0Rx1/GaSSWAum/i2krCbr+nhpcWvyit102oLWiKWrn6U9FtDtdCuf&#10;jNZV4fVqACbWQGcVS776nnUW9EKm86Iesmbt/VJE5Dro3VhMXFiP4sXvf95z7txxrRNGrRNma5Av&#10;wEkHCnwpkZ0dgmgGJsTrhBTtjMJCMU4p8jGly4g8D9/GhLnHdh5ixmNkeMLB0R3KEEQjRDQ6mFQT&#10;dgO8Fjw93uc3HxbcetdnpwWlyHFCEHqaq3uOd3++gxkmlOxgZYzplRym+yymD7j38IT9E5926OMH&#10;1KBfEgQhgY4qd+tOolGoKMTXitwZfC3Y3YuJY40wEt9L8QjAwcTCeDbm+NSRS0tnq0ur36C9F/GD&#10;H2mubHeRucVagZEOQoELCjzp8PBwtoN18Kg0PMgOOCr6iG6fZnfAcDJi/7Rgf17ydgiCyojEWkM6&#10;KTg9OCQtGgjVwCIQ0mdwBTotCJWj6RTKA9usnEWVAnJRubKKgEZZGWbNXIovJ/R7EUppSDw6uz3e&#10;+eE1/EixsJYiKxG20vmUviJlxLyM8Z3GSsloUfLxJw/5x1/dYTbvMBoJdNTGakl7oLn14w7v/yzk&#10;nZ6g0AsCDE2h8Gzl97Sy1K/cBFHHc/eFxRmqdKUEIatwlQrs/gl3P/qY4+OMZJET6S4eOZEKiZXE&#10;o0Cg8Ki9sgoDVqC8CsjZHDwVVkZkIidJJuR5yvbWDp1IEgGRBN/V0ZWcqNq3sNUxBiMrd12eWIaa&#10;hCtKIsUMkzt0mUOZU9gFD76KefNNn05UuUMSztEIBKHQtOKIfFxipSAzBaNpznSmCazDKoM1BuUE&#10;yiqyvCS3hoWBg1HOJ5+N+OKLGda16G5dZ5YkTCdPufFWg+03Iow+C/yptarVY6px+MWGlxdusJ8b&#10;B5bbHZeZfl8VfL54en9mWf6c699MXgfEuMz3XyaNVV4uyNTrBHhf+82vG3N9y+j0+S3lVWv369re&#10;i555/XIZEul1J/ni2OsvKS/9EudwrmA6m1PYHOUJ8rSJcLr2N1dZSjpXh4VbucJZkpOVD0IhJU/3&#10;j3h074QHX6Y8/fJ3fPCz2+xcjdDKUTqDkKZ2pQPOVgziUqdx9T5XhRWUUlDilvtJaFUZoThhamZz&#10;yYgKEFWc6Mo8pUTI6n6/VYdDXIJId76CN4dmt/bvcmV3dvNK1XUTsH4NWFx/1TNdSKwduPPsxGUG&#10;wIs66Tk7PLEkPF2tS1u5zGkGAt/T5MmEfNTC5JZ5MuZk/w7F7AS8Pbz2TUp1inX3mTU6dLpdPHUV&#10;6W3h+xmL8oRhJskzge83if0GZZnw9GTIh7/L+cHtLtvbGq0EGomUgndvQuOvrvDLfw45PTql2SgI&#10;Wgme32I6n/O7PxzQbu1xdbvyl6k9w629mzwMHCdmyHxaoKwiGk7p3OjjdEajpfjbv2wSeCClRVuB&#10;Eo7ClOS54vh0xHBaOUJvDVJiD25uwY+vwhtNR6OsOH6LxSpFbn1yB7kFQl09d00x3u5xV/TJnMSS&#10;cyR8jk/HfHHc5W96HkLHaCexpiQdTjDjBAgwIqfMPOajksjz8KygIwUtDBEShYcRUCAoEBgnCaVC&#10;q2rhMBsuMPOHRJ7HNE9Iy5S97T5Xb3SqUJelxRUO6TRZYTBOYjkh5xphKUi0YLIQ/OGzI/7w5RFO&#10;KALVYz4u6Fz1eOfHHW7/RUBjUNA2MEPii1rNxVWgslocilVbF6Lq36WtIp4JNFLLarkrwNw/4ovf&#10;f0yW+Sjt07rSwAtKAg9CoREUqy11SbWQLK0j8nwckGUG7XwC7VGKHC/I6feavPOuxFPgKFCyApvG&#10;SCwSlKwDfhqcMFjhUFi0q1SDDNA3ktCzBEKiy5xytmCUZnz1ec7P/+YaRB7SgXaGhhIoHL60DLMx&#10;CytJS9ifpjw+iZgNS4pkynQ8xtcBoR8zS3OOJ3NO5wmHwzmPn8w4eJoRh1fZu9JnlAyZFUPeHTQI&#10;+pAJh4fC1v1jqce8QpzngjBcRF0+O0qcW4SurZQ3x4qXmQi/bjH8omdfdTJ/madeF7f1Ot7xIuD5&#10;OuU7hVWXaTyvIb1X+aaL3nFhn/mO5LIpbt73mpvKJZnOjVysr76e3Vo9vxGzzsKJ8zcCkt62Zmt7&#10;h5kwtFpjkmHC8GRKliv8Vu0uySw3aS0IhXCVTtTS/VJpCgb9Ltdv7DE7mZBMfNKkANetXJSQnH2k&#10;q+N6O4uzDqUkUkqcdRhr0brasjPWUdravldpJAXWFSBBRwEOjRMCI6A01AYqJVL5eL6qtmmpwWXd&#10;05djtqh/ic3i2CxUUeW6Amlr968QanWjEEsmtQop6Go2QlD7tHScqTasV+q6ruzXtci1al3pZa7J&#10;xePYuuPotVYgVtVf5Xstb7EA4SzJ6Ih0v0khYDw5JM9Tdm/dovden977DVTYRhRv4DsISihmhs5Y&#10;UUzbPL3vs//olOFkQuA5uk2PKNSMkgkffVTgyTatrkdDVmxOKWCv5ej9uMndU8EiKbjzh9/RaLQI&#10;VEQ6Oua//PqYRq+DbrVoRQItBYPmACWOWJQpmXA0gojFaMJp75Tomuatn3S40rKVwY4E39WMkSnQ&#10;UqM8jQoipJWk2YLjg8dcubqHkDEKhe9ZsBprNFJAqB0a8AqBdFACQcNxLfToZoL58Sn5cEwwyVmY&#10;lLKQKFGlLWylj1w4cELjeRG+bgI+Ni0pFw5nDGiHFVXbV1ajtEQICKqmWDnsV4IiKTl5cEAxG1Ek&#10;bcajCbP5nJ292zQ6GqkEsVBoFM5IkgICFaElTIeaWa8Cz3e+mnB/P2XhmrQ7O/SjHUhzbv+0x+2/&#10;jLm+JZGyigXewsdbKmQvQzOutV0nBAaJoTLWqazql4tUh7UlTd9nd7DNIvMIGzFWl/SuNVBexQYr&#10;vHqBWJWXsxbjDKmzICSnBzA8zmg2Bmzv9hkfzzl+8pAy2wU6gKIQlRpFiaqZwTMfwZXPYYt0VR/1&#10;nY8V1Uh8c/cqn8QLTuYl+chy+mSfrUHKYnqFvAdN4RPiaNqCuZtzuH/M/qRENZs0afPV2EPdAXOS&#10;MBsvGE1STORwDUHQbDAZZxRzUIXPPBkwTjIOTgpEkNLqR7yzd51r73QJmpWe/cp0bgU25bmx4sI+&#10;f8Hs7M5PCWeXNhaza6fPvepFcpl7LxxnX0FeFSZ8yxjvpWRVPa8DRV0yre9U1oiY58k3ydc3rctv&#10;GdBdOt2XffZS+bzcxzwbkehl5Nk0noWg54HnGfBanuz0JL1en3I2J45juqZFI2zg68aa0roEZyvQ&#10;6eQqTKKsx0NPa3Z2u/wv/+v/zMO7JfuPZrzzfgslK+t3Kao42MsIOM45rLW4Oq67xKsmJ6kxFqbT&#10;hHmaoH2POAyqvEsoXIlWHoWxGAOLBIbjMfN0xltv7SK1Qkqx8icvl1/tzr576cPz3EC47vMT1gZ1&#10;h6tjyFeToKi9pVfvXLGnDhAOg8MKUWsr1lF1YGV75Nis6LPZY31xULWyjTytX3cXA8/zsuYqa/me&#10;TU/8S9DsxApHlwtIZyOK6RiZGFxa0MgtUvv8+K0r/OIXHm/slDSkwzhNKiABSqqtyqSA0+M+n34c&#10;8k//X8GjeymTfEohBIUpkUeOBw/g7XfB33L4ssqGR4lqKn74gSPyGhw9ucpilrCwJaLULA4b/L//&#10;RdO7Du++4YgLyfhozHh6yGk6QxMziGO80CdseLz3QZ/bP/fpegVagScEWkpwJZ4UhB5EkcdiMSd3&#10;PtN5SV6mjCZbZEVRMUxWV/WnK8ZT1gsQp6o6Nk6SK0kvcOxawX6SsZgUdBYz2tE2e2GIElWQdVdv&#10;M6eNgLkSaCVpxg2aKkA7w/zU0btqUZVyCxQlONAKnIXSGIq8QNtqqTcfzrn/5T2yqWU2WjCbJiAE&#10;b7y5gxc4nCzRaMq0oEhL/LDH1u4b+F3N8KHkUw8Wh0P++ZN7HI8lqrGNiruUzqMT+ly/2qTVFHgy&#10;pyUsSvqEdWiJQtQGWRtttnRQuJqrlNWCS1AxiQiHcQWdQYd33n2b04kjdZbWTgvVUWSiYie10BSF&#10;W3ZWnFM45yhMVQ93v5rz219/CaHP+zeuEOgC4Xm0I78Kc1pzpQhFIau+LpcLTStRroplLpdjgnJV&#10;oEvruNrfodcZM1uM2O1dJyw17Y5HVkpKU2Clj3IOVRbouLJA7/TbNPZ28ZstRBRxuDBMTk8pjcU1&#10;mlgDclKSnBwTeB797lXG0xlN5eFFkvFkTO9axDu3t3jvB5KdXWjplACHQiGWHkSoR2+xuR9zMaN5&#10;MSHBuYFm9fvi17wU+LysXHbSf92A6TvAeC8lYvPA/fHk7bXIuQntTF5HvZ617W++nPguQOjr+mbY&#10;yN+rZXbJdC5D7lxUS885vyHugqOzSqm5vY3wfBUidChP4fkSKWExTzg+HGJMjHMBCIeUqo7bbqn0&#10;QqsIRXLNBl1riFuO93+q+MEHbTxPrLa2pfBwttqKX3Uu4RDSIZf6ViiKEu49OOKj399nNJywNejz&#10;3u036LR8Wp2oiqmNx8PHYyajGQ/vJ3xx5wtyM+J//J/+Ldff6CKUqBlGVxulVPG2JdXks/KZuFZc&#10;54fxpX6nq/JY/918oALC4mwOqIFgFfJQLCOH14+ebWwLNtiFNQLyPPAUZwzFCoC6M8b1Bc3ifFs8&#10;czeyzkqdOxSiClzpIEsdi+kpJk1QpcNOF9h8ilQlfa9kuxthnUcGIFMiJ2iVtbstIUgFDPYgImY6&#10;bJAnJX7YwpmYbHZSuWV6Yjg+FrTbkjCsF0VlgtKSWzccbiL4rH+D49Ex01ECOHQjYpSP2J94dOaK&#10;xrFl/9GQ6XyCVRI/jIlaDbb2Bmxf7XPjbZ8wEgTSR5LgOW9VAFJ6tCJBt9PC80aURpHmBQbDIoWy&#10;9LAoCiPQsmI0rbN4nBmlGWEpjWSysCysw/cdzVaTspCUXkL31g79lkY4RdXyK3+Y4XaDZr9NllSO&#10;7SkNNrN89anChQFTH9xsQTnPacoIJWEymZJlOU5ItB+S5iUPv3rIvc8zXB5iUouVkm6vw2DbJ5Ry&#10;ZTBXjKeYeY4XahrNJmVpSY4M94Vl9mTKwZOcLA9oxD203yNfwMKUDE8cnZElamgaUiKFY91Var2z&#10;vtrtsHU3kVbg1eekqIye6lKndBrbCOh0ujw6eIpqxszSguEiY2495iVoT5xFOEOgpcMhyUtDmVke&#10;TS1HJwUn87s8Hhbc2u3gJ1O87CpNIfBExcqWgKvdJlX8ZuUBQzpX6Ys6Kta73orI8xybTzkVOfN8&#10;SqgDOttdOjttdC+gKXycqHwBZ0qwHbSYBFOKTKCHCeUEphOP0zJlPl0Qhoo40kyHY8okRQufyG+S&#10;jRKc85guFnS2O/z4XzV5+wc+169Y9roFA1/SRKOcQ7iKUbeCWpOoHo/O9eiLBwK3cbA5WT1jTLRk&#10;qJ550wXg8zkA9VUm1++ajftjA58r2SQRLqq371JeNuHnNZyL5pvXIN8We/1S773oRvHCn99Y1rii&#10;V5X17fVXWxa8OP3ztX5+S7m6Zp3FiYKlbl+WZIxOxxTlDhYfgUVIVTN7yw3kZVhMucqmUm41w4i1&#10;baCqEhXWLTVA60uSVfQgh8U6xfHpgv/4H3/Hb377OXnq6DRaHD/R9Ltt+oMG1252afcUX3w55MH9&#10;OY8eptz5akij7fPowLBzDSJVh4yjmgQrVylrUd83Wc7nlNwq1ObyPmdXbmBEHdJQ1D6IbGkR8mwb&#10;T9QGFSuguTagn3vvGuDcrLH1SePcoL9epV8LPM+znZsDwMqbAGBql1ayaTCiQAYxMvLphlscH08Z&#10;9HfYvtViR3sEqgLUBaK26HU1B7YcKQVBF05vScZPfeaFRMsGx8mc2dGcL2df0u3FbF/ZoxFUDtt9&#10;pXE4tghpvaW491fAPx6jjcciUwwG1wg7MU8f5thFQjxKOThxjOaWwkKSLniw/4ir0U+JupJOx9AW&#10;CmEAucYWicoFTTd2dDttBn3BNJfkckYQthDSMT2VpDGEzuF8QWpyTFYQyQCTQ5pmpLnhdDzh5EQx&#10;SxuIWBDTYSEkE8+j+5MY1ZLkEgJnUVRb81ErIPIk6diS2xnprKBMChYfHvN4FNIIPUaHp5ikpN/s&#10;EUjN+GTIbJ6gvQDhB0zShMMnjynnc2LRpNfYpt3vc/tHV+gNHJGrQKczFjOdwTxD+9Xqa3JySuE5&#10;Ho40xTzFFk1EIWl1dhFeg8zlDGcLPvzVXaaJYOfvb9LZ8hCyqGtc1hCuqm2z0eg8V6lrVKCuXuXJ&#10;amwIRcDCK5kmM5rtJgfjCdlC0D3ZIik9EqWJvDqoRN2BBA5fgKc0TgpEr0t3+zoLoMx9Ht9/xNv9&#10;LoHRRA48DLrWxM1x2JqBB9DCVf1/PW5u/Vdrv/JZ3BPYR5bDk33S+YTo5AYLBqgywHkFpRCkWtHx&#10;W0RxB4ylYUPGU0OZzKFlaW4H5HnGcHpENhsTWA9nBaawZMxQ0lLMU6LtHj98v8PtH3l0ggy/SGg4&#10;n5gI6SSlcXUI1apwpatAp2SJyh1r+znP9P6Lf51nPC+8tnrbeQJjNdx8GxTodyzfFmh5bSLW/nxX&#10;APSbJLA2F32TZvEy9fJtAk++7t3Pu/iqq69XlpdeHTzPkOglcv01A8CSIzuPU8TqAT+QCLUgSxRK&#10;CbTySOZpFRPagcKdA2pi7Yc8t+4+swCvWNF1fo/K2MDVIMiJCnUCCEVpLYWBjz+7z6PHkJQhk3FC&#10;r7XH6WmLw33HdPqAm28mvP/jPk/3S54cJQTdPbZudekMuoQ7LUpVb50bB85hXMXF1PZG6wWwUdTi&#10;2Ya20tesTlprscYhpEJJiRWWyrO3wkiJc2CMwErQ0lasyupdZ71xxU2I85fWq3CDVz036AjhcLU+&#10;moMXEuHLeln/pPO6NuueRivDD78HhFB6PmObsrO7ixAt2lt9Ek+RW0EbEMJSIGt1AYvE1lBEQ+nY&#10;FoL3tq/xuF/yaDQijhQqGRDkiiIZ0gh3KGpXMAqHlgElFlC0IsGNdyxHnyQkU8d47CjzlGxuuPPp&#10;nGFX0Dc5C9NB+QlxZEmLkjybcDzd53bvKrG2xDasGThVORuyDq2qSoi1w9OSTqeB5zSljgmiPlnu&#10;+OhDS3KQsetL4oZispiQTuZo45HOJIspzBcLTkdDplbQ271FaXMKq/BkST8OuHlT0AvBVQ4YKsAk&#10;oDCQzeaUqUP6lcrJPJkzO0iZlZog9hmPZ0Rxi8QXeE5QiCYZHnbuMAmM5yWjmSU5nRI7i0+X/rbm&#10;zR9uEbUqnWgnJLGC7Wu7DO4coFoNjDBo38OTmvk8YTYvSFOFsy0mpwWz4gDlDLEy3P/qESdHc7Qz&#10;/O3fvc2bVzUtVSzVgOsFlKsjgVXn5FobP9eancVYSSkEuhOTUPDo4Igo7iO1ppiV5HOHiCwCXYFZ&#10;BwKDJ6rwvashyxcQw7QosNmCkgJkzMlJwo2yTahClHA4DF7dOk3lTRRwWAlGCrQROFMNDKJ2vj5N&#10;FzTR9Ha2SJMDhk+OOThskLsbgI+o/QM75VG4klIHICwBITYdo7yCd/5iwNZ7IcOx4+TpiOR0RHLk&#10;GD5dgHHEWpMsFnguRC4CutKj6wQ9FNIL8Kks7O3KmbFYle+qbJfAWSzH3E2zyPPUwvqIsn70XK8c&#10;PDtMrs8k4vk3/UnJufH2RXP3t/iNlwI49aTxR8vSrsnziupFRbh5bfP387/3mbA4l5Svq9CzmfOb&#10;lPW30mw2tyxeXlbb6/bsBRctF8737gs7ydqg9Mw6d6mzJ868Si7BjheClXPSpInWmigMscZhyzqs&#10;5DNs3BlkXY6FS7+fNRla2R3VJMJS71OKSt/x7EtrSOYUpiyZzx1ffvUEobeJ2pbQD7jxxvsozye1&#10;I+blnM/uzBCh5nhY8vDxgvYgQ/iK/pUG/V2J1svtPle7BGIVp7saqDfLtf4icVam51bya8eV3mP1&#10;Qisqh9c5lqK0HOwvcMaj32nQasqaBy4rVkioqqzdBelt5GUze27jr1iWtbjg5s18X3Bqs0mtAOcS&#10;iSoIWoq4F6NaHlNZ0B9I+lduEQcBqScJ1+Z/jYdzFfOiMEDNhEuJFzp6A0s7Kll8dZ+Tex3IPDyX&#10;0+r1sKmlkLoeNizSSVQNDoxwfHBTkP2wxZPDlDw55ujxPUoJXtQkn/fIjeQoidAqJC9TDvM5V5qS&#10;3naLK28pOlrTgkrdQuiVekhZ7ykoIfFUyaDfYKvVIxGa8SxjOMmZHCd89psH9IOA3d1Opet5eML0&#10;aML/T957fNl15HeenzDXPp8WSHiQoAFNkSxWyXS3WiNtekbnTPdiFrObv3B2fWZmM1LrSGq1XKlU&#10;hkVTIEAACaR/3lwTEbOI+0wmMoEEyVJJmsDByffevTdu+Pj+vvEz2qXUknXy6YSyLHhc9Ngca0xh&#10;yBHUGxF371zlzauajq5UOqTCVp4U8sx4EOqmjEeWKEgRGqK4g8s1EwMlEenWbXSnyWhkkJEkrkPR&#10;nzIdDJhMC2xRxxUjwqBGI05pNGD7lkYEEU5VY9VB40YTHShUqLDaUe+0UDMYlzkTJFMDSZigtCYN&#10;HWXeZ5b1mWU5oYj58sspWzcNa+sBKhTE1WnGfJ7NnZ8DOCEWepw+/iMILE5YcgcGiYolB8MTZBDg&#10;SkscxIipw04kSiqE8HqZzll8kNBqjFa6MWkMSVtRb6eE0QZ5t6A/s4iwxriU1EMfMlLjCDGVBXwV&#10;UACHxVZH72JOwIKTlIXl+f4J2Z5gNpXEiWBn5yqNVsP3XeUj1eGDUNgkJKzXUUIShim1ouDq3Q0+&#10;/iiieS3HqRhrNxn3Ojz+wvHFP+3R25tSjjMm2YzQhQxOBuw9KtlstUm3YxpphJOOwpYILEgPwCuL&#10;yMUkftE48Jy0ukacZy30rdO/cqR5TuqpMNQAACAASURBVPouYO7C9fWS7/w2Zfg+wac478uZjF+H&#10;ebzMb69zfX7Pi2X4NrW/bA+JlU/fLnTmbyR9d8AJnDIkOofyOveN4uL3LYDnvKHEAvzBHLAs3RXN&#10;kVhhpmSFIgwiakmdJE6rGOZzn3CVNztx+lVzwOmc1zvCVXY23tC0CoM59w7qKnZkmYk1ApQDYemd&#10;QLdrOB72CZLrbF65RtKsMRyOUEmT3PWZ9qc8fjLDihBnEvae7JOXFlUAf3CdpAZKeBdOPkxnxWTM&#10;Aee8bVfWzVNfqy+nF5IlMJPKW0d4zVY4Hkz4yU8/55uHfUwW8NF77/PpDxsEOva+TSsp4Lw1X7yk&#10;Gy9K38dyv8ijQtnL+oFQvh+NssiaJt5oYZsSagnd0Ri7F1Fsa0RdQC4RqmoXDz0AixBlJUtJkrSk&#10;llqUHTLrSTabO1hRooKAYX/EqEjASoTy+mvCgNQ+r7p1fPjBDv/4xTEHT5+T50N0WqPV2CCJO8hx&#10;zlS1CcI+ppgxMjPqjTWuXm2xtS1pKEUi7CIQgfcn6b0iKCkYjwzPd5/w/HGEbs4wUYvedIItC1RR&#10;UM6eIxprxFnMLM8ZFjAsJbU0JIglxyNLXiQ8NDMOhjlbs4IgtbxzvcH7H3TYanvG27u8ASqDkACD&#10;paQoHVLGSBURp4pmZx0rNaNsiihniLiGSVP6kz6zYkZbBYSRpHQF+XiGyC01FRI5yId9bt98i0Zb&#10;UlbBECx+EnazGVIIhr0BQkaEMkXlgsHYkpHQuhWxfS2ivh6jQvjVzwZkvRoJGyRBjCXh+bOc55sh&#10;jeuaWM2FzgWiWXzy87s67vW2h1W7CwIpkSVMu1PsbIrNJTquEyHRBWgrCaTXGlXVZHSLXKs+tHD/&#10;Ghzd20bQ5HiQcVJYTsSMnvXxypsItCsQWEIhUCiv172EyJV3Ye1DdOIBaBBoyBV1kTAqSvKiYGvr&#10;ClfvtAnCEKcUTguwlkRKVDtAdQ2z9ZC9yDI7OuIHdze5v+VoCIm2Fisdk3XJnd8XvH33Gl/+fMDP&#10;/vopJmsgjCRzx/z0nw7I8hvM3rvGW2/ExLEApkjhTSzF4qRmbgx5VhR9eTqLI5YbuKj2gtdL54KU&#10;s7//a0znEjavly67Pr+K9Tu3DOdc+I21ubjg62s0zqvq+N3SbxJwvvjccpX7zb/twrRKWn03ICy/&#10;Vz+d87QEmdU0WDAR7lQ0IgAhHVo7jMmIVEAQxtjSUhSl18uqnj8LOhcvqv7P43jaSu9RCpYs6Ur1&#10;lsfcy8yUkEwnjvHMYlVJq3OVwoScdHOiOEJFDpk0mPRLvnp6SL2hcFqhjCNG0ts74uhZm+vtDlHk&#10;9QzF/OUrDPCZolQFOr/tTjMJrrKC9SCtEJZJlvF874Q//X++4af/8JxyFrD/ey3u3nkbtWaJQm9B&#10;a8zqtnw+k3nZdOFA/hZo1AHO2mozk97oSoDJM5wwNNMag8c9xKMZzdKShX24t8nJ7RbtOPI6uapC&#10;1G7OcXqGyRucSbRUFHKMFZYDmTOs56hRSbs3ZGYynjzt8EFTI5RCCm+wY6rnI6nZ2dD83r+/hnYT&#10;vvpqyLAQnqGSgpkx7I1GBOMZgzKnrQUb61vcudmkE0hSAVrISujx7SOlRFQGMUVWkE+mFP0cM9KQ&#10;GHAOU8zIphMaTU1aa+NEje4gZzxNKWSdztomLg4ZTkpGuoSNa9itlDtJyM3rih++22K7o2gpCF1J&#10;JLzZna30fdcbiiRVjEcJ61vXmU4EOjQ019bQtYCmycjLnPp6SLgJLgk57uVEONplQCJj1CBikjtc&#10;4UgxBC7n1rUN6rUYKy3TCmkH0ksShcmZDEZcXbuBNQFZPkMQ0l5v8caPNe03RqQtiSVmHG6x91lG&#10;nmtmWUFm4JuvdukE6+w010k2JFq6lfErFvrLUkivYjEPmjBnLRFoQBuBHY1Yb6S4qUFKsKbwlvpF&#10;JX8i0JVAZlb1YgTkBm40YWctIru6RlwboeN1ilnETx/0ufbOBoXQWIxXC0KjXRVG0nkAbJz1UYqk&#10;AKl9YAGhmIyhf5JRzmq4mSNQius3b/LW+zXqsUNUErSUjljA1I34ZvcLsDUKY2kfZhw/d0wKiGOB&#10;FDmlEDiraQlN1JHMrgR8uQY1kyAJEG6GCNf44tdjtJ6SphHXrwu0tuhKWPbeNuZt7P+dne4XfV4s&#10;/WcA1SrwXK4Gp9MrWat/S4BzJX1X4PkbLcNFDf0dC/yq/ltkf97+f8418bLfvnP65wScqzlcHnr+&#10;C58PF/vpfFnlxBJHvpDO4MzKJyaLhcdbkFuU0AjhHYFfvbrNV+GAMjf0ez3+8SeH/PgRrF19n0gF&#10;WGdw83PxF1p0ZfmqDABWb5sfBC27a+5+yDOSINAqIq4bpC4xOPrTHnXVJlEhSml0oAnrDWQrJ7cT&#10;2rdbrHUi6qlE5iG//Icv+cu/+jWN5oe8dVuRau0Ne84EQ18yfPgdUa6016lWF8sGq5hPIbwFr8Pi&#10;rEULxUZrjSvtH9BKJWmnxs3rV4jChKLwIC4MvQW6qY7mxApz4VZAt1gtH6fZ13n7vXCfONMVLx0w&#10;q32xlBWss0tLYSUpnSFSgmvXtunvOq7pNcZdQ3eaE9YUV/opxkomFoLAEKA9qLMeXFgxN3SYt6Bm&#10;okuKIMBlOeKoh8g1Rku6WcbTZzPMvQgRAFLgpAedAjC2JEBz7w3JoNdhf6iYnWQIBUo7SmnozSak&#10;eU6mLBtpwtbGJreuBDS1WBiNrIJ9IQXCWIQTREnA+sYG3YYlHyuskUyNYTLNcG5GkEiIClxkCOsh&#10;w7FimGU0DLQTjQoS9DTjg1sd3vxRjT/eDtnaFLQVhIUjtI7QGgIJErXog7V1xdp6jWdPBb1BDi4m&#10;SdfZvJmyeQdajZhYgYiBFEqbkI8lNQPh2PLgJ3UeDtfoUjLsZmgLd9+5w803aySJpnD5XCOwmt8h&#10;s2zKsDulfTRGBJZZMaHeDrj3dshHb2iuXkmJA03mBNt3Qv765JDhURehO1ihODzs8n//1z36ex/z&#10;v/6XFp2NGYEUSELfW/NpJpaAU+CFXD9O5WLuvX1/je7jLWQoUHGHaT/HuZLpzDEtBIkG7Vi6m5jP&#10;Vef1qtup4Hc+eJNEQLIXIIuUJ4MjHn75nK/faHHjY42IQuYbROk4pVKhRVD5/xRY41Daq7/sHzsG&#10;pWYaabpiykRImlnJ+ppjQ3khVlqHcSWlkqwpyVo94HjP0N09ZDiesvl8gskS4pomll6TNANK50gi&#10;x8f3UwaNN/jq7wqOn1uKTJLniv3dZ+D2CaRmvV2n2ZQEUiMXBpvnTeeXRx5a3Lu6hr1imXhpPi98&#10;OPfrv4l02Xb6bYPTRTqvE75HVvTCZy+R6fc1Pr4N2/j9lsDn9Vs5bv9+jtXnSazodL5epufJqKvH&#10;6OCqo29x2oDE2eqc3TdeoODK1iZBOGVsM4SA8aBPmRULPThr/aotJEvWk/nRevVWMQeSLzJ6q55w&#10;PQ7weoAemHhJfmNTcP/9W4zDAYiQ0CgiF5CXOZPRFCsktXabN2+3+fTTdba2JGmaMT4JePhgyp/9&#10;tz20vs76/94haGgCZb0O66pT90rPzOtIVeWugOdC77L6sLDFrgCiL6uqQi4K4kBxdSPiT/6XBj/6&#10;nQ5pTXP9aptGu+DpwwFPH47oNG/w9vsRMjEo4YAQhMPO8fuCyFkBoLglEoalRfz8+hmA+sp00Y0V&#10;IFjUEYdCst5S1MMQl2dMzZAorbHW6RDVAxqdBGLNTPoNHOEWOrreR6OjlI5gRcCZ6YixddhOSNls&#10;4IaWo8MTRD5hOJEUpUEYr4zr5JyNUghrcMKxkVh++MkmX/XbdH/ymHI8wDZSZAgyDCgTTVMmrNUb&#10;dFoNthOoV307Z9+96ysWFvbCOoglOokwaoqMAupbHWZFzmSoWN9ucfONiM56ShKmtLsR2XTE82fP&#10;6B8H3Lgec2OtTc9YrquQ+3XJG2uWdgCJ8DqF1lowDuEsKLlgqlTNEoUwGZX0pl02t69ghaLeEdy4&#10;Bztr0KxYrhKLFRZbShInKbslvV+mFO0mbSnZlRO6vRPWbq6TrAu0BuME0nkVAuEgrQlU6P2Tjro9&#10;ZFySySnX1xI+vW+5swVpEFCKDC0kt9YDnrc2eez6TGzGNJNMhwWTwYR//OXnvPXhu3zSihFRZUVt&#10;58PsVPiBapdYUakxomKdJ4hAk6uSWT7mqHtMYgoOjra5kQesx1VOwtvI+4FkMfj1ZzqBwMDTr37N&#10;o28GFPZN1sJ1hqMux08t5XuOMlSEAgoshYPCOu8zVwgfg1146/6i9HMgKy1PnhtOpoKhLOm6nNI5&#10;xnZMvZ7S8i7xUaWlEIZSWbbqATevbnKzdYOf939KVz4jy/vkRQtLANbb0EeVPqgRkpZSvHErYfrN&#10;kMEz6E9zbAm5UZyczHj0sMv+WxGxDqk1dKWqsDr/FwfjrErTZxnMF6a8OH3NVdP/IiB69vnTxofi&#10;wvvOS6v3/IsBaZdI3wWgvyrf17nvW5fhLClxNp06rn11+t5O5f7Vp5cDz9et97ft50uNz9WFYZnO&#10;O16/5HCfgw933t2rUWaWDSQRXiexsvRx1ZGTUoI4jiniHB0KlCiIZGvJWAnvgsTrKVbxzd3ZBU+y&#10;evizyqidrbsAhHMVE+kNiuo1xScfvoG55Xj6ueXo0ZiT4YjjwyOEViSNLTrNdf7D78O9m5JarHAy&#10;ZSQF1+8GfPH5Gn/1P3b5wz8O2EgitPRMnhS+/P7dloVC5qIwS0TuVkq4aNPF4uwdSnvDkEWD8uZb&#10;AXfsVYLQoaSP9Z7njj/90/9BIB7xf+z8gO1rDaSQCCF8rHpnq5Cf3m2UwK0IBcuwlEJ4bclV9gjO&#10;AM9z+3/Z0C8dTbK6KH39AiCUcPxsj4P9kkZb0OzEZEHGMDtisjdi/3ibeiehKRTS6w6A83qupnqT&#10;RFbGFxIrYvISknZEvNYgjBX9/hCMxqDJrcE570BdSHD46FRSOKwtsLakUUtoXw/oPEw4Pjim31PI&#10;DIo8I0wDtlt1mhrybAbTjNgmOCm8BbRYbs8LFtY5Js5xPOpxOJhRT2KaLcVmbYOW3OLt9x23bktq&#10;qSAwUIwtnThis50z6dVZrwekVkNecLA/5stf1XkrktS2IYkcVhbebZaVyFVGGygyKIqMJK3Ram5Q&#10;b4VEoaDegHoCDQltB7pqzxxLoSBCcZiPMeWMRBtyV6BtydXtBnfeqBPHqlJpEdWaILEO0gYEscKK&#10;KTM7waEI2zHv/qhDZ8MSBSWh8CZcAYIwErx9tcYXaZ1v+se4UpNQJzeOo/0xP//ZIRubO9y5KQmU&#10;8O6Nqgg/c4PF+bhbFagcQABNWaPWiOkYRXcsqKV1zKDLLCuxZj5WfWDbuXcMOx//EqwsmdkpYSQ4&#10;OXiElHXWNq9jy4jBQc7jp5b0jZRWKAmdRCtHaC1Sg0JihaFwBiMMhbKUmeDgsMfus4yTgwHH+z1C&#10;EdGYwZUtQRSUSFEZvCmJNILAKdo3NLfLGzz43CJaESKqMZOKiXBMFUTCURYOgSEGUF5t4J5zpFcs&#10;fal5cjJlZqdsbGxSD0OMC3jw65xGWqOdVkId3t+wXxqWK/nZNesFUHn+crC854Ld7iy+vJhpfXl6&#10;2XP/WsDnbwp4vm4Z5umyZXlV/4jL3HQJpvS88ogXPnxf6eLa/zb66byx/DpVfkGwOye/8384/cyl&#10;SNDThfxuEYnmb34RePriuFXEt/pWITCu9HqbMkQgSNOILA6ppTE2jwlVqyqwQ1ZWlM55jTvccrHz&#10;jJ1YMGdzwLmoa0XczWGoXAFQzlm/sDoQTtCsKWpGk013OTo8JO8ZRqOMte0tNq4lrF/R3NmxtKQi&#10;cN6heSuFd9/Z5KtfphydZD6GvFyx0q9KMic5nfCMmld7W6mFW3X5RMXyuoX/zXladQtjgTBwGAtC&#10;WKwpUSJgc3ONZ88G7O3u8ckfBLTWPoFY+XCfLGOg+z6yFe6TpxgFV7W9OENtnmKTXjbTxLkfl4+s&#10;1F1AdTQu0FoQJSHNZowONdYaer0uk/ExVzY2scZHlyop8VuxF02UlIQViyQRuNIghOAaIXfqW+j1&#10;G0RXanz90wFdU2DyHBlbCAJcJd14h/q+PHNmSlVeCN65LjC3Nvi7BwNm4wmxDUijkFBJTGmJWyFB&#10;FEJlQe3w7iHn+VI5aKfyQCC1wgUGGyaYNOJgdIJwM9a2Qm7dSHnjSkCkDDEKte640Y54794d/u4v&#10;YDLO6HaPGA2O+fr5iF52nXuFIPpkm/BGQBAUBMJ5gUL4OEZey9VhBoKytDTbmsZai6Sp0Vqw1oE0&#10;KKihqFm10AMNrcNJibDQ3T2g391j3IvYe3JIPurzyUfv8d79GmmkEJRI4UAoHJLSQphawlDhtKUM&#10;DVM9Y+faNu27dWStQuWlI5KBZyKl4I0dwa2NBkcHu5SziHqyjZ2GDMd9vvjshKtXN9jYDmkneNAp&#10;5mMZ5u7L5yz+fLZbWeJw6KkmzybE0TppoenbIc+eH3F0cISzdSS6mllqMR+tmJ/eWKJU0QoTRGzY&#10;ud2hf1ySZX36Jyd8MR4Shhql7nLrRp12LImwBKLwwpzwLHqBxElB4WY825/w8599w+Onkv6gJFQh&#10;ewf7XDEBV68r366iEt4lBASEVjEuLU8ePeWrr6eYUNGI1wniOg6JAQwWIQoCJ9GohfeLmhBs3t1g&#10;456gcXCAHeY06zXqUY0kDth9NqKZCtaaKa0OC8Z6uZiL+eJ1avqf3fxeBTwXn8/bP16ye14K0Pz/&#10;JH1vYOd8Rurc95195KLrr3PtUg+c88J/C3397QShZc+f2wYXTb5T7zy/gV93TC3uv/xD5xsSuflK&#10;8MKlC2qyACTLGMMVl1kBJL/6G5zfiKUCDEIKrDVEQUK9eUT/UNJstNFkjIcTyqJNEFX6WEKwOIOu&#10;TK/tonFPK7ivlny+1fu7ls7k53paVD49AwHYHPPEMD46RhQ50krqSZt6Y40r9xJufiBp1Qyx8sYZ&#10;UjiMsGyvJdSjMcnVLTaam2itERjUgpL021gpBaX05ZZ4t0cKVwEdz61YPFvpDQ4sSio08hTwXByB&#10;V4yplAIpBE54i/+kJplNA77+Zp9/+MlnfPTJewgVVcymRiv1IrOpAKoNzi6adaUlV0D+y9jNU+Ph&#10;VWNxzrCurHoCknpCXIPRZIZxAdk0YzwcY5obyBI0zrvelgphfK+GUoIIF2WUyjPfcdcxezogdUNc&#10;lLBda9KLNIWOSdsgQzn3W+PHJm5h7COkQloLpeBaw7FX82PW5JbZdEQ2GKCzjCBpkRcTOuvrxLXU&#10;A70qxGolWyxQuhOAEChhKMoJszyF6YzNjYD+8DnPRmA+eZP0qqKhSmIEwkkadUEnhN1rjl992ePZ&#10;7jP6vX2MkpiTmC/+aYALEuLmGttrikAqhJIe/Ak/O6wFkYNWGh2oKuCAZTQYMhu1kMaiEYs47QoB&#10;QmOtozSC44NjxsMJs+kM50pUELJxcwO9FVCEFkGOQBFX4oBzMBrOGE3H6CRChhFxLrg606yXgliC&#10;RhAI/9dZi5KOVgJvvdXiqNjgZz/LOOifMJ3kUFr2Dgu+/nLKhz9IqW0YbGgrt2hysSZ4f/zO69VS&#10;CZ3CIoSkezSA0qGFInABkYioR3VatRaBUlWP+Ym1PD3x49JPOUchDR/+wZv044KDn0umsz6zWFLM&#10;BJ9/FjPslXzwwZgP7tfYWJsRa+9hoTQWITXTKUxnlucHQ/7y/53wfD9m5BoMaJALCBqa9TtN1t9u&#10;0wx9VDZbrcdCVsEUZpKT3X3KbkiWC6QyZPmU4iQk2qoT6BItvVW+bxuBdQVKKlqB4uoHlhvHluBR&#10;ndl4jCwUodCMRoafDk9YXwt4rx4SRuCqkymxciozn7Jn/fxeBr+8sNGK8+8XF3x+Vb6/jfRd333R&#10;OvmqNfTy711SDZdipE695MW3XPa931uffDt09ltOv4kReXrzvRCdvQJ4vphOA9nX4XVXw2xfIl1s&#10;SLSaTi8kvjZnx8BqkYUQ4Ex1hOutfcFVlsH+mBghkUp6h+BBTJo6FJZanKJdh2F/TJkvHZFLwAmx&#10;dJHklluDEN4tyrwiC8YQt/h7yqvcGU7YGihxHB72ePSzIUeHPUoXglCktRQZSGa2oAhBlhorIJCO&#10;wDm0s7RiiZ0ek9sCaXbAhRWb6aORzE/U52zn6Ulsly0qqBgJh7EWJ93iumIei0V4fb2qHagAhd8i&#10;NUVhyIuMRqfJNBf0egprBGEQYew8alHVpkIsfExZ552rL63BVwZXZTm22uevMiM4b+CefsItYpmw&#10;GB2CKBasb7S4erdB72iGlAllYbH0ECIAJzwwEp69E3Kurzg/q/dvMtWYGc0yJv0pdm1CUuZkk4xm&#10;GhN1rrK5rUB6wUHhGR2FP1r3yRtUBEBaOtzsOc04YDCzCOlYr9cIx45QKYIwwFb6stYCcs6g+3ae&#10;j0NbCQmNyNEINZExmP6QcCtCzyaURpMNS6Sx1LUmriz7nTOkkeSd9wzdbsajz1Ia9R3K8YRyZDmM&#10;E4JHGXffsbRbmlTKhVxVACG+rwMNaRpji4DpOKfbO2E0Krh2R/HGW3VErBDO+IILH4jAWcd4MKPZ&#10;6rC9ts3xeI9h5Gjt3KB2q0MvKbHSEVJSc6IS4CzWCbJRQFpvcCPaYDRNmc0MUmmUg9h5JldLPxJM&#10;aZGVQHbnrZCT4BoPjjMO1AGZgrQIyQrHs2czfvp3Pdr/sUUjUh4UrUhJ1joQlU511ZOFKygxNNZS&#10;Qh1hC696oKWm1ezQ6SRoLaqTCFex/KeFL1+t0gfiXSu48+M7PM1GnDx8TDmLCKhTa1xBRxEPHz9l&#10;d/cxt+9a3rh9DWEKTg67jLuW3ScDBuMR+719Tg5uYkQDud4gqjVo1OpcCa5w98OY5rpCG1cZEFae&#10;P5zDCUdQCMhyGroFM4EWloZNSMqAyAkkBiWUN5asBoJxDqQlEJKr1yUf/OAKZe74+udPyCcFSkI5&#10;sxwdDPj6UcrWtTrhVlhZsM9n/uoM5uweeEZYvUw6f6u6OIuLd9NvhUe+B0T3fUCLl230347RPAf+&#10;f1vAdtblzCVr/BsRAi4LPi/Blb1OepUb+G/XR6/7jDvn0/LbAn+dvelM/S+eQZcFnueny06XV4LO&#10;Fyv3aqtF/0zl361i4UprKa3xDIr0C76QEqkdYWSQIgXRpShysILxsKDMBZLKl53zLJ5xBmNMtYBK&#10;pFw9Lj7Ndi4MjRaN75aiuRM+TF7FthUFjKeC/dERJq2johpoQ62RoFPLOBvgRBtjJQpDICTW+E0g&#10;dAXKTchGOWWeg029NTQrQBOBdhBU768ILw+kV2Cxq1Ztax1CK6yA0lkCVFV8V4UEXVng5xU2gBEE&#10;OuIP//jHTLM1PnjvFnFSI1KasvLxOdfTlOAjnFiLsw6DATcPMzgHyG6VXF70/rzE56WzjMd5g9fX&#10;fxmPSODLlhcwHo9wYYu0kXJ42Gf32R5FNuDujXdptgMf1cf5YKNKzhtgOfjm3LZBMBYg44SZsYz6&#10;A54/fUo2mHDj5hXWOxI9d2RONR4qIzNbmZoJ5y3RUyVZq1tirahd2WG6f+KBVZFTWo0xhrIsKI3F&#10;uuU4Wy2dw1vYOyFoJZqrmxus1Qu6xxl7j55gpEHH65SFJXAC7byLJW8QVKKl5uY1y+CtOgfPWhwd&#10;F8ARhZ1RhHXGM8mz3Yy19ZhaByIlKGwltgjfyknqIyGNemMIIEgissmMUTcnGwlMU3rXZtYtgjnk&#10;uWDv2YBB1xDrFtr1mAxPuHpniySMUUBeFigZe/YZhxGOUircTCKDmDRuULgAJwVOa1QgfHjbOaCp&#10;pqnFq0W0W4p7txt8dF2j9x29QNC5c4vZNON4OuDv/7ZLazPl0080zcASyAKtdGVg5tcfZ81irDsh&#10;sEgKJJlz5FpQ1jRuLaXZuEZ6I6KIBTkVa+58WFZbYTYFCDf3/iDYjjQfdiIa1+H/fDzmm6GhzDJq&#10;t3Y4PB5QlpJ8HPGrXxRk06doKWm1mwRBwPGJ4PjEMcmus7F2mzBVDIcl1mTcvVPngx8kvHVTsJ3k&#10;tK0iFxrphBdEhZ+TYuyYZlNKStJ6hyzrk9kZxjYrkOldpi1mqaNS+ygxTrIlNLV313l8UvL0myeM&#10;egOKQUHgQsbTIV8+gsZGmyjZotMICaSgtPNADL7Dlh5MztCdl06Xi+jyYpbfYTv8npmy7xNYvQxP&#10;XWZNXaYXr57HRl1U9nPzXiG5vwWN9v2n12E+L0O/X+LxFzM4w/gtfvm+2+Y0tXkR9Jz/9gJKO+c2&#10;Jy4q5XIxvriJvy3EBr5PP53uzGgWQiwdNeMZSltZbTscWgoUPoqPDQ1h0EAH/gioLC2D/ozZxPoj&#10;QQGiUpBzzMOyzQ++Fgdgi2p4CVyc6Su3sAL3bVZdt35TiiPF9pUt3v6BRRxLhl3DcNYlc1NcaRgN&#10;SsysSdAGKTxI0UJQmoJh7wRhS+ppSlGUFNYQWkFlRbQAQZK5L8B5m3k9LVftuhYfWR4peLq7T7c3&#10;pFZvsnN9Cx1rrIWTkxPqSUKSxGgtFtFYZIVunfWg/j/+0U3uvLvJzkZMLfUASsoVJmjeTwikDMA5&#10;jKmYaFW1qKsaU1x+1oqVZp8PzdWnluLBasxmHyzA4KlBKaE/6jHYn5LNLKXJmU4NewcHHB7WuLYT&#10;EUXxvPuW/lidWTBsTmn6U8cRM2wrZTSZke2WjKcZVjp6k8coc4vA1cEt/W/6OvjSWfDuupwj1AH1&#10;OMAq2H92RDzoM7WGZFZyND0izwryaYYzdmWMrTZAdVzrDEqAVoLOWoftawEqybBiRKBDVFrDiADn&#10;cpwN/diwDqTDSUvNCd693eL5jwX/+OddOp0mLm0RpYrBeMhXXzmSSNH+KKSRgrHVeBUSqaDWEDib&#10;MR5OqbdD2vUrSCKiIKGcSR8mE0k5zSmtoywNh/tDHny+z9dfHGFORhQnHnySKY4ezICCXPTZub5N&#10;vB6CNhjhyKVDFZYsN5A46u06trOD4wAAIABJREFUcgaDccG0VJTC+2a1fjIshDQkhA5utSSffhAz&#10;Htb5xRcHCF1S20wZFyVp1uZXDyNu35eEoUDLEoQHrKpSqrWmwv4SQOGEonSCcVYyURlTrRgFJVpJ&#10;RhFMpaNE4NBe/9UuyzNP2im087qnZQJvvZ/y7/vbmKdddk/2+OrLn6PTBlIrjJkhkRyeHGNsyQYZ&#10;zVYLkwTIdotr7S2k0tQbDWyvS9oQvHlF8e6OoJVAISRDJag7h3YeNBush2qzGVYYZmaG1iWHox4Z&#10;jmGxzsxCgNd9VqKKQy+9dwiLn2eRs6AV29cDjOxxPOhRmIBG3GE2GvDZlz3ysku9HvL+O2u0aqrq&#10;H7/QeFlU4BWilwLwGRHwJcld8JmVdeEyeb1kCz7XWunFHC9T3n9OiPUyQf28z1xw/0X3rj7zYj4v&#10;41svn/7Z2utcZHSa+Tvz83J9vkR6OTA6fyx9f3LNizm5C36/+NkLKvrSLE7X4vyx9q1r+mqm8zzg&#10;8EKaS1Fzi+iKvfBMEVjnCKRCiYpBq8Cfcp4NDSLN5o7i2eM1ynHI0fiAg8MTev2cdu6IYkDYyl8n&#10;hGG4cEcjhPPwwM1l+vkR8hwIi7mHJv9bBV69jmS1YFa6kFsbAe++vUkrC3n2OOPLwYRxb0qWWwpt&#10;GexbZMvipLfqRgqkVAxHM/qDCZnTjLOc0lgC7UMqegtY/88ilpbnzoM/6TzIscJinMOicFLw2We/&#10;5q//20+opxv8+Hd/lx/9+C7OGf7mL/+etJZw49Z1bt+9RhiHOAu2smwXyrMyrY7inY06gfN+B61b&#10;sqsLpmLesx7V46w//p2DUcV5y/WL/ObqGDk91M8OSrGou5/4S/+JWHDCYqzDOEMYaHau7zCbGI66&#10;x5SlIC9KJlNHVkI9wnvfWgEEzhqg0rszlt3nPbplRnKlQ//rY/b3dnFS09np8M4H67TSgNB54ceX&#10;ZznSF+UXXvVgmgm63QGjSUA2CwjKgt5ogpjlKAumKJmNxhTTAip2bTEvoCqoH6sC7zmhXmtQX0+Y&#10;ypzxEIQNEEqROY1wBiMdumJunVB+NDlLpyl4875kvJ/weL9OFiqKPKN7dMD+vuVBVGPjiubaDUWK&#10;pSaXRk1hCIKSOBI0Wgkq1tSjBrmJefRAknUFbjzATArKXDEdZjx68A17z/Y53DvCTh1hWefKzbc5&#10;mOYMf7mL+/I5YZLy5tsbfPJj2NwAqbyboNQJ7GRGbkesXdmiNxuiowb9XLBuBfVqvAoBTkrPBAOS&#10;groKePumwmVb9GaWveNDilwzdTlPxiG9ZwF//1PLv/thG92SCx1pIQC7ZK7Bx6syTnPwfIQwMVhF&#10;GISs1QN6h/scPIl441odW/MBVYUTSzdmcxdnwou9c7ZBAhtt+Hd/8DbZZMpPf1JDyga9/oxed0aY&#10;NMisIMcwmXTpTEOcU4QuwHYdmQuJ1wNmYkayBle2Yt68FxInMyI0kfPQUTmDFBIpJEYo76nBFgSx&#10;phSG3E7ZH40wtZg+jl4JKpSVrqxXGQmE1yGXKJx1BEJQ4nj3Cjy5v43JBd886jGdTZjmM8pDh7aO&#10;r28cc2cnoZkkldqJxXj2wPt/RS5sOFe1hl62X5wGNucBTqq5chku7gxMOsW+ngc2X9zNXiVS/zY4&#10;vdch8l68/xUlvhCDf19w6fsBri/P62x+5wgf7szzFdpc/Hwh2/fqN/9m0/lvfh0Pna/EbK+852JQ&#10;ubxSfXo9/OmZzmoNXbJQS2ywyPqVcqc7c2+lA1g6mM0KkkgTSImzYMoK7kr/5sIKkpYmbXUoJyH7&#10;z/c5Oh7xfHdMfatOZ0uiAw86JQqcQ0m52ABwtlr0HAiBcKqy/mZRM3+bxQkx95JUBWb3R2/GOqwp&#10;2ewEaCcZ7Ssoc8ajjKgWY7qCvS8KhjuSMAwoMR40CkWjucmtO5ruNCCu1RChXtBv8/aYN/AC3Z+a&#10;C54Fm+tvIhzDss5//9WMYvCEw8MWxweS7nDEn/3ZA9K0zSe/X/InjQ22tzSplt4WRoKWnvXMHAjM&#10;it7jUvVgfqztgyR6Rm86KwGJDiUZ3rG0qIAs4vzl/4XfKgR5enk/B3i6ea39TV44qECDBB0GjHqH&#10;DE+O0PUWzWaDRrzG1vY1giQgM4aZlaTKqyws3icjcI7JyPGTfzzg0ZMu+aBJd3+foCjYDDTdMqC2&#10;1eGDjzfppMpHsRGnmXKYs9PeeEIIR1k6hpMpLnM04gY6UjTqdTLTRU5KElUwODlm3M+w1kcjWp0/&#10;1nnWUUmJExbnBIFQuEiRthsUuWV0OKC0IyblOoIAIRUgvDGc8Gy1EhKlYbtj+PDTkN2/mNE9GiOc&#10;RMcJvV7ONwxpfB4QrcfcrovqVMEfF0sBUQCNZkRBRnfWxQYh08OMg6OSdgxZ/5CaStBlRDnJ2X00&#10;YjyyDIYKW5RIkZFqCGoRR5MpTx8foHUAyW0+/DRFGoUWBiWhqSVBXtAd7CHDhFnpsMaye6jZ3lKU&#10;gXfjpfBss0VhcASiQDCinWjeuS74842IX37xOYPCYcKQJz1DfXeX0SDg+RPBf/6fP+TWdkIiBNJ5&#10;WVpIAcpV3KBGIkl0nd7eQz5/8jWZDmg21hgcP+fJ5m1+/GGAqCXe1VUlmIpqffEaE14oM3jW2QrH&#10;2BWE9ZidOynj2V2Ejfnm0TPGszFBEjCaTBi5EY21lF7/mNhYbm7skE9yimJCvbnO1hshm1cS7txQ&#10;rG1IQhWghKpULLxqBVJVxl1+PCW1kvXNlGEpmbmCN9ev01yLCVuSUliKyrBq7u3DA06/CghAYQmx&#10;XAkUf/g797m2dYMH3zwHGZAXlsBAO1TcupWSxqAoQfiISnPXST6+xdz38cU7uDv32/LvxdzjaSHw&#10;NMsz/3YRG3TBnnWBHHxR+m0Azove/zJw/CrgPG/BV9Xn3Osveej12ufVpXzx3kvesxgg7tTPpwWS&#10;qg3mVKfjJcfM/9zpZfV9nWvi1JUX44e9+PTLx8z5738BeF4+nTYkOl0A8UKBL5oAjmrNcStAAu+n&#10;cjyeEgUaW4BQDgqLCjwQMpTkTnLQNez3Rhhh0TGI0DHu1/ji5wHEgluhYHM9QMkQ5aDb79NMY8Kg&#10;crptPXic64Z5CqzaMCpw4w2PVqShFVdEHgiXDAc9dNRElpLhofNlloogrEPhmD0TDMaCVlvghEFa&#10;QShDbt5+g/c+dHyzPyWspVjpj8GWNvULIQuHBx96lRqY65dWuq9OCt58+23efHufva9HjKYt/vLv&#10;j/jq2UMePLQEMuBQfUN4ZYM/+aN7pJ0IRAkonPOxtpXzgF8I7zBn6flIV26jfMkMcHDY42//7qfs&#10;Hx1z7/497t1/k/UkZa4OW92+PGU/J81h2nKYrjq1WvbDqTWhYpG8u1QfqhAEQocoOwKrKYVDK4WM&#10;YlSQUAhHISSTWY4kQFd0jgNmBRweWf7mr3/JF5+dsH/4nK+7EmECbtSvsllrIaxk+2abKBwTutSz&#10;3FW5F0ZoKwUUVT/JQCOCkFAowiRBxG221zZ4JneZzia0EwGmxJkKFojln9W6Ir2Ao4RDC0HhLEY4&#10;lE6AKYic3Amc0yyCD1YeD2wFHsDQkg59xSLrI3pfH5K4BrEOGLuCw4M+n/3K0by5xvW7CS6pgKuD&#10;MoMyL8mtYzw4QZQGghQpJWNXojfq6HqTzCqOBlNO9vboDY6xM4vJIspMECchQkc02y2GwxCRbzMb&#10;j5kODaUpAY1wnikvZiXjwYzd3T4nQ0cmI4J6xPDNFP1WozL/muuP+sZ31mKlPwiWgSRtBuy80+aN&#10;/g6HD46ZHkwZzCSZK3n4YMCTXz9mIw1Z/08fkLQS395yvjZ5oSFAYwxMB2P2d59y/OwIUWsgyynC&#10;9UjjDQIhUc5rFwscXjoV4EQV3UjMs4bqsDuuevijjx33f1hnauGrb26w9quQ/ZMxnEBSXGU6cEx7&#10;BW6zTb6ZsHEvodFIeePdgNvvGDqppi4EdUA7SWAF2grv3F/69zk8te+AH3zcpn79I54OYRbEBGnA&#10;RluwHlk6ShAJkM4h7XIl90aZc3+0FkVBO3Ak1wNuXm/ye39QYwIMM0MsNR0taQhIySrRZwnGQSx9&#10;0IoVFZczhMVqWo0K9yL4nKc5OHpx3zkfeJ5GGKsb4TLEhji/QPMsLgAe/zLAyDK9rDyX2/pfdtcF&#10;v1cbl3jxx1fm8uq7zt5xThnOC30oXvhw7vPu7E/VBubnwcvh1m8+vR6ovli0Ou/389rlu9T1/HGz&#10;3OtfC3jOj9cXTnLO/Dkvs9Py46nqiNW7/L9f/uznPHr0lI8+/Jh2c43+cZc4jNi4voELLHu9ET//&#10;5TNOnpVEZQcZBsRpCsM+Dx9/Sdm4QpZsYt+qkSQK6eDxkz1uXF2j04yJdQhOIoQP7eMHmgDnsMYh&#10;parUN+f/fNm8v8sKFjnPvuRZQX884XAcMeqWNNIm2TRHOkUtUlzrJCRR4BcpoVFaUVrJaJzx6Js9&#10;nh6VPNvfZrOj0KE/XvRYw1YsA5S59ZFJ8Cu1Z299CEgnFcY6Smd4806T/+0/f8rTfkFRTxhMpvC1&#10;ILw2wUw3GJtf8Le/2MVkguv1DlvrLaR29Po9bt/epLOVEDchVg5ExQSv8J0VJqI0hs8//4r/67/+&#10;nF8/6vIf/qeYzs4t1hK/564KkC8FnuL0pnAacJ4eKaeEA8TSDQw+/0DWSUOL6jQwUcK0DBAzQVwT&#10;7D2Fpw/HHI6OsakGVRJq2Ajb6IHjwRe/ZpRNGR8HFMMb1J1EBZbZEKIw5P4n69z7KOHWGkRBgcAu&#10;wIWp2sU7cPefhPSqF8IKwsj7OpVCU5aOclaipSJOWoQ6wxmHKb1ngVNTvPqulN+wlQgx1vD0yS5P&#10;nwQY2SChThyHJBs1lAzAqUVgKOlxDz7IkEMKS80poljz9gcNssmE2SPBsD9CSEFRGp483UX9reOd&#10;5CrRLUmoHYGEcV/QPZ5yMhKIUNGkxrg7ABUQ1ROCZpv2RkT/ZML+/pDPnj9m1j8imGhqeQNmBYGK&#10;EYVA5CCmipbYRNfbdKIagRAgPZAGR1Y64noTGWRkU4vAwGREPDQ0HAR4Qy47F4ycwzOLAiMDSjRF&#10;oLl+TxMG73Jwc8J0KBCFYtwTiCyne/ArZNHA5BJTCoR0CGFXxqQPy4mB9XaNH7x3l1t3bxO1Ougg&#10;JY4CPvo0pBlqcN4V2nxTWsAasZwzHmz5b0pU5wnKuzvLBNTvzPj0ziaCKwwmlrwQPP5mzMkx3LiT&#10;sLljaYWKpJQkOGrSUsdSQxEhiYSuBOXKxLBSF8IahPMRyaSbcWMnoe4yMmkR0seWb0tFTViCxRpc&#10;qTtVrI5ZgCyHchZsSeTU4vgeZ5CBRQOhl+eW0UArwVhVzuEXc0XMW+r0gnBKuFz8fB7gfIHCOLVe&#10;nJ+WvklOv6Z61l0mj+VbX/jtXxrivES6aOu/0KXN6S3/3HtepxlOCwSrTNsFL34pUHnJtUW3XgTF&#10;zlfgECu05qtH17dPr4Zgr8r9W7bLqXvOqd2rHn1pZ19cKy+XiNOE0sXp2xgSnZFS3PL7CxPVSGrp&#10;Gl99+d95/KTPL371mIcPMz76wX/hh78nGU97HO4P6B3l3H/zHsPJCFXmNNsbjMaKUT/jy5884XDv&#10;hMdfbLG+VWP7esz2zg3StYjJ1OJQJIH0G7PxC/XcS8g0zwhCjdbab9qu8pO4AEULDoA4Dtm5skP3&#10;cZ/pOCeMSjrNOvkowxpBK87ZuVKSBLqCjwFl1Q8PHxzx2S9/xu6R5N79hLdupdRCQTmn8XBIvMX+&#10;04e7DLojbty4RmMtpZQ5IhD0h2MsoWftAoeKA9770TY7UtCPHMOs5M5xhw92S8Z7Eb9+ICnsjL/9&#10;2TF/8fwRnbWUrVsNwrQgvdEkCROUhAAwxm+OQszdWYFzxreDFTx7+pyvvz7i4cExN58852RY4Da9&#10;SOI3v9XB9fLRcf4iszJ2BNWGYH2HyUpgMA5bCmwJogyZjQWz3BKUliisUY5zJlP4xYNHPN79CdP+&#10;AdfWNxh0+/QHQ67dukFrY4OZhkLEyFZCQ9dYlwlRLaaclWyvdfjR78es34RaYAgrFnjOHpkKDS+P&#10;7L27eJBoKYijgCwf0xseEqc1oiCgXW96y3LV8wKGtQs/2ktwzcJZ+dybQSglZTZl1BsyyIesR2u0&#10;dUKkA7IxlPkywMCibRd954FACLx3u0aLK3w+GvOzp/vMkpSoUWPqCnb3cz77xTEyWePGZkCoLHnm&#10;Da1kEhKnDbSKKSfHFIBIHCYoKGuaYmIwocJITYGgkbSw0xCpBM2tBuqmhJ2cZFNw9eo20boi+TBF&#10;diROeh1EEGzf0dz94Tr2akiQbjDrTUlNyRt3NUoajBFoJZFC4TBIAVoqxFz/G69S8F4NPr6d0N+J&#10;GGrfV9nY0dKgi4+phZpWM1y4VBNi2XYCgXMWLQQffyp5/4e3sUphlSK3AucEzQQCKQjcHEhVB8eC&#10;Jeibl8i5amx4a3aFIHG+P1oO7hUJWoFQjiIWkEL+vsZJ7/91OtMUhcBqz3gnSDQC6bxf0IJq7Cg/&#10;n+agb7lmCWphRCwEbRmhK/++M+lPVwLn1W3m83UxDB3eM4Gr8nFBtUZYtPButWpCYomYn9JoQBPg&#10;FhHh5CK6mV/X5r20mOHVKjBnleYlrybCEgGcs14sBeLzV4+LmB93+j0rgPPMbnXq04vfLrfG/UtO&#10;L0CDF4DAaebg3PqfuXA+tLtMI50Gf2Ll928DZ7/t5cvk/mqg+Hrp+87vW6WzA+E7D+xXCwuXeMMc&#10;dK7GXl9NZyXR1azdyn/w2j0rr3VeZfL+u29z585bfPHoiIH9Gx4cfw2b29z53St0alcZHpS4icKO&#10;BHnfcrJ3QqYmDPolk9mI48MB41lBt1eia5Lf/aN7bN9uUCLJnUQYx2g0xBYenDhK0npAaQwn/T71&#10;Wkq9kSK18i4pxfIoT1cFlbI6DBaO9fUmYwWz2ZDenmU8MsymkM1KnjweE2rD9nZMVHPETUUzlgxO&#10;JuTZmGkeMTicQemdQJe2xGupyUWz/PrBE/7qz3/C/ffe4ff/8FPWtxNmec7jb8bs745Y20nZuatI&#10;A8lG3bEmpDdGCAPKbYXdlIxGjtt3b7M/NBztjhg+P6F0E7bvb3DnZsL2TkKS+k1UOLVYeLwOrF0Y&#10;RjhnEDZAywilNjEyoXvYYH9PkF0RpHUDSuCsWFnCl2oJLx0yLwsuMGe0FmfrojIIc/QPJc+e7COs&#10;ZNwf0u6EpElC0YCT7hFirc71m/+J/qCkP1Oc6C5mbUZvVkONtzANjQ5yagk0GwEmy8lFwdr1hLd+&#10;EHL7TYgTRwKEBCgncQ6MWBpbuWrjEhLvMwdvEa20JYwcuSlJU00rjXCBZlJkGGEpS0tRWErjCKiM&#10;xqpqzpN1UFovdbt8ynTQozswWHNMnjZglLAV3qT8eA3lvCmXrcK1SuEq1nUOyCybIie9IehfrXO8&#10;t81UK6wMiVSACEq+enBEY7PO1TSEBGo1xzv37+Ku/H/UvVeTXEmW5/dz96tCRwqkgCqIkmhZ3dW9&#10;IzizJMfWuIJGmpHGB9KMH4H8XnyhGWm2tjRbLsndneHssGenZ7pUl0QVgAIqgVShI65w54O7XxER&#10;CaB7hw+8MGRmxL3X5fFz/n78iBZhq0s+EewOekyXS6LdhL0bAcGOpp1J9gc9Htx5i+Vgj3baZ5UI&#10;hgeKH//DfcL/aIjakRQqoKBDK4FePyMOI5cOU4EQ7N4q+Af/2RvcWObkUYtWWjBcGW5dC1GtJUKG&#10;2ASY0jkY2qgQAoHQoDRE2mqJVx1NpyuIDOQCTA8SI+joDi0JkaxCcFVEb881JJAEgnAAWZGQa2ub&#10;WUgD0hBKSYKL0+pSanoEomvakSpmodcjeiMICLXV1mcBpBi0jalmeYsMMMaQGlAxxNoQ5drWJwVG&#10;SHJsm7TXIkp73/jl5NtlBEEhkTqnCG3CCUFBS1M6RdYBp6W7erxgY81wnGOaDRNmtc5hydv99sha&#10;gRojquN5qtgTdcC5jRWYtb/qN9cjXfif60CxCUvX4eZm0fW3Tf1HuRGpRTFZb/MW7d//H65tQ3D1&#10;yXQN2As/otvBfsXFN+H7VU83Z3F9o3D1pmLrtXG0VivvSuxT1WEa/giu96+jBDSb328D5C+71h9r&#10;Qv3fDZJW/XndV18PZL7qiZfRxNaHX902saHprFB//Yj0KjZgXNxwUwpqT5xaw3IOQQRhO+edB3v8&#10;94f/hP3jM1a6QyuGw2sr9nfnmEWb/CJidiLQi4As7FKYmyR7mmg65ua7t1mR8/Gnn/BXv3mM7EW8&#10;83aPox3Baprxl3/+CSdPLnn/Zx8ggyU37uzQHyQc3jgilFCQU5BbbSdWy+YFkfW0t30t0pwoFhwc&#10;Soha9HYVqt/l9BSyxZyZSPnmUcp3DwuKYMb+Gwnv3emjZIvd3X2+Oh3z7KtvGI132dkfIIW2dlXY&#10;0DtaCIbXj0kObnOaRpzNBWJs+PKrJ3z0ty949hgO73XoHd5hrxcRu7h4uRBo5ymPgFUEcbfN41wy&#10;frsH2SG5XtEfhNxsK3aBjrGxHiUuLaPBaiqM9nG/MdoK5sP9Yw6OMh6txgg5INPKalyldcEwzo/d&#10;GF1qoDbIcBtveBlFCyxDMdoiPhcq6ey55umTE3776SVF0SdQEUYX9PcG5CGs2jHtQZvkSDI2AnnR&#10;xxQgno2JhgJxQ5KlIZOTKZPRGQpJ97DD7oMWB+9LOh1DYjIiIYgIEQgKDYUwaFlpdsteClnS92Ix&#10;Zb6YMplmtNsxQueYPEPrDCkceNXWwcyH6vT2sPWlow2QQdyWxIOAoNC0pWJVXJAXY0SwB2KIweaQ&#10;96hDlgDHmkloNC2TIxTcfjMijA7J04LLNCdqR8RxxgEt2A0pAoMWObs7ig9+cY+bhcLEgmwG+WiH&#10;RZojEujv2jSQzzLFw6Hmxu1jlt0W45MVc2N45/2b/OQPdoneU3SSgrbAOjEZA6JgkOc2ILmT6t3E&#10;cP+4xzEgjaAjBKEGSY6UGUF5rF5pKG0wfev4JFz3QwNSCSJhj4hd4CCUKIiFIBCytDHU2uYh8wAJ&#10;KDdKUhTWozuw7asDIyE82KoyEmnnZOjJWThTFekc7Ur/GaeZVMagyuUgKO1CAYQNOOTj+yqhnfOj&#10;3QxjbJnav+pAc9lOYxBaV/VKqyEthazaItLdBs/zOJcjy4UDs06UyvXOay39GAgnBYyRdu07vC1L&#10;MOsJ++XidJuzj9U+w1VOir7P9VKqn/Wv6uDSl1T9NqZqgR/Phj2f2GxvvQ9XA4fNd9bvvxqeveq5&#10;zdoaip3XeMuYtbnxvg/ls6LxXr1k/6Y2pnbfg/ftbaxg/fZx3Xxj+zOb1zo1uDaVu4pqzqv5rdb/&#10;1ho2KjNbRNmW8dki264ekc1nqjn83YBnWUZ9/l41mC+5L6788CrRXeG83+N6eUYix3Ia32xrjhA2&#10;/I911hF2V60NszRnEIW0IgiN4fBQsLfT4jefPuSLTw6Ig4BAF2SjnGICxQRGl6csJhnnl5rLQvLW&#10;z/o8+NMIFXfpHD7g0TenfPPNmDt3E7RUqE6ISHqMliMuZpof/Pg6URdmWWqPBo1nkqJkMBZ8Wq9W&#10;n8/GYCiK1KbPUyFBpEiZkAeKXIbsXu9w/ahLXwg+/dVTvn92xtgM6Mcd0ixAqISLyfd8/emcL756&#10;m/3rPfqJJBCgTECmC4wsePO9N2jtHpFpmxP733/ygl//+ms++/Q5lyPF4Vjx4BcH3Nwd0HIyy1h0&#10;7HCaIcFwI5Z0A4GOlU1rSYDBEAlDhCHABnEu/bKFKTNEeVlhnO3a9eMDdvZXFN8uuZhPObmYslx2&#10;MLEqgZMU1LQbV12b2ozm9rD+vkdkDm0YgRCKdKVRokev12IyD1kZyFaXzE9X6DwgnRrOv5rQmk75&#10;wVvXefeNFh89+ZCd6zvs9lusxpqLxy84PRszNzk3Hgx4908S7r+j6CaaSGgSBMoIpHHHcuVRnxdg&#10;NryVBQagXXrIIitQIqSTdOm1Yy4ISFdLkpah3U4IVYCQqYODVRzSUsGiLXwPERDC3Qe3+UEccHMR&#10;0DY5ERPClmT3xpB4qElFbsPeuCDqvoXe+1KiaKk2EYI77xiGx4Y0l1yaFiqGJDRcjwwdY0Cm5CIl&#10;ESHX9iMSDAsyxFCS3AxQhHZzojUmM0ShYpRdMk1nmPk5+ficIIi4f/8W929LWrHVLLbRxC6D0QqJ&#10;UPaIF2M3TB0hiE1OB4kRigSXclbYtKU2fq9x8R8rsjHYnOdaWG14gNXCRRqKwgZJFwqUkOVIm8Jm&#10;8tJolAJR+npbNxitDUJIAiGsRlIXNg+WdIDVGPdkUTkZuhBBxkXMKOcAqjjEa0jICJ8xzNn5lJQg&#10;kdogtLU5tXjU07/3KlfI0oOvWitl2DdPswgL7mvrqQKC64vQ/i9tPJ2K0XqPilKz6mpi41DaxmSz&#10;tqT10CaNtb15mca/eiur5ytgXX+r2adt4q06TqcGNuulCDcHNQfHOliudWPz3SZAqP9dYpx6K2vm&#10;Fz5awFVlb73WxnFTpK9D4KpVL6ujnHmfTW4N4Ju139tm0W+4Tf2hBvpqduMqwLm1rWtfNDWQL0NM&#10;Hhw2gafYGMfGjyuq3j7S1YfaN1vK2jZmW8dx7X4JPNdRo2g+sb30Ou1tqeB3vV6Gw7dXezXwfDWW&#10;fv2MRC8damNtpopcowJFpAQffv41JycX/PTHbyOimHmR8fj7MR9+9C1ffv2c8WjK5PmbzC9mjE6e&#10;cdA74HCwy2zcYjlfMro4YUXOT+/8gjeGkkxmTK6PSHTK/sEhnU7ESuTkCoZvH3F/2CHZ7bJoCbTM&#10;ybKMyeWSREZ0WzFBYB0MkI6pCheM3RjndS8taNCGbKl5/tjw8YffMZ+0mV+2CK4nFActpiLgZL5i&#10;FbQhGvL9acb5t2c8ezFltlRcLhM+/1jww58IhnFYMmklDIUo0HlGtxsiYsV4UTBaxszZ4enynC9O&#10;zvnjzgG5DlzAeM8kdAnaDizUAAAgAElEQVSE7BGrIXFHXQGG2NmqpkK60Dp+V+tn1rIfU6oorJ7M&#10;OvBojg767B1fI0lOGGWXfPrlGU/utdmLBkSJDSru+7GVKNcX58uuujai1AIJTCFt9ioFewfH3FqF&#10;PB9ltAc7CCVYzqcIMlr5iouT7+l1OkxkyovTEcHplGm2oHXcIt7b4/D9Y+7vHrO3a+hcg9aeoB0W&#10;hCJz4MXqh4w2gHa2rtZAxMp/563sBGJhCiKpuLa3w09/2iaOj9nbj+gnOcW33yBWS8gKlssVs/kI&#10;bTKMz2iELcNxfySCQFjTkzfv3+bP3hBoZYiFoOWez42hzQKNxhA2NHbrkyCFRBqblnV/CO9hmGPr&#10;ibFmBLExxFrbDEDC1t82GkmOQBGhCB1EK4BZOmd0kpGPLlicjpieXrBYXrBze587bwoOdgWhtKRl&#10;U5LacYyEpMAnQLAUKw2lNk5X+x2rqzUKbTRCWxcuuyGSzQ4KtyF0AtMI0Eq6+fKbSOsoI4SxWNaA&#10;s8wsD4lBVBq68vhaoYuCotAESqKQzkjIx7mwYFNIkCiUkGX7hVUrNiR3mXRXmzJ9r4cGZape5cw2&#10;kO4EXwOFTZdagiRHf7W2+02aXbNuw2bTJLln7aqvL8UKlnj2LkqsIEVlECXdd5WDVOBHtizD5bmw&#10;ZXjTg+06iI1rXW3RaAs0QeO6aNkoa63irWzHPlMHXfbrl0mxpqRbB5vl7xrYqWpyvzfUTq/DE4W3&#10;MCqfX4dBTYD0OxxPlyj55cByE4KJxmezPoGv3YD18l/x4u9Vdv0Szf8vKasO2TdnaR0i1tvnGnnF&#10;Iy+vrzkSTXvn9QdeH3huraBq8NbPa/j85V244qbfEm608uXA8/UdiSpyr7eg9tlYIbPKMlYC7t6/&#10;w9179wlCd0gjDFLM+cGDdwnjfR786ICf/7xHKxiicomeSb755JLRxZTRZMbk4oKovaJjVlwLcowM&#10;KfZuMVRLdm/EtLuClbCC7Na9XW7c2yVdQhgAQrCarBg9v6AXdUn2dglbIUYLRCCQyoVEwVAY60yj&#10;pCSJY5ZLyGcZZ48KRieadDTHzGEqNN8PFIPDgGC/QyuXLArBx5+d8OSTx3z7eEzSHnBwOCSIIzA4&#10;Y347clIKjIZPvnjEZ59e8vaDt9g52iFUPdBDWqrLUX/B+z98k739ATKo4uw5aFQJT40DGuB1YAgb&#10;hqlJVl7rYpxwsqkhvfBAWq/VTjvm7jt7vPd8wPOzBSaULFc2Naa1N3OzvZ52ylHGVar2Jnl74FWj&#10;NhGUn1VgNVs33lI8Ga0Is+e0BzmtriJO9omWe6yylPPTCb2DXQb7baL9Fu1kyP7tfQ4PNG++FbC7&#10;K4kDwwDYRRMWkkJDbhSFECQltTsp72kTGtoTbawwLrQgUCEF8A9++Q4/eV9Y0wTg2kGL5cMWjz+b&#10;MznLkFKRrjJrKysK1zUXCMoBDvCxDQ19Y/hA2cDdQhgKBNoICgMhUbnxsG0xNVBQX5cWdHSxBiMt&#10;5xQl8XEZ7TNKBhYIOseZCIEiBOGy1rj88yGSJ4+ec/nUhleaTDPSPGDn+gE//KP77N/sEIW2V8ZI&#10;tIGMAoFEGePy4IBLaIkWkqI0CrDjlglcXnppj4u1tqGghGqShwAlQRsL0FIHXD14DbAgWRrbdiWE&#10;dXIxlBp9gyD3SwAL9iXW/EcXNrRaKJU9cnfPF7ndZEkZOJtKCxoVssQtzuoU11W3Vi3dGGd4JV2l&#10;QlQBxWqKTzs3WjYkeykMjT2ZqMclElKWtQqBM+90QNdScn21NUX9miDwZQhjHaN8GKQmnHIrWOi1&#10;knklQCjLuUIACT+GZk0ANowq18GQ/6NZaIPPlJtjO9ZGuzitbh6qjcArW16BzXobN0dirR2bLVv/&#10;9nUxWPWQp43NmhvDtNY3Iy1NGJ+Sd62+eji/Umu4hVDKWktNqag9ux08VIDENEDrVV0WG5/WCWwL&#10;ARvW+izw5iiljLuyhZt1uxW6Afo3gCfmiql9JXFVvdhCDvW22Gqb7d8+RptNeDWaey3Ce+1ra5VX&#10;kD4V6KyFTLqyyBq3XH/WWJEihUEoEMpaxEkgKwqytEAGATeP9zn4L+GfyQFpbsiWhkQo+n1Bsg96&#10;teTJVynpckKn06I1UGhZUJiCMAy4dUcRnkLQ1kTS0DbWWUE6cJY6LYdEsre3i9rbsb4q2gAFUlpN&#10;gTOhL0WyNqIEHafPL/niiwsmpwfk45jxs0sGQrEi4uTbgPb1gps/6LCcwfhZwXwRYMx1dncPuXdr&#10;nz/6o4j33m4z7GuUKBB4wGgdQC5TwccffcPkQnJ8+4gn32a004RfvPsug+tv89Of3qA7DGzweSdk&#10;PPFZYjWIwsa0VBKX490y1XBtpu02wKBldcRlMBiNC4puIWsQGA6OOxwddrj/ox/z5o+vc+dGTJzU&#10;Fq8xzWiuJbczW0liKyk2QGdzIRsDudAkOys++E9vcW92SCoVJgoQgSIXkIqYj367YHh4zLXdBCXt&#10;3CsDCYENCq4F7dwQSFhISRFgNX4GFwZJuFSCWEFeimvKQPmVsbYA7VJJBpCTEYcCLRRaS24cX2N3&#10;5xrf5M9YLCZgBPP5Am0KhPA6NucB76U8xi435+KeuNA+xtGjEBKhbIZrVTL1gupwdNuQmvKIORai&#10;LLtCSC4kuOeVxljzAoQ13RAaozWFFpgUHj084fSFANlFhhGoJW89uMvP//AOu7sJATkSiYcifvQq&#10;28EyWWLD+UQ02uwBh6oJQ1mRGc6uVlgNpcaa/q7pQfFW2lXnBMJIdG4flNKG/rFzIjB5DlpjnMnE&#10;crliOl8QBhHdTpcwiAiIKYocEwpkKImEracJJwQ+A5s1eba0pHw7NBiXucflurX9Xu+AWP9DNH82&#10;UFn1WAVevXDffhRtAa8s6cC3o74GhfBz+BIZUBfi9Uq2yOTNNqx/6YCzO/YtTfAagrYCNY3CfUGm&#10;tqTwAKrWT3dZO+0NtNWAS/X7nsdWgNPuJmzTRAlea0U1Omp8fzYa3tRCl32odWJ99CsYWK9vjW9S&#10;m4K1ufAzWs6JqU9jpSzwCQNMs7QSrPq4zlv5z3bEudaC9bZv72/Zh3KQ6j2g/Lv65NpZ67w3oyvh&#10;4wYxXlW7K90tuU3gufbOlnJrhLJR9tbirixn/autsI762NR565Yhe+n1ita+4qokQP0y64/UPnnv&#10;9W1QmnLi1sh+o3Q30FIpq0kQkGrNqij48MPfcnh4RG9nQBgFREqSaTh/PqMVhXQGEUIY8gzQPXRa&#10;oPMX5HrFN4+/4+8+7nP45vsMkwCQSLUgkgUtI4hEgDeL0trl7ja2AcZAYQoQBT4Gjj0S84DYHql7&#10;pl4UhizN+Ot/9xF/8/EpcfsP2L02ZG8QMz+5YMqKuNPh8FbM/nFAOg+YfKdYHvXhZ7eYrzJauwHv&#10;PSg43IWOMGAKu7SFQJgIIRT3793hy1tP+ebzx5xdTLlx45D3HtxkcNymd6xIOoKYzOYQdwHsGzsh&#10;Uy0ZAc4c8srZ2crJKnq0hqJCCm7dhj/+oyH9wz0Ghz0GgTt+E2tCo8HYXm5OvBHieSuXqQRxgOC2&#10;SAgK0EohQkEhsJGVQo2QOf/5gz4CCJ2gtfFWY1tOAZmETFrnlABrfiBdqBdj7HyLRlt87NIyKap1&#10;IxEOBGKP/DUF0ggHJjWBCOm0De1WQKeVMImWLLMFl6ML8ix3B7VNoFJ12tVZBhyvO3nYkbNaT7cs&#10;hRdZpWSulSb8KDh6MC60je9RpQXD90tZ8FGYKh5lrguEUXz33RlPn01ITYQgIWpJwmXBW28PuHkj&#10;Jo58l4yLZ1mNkx3bomIJ5ZjWnU9qw1CaDVRmFiDKYalrpTSUaVm9MDZOh6pcOVobt+kU6FyjlAA0&#10;Os94cfKU5ydP+fabbzg7OefsxTlpmjMZjZlMxkRBh53hAVHURsqAIFQcXd/nJ+//iLtv3yfpxhiT&#10;WjIOFN4W0yCpnelXZO19qdxUWOxioJ4PvgQcopxanwXJIByAry2+uswW1VisO4NsGeiyDZp1oGBD&#10;4VfgrfnbEQ0vvWo8pQE63abOah0dRZjKOlmULTdbbDtr/eEqCWTKYS9t1Wt3taGsz39dr6IWiAC/&#10;/Wxouozlt+vH5qZGn+uXP1jyDfWbdl9Xw7HHF1A3bqvhNM/pt0CeRluMqdW1vgnwwNRUNFSmhzWO&#10;P9UYfB3mmZJ4VWMtlmVCY8KNaBTl+i5pSrDtPRFb0au/6QVF7f1q4teov262QRN4+m6LarY3qqIa&#10;wjod+D/WybQJ+MXal7/HdeW7LwOem59e5uUuan+8djNfClw3K3tJudsdiSrya8CdKxtjcDZCQmCE&#10;JjeGQsNyIfnzf/0pT5/8JXGrzz/+r37C2+/dZrWM+Of/00cc7d3lT/+Taxwea+JQ0h+GtDot0qxN&#10;YSYE4hrjyynpPCM01jJsp9NCSGt/5lebZ+ICfxTmQYNCIyhMjg+B0swTXC3EIrfB4VcLjdARYRfe&#10;+GWHwbDL068yPvt2hL5m6KqEngHZMty4A/FtQyygMAoTCFoytPEfjbbet9JVICSFgON+yJ/88V1a&#10;4RDZTnjvp0dcu9mm3ba2sBIwhT1C1wVIaax2ti4NVKPpmztr0eAFjfkTeCHt+y9ACQ4GEL11A9UK&#10;MJFAFZR5zS3frHFZN3ZV+X5hr0kuKMe9caPWF99On25TAWkCWQi6yJBCEwTSOoyYEJNrpJIIZccI&#10;FwGqkDZUTZVmVDtzAudApR1tSB9jsMleyyaJCiiVTxlQQrkwQMbOLYJVOmE6HpEuU6QCpSDNVxS5&#10;RRb+OKqcH1FbW46Li8ZMVQNXwcVaO7Yx79q4G/exiqtaabdxvVS1rosyFJa0TjK55OHXTzl9sSQK&#10;2mijkWHB/vUexzcTOi0bD1cUrv3eTwdRZXNqtLR5HNcANHUB4mMFuAfKyAE1JFMGIXfPFFinIXvE&#10;bMMtGZfpSxeayeiSjz78DePLM7pJiw9//ZDvHi54+nDM5VlKEvZIF5rVoovOegRBQBQLlukl0+mU&#10;rEiJ2wG3733F+794h8ObQ9567w3uvn3IzvUOKrTC2sfz1G6kK/jv6F5IRwtWsFbOmRW68JvGujDz&#10;2dS2ymux/oW9dG3Q1sRv+Z0FKbVCt2xYrxIYG3LHbP5ZUrNgbe792q8dqQuxFWxcKbCEK6cmmEW5&#10;wVrrqwFdmCpmq6wAkT8MqGwp6yV4bWVzHC3AEiWgFE7mIGhIzxIE+vI8IHT3GmjAySNd68I6q7xy&#10;POoDrh2blTV2aype4Mv35IiL1VqCqw0g7FNMuygOoqk+8HTU6K+oxsw/Wl/iXmPcvFM3d9gELhWa&#10;pZq8reNQb//mI/VnjV+HVwLPqp4rarzielnFr/Pu9prES55br3EdrZmND1vk8+tcrzUIvtCrHq4o&#10;+5WORN7Gxrb5JUbMJaEV5DpFqpgkDnj37Q84+/5T9vq3uLZ3i37S5vnFjEgLep2MXm+KQJFlIVEi&#10;Obw+5Matu4znkD0bc3n6gsVoBdcDhNIkYYIx1lPe6lUo7Zu0rHW77nXngi4LQWkQL5wNql00kjAK&#10;CFXIz3/+Pt29Fac6oXugIZSo9i6pWWHynKjQ9J0XaiwEoZQ2a4eSGFmJUCXsMV8lhC04bivDD39w&#10;k8Nrt5hnhu6OQLYkkYTEPVn4vO2eMZhKO1dupmqMs77T9Yt4O5QRjaOhkq0K6EpB3E0w0h5jhtIJ&#10;wwYtiVcQ7Poirpj1SyXammwV2gaqFkKhRICoe6CEyvfEnugKg9BWma2E1+RYjXa5wZAlGbtu1Bdu&#10;JcU94CzHzaz3xoEqY+0HkxALt7RCSENRFMwXC7I0a3iMlqPjhscDNL/r3oQH9r4spZb9XfnhVuNc&#10;8Vz/WYBU1N8UpvmmZ+JG2AN865AmmM0LFiPN8lJzOT9nsXxBVqT87JcP2DnoEChne+kJ3c1vXmtR&#10;bTQbn6g907CRW1OxNYSGp29tTRCkG5TKsUqWdrhGC1aLjM8fPuSTD/+Ob79+yGw8YXwxRqeai+dT&#10;Lp4vGJ9JIo4QYYthbw8TwHQ8Q0hJJEPyQpPNU3KzIl1O+Hj0nPPTZxze7PMv/sUFSV9wdHuf++/c&#10;42e/+IA337lPq92ynv+Va1Oj7+XmQVQYpbTXxGyeVKwtI1HjwetuJZtXfatSQc+SH5TC39e7CU/X&#10;hddmDdXNEny8oiUlCqqBYn+MXYW4qSE0T0WmrulzTlPCUZ6hdLhylN9oi5BVkV7TbsCFNGsCpCaX&#10;xK4PY80zfOSAshWm6plvqtbVCIgyhVNt9ZqqznK0ndNYfZDLqd9k3mjtQWANGCkbSszXYX/b+1pX&#10;gFNK+9+33xdubZBtljzhojP4NSVFsFXmlxnS3HxW5FvRlPELvZxvR7262gjYaBCyWhjrVLjh2b1J&#10;T1bG+/XVZCJivZg66/RzUztL9++XSTjKe812VBBcrIHcV8nHZjsEddG4Tr2veLn2pGD7W82mbTbs&#10;dZr6u1+vLLW06TTbGrXVm7/xANWkljxUolREoSVCwX/8j+7zZ//4LouVQIQCXRhuHnX5H/7HX5KZ&#10;MUlQYEwCIsREOYM9w/AoI32uEGHG6CJjNjaY1CBCQEnr4CKqcayWco29NtounYiiPI7HEatxxlEG&#10;QBr2r3eZiR7LkwnpuaSYFzz79TOefvQt3RuG+XsJ3WttEmWzeChhM5KU9qElezfO3rKic+lO4Ywx&#10;7O8WaK0IlP0sC2ubiDIUwpRaxtK5xQFP6WSZP7jVhhozq4WHoj4EtUXinzTgtYEGQ6gLpCkQWiJE&#10;6DLKuN2Ipvm+W81XpsRsUEttkl5CjwZDrrULvWVDWal6SBhhnUgKLCjGz6XQGFEgjEAWEmFkqRVr&#10;GADWmtHg5zVzBeOEWXNTbWrj6b4sJEKCkgJT5OSZjTEaqIA8L8gzG6vTmTY3vGdr1FECzy1yz/XP&#10;MfAGMddBh2O8piZd3bow9ccF1Ul+NaCVQHHEdHk2Jp1EkMbMxlOWxYo792/w3o9uMNyJbfQHQPj8&#10;qLW+NElh++Z0nX+LtblZf7gU7bJ6SBT2plACVQhMoVksFzx7+oJPPvqKX/8/3/DVpxdcnmVIeqB3&#10;kCbA5AEmhZvXO8xnF0RhSLu/RxQqBgdLptMlk1FK2Dngzs5N0mzJ+cUpWZ4j8j1OvoXnZ4ZlNmfv&#10;UPN3f/E1/+p/fcjxrQH/8M/+gJ/94gH7h12CSFkj4MDZqmowheU1UtmjeOHWnLP6aAIiBwrrJgZN&#10;O0ec+UTzSNxOs9ek+jmob6koCa4ptjyN1ZFPTbjXAaB/T1QU2bTm8oCwolvbXveXt+HECnRf63qy&#10;CW97XV+f+HfM5nv2s48pjNvw2WgYohY7uk5oUgg3D5osTzEunJaUAUo67XUNbPphMMZlvRM1aWMM&#10;2mi01iipSno1Rrt+19tJubMtnJa2zBRXDn/FFHxkXq0L8jwDIVBK2TXoxqoMJuBkscCC4DwvKMPk&#10;SYVwkRO8jSbGJwooCc32T3uBfhUgqviMHZMa3ZVRFzTa9U+W8+QCFRrjeMgrQJrwvNNU9FA2wzMg&#10;02gWpv5Orcn1q05TJVOyL5c+FMI4PNrkvw3OVvKvqzrRBIfNvtVGtvGAYFOwmub9tfnYLF9cUam9&#10;ty4GNq5X4d7/sOvqOJ0l2KkLuUqu2cmt/CEwBRgFCIVCEbrwRAbItSQMDanWXIym7HUTOq2QWPSr&#10;IwcBJjKEbU0mnrNIRxixYD4zjC8MWQpBIKGgNDwXAW43YidCIktv7cY0iRoDNrVeubrLkDnS0O1D&#10;b6HpzTPmq4BiDPlohVqkmMsLzOqAWMe0ldWU2rzvXvvmHAn8JyFKr3PtNV84OzhRECrHVLSP92fH&#10;zJnclYFbfLToRlDjalbsknG3PBlWT1VzWAmjcmAcg7Pp+KQ0WKMz6y1cCOHCSZWPNy9/TnXltX0x&#10;buUDxgYPF9gjUq92zBzzR1RHrMoLL0+LUlZj5Cqo85J6K7a1qGJmntnXmL63f6Ja7t5wvdAFRZFR&#10;5BnLdMVklXN+bshWOd5Xu74h2BiEzalc+86/K7aylzrY8IyS8o06S6qBgdp4eD28Luz/sxenjM81&#10;0rTBzAgCxe27R9y63SNOJNLY8FK18JcImtphL5m949OmXGm0qrR5W++212CU5jLun8kNaJidz/jk&#10;Nx/z7OkTJpMx48sVj7+95LPfPufstEDQpdvtcHh4k253CMaQpkva7Yg4ucGtG9c5Pjqm226hC8HJ&#10;95c8fvyYPIdOewhGslzMuRydc3H+gixfcnR7n5OTZ0ym54xOJ5w+P+XyVLKaPubhb9/g8PCQe3ff&#10;5Oj4BsODHZJWhAws+DHYjaTNcgVGW5jk4+iXYsQYjLGOYxJZzlk5Zl5jVo5JfVwt7LK3naAWtadM&#10;rZ41kttY2qw9WJ/e+vuNB5sQ1Ntt+tb458pg46LKYqcF9qjcWG96iUvdazttX5UCRLUVyz2fLwW4&#10;ty82ZHmBUspp5l0Rfq9UBx1IMMoBIg88XHUS0rSw2cikrxcb0cNAnhsnN0ApWQJBr8T24a10aedZ&#10;zaU2hqKwMk06zWh13L/JpYSQLuRZlYa00FajKI1fS1ZG6MK4BATOFVFbuimMxggLkI026EKjC23B&#10;rwPI2hjXt4w0TUEYoiii2+kRhhFSKqQzA7MOfk2Tg3KDbgxaa6SUSGFN47QpnL28KWlbeMBrvCQr&#10;yay6HDO3dO0Zj/0v6jRnK8HogtLi39P/VqVacxPjZU4NDrK5APx3m05rzSdM41NtJte+22CQm1Wt&#10;X2Ljj5c8+5LT6VdcZuOPzSq3lv3yCmuORC9BxustMevj5OfU/XdwzO7uEYTCMM1TPv38Gcvxkrdv&#10;3SA6DgkjShsjKUApxf6B4N79Y1ZzzfdPLpiOM54/m7JKM1r9ELQnIsd8HSioHz/X8bLfKTbACL5e&#10;6XZ5DowKTRjAcFDw3qDHtAi4OMtI813aNxWtXovrRx1CJREmdztZTSEK6w3vbLwo66w0DQZNUdhc&#10;31ZLax1FhDBIl/lHeNCzvuI8tzOi+uwuC8SawKYOOdYFAVTjU4J3bLt9aJdCawf0VAXI18mhtmY2&#10;aef1yLzcQzopZhmZXfVG2GPbHE3utDNKQKAFgakAqHE7Zq/sM9puRDzv9vO+ruXz31ct8X8aGjvN&#10;WkEe9Av/jgv4r8ksRBAKo53gcoC+HC6/RkqJbarjf1+7J971xdX4uTbYYm1Cau964VzvRuORWrXT&#10;8ZKzFyOm44zVzJClgmSnw2AnIOlYe9VqcZnyfWs77QGR66jrlcfB5YlEadJiGi3zWnVK0OBp1DtT&#10;2U2RznJWs5SHn3/L3/31h5w+G3P+LOX0Wc7DLy+AHnH7XYZxQdKN2DvaYe9oyHs/epNb9wYM9gsG&#10;OxFhJGglAUoFTnYJTHGALvatADIFRRqwGEv+7f/xCR/+zYST7zKml0tCNeD6tQPQmvHlBZNHZ3z0&#10;NOO3f/6MJDknbn2BDHNu3T3iz/7pn/CjD+4S9wrCriSOI4IosLbBVKCxPqMWUFSWoevzKbAbWUnN&#10;gctNRuVA5lGIR1uiEvBGVMJ7yzL1wrdcH7XGmfJ/DUSWc0spvO3a9PyvdgQp3Eba2eKCzfhk8Bmm&#10;pAMRpmxv2Q7hR8zRhUOSBnuEbLAmTcYAWnB+PgJtSKKYOIoRSPI8ZzKZcHZ2wXQ6I88zwjCg02nT&#10;7rZotWNUaHcFQkgCFbOcZ3TaXaIwxhjIshQVKoJAIZxtZFHkBIFCaxvPQSlJEEKWWWPLIJAo5fm4&#10;tT02BaAVeWo7KIRAKYHLHtucG4sJETqwpkL++Lyw466FpigMeaYpMk2WZiwXS5bLpQ0LpiFdZcxm&#10;cybTCZPJhOlsymKxQAiI4gghbN/miwXj8Zizs1PG4zHtdovrN4752fs/59btN2i3ExCWH0gFUkq8&#10;JbN0ykvpkLhUkjiOEaFBSWsuZWFigbZaldIHr86P69yh4rf1BeE4W/1YXdSf8WTvaKSmdPJAtdJw&#10;borbusBoaOFrOzXjMccGv968zNZP6+eRLwO5Wwp8aZ31E8nf8aphpCvxtrji4+vVV2k6X6OrVSW+&#10;Yesgz1GOFUA2DEumMwphePzslH/zF39FQsIgbLPbTzAmKBeZMJbh9odwdLTDxXPNxVHO0xxePJsw&#10;HY8ZXBsiSosAGjv+qn5Rgg1vL1d6WIgK5FZG4QK/yzJAIAzDriIy0BWG/UHE0cEb6MLGAN1NIAgc&#10;LilMeYRAGZrDJSsUa16HfkF5GyXhwsmAs1OrPcP6nq++KtfcEFyfmkDClEfF6wTfWGYlZVaCyS5S&#10;93lzWGvCxlXcuKqxhy00W6fQ0hisAp4V37B/hcLu4kP/vakEmBaUY1zKRkG57a8Cxbgee0HrGlhv&#10;umn8rI28cIK0sQo9/BMEUqDigDAWxCYhRdNqdQkdsNjaf/wM1v77Cazt+ptnz1etZu99Xit8o1L/&#10;rkSslWO8yQaC05Nzzk7mTCdzLs5WhEmHt966x5239mi1vVmHWyvGH9vJsmQPOu3vNe24Yxrl8Ro2&#10;a5B2qp3SQMVpZjy4KjRkmSEvcp49fcIXn3zKF59+xcmjU55+fYlMB6i8g14p+klCb7jLzTcekOqI&#10;/Zt93vvZHrffiensSeJeQJQIglBYOz1hmV7hpkAIUZq/oBWRkXR2Jf/kv3nAL//kPT77u1P+7b/6&#10;Wx5+9oTFeILJoBO36bci+n3FbDaiyHPSRc7zJxecPT/ns88/ZnAYE3QMIir44Jc/44MPfs7R8TFJ&#10;OyKKAuKWIopD6+DmzQj8VG6ddgfGNpBJXaO5Fi7G07sxJd376azimdZKWqOhxkdT0W1Zh2uL1zJ6&#10;ksZQxvrXuQckno/4OJqarMhRSpUUWuaOB7LcpphVLgUwgC4KlquU2XzBi7NzxpMpcRQTKMV4NOLk&#10;6fd88/Ahi9mCQCmG/R163T7T6ZzxaMp0MufyYs7oYkWgugwG1whkRJalZbgzpQwqNOR6TruniGOF&#10;MYY4SVitVnTabd1S5/0AACAASURBVPav7TGfz3n69CkXF+fs7O5wcO0au7s7ZFlGGIZEUYSUwtmR&#10;apRSJEnCcGeX3Z0dvvvuKc+ePaUocpI4cRpTq1lVStHpdOn1ejbZyWRCFEXs7e1zObokimKUUiyX&#10;S168eMEnH3/C6HJk6w0j5vM5s+mMUIVoLVgsMhaznMUcspVBF5Jue5ded4/LizFff/MV48kZ09U5&#10;YSC5tr/Pm2/eh4lhdfY5vwo/ZZVOmC3GgCZOIjqdNp1OBxUqpJIEgSSKY6Io4fDgBoNBnzASRK2A&#10;VqdF0m4TtxJUoBBoVGBsUhYM2hROPgu3Hh0Qd+YHdblokzrkljZU4Db5jn6VtHbstU2upytZCii3&#10;FoTlgHVKryuAanAVbyLi11J1ulRbhw0E9hJd3gasvuJJLxe23liTDL8PyGy0qPlhW4vqWGaN/bzu&#10;ZTWdZkuczpeVUVen22cr4GDjHNoWS+9II+He3Zv8t//df00kJPuJIA4h19Uu1QOEOIFWN0MKRahC&#10;0mXG119+x/mLfa7f6llbKWfQuaGQqv30MArH3Mp2m0o4ljt6YQmtMDYUtMLmiPZ2k4OuI0btAnkb&#10;G/QaGSI8XDde0V8BhxII4WyApC2/hC3O5k+7Mdy2qaqATo1IazjDCo86iPQy3pQa6TVY0hBq1X0H&#10;HIQftebxaB0C1QfdL1y23N8KPk1FL6a+gF3dWvhjX4Fxdq4+XqVXb3rbTsOmXYgdD3fMyLqWtxqg&#10;K4Fx+WVt/EogbQnIjosgkIq4GxK2oCgCokLYuJ4rjc5tTvRS6tbdSstySiu0EphVTjq+w+ujut7q&#10;jdlt9LdcEVtoy98dnU95/PCEkycXXJ7NmM4K7t58lx+9f4vrtyLCwHlTaE+HfmXYflXTv8k1LG+2&#10;i65qiy1PG12OS+hak2cpSilG5xM+/+3X/OVf/XtGlwvOvl/y+IsRkxeaQLeQ+ohBr0UUhvT6A/aP&#10;Ew5u7vKzPzjmjXd22DmMafVDwragUMY6Gda0wkLoUrPuM9kb7PGjUZRREZKB4I2h5M57B/zZf/GP&#10;+M1fPeF/+1/+lq8/f4QppixmOZOsS5gc0FIxk9EEneecPpsSTxLmky4yFqzyOU8+/Zr//X9+xHAv&#10;RAYr3rh3jTffvs27D95i/3CXdi8kbkV20xIEtm3eiNtNoT1hdpmRTDWTtleyJJsGhRjQwoDQGFPY&#10;R4RA1TTMddIs94Ouar/EBSDRoHMHEJwZhRAoEVjzJi3IM3t0a+0DNXmeMxvPkEJjihVpNiNOYtrd&#10;HmeXl3z1zbcopYjjmDiOaLdapNmK6XTKbD6j1+shpWIynrGYzVnOF4wux1xejDg9PUfJgIP9Q3Rh&#10;ePH8hKdPnzC6OLfRVLRhd7jHjePbnJ+PmIwXmEKSrgTLOUiRMjvJKTJYzpeYQqOkIGmHJF2FUQtS&#10;M6ZgxWI+t848RtDpdhkOBywWC05OTjBG00paJK2YOEnodjpEUUQQKHvE7FKtzhcL5vM5nW6H46Mj&#10;vn/+nCzNKPKc6WTKbDYjXaWEKiBOYoSQ6Fw7EGa1tVoXqCDk6PCQKI7KcX706BHL5ZJut8dgMGA+&#10;m3N5OaLfHxAFLdKVIUs1FIZQRyja9IMBw3iASAzDqMvOfoeiuEFepJYQZgGL05QX0xFhpBiNR3x/&#10;8og0WxAnidXeByFhFCIDhVKKMIxI8xW9XgeEZLlMidsJ+0d77B3vsXswpNvrkCQxvV6XXrdDnuVM&#10;xiM3xgVxEjPod+l227RaCVIJO/YCVCAJwoA4DEniGBEpKuMHp26oJU2wDN8Ly2rXVYpN79fh5FFz&#10;P1fjGbU1UnFSUWeo1eWBRSm/1yGol7riajlV/2iaX/wH4suNq75JrRQyNUDhPq5B7N/nsmpD8bIo&#10;WevSufagD45cpmwzbv/rgIIlhJA0z5hrTZhIuiFIUdhMIkqBFOjCl6hJ04LTF9/x/PsMjCCQkvMX&#10;VhjmmT3+rjyRndDbGIaasPVtdRNX0Yx7QliCNMZmg7H2li4qkQeULnWmEBqrXXNGbUJV3o2+3DVA&#10;XrbIHVMbJxGa5Fff9Wweh2/12KkQ7Vazkgqqrv2u1d0Mgitc3zwi89Dz5dfrEODGmnENXCetcq27&#10;1d04OXZ/l8Hbyz6saW8bf9dqduPVGF2x8dT2RnpQTHMqVBjSGShknJGPVmRLxfh8xnK5sGG6CuES&#10;Erjjdl/tFiayNgJbfm9pW0lI2wFnw+aFis78K0IAueDRNyc8/OIp3z86Y3Seggq4djzk+I0WSVtg&#10;c29rm0a12ulstlKAaYDQWlPdOz4WqTe/UQQIFLPZkodffs2v/u+/4PnTp5yfjvnis8c8fjSm075B&#10;K9xnOdKINEYFEYPhHjt7O/SGPX7007d5+4e7XL8bsHMQkXQVMtYgU7QQSBM48xEcYNZ4Jw+BQNnd&#10;AbrUqbu+SFM5pWmBDAXv//ENfvKHB4zO4Om3mt/8zRM+/ehbXjy74PTpKXlecP3WPdI0JUwUhVgy&#10;W47oRhHCpMzOz8nnhlY74G+fveDP/+Vf0BvGDPa6HN864s6bb3Dr7i32D6/RHXRptdskrZAkjogC&#10;l4rTQJqmLhapIght1NpCV7pk6VKeLpYrjBGoIHCaRJtbXilFIKzTjLUDLGx8WSEJghBtDGmescpS&#10;0ixluVyQLVcoKYnC0ALJ+Zx0lZHnBTq3x71pmpIuUrJUowtJlmqytGAxndGOI4pVyujiEikVcbvL&#10;8/MLPv/qa6QKiOOYdrtNGEasVivmizmrPGVnZwe04PJszGKcki+N1dTlhtWqoJ20ON8XGFMwnXaY&#10;TW6ji1sEYUigJEkwQF4coC7GRLMVSkYEq4wWBiUlUkOqMygWBEFIr98lihXIAiNgmWmmsxlxnjOd&#10;TonjGGVazGaSxWKJmewSJzGdoIsZG8Ync6ZSEgR+fAVBECCVZDqbcXEpCKOQZ8OCxaKNcEDNFJp8&#10;mXFxes5stmAwGNLt9QnDGF1o0tUKKRWtOEEEiot5yN7eLmfnZyzmM7KsSzuO6OZ9onmL1XSKuTgj&#10;W/ZQSYQwGTaisWS1WLFarpgtFa08psNN7uzssVjMGY3PSfOV1cBP2qSZJOwmyHaLJN2hk+8gVwvE&#10;ypBJw0pr2p2WXeZSooKQ2WzGd8sl2hRIFaJlilbfQPQJQXtJlAhaSYuDgz2ODvdYLVZ8//SEy8sL&#10;dLGk021z7eAae3t7DHcGhGFArlOM0AShotNpMxgO6Pb7dLt9jq4fMhj2CaMIn2DD29laC6y6UUgt&#10;sFs9jq7fZbkTh5KNmRqvrbHaSvmjG0LY1ASLKGutS2JTe7Zy7Ks46hqKrdf59w43mxVsk9ONv7cB&#10;z9+tSe6s2tQURlsKqATKZms8yLS7cKt9LLTVnRrtiJCQZ48veXQy5+17fe4c9gilROPDOLjyDIRB&#10;QL/fJwqmhIFhOBgQhwJpulazGFSOOT5Voag3aVOiV+BGUBryb+uvBZZVTExvWO1V7aXWgYbcreS+&#10;2A4bSqHvMYx/r5T+66Nab1+FDOtqeFOS82b0Rv/s+g6qEVTEa2bL4wFRe+8l7WGdRK6GbFctpXob&#10;K/TD2ji43akbH79UDaLSrpYb2GbpTThUP2Rv9qk6GfEl+PE05X0j6uU2UXCgQtp9iYgXpHlBsYqZ&#10;jmYsVzN7TOdC+kjfAV+uI54yFuNay18NOOvF1ZlYfQMmWNeU2mPtyslHApejOU+enHL2Ysr8MiVd&#10;5nT3+xy9kdAeCLtenMe47Uw56HgYWx/vjdk2UN9SVe208We10aAFz5694P/6l3/Jv/7nHzM/M1ye&#10;ZlycD0Hvs/fGbUIdo8kJWoKj6/vcunedD/7wXd57f5/dY0mnH9sjUGED+SMNUqgKNDbWgizb2Bh9&#10;p+nw1oWlIhBAGaSym0ZhIvo3C7o34M0/uEOevcl3X474mz//kkeffs/kdEE6g8XckKZ9uq1dLi/P&#10;MPmKfvuQneGAKA54dvIdq9MEteySXQacfL3iV//nb8jMrxjsxewft+nvRdx8Y497929xdHBAHEUo&#10;GfD0yVPSdMVwMKTX75NmOfPlirzQFNqQtNpgJE+fPgWg1eqgC0Ge52R5ynDQp9vuEMcBgYLlcs5s&#10;ZgHVYDCk0AUX5xdcXF4ymUy4uLhgMp4QBBG97g5FYRiPxsznc7I0A2O1xkWWsXRhw/IMjBZIERKY&#10;kFbYgVSxnGjSlSY3MM9SpssURIZgSbedk2c5RVEQOCesi3BivbQzgci7KJMQiRAhAuIC9EQwSyPi&#10;OKQtJZ3E8jcpBN1um51BD5FBmMbExZJQKqRZ0GolxHFoHVxMwSyaocKQbn/AKstYzBdkWUq6WtFP&#10;9lnqFbsHRwx3e0SxPb6eTqf0k5RWq8XOzg5SSeazGZPJiPlsTjtusX9t3wLO6ZRYJQy6A5JWglCS&#10;2XzOeDJG5AWddoedox1uHF1nMpkx3Nml1e6Suw1BtkpZLZYsFwuEMegsY3R+Rr6cky5naF0gI0Ug&#10;DaEy9LsxpugQhRFSBuSZpJW0GA77hCqmSAVFBhR2g989TsjzNmnWQQhJGEVkRcZiOcNoQ77UmFzQ&#10;ihJC5w0PBiM0/X6fQlvwFYQhrbjNaDxBCEm706YwKybzcxarnNU0Za5TRiJl8iTjtL9EKclysULr&#10;hFD1ybOIFxPD+PEYKSdkRUaarRBSEMQBuc5Z5StUFNDf6fHW2/c4Or5Gt5+QtAM63YT+oEO3k9Bq&#10;x7Q7LTqdNlEcI1xIOct7wBgHTB1bKM31PGv1AMjzbedPop39vzfDKvldQxzZzX8dF/jCy0dqSg3W&#10;nhGNt/6/AJxbrpeJdH9/29+vWbo/Xjf17pXliM3yjTCsq0XtvFSgRWjnlangqy9f8Ku//pLHz+fs&#10;Hdzj/o2Qi9OCJDK0e4og8LHQDEVeYDJFK+nRamVMg4yd4Q7tliJLQ9IVhG2nq6htPMy6TLtiJMrN&#10;iBRbJtobr9u3XdxxJ29FGYrIG++XRFSjz7qGpwTqvHoO6/cqUquBnRLrNDu6CeLWP1fP1eGS/+E1&#10;xY0SxPbRq9fc2OnUO7r1qgOiEnaV0G5jIXmfNh8epXFM4ksUpbc6NeDWMAyobwi2NQfKE29L101g&#10;6P8Sri3VmHsnIZAqIOkB0YQ0CwhIUGi0zp0tkqLmglUat1ft2zZur1rFm5a6630CHwC/WZ4xFnYi&#10;pDX2N4Lvn53x4sWEPFVIHRGqgGtHR1y/HxJ3UhAhHn0JWdRC3VSbmsa2pU4YzsSj2VxRTpkUgrTI&#10;AMPF2ZSvPvueF48lMhO0VQcThkjR5qj/NnfffJNCFnR2NT/9oyPe/GGfgxstop6CQIPUpMJGkzCF&#10;RGjpcsqDFNqeUtS3qDUCEWWaHkMZkkOpchy1cYHQhPUYzrVGo+yePbBDdOeHQ+6/8wHZCMbPMn79&#10;777k4ednXJ5lvHgxYn+vjy4yjE4RIqPVitjf3bNhcKRGm5x0ucCQEQcGsci5eHLGo8/P+exvBB8e&#10;7jMY9jEIkrjF2dk57XaHnd1dsjTn4uKS+XxlwzAhSeI2i8WKy8sJWWZtJtN0xWw2JV2lHB8fsL+/&#10;R9JKiKIQjSHPc8IwpNVqgzEs5gum4ynTyYw0za09uhAYnmDNKhRJnNDpdImjyCocsoJs1SbLMvI8&#10;t6dFRpDpiGWuEJkCHRCGCVIpMpESiiVSKjqtNv12h+VshpEFSRQisZnipFDESZsoiVGRFRrGSPJc&#10;I1VAq9Wl1x0gpSDPFwihiWJFHLdRMmaxmNMmIy4SlAwxoymr3CBFl3a3T5YVDDsgA41mRRIa0kwx&#10;X4wJ45AoCUmLlEwXaB0znwkWywAp+7S7AVEYkRUhxSpnsQgw9On0hsRxTKETslxbb3XZJg4Vi8mM&#10;IAiIdURbRyRJi93+HpGKyFcjeqLDfnRAS7WsXWssiYcxhcmZL+ecXZyxSlckrZh+X7BKV+S6YHdv&#10;l5t3bjFfrFitcobHGWEkCQMbtzgUEXHQZnfYI4w08/mE8XhEli0R0pBlAVnaIs1ysjyjH+/R5waX&#10;l1OKPCcMNf3WHnEc0e110WjC0NpUXo4uWS4X1va1XbATDZBKWi3lKkWkbeT4AHFpgVrSgXAFYiRp&#10;9dpEogAliKIIXWQsRlNEK8IIw2o6ZTqfk7RbdPZ3MdmS0YunTBcXEEz44uNnxDF0uorhbot+P6bb&#10;TxgMWuzsdhnu9hns7NAb7NDpDhgMhvT7Q5KkhQps9jrpo3KsC+SSZ9RZm7EZD7F8zOKQepYA3BqR&#10;lYd+WZyXU5UzFKVuqY4YmoBzw4H77+2q+idqTfDD0EAdosnif4/2XB0yqdaUCrA0z2Mpj+sMCKGd&#10;t6FAoaCA+XLFt1/N+du/fsbT53OCds5Xvz2hJRTv//Q+f/in+wz3fPxMQZZrpuMUJRKGOy0uny9o&#10;t7uowPDixQWjiwFxr4sJBEiJQpbKsA1gddXnNcLxsbhKUGFsCsISHNWIxZjNid82EdvGsKxz42aT&#10;wOq6to0JFWw38jc14LSl3mocajH61oHAetk1AtwAnCWYrq3QeoVbAWgFN+0n0Ri7OpAy/p/Q5ed6&#10;O7xHbuWZW43Wuq7vda9XbwzWILIBIRVxWyLjFYaAKAiIA+/xH6BkYEdcOI9V1kNZ/X1eovG/dOZZ&#10;q0bWojlMJwuefXfK6HxJupQo1WJ3P+buW9e5dr2FinJsCrygrMLzgEprv74bL4dn66Cajbmytlrd&#10;fodrh/vsHBh2Wze5treHDAy71/Z48OP7vPfTPVrDlQWevQ6tXkQY4hyplA0F40t35gx2k+jb9zLK&#10;sDaqjeYab96ha/ctkEVZj2HjTgu0sRmSpBS0dgWdaxHHDx6AgdU5PPos5y//zWd88fkjphPDYpaR&#10;LXJE2GL/4AZhpFgtl2SrgtV8xXK+gHNFFHc4DBUtAjrzPum4YL5akPcSlL6BXkassp71Up4fIOYp&#10;q0VKtsxYCIk2GpEdEJsYJQNCXaAWC7Qu6EwH5Jng0qTErZBuv0uv3UavCsYnc6QQJElCJ88o0ilR&#10;oQmjEIMgy3OyLMcYQy8esN/aR0nJfDYlWy0IdEE7EKgowGhBkWuMlhAICpWTZ0t6O0NkHNMqctpp&#10;RqBi+q0uIYY0HGGylBABeU5epAShsrw/CcgiQXdnyOHhNYocpAzpDdrs7CSEERQmQylD3JJ0eop2&#10;13pMp6scYyAIJUVRUBSF9TQPAqJIEqgAkxuyZcF8Bst5weNvzxhfFijVIoli5vMVELC72yLNDFkO&#10;URQShVaBUmhYrWy8YSEERaFJ0xXj0ZjJaEwgJcNej2Gvj0QwHY85Pz0jTTNkYB1+9ncShM4Jihw9&#10;nxAgMblmno7QShPEAXuHPXau3UWFAdPZ2IaIiiLidpto2Ob2j26xd9ChN5C02pIwsCZjgZ0Gel1I&#10;U02aa4QsKHJBulKsloLl3HB5seTsdE4UdQDBixf/L3tv1mNJkt35/cx8u1vEjT0jl8rKrK27q6u7&#10;yRlySELiCCQ4gxlKEAXwQYJehAH0qld9GX0APUiARhAGkDCCMBhAEDQDDhc1ySa7q6sqqyrXyNju&#10;7ouZHszM3dyv+40bWVlFihrrrox7/Zrbeuycvx07ds4r8jxHBkY6yUAQxSGr1Yp+vwdCM5vuMZ3M&#10;mE4WLGYLVqnx6hEFMToVjHuHZKMV6mSFFBAmIckoJkg0MpKcX1xQFIrBcMhiMWe2uEYh6cUJ0f6A&#10;8T4kSY/+oM/17IpBdI3KNCKAdLrg6vWMRQSrM7js5QhxiQwujD0oGqSkPxiyf7TP6b0T7t0/Zu9w&#10;wGAn5Ph4n7t377G7NySOjSmNDIxLL3fvpHItKkDICv8I0NZkp1ReCXvhT1teVArRNm7peKU7aalz&#10;zJqE+3ZQZytOKb1Rdmi33rAppTRZA50tJ56176WJrm2Q0iCc30ot0IFmsBPz4P4jfvRxzL37cHal&#10;+PKrT7m8/AuOTob8SnrEjhNeFJy9PuPrL14Tc4zSOYiC1Srj7NU5l7MJ9z5IGB0/IhlFxkeY0uXx&#10;am1sSge19Va74+y1CzseCtMWzDiIVB5Qeui/dbA7ZmATkKm/XAdlFTTbWPyNDfBBQFM7dfvStkxb&#10;VNDEqO52YmdBLWV20eabJAem29tdlVxe3hUGZERxSNKPGQwTAiKiMEHqBHRk/fRVWvnO1LZD2Jjd&#10;s70tG27Bpkc/jnG45FwTaaAoFM+evuTViwvyZcBqISgIOTnd58OP99nfHxLKzLA7oauydX2eWl3H&#10;lrU0++StSwtcQ2lubj9855T/8r/6A/7j30+NNqgXEyQQjyIGOwnJMECGEcafYIoQOYIEYb0ECKwZ&#10;gzBuyQSUwLO2WWjbHdnhMxsDe71LO81FFZ/aXfYTaHIUqVIUynCJSASEgTnSLbfwCpI9+PA3Qx7/&#10;ysdMLj/m7Dl89otLXj6/YLmco4oVqkg5e3HB7HLJaqpIZwX5KmPQi0jCiGyVoRYF88kFy2xFoDQy&#10;Crk4v2A1XRHFEb0wIepF9EWCSjRFbo7Z5dCAqjAICKRgtexT5BmjnREiCMjyjCAO6AU9eiJBS02Q&#10;hNYOMaYXagbxEASEkXELlOaZcQ8kA5LYXCbJ8wwplfH1KyGJE4aDIVHUAx0Y5+ZFynKVskp77B4e&#10;0hvvEAx7JDt9hnsRo7FEhAV5nppTL3vTVAJhJEgGkiSWDOOQ8XjE/t6OvYUpiJOAOBYEgd102Eg9&#10;UQxxYmk+NzQn7VFqFSVIEYXSXoTCHCVnxonTDyYxRQ6BjAiCiDRNEVKSDGJUYcLdylCaqEDSYQfL&#10;y629v/EdeYhW9kKQvZ0ulEbnY7S+D0IiIkkRCBYCLhfw8hzmKcbPq8RoAQcw3BUEQjGMBWEsyAUE&#10;EhIg0ZpEGc8fQgmEMtI9kFbaCxA2xHEPDKoQQXn5TBcFRaYQIiaI+iZKkYAif2DWk4S8MKBaSkmh&#10;jBZd6IB0oZlewuVZwfnZjMvX18ynGflSsJrlzK8XLKYz0sUcVWgEIePdHRAFi9USHWVkRU4Yx8hB&#10;SB4lCCKCMCGJe/SThDCU6CJjkWsGvSOicI9e0qfINMvFAl3kxDogSI27tbzIWWQp89mM+WIOLOj1&#10;V/zV4AX9Hc1gF3b2Aw5Pdjm5c8TO3oDeIGLvaMzJ3WMOj48Z7x3Q6w8IYokMnV9iQaFdSAKniBEl&#10;BzaeGgRCO+dmPstx4MphkermfZ11esZLlqGvyakb5EWX3LlJzAg8wOn//eap1HTeIGq9hmAHuAGB&#10;tTbCVepqULIi5d57kn/y4B46gPNLwb/45zP+3f85QxQ7qFwjNWR5gQgkp6cPOD1+wMXZnMtXEyaz&#10;Cc+evWQ2mZJdXPHLv77gg0/uMdgxRzmTyQIpJcN+jJCyDlo84OhEsvOLaWSI8HvkfdL1J7XNyLpV&#10;RdtctNIP3XQiak8bGjXbpmbu2ps3EoMPaiu6N5+r2t1/rY3fouztkq4qb5RQw1CNOupgWTRaXc1y&#10;12apVllLi+q/t0OUMrfnfDKQEXFs7IZ0GoAKKDJp/XWu1ytant1q+MpXqwJL119eWf44tkH560uj&#10;YZlPF0yvUq6uUpJohw8+uc/jj8YMBqE1vpdVIboCtaagthVRbUhtFp9LeH+tRwdhjqCiYcLo/Xvw&#10;HuVOVlv/OkooCsveAxEgiK2+tnJ1Um4obZ2OHpyes2556g9GtXnWglr/3Lj6DtYdhA2RCKlRlo8E&#10;PneQ3n+2XDFQjPqK8Tvw3q/3KVQfrSICGaByeP0q58//9HO++uVLrl6tyKaShF1YxUwvVkyv51zN&#10;QoYDGPYHyFiySs9JM1AiJIgTRoc9pIQsLZhcL5hPloRhxGA8JI4CAyjiEJnnhIM+w2GfOEpYrYwd&#10;ZZ6ZuUjiHmEUEyUxMjA2sm5zlec58+WMpBdzeLzLcNQDIVgul8ymc9JVjkQwGibsHw4Y7cQkfSDI&#10;7fG0phAB8WhIvNMjGCTIYUy4K4lGwkStw9jLFfYiZyAEkYSeUIykYDcQDKQD+LpiJ4VxuaMQhjad&#10;ZsqukSAytKncpsTOl9FWF+QqQ4QBUgaEiUQpxU6/bxzMC0sQIrI30e2F0ooVlMRlo1VausFKb1n5&#10;JSzXrMbFHSsEpFqQ2yzDHc3945SMnExoFMYpfEBkL75J8tz4Mu4JTChmu+CKUIP1/BEJCBxQchYm&#10;9jKusnULrClZYccuchcgnQ8QXd6lKLQiFwWE1gNCGGFwtUYOFeOB5uC+4EOxixRj0KBSzWpacH1V&#10;cPE65+J1DkVIL4npxSGTyyuuLq/JigyFokCzygsWy4xVpilUiCokqhCIQkABg6sB/fGIIs2JZEie&#10;psynUxs9T6CKAq0LglAQRZI8X3FxfsFitkApbbwjvJgxfZXxOs55Er1AB1+T65wCxWC3z8ndQ955&#10;dIdHH5xy/+EJp/dOOL5zyP7hDjIwsiYQCqUKEIY3BRbZi5K1OD7tc56KD2rtLjXavI6BIXCXpCsx&#10;UWkvfPMsvxrHWytpX/txI1ZplZmCumLBy/SGONTdXt/WT6coF7AQumLo2vxTmSdokApBzirL+fyz&#10;gvPLGBX0mc0jTk4/4v67x0SDgnkGf/XTLzjaH/PgnSNkAOPDmLsPjvjq9Jrp9Zwk7nM5kbx6XnB5&#10;PufgpIfSIS9evSIKQuK7x/Ss64gKOGoTdaG01wKEMNEUylva1ZRWoMdeHPK5iRViwlMb1cEPjefr&#10;f9dHctNTn2Qas9x4VmuBaCt3HeK21e1jLWHras13E6jzC7wFmFoDnhtrcGDbh8kdI7otsPNWUH2J&#10;NjriCTFzW9hUolGEkWAxV8yuCopcEcYOtHk2nG1NfYOV6/dbWO8LLV0xQEpXMhOt0YVmcnHNbDIn&#10;WxZcX8xYLSXHJyc8+uiU8VGMEOYilMA4tayArXWeTfvIrwPMal1VT80O33nlNENjmK+JYGLGzJUQ&#10;WFBn7PaNLWEJqJWxh3R6BmND5SKRuJZ4Y9O6RqpjsrKNjmWUfa73N0CYo3afPDRVfFr3x70eBKAF&#10;mQUahAYQdD45AwAAIABJREFUZ2hUKIhPND/53Xf4B//kESoryKaS1UXIxVPBiy9SLl5OOXt1TBgZ&#10;7VbSj0jzFKQiiCX9wYDx/iFRnBgn6LMJk+kVURQz3j0wN86zlCJLUaogCgJ6cUQYSiaX52T5il6v&#10;RxTHJpJPGBCEJva21hCEIXESooWiUBlxL2BnLyDpC0SgyXNFttSoIiCQkiQR9Iea/gDinpEHhbUJ&#10;RQq0GQ5yYQNAYKJimYhz2o6ZsEJPG+BpDKqQwtraYzSrxjeofcd5MxGNTZf33cWy9+2eldJoYUNn&#10;OsBotdtKFyhlQIx0alIrExDelNv1ZXCwNGZmwqvYozZlL/VJF2EIQYAitrSldW7sRwNBIGIkJpCB&#10;gtIJPUFFjxKB9fRlxkaao/Q29ufaWlo4C0vh0pjfeKPCmns0FIGwttoUVqtrFkFgx02W/M6WHQl6&#10;44B4R3P4MEbIxPPFqtH5HirfM7UEZnhzDanSpIUxYVgtNItpzmoJ6RIW1xmziznpJCefa67PF7x8&#10;cUGWambTBcvZHKlzIqkIpSIO+/SigPncnJCkWWEuvGUrCr0iK1IWiyWr5YLZas71ecHk/Izz5xO+&#10;+uwpB0cDDo5GjPcH7O712d0b8Pi9h9w5PSJKQvr9IWF/gJSB2UE4pivcjGuP3nQ5I1orcmUv4tnw&#10;pqXcL3mVKU8re3zv0VPJ27TjYqr0s13nWJWf5ho1WpoFjLvENrjRSG8INl0SpaazS4B0Aw+BfxFc&#10;BNLYT9loC0JLQjnkF3/5M/75//TH/PxJxqNPfoO9u8e8/6Meh7/aJ99TfPHVhH/1v/+cB0eP+L3f&#10;P+LojkYmAb0dxd7RHuPXc+bXS2TcQ4oDXj6fcud+n/F4j3cfGJV/EAgK7Y6+qjYrIMsyVqsUIQRJ&#10;EhOJ0Pjhc65dbF+cUW8lQywzsxPh2w02thY4rVJdj+M+r+8lmmNdH2O3FBu/+YKsAWK6AZpofLZv&#10;lx8rELS5TTelDoTZCTzbKUvgQIFYy2MU1A0zisbCqpXoTZWP97q3ds2GenV7sMmNndLGz2wc9xj0&#10;+2TFivNXz9mP4PJ1znKWkvTCkrO3Q8KO5JNZ60/r49NQKa69qxzwVHB1OeXsxTUXz2dMz3PSpWA0&#10;HvHhJ8cc3+8jQhMyL9CyxuDMSDSZmf8dHIOtt2K9J87uqTbO5Toz/wmvfBf1yNG9gNJFW8VMhddG&#10;PK5Gbf5bgacd0qaWve2AvpaaXXRNduvVTYu2Al34gtxYnEqgFwkyoQiQ9HoRsicQR4K7H8D3dYzk&#10;AKUOzJGtPaZVqkAAgXS+iIXlVxFwiObQG1fQRGiGa21XKjHK+0DWkJoLQandqZHtmxYhoHEx4BHm&#10;Uo9Sxntu4PMTaf4RSMJq72/rMIoBe73NRBcLrP2zd4boNNpuvkFYTZ0pyOm7la3Qj2Xu82LzfV1g&#10;G3wQmCNoW6PpurCbObdxDOwGTJbEWPZT4yk9alRoFB+1JBAqQHrYQGB91ZrhRBMQBEZbaXBLgVa6&#10;9K+qUeTWjZmJcKXRwoxUYImutA9sMHW/nfUDS23/b9uhJYE1X3FZjPMKXW1CvTkt5a8oi6reDMzG&#10;xVwCNivAxWQn1Ghp7GGFNPRsxlQTRopQwGhXIO/EKBRpnkMRE6gBrCTpTDO5Srl4fUCWwtXlgqvz&#10;OctJzuT1nItXEyhC+sEO8W5OHFs3YbnR8GdpTprmrNKM2XzBdD5FkRMnkigQpK8Lnp/nfPHnZyiV&#10;kvQko92Ex++ds3cwQMsVh8e7PHr/He69c5fDo0N6owQZmd4XSmHCWwegTfhks/cyLp2M7X/FfIRd&#10;L+XoObp3dua1Ow0edcuK9sxr6x5Aa8m+XurktC6BZ40uWoqothq3xQo3XCRyhbfV64sLw3rcgjHq&#10;ZlVIUJKd/ikhh+jwS+5+nPPD394hGQmiRDOXcHR/l9//z35IdjEgDAz7kQh6w5yT0zHzS3ilztBq&#10;xsWrKT//iznvPO4zHO0SRoIy/qFrl3Dg3TDLMAyJwtj0RStrq+URvHunnEfHbXE8vClHWsemCTjd&#10;gqsWnsnV3G20T5j/q65VLBqfmgfxGwo1uW1ffY1lk3C6Xt/c5g0v3Qp4OoBXWaBWbdxEhdXb1aMa&#10;2zM5akXUthIlDfilO/FR7iIdF7CCLYojlqsli/kS5ICiKJhczkmXytobCoRPDR4Y6RrHZjtqv3nt&#10;KvtWdlCUAkx79QkB7mJlUcDz5+d88ekLnn024dVXKbOJ5ns/PuZHv77P3ok0wlwHxtJbWEN44dVR&#10;WjWJ2vzWBBzOXq5JvJVIrgNYMHtgVd4KFU5T5L9alV7ZzlmVT7kRa2auD1wL6dk5sn0pT7e0W/+6&#10;zLVWpvvrMQNfHpfzY1+VVDZe/uuBCAmlATOBve2qhHHqXl6QCuxYBG7swpIytTZ2umhtnMe7AB3C&#10;F0KUuiuoeKAOmtGzdMn7zDw6TqZr3guchg7bCuXGSupKJvprrIXmBQZ4OrchWkoIZBXBE0rXVW6+&#10;nYZOlCW4iWthNU6w4tdt+629djW1kfY3IcvtTvlmfS3Uyc397pcmRQvJBV7/ykrtoClttiNaVKNX&#10;LjuNuTthTwosOhCWsfveKHHzR4NP+OtVV/VXGz5Pnmuvw2V1ouXCC9UxbGnaBlVEIPc/jRR2s2LX&#10;rRYaYTWzrjUuUGyIsKFrDKUFQpTRqTQKEecku7BzV3BXDQhkSJHvs1rCfAZXFynnZ0uWs4J0lpEt&#10;U4q0IF0oFhPFfLJidr1gtcjIVwWL+ZL5bE6RZYbvSWEunIWCSf6a69lrJpdzFq8zsssXiCBjmV0x&#10;2o24/+6nHNzZZTjuMz7a4ej0kJO7JxzfOWJnb0QgA7tOzeBFkShPdhyvdJGrfFeGjo/7Omi36EvZ&#10;UrK9Mi4YdVjXQHJ2fWkHiAwVreVu8i/RoJ91U7gbk+gGnQ2KahOSJYlaQnNEL2VAXhQo4IMfjvlv&#10;/tt/xOcv56x6IS+fXPDpV6/5lR/dYfTOmB0J44d3yE4FUZJTCA0iZGc34c6x5vKzHq9nK8R0CnmG&#10;mknjGFgXBISGoKU/WG4lG7uUSgNkhZ1lMPWdsK760IKQfF1H1d8mwGkDnPU72U0NXhMyNWt1hbZi&#10;Nj9Pm5DtyN1kfv739hLWWMvmtrS19taEWQecVStFS66uwttHrb70mottva++Fk3bVpU30YVgb2+X&#10;4+MDXhwuWOkRYTRhPlmyWuZGc1MyWCrNkE8JbYuq7HL72Ou1/A1frZaWnQ2z60Oew2Kec3Y25dXz&#10;GWdfLTh/liKTMe9/7w4PHg+JEkFhkVfV2qrc5iZH1OqugGZF/e4/I7EqDX1zPk3Jiupo/cYNmhAd&#10;UehE+7rx5LePhGq05pGCf0S4VrfPKnT9cf1RJdWF8ChKN/rlzaNS2IAUJgKQ86dhrroEtTCRft0y&#10;cFSlyz++xk1iSMrJ9i624QSNP4fCfweBsK0pYZEIrB9jIweE1uXFNZQ7JRCl8lnbATHeHYymrrq0&#10;qeqD79ZLOXAeTbk8Vr1msugqsIc/1o7Nu7fs69IKN8cNylpl1duqLe1jVqOX2ljVZWf5rJHfE6Hl&#10;BtFsfjwe2Jh0gXBRFqoX7NG3GVdvHfqLoQl23UPtcRJnBiFckFtvLTbWg/anw/41GyUb6tbOS0U1&#10;xjeRf+uiVBYpyye12btURwWAML5yhQxQQpHr3FiACoEQIUJGhmfFiiSGcAd2TmMekJhyc8iWmtVM&#10;s5oVrGYF6TxjMVlxeZby8tk152cXzK4Ey3lKtlIs5it0WtDvD+j17jDeHROGkOdLricXTK4zsqzP&#10;chIwuVgioyUyLhjsRuwd9dnZ7zPa7bOzN2R3d8R4PGS8N+DweJ/jk0MG/T4IE6RAhMY7hnanxd7u&#10;RQiojhC05c1BjX6qZM0vqlh+5TxVZoWULFh7OwgXilfQbXPpkxuack1vKeatprMycexOui4km/DM&#10;+K0yWkopJWEgKcjJNYyPQj7cH7AoBOE0pC+PeECPY2FVzD1J1M9taMOQQgt6A83+fsFuPyTIjOuI&#10;PFuiVwfoXKC1otDmlmYYmZiveG2rbHI8ou3iFrgjJF06AxclI3PLpa4V28R/6uy6PnO+IN003I5J&#10;blKPG8LZPNVNkOkLmuZvfr3mTwvVNblla6u6YfLm1tXLccy2iuVdH/T63FL7rSb0O9u5fbsqQYxl&#10;uoZR7u3tcvfeXV6cTHi9kEwWF3z2iyecv/gB998bmzjANu64G1HRXsUW7a6/pDcMs6G9ogJUMqDI&#10;Bc+ennN5uSJbRcwuChaTFe88PODhh3v0d0y4PkVuLlsIA3tq8VI94NE6Ro0WVNpOjRCVu6YqR/Wi&#10;T8/GqXtVfnOo6o6aWjpPOyW6QA/U3m8pq6vwFqDZzFv7qQRIULvF6jI6cKiN5rHAHD+6oPBCYKMQ&#10;GeKTga6d0pT2tqJ+eqPNjRrz2YYtF1rX8Zr06KnWMLfyKqs+QwlN85a6HDDBEJQNjIC9XEWn5r6E&#10;IyVTct5I3K/2JWsbIl1tpSZNl27i1paC11Cf3mpdbbTLvaJ9GhEV31+nwUZ97d1sf9akGe2Nh3YX&#10;4vyWex1qCl+/NSWDamTwJ84TAsJ/2NjBaRw06EAX1XR09K8KtFKdGLrMqizCPDX91hobalTjWTdW&#10;FZZBTbAhbINSRpYQuzwBsevdbSoigQwhHmrGSAP0dILKRiymcHW+y9XFPpPLlOvXKdfnOc+enDO9&#10;XCK1uX2VZSmDQUSe5ajnfZSYoFSO0jlZvmSVLtGzgtn1kouXl8Q96A0kYayRgWIw6nFwuM94b4fh&#10;KEZTsFwuCKOA0c4O9+7fZ2+8z2Cww3i8x3A4JEpCwp40gXSEcc+mvHlzG8tqu25PorQbL0PTpRJC&#10;VmY0WmsTItemmj2uN681cmqQmsOOHaK4marj9bVF0Pzg5E4Xs3UADw1WpV5gjMQ1BWEgGIbw/Y+H&#10;DD6BfmDCsxW6BwRI7fa50twkLARLPUUNBfFxH5Yh87MFy8w4Eo4Cc4twspwDAVHYM8i8HLCKxCsA&#10;Vza1XEOGN7sDLL+z5n3/CLCTeTXGrfqv0nV2i8+bU12btA58b0q1YWkrp7PeN023AZ5dNTrKFo2n&#10;Db2DWHvjDdJ2b7qZ9G2X4jg0Gx4pQEqUgunVnOV8VQpG4+ansLRQP6574xbdkMEJLUfXUmim13O+&#10;+PQply8XZHNJvoJeP+Kd9w45vjdChpQnB95JV0XQLYS3/Zh3rBZNKcyqI6KaKNxcWgupNWm8raym&#10;OGtPGwq+KZVE2lFHnVGUXEZIo6cwDN3wUiFUxXhL5u4HHVhvpwF6dtLKG55d/anAhPA+mz/aq8kn&#10;g4Z23SFn296aUYynWWnOQWl2a1FXyW1rAqjqg/aeGiWYxj+KhIq/N8e+Upjo2lyWYZz9YdHeky5g&#10;20IPJebbnK3+m0eg2mt3NRY+6Ku33WWqA2DXH+GXUmtUtX5EmbM5p05+1dpARSOt2LcUnWvngx7o&#10;rJ+BOIWPYZXmwoywA1Mz7RG2bxqMz1xjE+0Omd0FYoUDrZasbKQkaT1KlPaowlxsk4lmlMDocMjd&#10;fECWFqTzgnSuuTg7Jp0pVnPB5Krg+ddXXJ6vmF4vGe4rejt76EIzn01J0zm6SFFFZoGFIEglapmR&#10;khP3AlZzwetrwVWkCAJFlhXMF6k5uY3mDEeXEKzoDWC4K8nUnDSbc3hyyAff+z77R/fQok+/P2Jv&#10;f8R43EPIJUkSEMcxCEkg/fMNzI1+IYytrHCPrHcIgdE8C4fczEmLwIg0tLngp933JkN1y7NOXiV9&#10;sP7cHa+XW7t67kYJZcGOyN0DxyykhUdaoRUUShDIGCXtUZ3W9KKYGNA6JitScrVEiAghzfGM1sYP&#10;WBwKdk/6HL8neXG5x4vJa4qLM1arDJWDUMan2nAwRGEudQjp1ptdPI5RlbcVTaPNBkCXxxm+QXh1&#10;G8wuEdE8FH8zMFYxNLdv3E7sve20TX1vDt6aNX2Tktpb2nzatga+ee3do1QyUnv8HMUxUWzcCyld&#10;MF8sePUyZXq1QChQgTLHhdSXWFMwbZtquMHr7FpZwtgPOv1qkQu+fvKM509eM7sQTM9TZBhy79GY&#10;D36wx844QokCe6MEo5WzrLwczA1Sdi1Va279rSY7qlZXW/fqOVpqaXI1h7EatbR925w2UNFNxbQA&#10;9Fap32AsQhh7Nu2Onh0vs7sAZ1vs2mVOZ7yyvHmq33KlLrypwFfdvlZ7GbWfvbPzZcwQBzg8ja4n&#10;IrZek+W86foT11cf7OjGW2U/SpzVMVECD6w3z3TqILT20oZ0E9Bso+06WMRcBtFGZtVjaFUjWpoZ&#10;1CoVtTJ1W1Mb2FO0jJFbhbWyyiNyH3V49TXIWiPMpRQvb4Ub6jSpdSWHhcI6VC99fnj8tt5XsHLd&#10;GwvXj8CaazjMUipoHQt2/zTXqNbI0Dia6PcD5JHk5H4MWpBnkvlUc3Ux5up1ystnKV9/MSWdSxaz&#10;jKdffc1qfo0ucopVRqBDE/o1Tlgtp6xWcyIZECIINKjU+PgNhGAc76BFQa4WpNMFuV5BAbPZlKvJ&#10;M2bLC774os+XXzynPzii0JG9tLcg6WlWq2uSXkR/sEPSH7F/eMz+3gH7e3sc7O2xPx6zszMg6ceE&#10;vRAZGOVIlhlHdEEEUpqjeF0oVFEghTC36XH0CNrzhlBO4BbstLEWZKdz+K2T4wDCuxwgDAX1AokW&#10;krwomGdLtBAkUYKUATqHgIgwEsZ3G2Yn58i9QCODgLCn2Dsac3x8wupiweJqzvmLOcWHmqgnDHgs&#10;7BGTPQcqd00OgCp7TBWAkObASCnrPFkESBFWRvUYY14zLKZv/umin7rWtd7wRK/93j1vrYypGu6t&#10;023BTXmxqq03t7IcvokNv53UDja7RZ1oR0KtqVxXjiScTNaghNm8LNMVab4k6e3QSxID9gocV6W8&#10;cVtjuVt0ptkWCyiquVnHLrp2A8NYUYHm5csLvnrynMV1ip6PCIqEo9Nj3vvhHR59NKY/AkRhL4OY&#10;g9FqTHU5CHWtWikS6k33hVtNInkirVPqNvrcWDt1CNcNKMADQ43f3gTsb5U6C275oY08vca6Cxwa&#10;WWnuEB1A0kPZJeay9NEE5N7L9VOYak1UU+zbUvrzXD9yLmGFBm0c/tRK9rvnm2ettcwLsezmrslB&#10;1oFb10L2tD1rw28ZXEnT9q/3s/tTrdmWhSm8zDekTYDT3zQIgVF02GVceocp3xBevRpvUkqQ1dJb&#10;ahsJUX+t/Q2Ppso3PYVJ1zx2DIcu+2eoxn039reUk+v4a828pgY4vW4IqB2lU7kTcmYR5RjrKo/p&#10;gV6fk5KYg3LOZQgChYgyRolgdBBx71HCo6nm4rxPkUrm1/D5zwe8/GrF8lqTzjPmk2uuL16iSUkG&#10;fXrDEUl/gJYRy1ShVUaaXZHlc+NNTeWEIgYlyeYBk4uIZbrPIj2GSNM73KWfHRMsYHJ9wdXlJdOJ&#10;gFyQLocIESFFQFEsEfIZQfSMMMmIeinJoKC/E7A7HrB/POLozg4PH9/nvfff4+DwEKEkyIIwFIRS&#10;lLHpXZIB6MJGZhLYezFbTXtbsppOXT+Z7sztle7mp9ylCHC2Nkb1bTKucs3/9X//CX/y0z/j+MEh&#10;v/LxJzw6foBKFas8J9ntESRBCXSU1mhrRhYEkqSXMtqRDAc7JAxRheL8ec7lecbh3dhEl3ByNrBt&#10;sobrWmGcxGLKMur2Am1t1kCilLEKkS56DMKAX63LwW0eJLmBaDLe9Qmosy2XzLi5iwJeNIKGQNyE&#10;i7pZ7ebv26Y6ePtmZW1+u5NN3rr0NjC/zhQ3lV1/w8cEjtYreysj1sIwJOn3SHoReQzDwQ6Hpyfs&#10;7e0jpLtMYTdH2hyxb1prPsX4tnD+CakTknVhQrkQlC5sL8xN6TxTPPn8a14+P0PmA+JgBLsD9k4G&#10;/OAn97hzb0AcFxRI40vRmjS40xhnl+gM0f1bt22XJ0oQAu239H1JUBv3+siUoKKFREpz6/L9lvJF&#10;x/eWV7rTBmnekduvsplqPWwRpE0QLiw/coPd7IIDckZo6vKtJi9pa6jwG1oSeEtWbxKdDPD7uc4h&#10;1vmd3972xmj8DUpbPgd53CWZZhnrGrv651o7HK2W4KWrT+7BZgn5JryxWiubGuo9EvURrIEy+3et&#10;zGbLvDI2jbbJ1TFj3iPRzOJV7m/6HK9qnKmC9q6DlvLW52n1/lXV+ANj+ZMnk90LfrklqsXYMfqb&#10;DW3bApWbOO39KzBRnUChg4LBWBAPIgQSVMCD94+ZTzR5CkWqmZ4tefbFKZevUmbXmtk0Z7bIWWQa&#10;JRVxLNErgVpCHGryBcQiYhQOEIlxpZQWisv5nPPplMUlXAUFUQ/yNCDWI/Z6A2IZ0jvoIbQkSxVC&#10;S+I4QokVC3VFxgRVLFjOFqSrK54/X5H9SUoUB+ztj3n47kM++t5HvPvoHe6cHjDa6RPFATIIQFhA&#10;5SzCCrtOXESv2th2pwY2kt7xuicsWjhnjdkIb65tKgqjBZFClDcvERBJwa/9+O/z/e/9EJKMYa+H&#10;zCK0hP4IRGgqCzCXs5bKHB9Ie/E3GYZkXDCdLljNQ7JiwdPPJ0wuMw7vRSjLqNwxhNIapYyTaSFh&#10;uVwhhETIhMLajRoNZ0gkA7KVohAKGcqyf8bjh+lk6XgYe7QjnBC4CTo0h7saaY0uF2S1UxPem3WJ&#10;UaulTVB5v22zedgqtfP17yhtUfGGttTZ6kYWXK+u5UdfJpfXNK3EkkAgJb1+gowFWuREYcLezhG9&#10;/sAWabim1psOE7bbQqzZ7uF61+T6JXFRaMWLFxd8/dU5q5mELEKncHS8xwc/PuDhRzv0d0D4Z6Tl&#10;kDkhX/t6Y1NF+d7a9bttsVsjd4PIb0re8nMAo/bT26LjZrO8IWzDD13tdLy0lXl7DV7/Wa8BpvJ5&#10;d60tjW9krSOFtbaWY9oyLWUxTcDRmUSNrqrQe/oGrC/sZkg0n67lbCujrMYOoNOMrbfXn6T2pm+T&#10;RONz59i0IvQWUNhZcWMENjZQ1/7U8mu/NL9Roi1bvQU+bvAvHzWqKz0TWiP5NWwp/PLruwJdymWq&#10;v5Y3a5xZnFlUolGoA5m1q75u4Vqiq/MMAVjFmHVXpTG+NzXGl+h4IBgfm7xCh+SriMc/GbGc5WSL&#10;gjRVLLOCyVJzdrHi+jLj+RPJyy9hdb0g1zlRIJF9TT9RyAB24yF7jBlPV6Q5SBmRLpekC8hXEVEQ&#10;QhGSpQHoHMSKMIGwp1E6IljtoNWIQEfEokcUxqRZymR1gVotWSnNp9czfvHTf83x6Q7f//g93n10&#10;l5PTA07unDDY3TGXjhTWqwCVIq4FbLbRQsuzNj+dJfRsXx0+DVWzhy40ubUFCMOgjJZwfjZlOYfx&#10;4YB41KNQmulsRRjAThKTIcgUpNr4JtOaErgWFCT9AKIFqzylUJI8z0x0jucTDt6BpN8jLhW2VRdc&#10;+5XV3UeWU168XjGdZuyM+qxWV1xcXHBweMDR4Z7RdroBBcqrnlqVYyGwg63X2ds6I6hEbrmbqnFS&#10;QWNFNKehXWj6eVreeWups6ztxMnbS159t6xyE07qfqP6rDt/M+0SUiNCWKwWXE808+sFZ6/OmU1m&#10;KA4NQ1VWv+lMULbuQ4P7NXtjZYARnhZmCwgIcCYkOhM8/fwlL768Jk/7ZEuJShd8+O4pH/xkh91j&#10;hZaSojBhZCXU1oC7hVrSrmu/T2ui3emUL55aZWnrmHqAoKXMjlfak7dmv1lqX59rrmi8Ot26bqu7&#10;tT/iBjr1CnJz4Ua2Modpa0iz/Y0NSiObf3S6uf4GaTZqWdOAtVVf1mk++LbDtXb4qvUSbFY1rvHh&#10;DZCobjbiCMQrpwWHbaqr/uv2qTW/bs6Om5/mBsETwo3S2sRJ12hUxXq/lOBrrdSWv436ao1vEEDH&#10;ntvvgiurNMFwf71/KhnqZDPV3wZj1e4IoFyTlY2owHqq0dJ22d8lVW7uRCP0r8a69wp0GQ3LnboY&#10;cwiNFjn0BIOeZHQQolVIpjUrVbDIFcdZRJYWFLMBanaEniuKOahUIrXxUfv11xO+fjojLSLu3Rmh&#10;dMRqkTGfLugN98lXSygKRK6h0GgKRFCQjEIGOwlaa6LJlMVsQVEUSB0Q6ggRCLKwx3S+5Hx6jdIL&#10;olhRLBdks8/4iz/9a5RY8oMffo//6Pf+Ifce3kUpe7lIWGWgoJWAt5S1Bq1ptPUSIawST5cXaPzC&#10;187xBeXRtpTSxCNFo7WydpaC6WTFv/03f0ncP+TXf/NDri4X/M//w5/RH4T8p3/4Me8+2iFdwIvz&#10;Gcs85WBvyHgQoDONCAKSgeT4OOHkFFbnKZOrGBms+PqzJ5D0ePThAw6ODig01lBYIJx/OAFxElEU&#10;GimNTednv7jk2ddzHrx7h8+//JJffvlzfv23fkx8uGfDJduIGlaVboZRIbVxXRJiXDI37oc5imxd&#10;8CWTrvxioHG3weqOVLTLBzXHvN1stF7XWweeXqpsCiuAU4KQvwWpKWadMFszj/DTFj95JpLVzt0a&#10;EQeBYHd3xHB3wLRfkE0LlrMli9kSpezNX2+8nBsvsV5LoyddHbSLzn+/FNzu6F8aB9Nac/HiihdP&#10;zplfwuw6Y7VYcffeCXc/GLBzLBFhjlamRYHlJj5TqV+jcwuempBoNtF9qoBqnX4NSBItXKrhmcDL&#10;317HFmlT5jbMuAlVlPRvX6+kYfmnPCny1mGrTF4rd729zaasYwTdmfcG2F7P2TlG7aV2ltN4o6tY&#10;3fzSeKk6Rl//Xdjf65uiG1INozaNndqJy/HSrv5ucNh1O/ps4L31OdeN9e7WfwsA3EA7/rN1HnlT&#10;2jhiXltvn2pT7/iO91C7/2xjfT1lDXACdZW/qMpsq6vkZ26unbvECthWF6fsvXhd/W5cD3m/WbSs&#10;Ma6JqhCjAh2YG/lSFPQDzaAvkSIgOI4RSkAOFBJpokGgETyc7rJY5eb414aPzRHMFprzi4Kvv7ji&#10;q1+EKVmjAAAgAElEQVS8QqxiTvePCUTE+fmUNM9JBglK5wTDCcO0IBAJUko0K+bTCassoBcP6MV3&#10;SNMl88WE18+WXJ8XRL2QXGsuz7/g8OA5490TegM7ThIbJla0EuuW81/XdNaMpktDze7ka0SkbZDW&#10;2thRakkYhrw4e8kf/cm/Q+ljjh4c8fDxMb/2H35AFOX09kLmWnH2OuVf/st/wySf8o9/7x9wsnuH&#10;Vy8umaSak+N99vZG3HsYMZ8tEc93kSrl87/6nM+fLNBasTMeIaMAAxmdTYYGLYjCCKVzirxAInj4&#10;7iknd1IGu4L++DF33j3h9J1dRCwolAulppG1rpuOuljR6LXxro98KY3NF4Eb3Yqk3fJxWQWUvrT8&#10;eo32aTs2VtvUbfXGLZJBw5V7C6By9v1NKtye9b21OmrXfTeneg5nf+SOyxWFylmkM+arGWkqieOE&#10;/b1Der2BDdWnCaRA6tLLYEvp27N+bYFv89ZyRUfeTWSlef7kFWdfX5MvIy7PpxQy5fDBQ/buJYhI&#10;ACFSupaZbax2V4SFK17U2lAHRt1tF96/TUFXzUijbJpAt4Ku2wCarVNHs7Ve7+MWr7WmZhGdlL5t&#10;Zxpgs4alOvN217e5L7cDnF2Z/VI63e2577UOiXIymv4+mjxnWxC0Tj+bBl6v7+9u8fabpNpYuQct&#10;nVjbmonbrY3NHLe5HrfvZU3j3qyk/N5dXnObVOOXa6xynUfUxqPClA1+1dKk2g/Cm/NKcjtnTNq6&#10;Y1LaXVqq/jN4SHphYM2/EoilJMLExRRao5Wm0LZEAUTGj3EojDIqGkbsisiMqdIUClZAXAjC+5qD&#10;70f8vd/dY6AFSRghtCDPB6WJY17AanFMnkORC16/yPji51ecv+ixd3iHdJExm06ZTRcM5hkykMQ9&#10;CXLFF1/+jJ89f8JHH73kV/5+RtIPEYFGBlU4WjzguYlTtGzOWiISaTwj6+o2WGuymzBR1mMdegis&#10;T2nN8Z19fv23fkRvcMLxgz129+E/+N0DCp2TFQFKQ9LPCYIhibxPFJ+gCjh7PuHTr1PU94fcP4zY&#10;PVwwOk5YLA+ZPH3J9XmBknD+fEaeLxj0dlC6CpklhUBIgcqVia+KoNCCZKDJdUoUx3zvg10UQ7TU&#10;CApUYPYnVXC3agDdd+c81WegXSNU2bZV+arXqttb7o5xoc2N+ipikh9E8VsAkm+QDPasqO1bbdMa&#10;Z3wLcLpUn6xXUdJxRxVOs+sAuFIFUsL+wR53To/JXmbk1kfhcr4iTVOiKCKw89nu0LwORX03I9Xv&#10;7Q2qadqEc1TjEIVgej3n8mJGugSKkDSV7BwnPHh/h939EI0y1O4x3BqM1LRowdah5M0zItZ64wT6&#10;+hFtCS3KTXCHXmftyVtNW5BaqbH9LpKu/TH1ez/dqhW6ZWltSrft4i1VXuUcN/mqEOWFyxrYtHnb&#10;gFYrrl2jsZaHLa0yy103eP1bZnqbEWDN1rTxQ/l6s7htKhU1UN3ylluk7a+3J6encvRV+1K1ubb/&#10;9x6XP/lgRjfpu4Egaz+Kike7f28xXY7n1JVt2muUf7WqfinKRX6rOHDd24Pv6N+MjTmJMhdTjWIp&#10;cG+JauiweCaQmgjFMBD0YkEgAmIRYo6qlW1bdeu8UJAXgdUdah5+IPjJb+yjlaJINdevNc++SHn6&#10;5YTnz86ZXM1ZpSlZXnCqD/ho/5SPP/mY3iAhiMD54MWNgpsjDy+2pzX0Umo69XpGRyDeJHRsRYTN&#10;pgobK9gOWiHgzv1j/vH9YwppbqULCTkReR5QaJBSk6bnvHr5kqevC/7eT+4hT4b84ON3efwjCANJ&#10;T2v2jmN2XitmE8nVl1OK+Q5RErHbu0cy6JORE4jQxGXVFUiMwpCdnWFJKFk+I9NzilyQ5z0CKYlE&#10;jhQFQoRA3V1Ap8D3PzuB4I1NeaO0sTKkqFT1WivSVWHASRgQhqEhnSAob/F9U/72FmBaWU619jxw&#10;8x0iYf+6W1l1k2G1fu7g6k2q95idrmWwzKR2e1gghIkNfv/+A+7dn/H658+YXM05e3XO8+evmM73&#10;2emPCGVs3vCYWRd48HfvzdnXUJkeeSBEoystPKBRFLnm+bOXvHr1miyHxWpFFPf54MNTHr9/SH8A&#10;COfXyZwSlGNQCg37oAN4bk7bir9tnrWL1rdBercvwycQ3WrHDbQ8b6+3jTLXXvVBondpolwJor2c&#10;m1Md8bQ59HKCfz13W0ObGbbI31Kh72e17Xh00zHyDRjuDTjqd2A+1IXttB+g1eN7HQ16g56VjvFb&#10;S9qiwBode80U/kNR51nNcmuPK/a3Vke3HUi9veXFpC3b78vp6lzSa13pkL6swAOWuuyv8/IhyrL8&#10;hWuOyJWoQsEKLQg1oLQxI9WYdwrbHmdaGpq/EZJQa6AAZaJ+CSmN7aqLWmZKIJDmP41C68Jcpk5i&#10;0JDniv5Ic/qoz0/0GJ3e4/p1zhefn/PnP/2U9K+XfO/jd/nkJ3cZ7YoycplWNka8D4q3JrpyINou&#10;Eq1nFV3Ak8bEOh8r2mg7lQYdBqg8J1cF2oQ8IREQRUarqIqCOOhzcpDw/OVznj7ZYfLoMft7Qygg&#10;yzWRUByf7HI1jVldLlke3GX2SqOLgtUkJptFxDuFUWsLT/sgLBhWlBMx3hkyGg4tgTvULNAiwF81&#10;bYz/TVNJhN65kEJRKEVe5KTpCiESQ0AY907Cc93QOa9tkqsl89olA3ELWqkVZMf2lsFWv2lyYKyy&#10;pbNz5IPATvCp23/YVF9zMTU/axNKTCAoyEn6PaJYokVKoTKur1d8/tmXXJyfcHCyb+x2ABchyAe0&#10;7ULSA54N7UDFvD1dYAkSBWYp51xdZDz7qmA26ZmwcsGch+8d8qNffcTB4cAYu2t/M9HCQewu1gHP&#10;ii37eW8igubvm/q9/mZd118vb2MozLeRWobEp7dWLecNa6vZ75var+vE3NrE9nK2HJmbNLWbfm60&#10;Z5sa17rgsZIaiG7b61DJm5vG+DtjTt9SElAzpfEQVWveN6+n++3u9bm+8kpR5BO4jxNsF6rN01pD&#10;bmxp9aJoEIyXy6C/msZz+5KF98xXAdjKnM271z/h/y1zVxvDZk0+wijtkl3IL3fnw3327BedHWUF&#10;ZO1L2t1h8ftqeaxrr1WkmZYpkMY0TAYQigDikKNhwMH9U37863fI898ijAVh5M7OhMVRGq1FGY7z&#10;DenOHK8LL35AOZqNLtQuFzWZjR0b5QYHF05JoJRmNl+wKnKi0YgklgQU9BCEhAgZcHp4wh/+we/w&#10;T/+p4GA/ZKenyJVCFOaIXITmAs/+fsz0BKYHfeJhD5VlzCeS2SUkI6cdXBdTWJ+bBsqZ7uWFca8k&#10;hcbEbqmWUTPs2zbScS3L2trwWKHlKAqIw4hoJyQKQpQy/aZlJjZO8AZG7HxL1rOLNS1Cd6rQzpqQ&#10;1dS0g2+euiFIG+Cs2Q012N/WgHPjnNqF7YFaQaOPGhM1RhnjCBkUpOmU+XzBZKK4uEhYLlPWtUee&#10;X1a3i/a707bDh2pnqX1+ZNpXaL99mvnsmiefX3P2oiDP++SF5vBkxCe/esrjj4bEibI2MAFKS8zx&#10;jIDyqN2akJSQ1GOGNWZuGrXO+7upoTzCYn3W27WGXdvpv3lQsfHS0ab37N/b7WPbpHRbCbdpVFcL&#10;bj+2b2M2arCibZAafKbGU/+uJrEODL+r/m6up31dOrDcBSobjgdurHS9KNH9o/fTzXLJ3/r7r1e8&#10;rdIyN+pqMOrK9VOzDp9/VaX7Z6klOLZBlDxHzFURtmBz58OU4B4L11dtsZcwgNK0X5Zy2zehkoRl&#10;08w4mVNXZIaIc4Iox7id6iFkDAiUgqIwhTif5k3csSVd+rHXuyCnSQ541nLUOUA5GW6YgwAWc8HL&#10;pz1SpTh6J2AQCyJCpzEGbcZ7PIoYKohCs+OQUpBEJlJRoY1X/PEYnvWekUW/pH+0pJiOubpccPly&#10;wf7JEBKno65sK6SAwIbX1NoIaF0+l9UxeAuRdu9X1sdmu+SErbE5DYOwdGhviMiGnurQKm9Tug+O&#10;HOD0/TsaOylK+ymPFrvL1R58+65s2GjBidrfDOryJnmTya2xk2/scLSF7suFHpAkfY5O9tk77HPx&#10;dE6hcq6uZsynK8zlNmMw7uxffHrzW9Q93ebFZp5S6yOq/7SC51+/4K9/9jWvnsNqJYj7R7zz+JgP&#10;fnDI4XEEMrMaa4lW1Z7eaTCbJk3lR4F3cbZObbcj1WrC1iF5d96uHN9quuUavE3edj6iG98bL2xG&#10;6bdsUJ3hrYUPbXn1uxj9qg7dWmHdyOXvbnqzzck26W2V2L7p8QFJmesmsLkhtcoobThWk4fW83Qa&#10;Vm3VjnVLdBrfq7+GJYpGY62gvWlzVMNRopSxJf6wQq++Lj3Zt1ZYDdaW7FpbAFpm8zCbUWBESBl6&#10;NRv1m7I+Oo27pIZ3k9vPp9V0CqFaHL2tpYpuHHdqoDT3XFDuEQZDePRRTKagsJ7ty7jzVXbiCOLA&#10;sl37PJJGZGfK3ALu9Qv6g4IwSeiPhqRFwGRyxfOv+tx5p8fOARCAcxpcgl8hrObVXt7RIAJRHscr&#10;XRehDbq9cTy6Uh0kVELW+fYSiMquQWvj0N4az0PVjpvmtft3W05JZ+uLqJzTLYRrtQjsO/KNiK4j&#10;1SVq27g7FiKrDtnNUPW53lL7ea2sLZGE1p4lgX+oLEp5HQhBL+rx8J0H3H/3K57+8oqolzOfpkwv&#10;MqTChlVViMBeGdOlk43OFgn/h7IfFUM3+wlbjqDcqORZwOtXGU+/vOLls4CkP+QHPzrk+z865eA4&#10;NH5FRWAiJCnQQpcRZwR27dQqb6B5UTbljQV+yaZb41R25O347Y3SbWVuG7m8dbSztsVqz9Yigetr&#10;UGx8fWMStT/fSarXtbZdbMn3/w/A6adv3s+3D1tvrqsxT+INWrHphQ7+U7FL3fa0rRjvQ11i+7kq&#10;nKcbSK9RdqdAbWwhPGCpG3mcIsyBda0qOS5kU477dRt00XpK0FDYWGZf67vSmkJpitzcpI9CcwJc&#10;gc7qaB3v9Vsm7yJRqV2rd6SmJbP/WH3IenG2L7LUNNqcCgJlQGRfQNR8rQZeDDBUnuZFSolSOUoX&#10;3H9wwmIKP51cs7gsWC5XfP6L1xzf7fPh7hgZOHcGXhuFaYsLmekGbBv7oK50w3rwjIXrOxQ3LhVo&#10;wBj51jTNFfHVymypq24KUF/wov5PVYZeL8/fjTblmtOKuqNtrUQFOAWbia/Z6O2wXuNFr7UWYLk2&#10;Kau2FdWLNl9zNDalrtGtyjTz1ChN2DFREEYBQaJRwYp4IJDELK8CipVGRgUKRUBYAk63irRHj1VT&#10;vDpqk+TbUhn9KViPCphyr85TLl9CniYsFxD3YvaPY47vhcR9s7YCISkN4MtJrEjF/OYRrj+QDnC2&#10;AM8toXxZFNQvMnS9+7cGXHwrDbkBbAo8um4wBKpxXEtv2ta3iE82g0fd2cZNTf9bQwv/n0i69eN3&#10;M4jr3KBZ7Y2ktgHb3a4dm38VLZ83Nqq2JvGE/YZ31prUsTqagBNd8ciSX1eBIdbdkG3gBbV6XcCS&#10;Cm9IBFIGhLF5ydly1sq5JeBs6WUZBlP5N7O0J2jbCmmCkkqNbcBeqKW5pYURYIEdSZ0pikKhQomU&#10;VX1CuEGohkMpK/gsUAyQCBGwMx6R9F+BVMgwYja7ZPlkwZe/THjnvRGDJHDDaV83AllitDo1lOa6&#10;0bDd8zvbBke6vvvjUtHleuR1rZVpY3kL3AInDwW3zanfFjfeyvaNsr7KQHntZajiKHcgMrcbKulL&#10;VP0IAllq7gttxlPWEHZjQNrSLZCJbnwSQnhaTkFXWMhmPa1Vrk1sc1Day64p57Q5eihyeH3+ipev&#10;n6KCJaPxmMODU/RyyPQiZXwKkqA0bdDWTkALt/nxW+dRYjnZ9kMVI7AEh74rjovzC3758yvOXxUI&#10;NWC8O+LOvX0OTvokQ9CBO+Z3Tro0UnrA14FNvzW1/nq04wPQtZHaPolNxPhtpLcIqratq6zyjcbq&#10;JnD2lsfsNhvIt1n2m2f996ktfZMjum3SVhO0znnfuOqb6vMUJrr24bYVbEl5NeXAbSrakFc0fnW3&#10;4d3t+VIr4ASb4w0e/yzPvj1mUwp0XQJZk9uZQrqw5S1u/TS1KtuEqd7wra2X7ni9wsCa2hGvX5Cp&#10;z+ec7rnVgNlwkVIGoBUFBYGQRJEkl/DFl095+uQ19++e8vDdA8IwNNpHW5IBYyCkRAoTwtKEX9JI&#10;IQlkhJSwMx5xdJqhV5LpZMr09YQnv3zN46f7fHBwjBBGs6StwaS0EydqE2QnqQ2FunFoH2PWR6Ze&#10;ZEXvuk4P2iC4Qivjf04EFYhyR+qNG+vN8suytTYhPoUqKcI8lxYIiLWXtFL2Mpio5tnV4wRkhUDK&#10;fFoZvTMCUhsPy9ze7gYLuu2LI50tgGfbuNqwtzWg9K0CFuFjsHJbVfP1IBCEISi9oGBFf5QQFQOy&#10;tOD5V5dMLqbs3ukhZWzXvLZltbW78v1W+Sf0f9Ylo/N5i1KaLMt48vkT/vzPXjE726WX7HBweJe7&#10;jw7ZP4oJY2tZqs3RSYDvO074WBbnm7DOtzvuuTbm8hZ7ilq/18q85Ss3pr9JsOk9r+/P3rxRfyOg&#10;zK90i6bXAADbt3lzvib//vepTJUUX3/81utqkUzbMIhvK3kCs053N6NPv4Xbt3bbzXLLojEMfu3n&#10;dQtUi1k87yE1DFMKp0o2rV99tYhRY6COViWdmGKti0t8H6OyLNXpxcq6fQDKG9FW3WVSCd63LMnF&#10;Htb2s/a6LdAolbHKCpQ2sUZ/+Yufc/kq5fE779GLQ3OM7rljMl4DhRWIGABlj3QDCVKYK/wHB/vs&#10;7s25fLni4PDAvJjHTM8L5pOc3liWgKnaIUB1zcsnlmqo29KtN0y6IoESWzjwYhdBqWXy6MHdMClv&#10;zHmMuoQoXrOdKyiBpBAGpEhZRVLyYY1EkBcFWlltpcXaazxqjZHYnZYUoAWL+YJf/vUZ06uc9793&#10;wvHdoaVhF37xZiR5k2as6uJ6LqULrq4nBDJgPN4FpVFKGfMEZ+RclrJp5vzB9cF55feglX937gBg&#10;tDPk8GiXy6eS2TRB65xQRiTxECk1ihyBtAu9WsUVmxBlWRXg035rcSrs6p6Z3TwguLq45ulXLzh/&#10;tUTPDrlzf8jxgx32jwcMhxBKs0lxoNONlUeW1CurvouaDdPNLPmbiZm2QX7DSr5LoNmos7Nq2+7t&#10;t0rrdPxdQK22OnQzw5bA85vW2522pJW/q6ltV9P2+O0UfnN+h/TWpuE7Ap5U1TQvxXXnr0uMN6qw&#10;PWzVhqS9yjYLGZ83u5aKtbw1IU5rTyx4NcCxulzs5Fx5x0CAsEFD1ky/Olu5/e+ClohEpSCyRnOd&#10;+yZHW8Kd/ZvQThoTS1IKSZQFfP6nZ3z9+YyHj4757V/5h0RDCVKTFkZ7JqSwcUqNs22lPRcw0saD&#10;Vr7ghdFuwnh/hAwX7OxLFvOEV6+u+dmfB+ydhjwa7wOBRfaAFg0Nnt/b7tG5LVMt69ANwFBe1DCa&#10;XCkC65urAKEQOkAhSpMCF5O9OezKgmYHVEJpQLhyl1Wked9Zw9rYphQKXr664NmzZ5ycHHL/3l3Q&#10;Lva7GyNXttevsg0mys5nP/+U//6/+z+YvAr5L/7Zb3Ny+EO0DNCyQAltTCCQ9THW7ctqmwXug9i8&#10;KHh1dsZf/uXPGA6HfPLJJ8RxXJWl7VFzuUrNL7qtAbU61p6UY9y29/QbLyx9aQW7u2OOjg/4IshY&#10;znNW6QXn5xeslinoiDJmsHVf4YdQa94W92tdA4QCsCcCdqGymK/48ounfP3kDNQ+B3unHB+PGI4l&#10;/d2UXi8yt+WEXWfU98P1G5Cieu799QfL/7c5Jt8stU1U27MtKntbgHPbfm0ms7W8rtxN2yNRZm9y&#10;rL8ZcFW1x3twU6c7m7olg71V2qa8vyPAVDc/dvX9u955adptHP123Ha32J1/jSbdt1oTHFzb3Abf&#10;Df82raxzya2au1VpXb91F72lUsAJEw3OZ3T9R18ytJTm8axm2pbKdFdEotKdjifxzHddZdXaSl1v&#10;227tLzUacsX1yyv+1f/yR/yv/+Mf8/4P7/AH/+x3+bXf+T5RYDqohUJpTZaZeKEE0l4OMYLYxSFV&#10;VivnplcGijt393hxZ8bZ8yv6o4jJ84wnn5/z8KsRDz/cIQyCiniEQGuJO5+1sroc6M5kx6FrcH1A&#10;UOZzwqf6pwRPWkO6VMymBVEoGYwEInAqdNumVoPMRtnY8VKCyfWKvNDs7vbQOiUrcoSI7H6iunCz&#10;KjSTeUp/viIrFHEoPY2ZP63KDZpthvH7pTXIMGJFzovrSybLFZkCrXNjvtBhpdCZNgGVlueBlJze&#10;uUMYhqzS1F4uUwghTGxz6RjLWxI9jmmt+aSoGl5eCRLQ6/dIkoQ8L8hzwWKx5PnzF5ydnfGQuwQy&#10;MH7WEKU2up3x6QaNep8toWit0EqBtRM9P7vg80+/ZjUPCAhJ0zmqGBP3NfvH0BtQHdcLsQa0K2Zn&#10;PzVuwd2owXaNbO3STWx0c4Eb3+5Sm3/HgHOj448uOef5K6u/vi56ttqgtVT3pumm+rau65bC98bs&#10;G3hxZxmd9Ci2LODmdtw2bXq9Tci3vbgGsm5d05u/cfMQWR65FU8QHc83tWr9HKxaNVuPbmdNouVz&#10;Z3FvZNdZr+FmoOvLHD+P2MAt2mCqg+DrtYhGjtYf1+q6ObVsH7ojEhmwInDuh6gZs7q3fCgIhbY3&#10;raREx4J8N2HvB48ZfHjNWbzkL85W7D9f8cGDkEhAEoVcTxd8/fQ1vUHC0ckhCohiynKd1k4rhSoU&#10;QoAUmsOTgMcfjri+ukaEOWESM5uuePl0zuSiYO8Ic+wuMGBYujBOqtqfbCNMt9yQO4FeDZUubVxN&#10;3YLVQvGXP33CH//Rp5yeHvFrv/kBB8cDC9g0MnBOueupdHUgwHksKHLNxfmEn/7ZZ+RZwI9/8gGj&#10;A4WWK8JAImRQAkctYLw/5sPkA+I4MvaYjb4LWw/a2NLKsj8arXI0AQ8eP+I//6//kJcvVzx47y4L&#10;URCFGagAqaTdg7gQnxpYr+emUWxGGq60Kqacg4MDSw+6BJ03XqWzc1L11K+vMQjVaLDm1kf7zMF+&#10;snaWURIRhiF5niNlj35/gBABaaYI3DLz5m+dGXT4lCuBiXdvXasSs0wmc7784gWXr1f0wkOuMnj2&#10;+gvGRwmPxifsHyWEQdn89Rv4dDEtG2Shjf5FG9taG6Ab0iaW7sRH98Jbj4z0ltM2OHsDX2j9rdy4&#10;V9/b69nEdNbXbdf3t4W9u1Ipc98UvNl+dmbtBFndT6vN08YX6STUb3vQbki68WUD7ux84p5v4QXx&#10;jVIrK23N5QWT2WaSb9+CWtq0ajqW4xr+bQLAG9mZaKG5jhrXXR2t+16uJItuec+9XX/SxhG6tq0+&#10;+79x+m76raOAG2ZUdMRet7/aFmoqX34mqy7/mCN46wdTGJynMNpKOR7x/m98wn8y/oQ7jzV3v6cZ&#10;SglaECrjr7CX9Dg5vsMyyzk7m4IU9AYRUSToRxFxYDRDi1XO5HKGlLC/NyJJQo5Od7l7f4VQGf3+&#10;Hl99/ZQXX895/uWc0U6PwEWK0vZ+VjnifiyL7qH3F1eL3W998rwfhLAOVd2RpoCsKLiazPn5Z0/5&#10;t3/8Oe9/EPD+D3P2T0z/tNJeazYE0hK29UJTFJrpdMbzZ5ccHY/5aP/Yxp8PbTxWzWySs1oVDIYR&#10;+3tjwgDjn7Sz1207PTNng0HED37wgMePFUkvIolWSKEQIkTqkPVS3aDdDni2loHpt7SXn3K3T9o8&#10;hdXy7N681Z7Va3MbnzobKPNpc6lKSkEch0RxQJYvyVJJHCeEMibP6ntnIYypwjo+awBdACFaT6oE&#10;EiEFaVrwxedf8ekvnhKwh2TE5euvmE4XyOgeu7unRNb3rbn5XxqylGU5xrvORzxofAN3auNB2tkP&#10;raUmLOqa7xakbzpCW2u7W0ft/Zv7s1Wx7fW0fqk/9EzY63nX6mwKqHqmbZr4JgD0tl0vgecbpjZd&#10;jfu6PcDaJt/mDc63tnn5hmlzj+uoXLc9/zbTjUPneSP2lvq3OdKbgKefupaof3hS59zfvCVdMPIm&#10;jrhe7k1b9u1GuC2X7lx726Ut3rs59jpUIKdeqqhxT4EJziSRaC1IVU6erXj25Vd8+rMJu+MPiFb7&#10;BKFABApNgRaSIILeQPBX/88T/rd/8a+ZX8b85q/+Du+9d4+Du5rj+xD1oDeIGPT3SoyhgeFuwuHp&#10;gPPXlwQzCIOQl0+v+Ys/es54p8fdxzGanNUqJs8lcSKIYt+l0M2A86ZdXfeOw8AVYS8ICQlBX/L4&#10;R48IDu6ws7tLctQnl5oAa1+pzE0y08n1CkstqAAhBTu7Qz7+4YccHV0y3EmQQhIGMaF0pgWa+dWS&#10;+aJgdxQRYEwWWomt7IAAYaPoKNcOE6VAqpxhBINQIGSKEMrsW4QDnM52dotl8w04j1LKjml1A7tt&#10;X9m936u+rc9Zlfz9qK5RhKvTcHohII5DdveGjPcG6OsxSZIQRz2yZYEqQAYaF57M+J1a1+q6fZEf&#10;bnSNr9tIQkopXr16wf/L3pt/SZZb+X0fAC/23Lfaq7qqq3eSzSaHMyRnOCN7xpKObR0dWbaP7D/M&#10;v/hX/2D/pmPJ8ozOsazZh+SwufRevdS+ZmblHpER8R6ufwDwtnixZFZWN0cW6mTFhgdcXFwA33tx&#10;cfHFF/foHRkWGqs8f9aje3DMxsUFrt1cZHm5gVHZAT93pKxY7jj3kbJylQHtityS+zx1Bp0uHxmQ&#10;lWoCVblvq8tz9JYnfjX5IoQZ5XKcUjjDF6PAM2SbAtIrZoRJJFbm/JrgyEyp2LJMlmamcVzGSrZM&#10;Q0izyOX0qieScKbpa4eYZ5bOAuaP662z5sXJpKJMx/g1aPT2+vzv5atDqnOdNk1Tv2biYUUh48tu&#10;sNIAACAASURBVNpcfnIm0OkKyVmtcj0hkB6gMf5khViIVES7WeN33rqK6T2jv91j8HSO9UsuWLz1&#10;h176ScL24T4H3QPOrV9COm1kkLD58DnaNFhdW0Q3U89CEB/EVEGjpVheb9Ca1xwdwvmL59l8vMmd&#10;z59z8eICa+fWMK0hSWIYDiGq+8V+DNfLrKpiXV4IJ0FWB6xCWCHBRIb5xTZvLLS5/rYmEUsdm4ZE&#10;0CpfX6nkUj+Ga7HqDcOVq2ucv7AMQC3KALUSB87m2jVa9QYN48JQ6dIoSoO+5+pSafzQ0GBHgGDR&#10;KvgkarzfgvOXlWCVc3nHbavPBjgl938ONwTR09qHwVKpPJaVgwxSlntx3NZwFa1FZ+sinnKXEEjo&#10;P61pdxrML7Q5iAzDwZDDwwMO9o4ZdIXmfOJlQReBkMq/9XxOBUzlassxQ6B71OXundtsbx7Sab7K&#10;sK/ZfLLHXHuOb797nRuvr9BsuavLEnGH0HSe+Xm8mCenpEWNKFXh8SrwGd6q3IfCZ1WVaUzK5pzs&#10;UF6+Pyc/X5Sg0d9eGBSMM5WccTpL8DILdacBBFOXmSl1nWofeJz8pZPEKQia8uBJqDwLYHWSer4x&#10;rWKmuXyCUniSoqaU/E2D7wr1ckzOzFBSDZwntapokKjSXU+Twjow9Xk1Sx0TZwRn6RQRGQcSKhfd&#10;wgmU3BsPAhSKBCHGsniuxY/++Dr37h7ws59+SF33+MmPX+falVUSFHVj2FhbZ/H31/nxj6BRc2UP&#10;h6BFaDbc4Qvwgd4VPtyLo2x+ocX8coOnj5/TaLao1QzPnx3y1afPuHqjzblXOjQaNWoNTRRReeBF&#10;ZnhfaP8MSSkHjoK1RpFQAxSCkRiLUNeGWoA24WYdjxrHAV4nGALK3UevjMJE2sGZ4GsnPiC+0sx3&#10;6mA1JnRRTp1xy7qUMJCqMMO4gSBohjbcouQt2+LXjNxBlbGcmomBObhQGASSWlEVpFbOMmiaVulJ&#10;J7YgaXkAGg5niacpwR3KqjdqtNoNEjvkYO8A1VM8e7LB4X6fxlyg3AH0rKA8UVIJ9LItqsAbxc7z&#10;XR7f30TFLUTqPHn0jF5P+NZ3bvDt719j+VwLUxu9bvNMUonf4zX2Uv6JhEjFuxdJo+VN5cOMjCpa&#10;BMYwQ6q+ZKR/R0s9SZqOrl5oEZpaepamWU/G/zg+xygrqxazcZ/PVupfhI8vG3gW0tda2dmmkupw&#10;4mdOklJJGpmoqta+s0tVQHmyvvByxnfV8ydYRmdIY1uls7vXKwmS4sRQNlOpfKEq/T3YKATrLJSR&#10;ot7RXDi/xnK7zvKCs8y5zT7lt5ctXRly1AcdGWo1Q6Sgh9uMNOni7wXG09WeU5y/1OKLzwb0+sLy&#10;8hKHO3vcv7PJrY/nWDm/7OJ26hKtJZbYMRzP+9SdaAJJrXAWxKLEnTiPlEVsDECEzp1kxgNOndZT&#10;SVLW+Mya6L8TyUV9VC4clarhIjNlnZK2e0RLLsGdSjDhw3xmYX8o2gMlh1nV6YwY41IKuZSe2A/j&#10;fjvtfJwBTq+h+rf5DXIXA9NijHL3mxuLMjWOjo7pHvVYkQaoCCXaOT+D86lQksoyue4s1p77XkH3&#10;uMfj+894enuP7v4Qyz0eP95naf4Cb7x7nfPX2igjoKyHuZpi4OBq+21enCahiNEuLUlryqpSIeO+&#10;L2XJl5vne3h2nGKUlVENYMsT/GnkQSZ8KqTSmJpe1+Sl5yTprBdJGD8fTWvX2FZNIbKseGWPeUrG&#10;TpD5CiZQV/lTxZdnycz/nGZOswHQk4zgqbNWLt+LIPdpAjN6/PHrFrFKNU2qf5syXc+QRh5O7X7V&#10;2+tjuZFfqHQu2LT73votwEigIUKzP2Trs3scP9ni5pVVWo0I8cFHxd9FPYiHPLz3iA9//RFbT54i&#10;w4EPO6mCsZBgCQy1J5IQS8zKepNzF5YYDmrUak0WFjuICI/vxTy5HyOW0dUnt3ha/94Fq8/9Eax4&#10;J9AIRljlFsj0FL5SaGNQxmAREuuuxCyfwh6pw//sAF/+NhmX24Wasj7kUTYpB6FxdXsLXalwDX7b&#10;XBV4LBTzaw2RVkTGhSkKCgAEesoKiX9VjKLeyjTGajThy3RQ+L8XBpxS8RcwT6EQhVLaB/h3Fs96&#10;vcn8whxRzfksDwcJz55usrW1hY0VWOMiKNiMryHAe+D1KC2So19hBZ7vbHP3zmN2Hic8f3DAzpNd&#10;Ws05XnnjHGvX2uiWUyfdDUSuMi0KJUEKSQ3SmQKRY9QYZkl+HPgPeQVE5R8f293lwl2m7P8sn+To&#10;CYcaVaGTZ+jVSs1p+mNV6bRzwNTqJvD8JGna6Jr0TCqPUurnXL5xz8+STt68XMfnBPSFWFUQ0Bkp&#10;PKO+eRlpPO9/Cwl+AZJG5fo0nVLd+WXlRhVqnPGvPHCq/kq1/bboMtPmtJdAZ3WcznFfFRF6tkpV&#10;GR2UCEYUKlHIcY+NZpP1qyusLkUOjeJOug8Ff4e34uK5C1y7cJVGXWGMwsZukXWmUDBCuLjHASlR&#10;WDug3oYr19Z5dvuQ5LjP+rlVtrcSDvfh6MDS7/ep1esY427XyRZODyw9aAuI35WvMuymnC9kZczb&#10;mZLKgJ9AcKUVKymYnnbCO7UYlNQzJ+s5m1uuqMKNUcov2SMATaXPCEy9XKGALUNeVXpf+rn8buQA&#10;zbT6CG0ck2daGbNUNK3dQUNV2ThQuLsbLILWhouXrvLqzR4f/eyxi2CQaDa3Nnnw8A7vvHvN+TyL&#10;9pco+FirkgXxVyX5cnLpNQUP6obDIXt7u2xvHtDfadC0TUSvcvHGBd77/YssnBfEBFlzYFiLRol4&#10;h97QBlVQSMbxScpvJvEpPelWKnFSBRVFji4wufeq4rvCs2WpkwJIzc9hhfnsBINacv9XMyQ3S554&#10;sigO8DK91dRMrmSiaE9AkwUV4KXgmPHhusNYK6Tg15LXqCezv/Td6RqRKj/phzNKk8h54XrGMecb&#10;SGrKBDBjGr0k4bSpyJuTlDUyH85YW9UwnT5yK+o9QZpdvMrB6VTl29PSUUqzHiQ6QYm4kDwohZII&#10;0dBYmuPmdzsM+pae7RNZQyQGa/3tQ1qo1wx1U8MI1LRbMK1S7opHvDVSOT/PNNahUmjj7rReWVNc&#10;vDrgyb1jWtEySVxna3ufjz/4kubCAhevXKLR8TccBZCZA4IjSolk8CgAz4mnXmfijHt1IZxcvNE0&#10;BNIE7a3c0enhXU982G7MY9dwLWloiuQA58hCmwc7vuyq+Hvp1FHiQxm8TKb+ZIMt1JCPXzrrs2cB&#10;NvOFKchZI13pOrv2ilqtQa2psLqHNqCt4rjXZ+f5HjapIWKKC6sHaM6f13El/V0y0BjuLBWB/Z1D&#10;7t1+zNbjQ44P2zS0ojlX49qNZa6/3qKx6Iay9TeEqUKnjfJmpr7IKWSBYbOpSBXflTQbx7kRCS9R&#10;5t+nAjqF4lR2z27RLU/S4bUSNJWUhzJps9cz/fupZZ0RC6TU0LPAoOUFfNoVuaHuSXhz7DMvlmE0&#10;61mjgGl5x8zF0wuR0a++sVQ9igpK2thny8rltPzjas2XNwsXS7PTTIwfpTWEyZsE4k4k01J4yWpV&#10;xSwTDQkVM28hR37Kpgj6XyBNP0hURc40EQlLZwB1sVJIW2GaINaQiMXG0BtYuoOY1kIDrSE+jmFo&#10;WZpvEGmVXeMo6S1+fpGyKNyJYUWEWOjMw4Wrmr0doWbrLCw02X5+wKNHT7n8BM6dP4/Rday1JDbB&#10;WkEZjdLal5mtFFWHi/MK9gRFoDrlEZPnjwqvE0wtUwWwRIdSAVgWxUqCS0KIW+pJKiCcXEmFessj&#10;YQJKmdCUkTTJwjFerianEw2Jsat7ufOLpZbXHEl70o2mzkKduYUaW0/2MJFhrrNITS2hlEEZ3+/K&#10;32urwgl4J9w6VUB8DanzqGCt0N0/5taHd/jkF/fZfxY7GuoRV19b4o3vrFFrWpDYyZUHrVnBHhyX&#10;OqlqopuqzUtOhsqcmUlZ8fNDTjEqpKDlFZaWfGzd/GsF3RNILwvwaDuqn5i5DjVaByOfxien2OSQ&#10;1bh6RiisWJRPAYxGnqsCgsLYeIanq7Bc0KTSxi3N02DI6Sgcy8JZEcJZgbzycJhZWR6dXb/pNCqb&#10;WcNOAiZHijlTQC3F8k/EuurxOGZqKNU4veiJiqmMn8/KkD9t4VimF+fJk0H9sUn7i2eqDxJVlz2b&#10;bpFu7YrbFq8J1IGaCFEi6CF0Nwc8/vyQnbsD6n3DQk3RqmkkcWGXFG69LP8F/0cbLEEaVKToLDWY&#10;X9YcJ/uYpmZlfQUlc9z6eJ/PP3vqqJKEQb9PrzdgOHDgE1TqJxkO4KQ+RMpZJEU538vUz7PY3Oxv&#10;hEce3XmfVxfuKfvLe0ZWc3JM8hLsWCGovM9k3gch+NvqTBjFQhJDPJzQiGkjoPy7yv3lSZwhjbDv&#10;hGkyB2clQio6FkaoyrUzA5zuVQTa7RaLq3NY1aXb26J7cMzW44Sd7b4rzQgY0oNtgi0CrzwzvBOv&#10;BfrDAXdu3+Hv//o3PP6iC/0WOqqzdmmF7/zwAmuXItAWJEGLReO271XoeEVO0yhzS9L2S84/KU9K&#10;dlo/T2SOKSdUNIrf5//l+ZynN0/3DJVNyHKShWoUZPpvyn4oE2T/dLKpGBt1fcpgOS3gzB7Of85u&#10;GKvECaeswz0+WXEYm1ThpfK3sZ+nPpDRMZWWcRNPSVzPDOqVh8C0uitBxFkis6rxOb6Ok8zxp1oP&#10;zozRLwecnw7AFguY5dH8Mla9tk66661U4dknv/SlF26Xfq2oWFW8K/rRZg0KAM1dWSh+i1xDVOP5&#10;Xp+//IsP+NP/62f8+v1NvrjV46gHKvKByX15AWia9C8Day5cjUWUYCJhZaPFG9++xPK5Bt3BDo12&#10;RKO+wMN7h3zx2UMOd4cI0O60mZ/vUKtF6cGbUWDrmjgcJHQPh8QDIYnDducEmFQBPNMJ1oNaH+Gy&#10;cohOXphHF0yVAs8cqMQBIneDT/je/TgYWB482Obzzx/Q7Q6J45HlHkY+l2iZUfhftmZ96in0Bcka&#10;V69YodVpsbw2R9RI0HpI96DLnS+2eHD3OaJyPpr+AB3BxSJVTyU92ZYd0tMcHBxx69NbPLq7BUeL&#10;6GETU+tw9c3zvPqdZeqdBK0HaOtBp7i4uVqbNLTU2GZX6Bky8s1I9skMCnnHDJXpi0qmrKWgecqC&#10;NomOccWPe/ZEoGNCPTPJZ2lKKS7fxRukxj8nqe7w0obdmIF/ahgjFTPpSWlX+TdqzG8zkXJ65Xc6&#10;3jqzLqlaAyrfT0wvCjxPNvO+iEhKxbsZHzirjC6dEVY/tZyPW3Nz2Kuynt++NOkgkU8q+7UUvMU9&#10;KNlcpMI91X4fTRQMFRwllsNuwsGuoXfo4NaDh31++qVmc6vDs0+e8kVvyIWtRW5e6/Dm5TYd8b6d&#10;UAqc7utXkoKpcGOSqVvmVzRLa3UePXxOrytYEo57fR7d3+PWx7vceHOFpTXQOnHbmgHY+pID+tZ+&#10;XPWGMUdHMQuqhokEpa27YjJdsYTxElncqn5x60e5dPdfPvSoBCunX6vd6WgHlhWKJBG2tva4f/8e&#10;9brh2tx5D4AsShkKHV6RyoNmUljOs0ovufgT1z6WOwrqzRqdxQbKWJqNFnHfsPnogHt3NvnuH2yg&#10;/e1OGZ8ld/LbfSfZgAKlGAxiHt3f5MvP7nO0G9MctugNuiwvRmxcWaAxl7gwTRK7kEx+0Dgrpxtv&#10;4+TwTFK5wABiS2C2ygglWauLmR3qnlDJdJKk8rHJlwPMPllnh/fKz2SOADPQPK7CEfyU68PCEC2r&#10;CsUHx3TN2JQd3Kt+YCa/y3FlU0F2rvzpZY9Sr/xz1bVNT1/n4jxuHJzk2cp0qg7JKbknfmbWvBNM&#10;F5OXmULKpHrSWnuSNHUUVOeZmWVVM91o7Sc5IzKuyrGjX8aPp5PMcS8hqYlxOqfVnbdwQgY83VIq&#10;aSgipTWmo2m2EupYjIloX19h4fUf8HxvwMKGsLHWpJ1oOolFa4uuOb+3EO1o9OS4Sm/OcZYcizCk&#10;1jSsna8zf1dzsLdPbAGl2d+N+ezDp8x1WszPtzEN68GsC9Ydx+KArHGBKEM9rVbkrs+suWshM1CX&#10;m0LKK7qMfj2FlRPXnsmwdrRc8f+lQqdgOIw52O9iE8WVKxusrHRYWpp3+QXKPr1hkAtlyZ3UqrOf&#10;ws9c7McyekyHlR8vyLrjUOgfpaDdabJ+foWFpWV2D2roSBEPFDube8RxQlQz/jCbe0Z74c6HHEP5&#10;sGPWAoadJwd89Pf3uP/FEcPjBiruM0yGbFyq8+praxitENUHCZZRv3/vI6JNtjRIKmQBBAbaCuwK&#10;q7uScas8QR1P5W9C72WAMyfdZSKlDDzHpyoJnAX0jYybKXmlUFPgVRWcmB1wFtyIJzxWTatKCxgB&#10;vxWTg6rKOFLmGIAYHp6CDieCqzzIHOnv/ENTeiN3kn0EIlQoGtVkfDPq7Kzg8+sBxC+HBxl/J7Ti&#10;hMDTPTKFe1ObczKuVpI4cdKYnZ9hnpw05ifFuR75qQwUKobqiwPOF5aXGSyds1aqcL6QKCzWXVmJ&#10;QveF9mFMoz8kMUJ7ucPxQBAtvHrFEF1poRB0ArYnHO0dYxsJZmOeRCAWSBQpEAxb0+ni5v/XyoWT&#10;GQ67rK8v8u67V7D9h3x56ynNxiJaFI9vb3Nvucm5C9dZ2DDOFxSIY8XhYYwoy/xCHZPzf3R+nhHW&#10;uusLtZLCvOhaOVllyQ+TCrmofD+af1T8PeSugAkeMlqPD0ShtaHRbIJAs9lgdW3O8VQJoP0riJTr&#10;CCH5R+uetEC8yIT5zSwFEyouW3tECopJ6p6gFM1OkwuXz3Hh0lXibUFLzGCoOD7sMzgeENXrWXl+&#10;L9SdI3IFilJY7ZWoRDja6/HZrx9w69cPSY7mWZxbpVWbY+PCMt/93fOsXaiBxChxcuqAZk6AqXDL&#10;qGq2/68smyqQGfJIVYg0yb2THDAfXSBU4b37P9z4lPK2TO0JTvoU3BRG0oySNWFdy1OfWWczZSG0&#10;aVYZnunyhAp60hEpxSzlGabMuolykGNdql/kqx9DR6H8qkmsnEoIsXjNqStEBcEby0g1mY6xlX9d&#10;YG56KoP88nf/ENMo/TMAz+oHx5avCg/MPNJmzBdSRvdEEosLYUV10+mbaQ6oKr7iuREkMslGAC63&#10;qpLEl5bS0+t21tPrVSk0NHST+EW0ZmHzySa//Ov32Xq2yaXXrvH9P/gdam3na2aHhliBRIKNLP1G&#10;zHDestBoYWOIlTBQmbUz3EwE/jYjUWgEAySJ5XD/gMP9AzbWGqytt7l4uc2jB6DsAkbq9A8e8+TO&#10;JvevzHHRLLC02kxjJcaxC+idv2rRitv61AokyXwnR7SJEj/GDTOp+G0W60qxzOKirUrfuY8BDeeG&#10;p1LU6zXfPussYjr37Eg78jWWQcCY9wU1oDLDSFITPp15Ov28kysjO0wTrmNVYp2siEIbTavTpDO/&#10;QGKPnNYUw87mc55vbTO3uOAHibupCuWl2zv5WnHxa43RJIMhtz9/wN/9+a958tUBjdoSreYSV69e&#10;4ru/e53X3+sQ1S1ojVDP3a2e9Vi4fCFrhkpjthabqEZkLX3N86H8PqspBSij8l22eZY/BTmVUZBb&#10;KmtyjFeVm3VPKUu5cZDf/qoCNWoKNVnOEo2Fr0OFqlornaH8KqA3rojKuakM3hQFPlQt8MXyi+M+&#10;339lOrzekrW5ojRXlpeZSuB5KkYVaJz1+5OkF5m9/tMDm/k0A7I8gXZUlMaXybnxs9bUWsNAegnk&#10;jQOc4ceRjYiR4VueBaav0ZOUuBOmWbbXsyonDfP8drrbchcGoqivLXPx975F99kjDi6tcnexxhWp&#10;sSBAFArUCJp6TTNQNTCKgREGwBAh9rN/hKKGt3QqMOlFmhCZiLWVdVYXl4iiJtZaXrlpePa0w2cf&#10;RDQabVbql4kPn/HB+18x0Bf49uJlan7rfGHRYEW5APJ+ZnTb6ZKC0sgorxgUrT1hks0f5Mn4UubT&#10;5M95ro++FoUl+y6/akg6UeetRyEguVIEN78c/WHhUoUzG6mFswJkTAzLIOVviiv36KMvE2xO4/CE&#10;r0uPji7C4b2/YsibzpvtJnMLc/SOt9H9IfWoyZMHT/nwV59x9fp194wKw1gTDsVhSRk76Mc8ebDF&#10;R7+8xYMvnjA8aqBqMJhLWD7f4vLrHZpLFhc+zKAkytEexmuVldrNSuEWrHFjugw80/nTf6l8+ZXA&#10;QlGtvU+J5ZHqSozvtZHvcyi3svgxmG9ctkqyx3w3QmuON+NLk8LbMFzdaJuAFscQParmZZRNAp7V&#10;H0a/LrYgu0y1so3hhPsYpcF9p4q/T1yUJS23uGBOp3hq0cUaXixJ4WUm/v5DT6fj2wmYMQPCO53a&#10;cTZp+lSTW+y+bo3CA88cFen3I2lmBp4Zpydvr5fhzcQkpCGMxFp3kCFS1No1zt+4zOqrlzmShMhK&#10;GoMzAFXtD1JERqMNDHFgMwknfNMtN++jplR6Ut4x2MdJVBpMBCpBKc3i8jrXri7z6O4ORgbM6QWO&#10;u336R4d0DyxHB0fM6YioVqfdqGNFsMRuAfeTaxwnWJtgdORCExUm3aKlY9ogOK3sjdoD1MivgU8F&#10;123l99fFXX9oQjxIrfx2usoW7Qrix87zlY3MFpzi5JtHt3lgcHbTRRnozqYBj+mtKY8VWZVpWQpc&#10;zFeBdqfF2sYypn6XCOg0mxz2DI/v9OgdxnQ62h38UV7rUs51Q8SFOZIEtjZ7fPzru9z94glGGmAV&#10;3e4xryy1uP7WIquXIWorilvpeQ5kVOaP6pT1AVXsnrGlSP5LpIJ7vi4vUgF4KsKtWyFbidYSUV7f&#10;KylUKpc1ex+ihJXUrtFUBXLGPlBULSZtlJfXk/E5y9pLcUUdGScnSWG8ef/XEwOeE67c1bzOzTpB&#10;ccifdC+M+VBhtiqWy0v7VoVPUkHn6Bw4+r4MmUfreeFUUUih2eMqeaHp7+tGMd9krYzTgApfqXy+&#10;bySp8WROoP+k6aRFjB/es6Dh2d2ETpDGba+XJ8mUhuIiVADzOUjknSKVQEspOuDuP08it0jU3DSV&#10;eOtbonVaZii/jqLmF/TMz9BtC6MViQj92KJEaESGmlFgIkQMItAf9jk67rJ8qcVr785x//Nttjd7&#10;NPU8g+MeH/7qC456T/nBj99kebWF6AQrCYkkLiyTVtSMIh5Yhv2YxcWmBwWk/o9ZGofWKLSrgrNV&#10;T1cwPj9RV035eOuyu2s7DRIfQLHHNSE0jwLESrFclR8bE46ATAKcFC0d6S1I6aNnL8JVFrVR+meD&#10;BuMryX/ItSkoQ/5wWQj6Xm80WDu3xNJak+GepRHViPsLDHZbbD86pPPqHGJi0HXCXqPS7mDc4Dhm&#10;82mXu19u8/zRIfa4hgzqxIM+qxfafOcHl3nt22vohuevVmn9xeZl11w6WjPgmR48UVn/l0f/+Cmp&#10;KMmSqytES0gXW5VZWoO6VtkTeaHxMlr+SciaGeQdySI3ZHVWEl0kvYjJcy0qj9JSxjFpHOSZSEja&#10;kJkemFJcOuAytHZGQ21U4ShUXPok2ZDIkTKuYEX1+C2Wn2NS5QGm6gok/S0vp+MoP2WaUshE/eZF&#10;CfiaANY3BjSr0gSclE4hOUzy9RBU/W0lmWcIPs8mfSMoPd1ez7GhNEhzQYGrQEPRx9EvvuD826zz&#10;cwsLRlJzJUUoVAIqsVhl/S1/GmudT2VNGxeTUwSVXuXnTo8nypJEihihP4zdVX/K+DD3bocyiWMe&#10;PNzko49vs7y8zuqlK/SO6zw7Pub4EOI4YvP+Ef3jmPPnBzRalnondlbaBFQk6eWGURTRbDpPUqWV&#10;95vLOJSXo/B+nGxVAc/JgNP9ZbtLqvBzfrF0VmMHOnXI7edole6pew6JKsKysNCn1gnJwGohU6Ah&#10;34JJcFrShSI7JDCx0SdLMw3ek41wKX2YimFyERSy+9kNaxsL3Hxrg69+84Djw2MGPWH3yTHbjw+5&#10;fKONlSFa3La4AhJr2XrynA9+eYuvPt+it58gx4rBYUT/KGJpcY7f+8mrfP8PztNattgIf5e7Ig1q&#10;624yyBZ0cq8K0ptuZtByp/9apXjltP3Q55KpACNyXwZeYwBFEEshF83C9431wDO0sZLMiat/PnOZ&#10;ygIHpz4xFaKOzLKlHysPaU1OZXA18uO08maoz8m1pMN54mO5yW/SIfepgNMrMCPtyjH7tNPImJmq&#10;ioQzSTOJ34nS9PF7Fum3BhuFNAtBOf0kpJcDraYromPJLWv4L1L9yxTcMcW/YCpbOsuAc3QRDtaL&#10;cWArLAgucLtfABUMRDiM3QqwGGnqWoHVGBRGXKZER8TAwEEoImWpG0ukBCwkiWIQu4XdKsFai7Wa&#10;oVVogUiDFcted49ffXCHP/3X93jtTcW//Fevc/PbQjw84NntPsfbQxrqMvaozQc/P6A5F3HjrTZG&#10;gWjj79N27THGnewOtwiKFLfDTtop44wbqjJXOXc264cJO12EKZ4azusBKk9rJcFS/WOhc/NTZzXw&#10;LEqPy3eWGHOEtpdRpBRbMPUBwcXGLGVeXm3z6psbPPryKXt7CfFQ2HpyxJcfPebVby/TWtZYkTR8&#10;Uvegx5//h7/jf/1f/jcimef6pTeZb67R3bW0O/O89e1X+P6Pr3H+WgMbxQgaEePrD6CzSPUI8PTf&#10;Vm2O5y5FG1Eui/3qXDWyMR/6uagW5SVElxkpYY4ALMUDemnYiCDjRXQRwKoiu8RBhTFZhdjKX03R&#10;IvLDID+GJjySvapRXodPI3EvJXsm5FeMWSyrwHT6U7Aeq+JvIhnwLz0/epq1QuJVMXNhDgmvknPT&#10;Cf/nOigzSOSlogQ4y5pIjtx8u0ZUnByoncCekc+TfiunqfPACbFfuamnTi8HRRXS1wk4Z+fLSZit&#10;RobE2YL+2XJNpfiEAHQEa04hZeLPX4MclZPgLZ0481f4ctIDI2CzapEJ1lGrIFGKGBgmh0JO1AAA&#10;IABJREFUluTwGJUIg04L09SI1mgJsQpJ/cH6CLG4m4a0v8EHJQyVMLSCSgS0QiuNKE0sOPdF7SY7&#10;McLi+gLv/u7bnLtUY/WiIokj1q9F3Lv7gP0jy2LrPPPzDZ49u8fnn+1y/eZ76HrWqBBMXYkiGVh6&#10;h33q9Yiopn3geEm3AfO3TuY78gSK2Qg/xR9OKfBcLCIh6DekV9Mpd5pf0IQtbUda8IElXeSU0v5V&#10;5QDWOCicIywlZNIUHpiQfw3PnjH8POGEHx6S3Pv0XSgrt2CnecYu0OGYjvILbNZzSkOnU+fcxQ6t&#10;OUO33mJYsxz3FJ99+oB37q/yxvJ1tHYUJXHCoweP+dnf/j1ffXafi2vXsWsR3b4mSQyvvX2On/yT&#10;m1x/YwFRQ+e7TPAD9ZQGQ3YptmWeTWk7SweIstA/3u9TZbZJIQOIDhNK6oOdVyzy3FG5T2UfXhEP&#10;GCzYxNFvIu8mQCbPkhJcWpQke9Whe9JGFtteQoDF70dSGCQqc+dJD72MWiAl9zci6rn3WWMyPhZG&#10;mx9TyleXw9zVi2V+wpAcjAt1pAO9DNdUPltBivOF5yFm2jbJnrGlMadRmAC2lZOGYttU7i/fcLKQ&#10;TFKRPScvQmZpzVpcVDTGzSzjZ6tZIg9kz00EnqOFz1RmVTGzp1NNgDOlrwtwVtVTDUBPQ5GUOu6s&#10;DCAnK+FEvXQCADou68zUfQOA06fiQaLJ7ZxdB5EwEeRAZVMbFpfaxGLZS2IGiWZR10jELZgWPGyC&#10;hlXUJcJoReQntEQlxNEA0YKROkZFUBOGIiRK6AMJglHQXFjhzR8scPnNmGYTBiYhieHqzYskfcPf&#10;7H7Bwc5z5pYusTx/hb2nuzy8fcTVG4uYCBCL2ARlNMPjhLtfbvPVVw/ozNVZXZ/j3PkVlpbn0JFr&#10;a2olUmqskJUFI7/whIncqMxHTcQHCMcdtHK2X+uf0eQt00YZFApRhnCiWEQhVqE1WMLWO9S0Thc3&#10;ITcU835h5S6fGC8vy+goUhW/BCxUuYzOkKrB7YjFpjJbaeqSKbfzCLlrqUqZcr7F+ZU9u6rQgSyt&#10;QTcUiysRy+tthrvzJLbP9u4xT57u8dXt+1y9eYX2nLuG9ejoiM8+vs2vf/aAmpxDxwsQ12l25lg4&#10;P8e7P7rG699bIepY0AaFs8an1sJ0oa7qp3zfjIKa4rWuARiIl7TgtqFANEb7s/apZdH3dw4P5EYD&#10;aRxSpXDRIFwdysugVk4xFSUlf80APjPoG6JIaAElOgWcSmX1ZJ0ciFHpXFTZ17nvJf+uYG4cfUoq&#10;/kKuMgZJXz2Z6dXAuczpjVQBgArp56kHmaS8sHnwXti7dhZJCbskOfxXAMDk1YhivYH28AcZa/JX&#10;+goqHefZkcsKwBk+5rsuBcq+DX6MF4Bn7nkdwOoYFhX6tPzbSXCMooIjo3lylZ44ne6x0Z7/h5Jm&#10;aa/k/h85RnGSisLcmH78ejl1KtGoInFMASdqzVk3/eT94kGnGlFg8d+Td/5XI/8XKxY8CPOWlBDI&#10;XQtYKwzFsru3w71792k227TeeINEQT92llA1TGhoqBnjwJEOE44QJ0LfCtoojGjq+FPYouiLJSFJ&#10;GzGMhf39Hkc9S6u1Qpz0GcQDNlYW+dZ3LzA8ivnpn3/K7v4z5uwCu7tDfvFXd1laeJuV8w4IJ7EQ&#10;KUsiln7/mN3dPXb2ErrDRVoLbeZXF/wCkovfSTghnONRmBgDD3MTmOAAZ6BbhzIkXFvppvOQN1HW&#10;TcXpFaCuJqss2ofeUb68QT9h89k+veM+l66uYdWQh/c32Xm+x6uvvsL66gLg/GQLAe9H+rW0qk2Z&#10;eVUeDKZClV9tTgc4K5aNAjEBBE1GlBXWDVV8m5+Uqo2z2SqZ9WmwxLjfjNKIEuYXOly7cYG9xwNa&#10;cZsF0+Cg94Rbnz/h1XeecO2VDUgs9+4+4pPfPGH/2RprcxdZbi/SrC2wuNLglTeXePVbq5i5BDGk&#10;J95TC6vOAFtGdNXUqnLt8y0J49YjIhfVQLkoFFYcGASsuPq00s6WnprsVJE/6Zau+12wmRyLkCQC&#10;VqMiB8wxzkomyoHcgPcLQE4gFsEm/j55dKqIqrx8pVHfwj3zAqnbw3TgSUWOqu4vg83899WlZHkD&#10;4LSjUkjZ+hwenDRcAnANikcAmumdcAG85igaAZyS0V6MZFDRelXMl4OTJYA3y4RRHEPeNboALMNc&#10;WgbUWQuLNWaljvZH1VQ0c5qKOHOpGuO+xHRaFPG1EvnCaeK0fuKyXjBixCnTC+ol04bS7PnPIp1e&#10;fNRMNxKVp+z0sx/5ks5uKp0MAqAK+e0wpnc8QIaaw+cxu0mX8xdd8PeHj4Wtpz0e397l0toc77zd&#10;5uo1nWq5w9gDUxsR6YhWQ6ES6wCoBiOQiL8WM7EcPtnjF3/5EcNhk3/6336fpU4NGoa6SogW4MY7&#10;EV9+1efJVwfU+oaIZfaeWR7ePWBxdZlEFHGsEJ1QbxveeO8q196+yjCBRAmmIXSVRXlf0ppxFtbi&#10;gpfxKWjk+a2gMOFbgcRbjmw4dOUChKKNSbfDLc5SESbncGjIKIWVxAXOV87HL0kSHj18wr/9N39B&#10;Iop/9i/+C2pN4ac/f5+nT3fpLCyyvLKAFogTSy0iDZJfnuAd7hSvgDAKNMqSovDXk4YiqkSrOItP&#10;l99JOaoXxpnLDm0eATJjqspb1SB1dYCw6NsU7i0strn55hW+/PA2ewcJrXaNveeKj37+iHbjF7z7&#10;3qtoDb/46Qf87K8/ZNgfML+gWFpeZG19g+uvL/K937/CuasdrE4AReT72NUtBRBRZMEoKJ8IB/Lu&#10;AWTg01qFMc73OlOBNF4iEWudNbECHanUIu/POuGiinrDJwohhtSD2qYW1gBnHK81PhC/gBbB+Fs+&#10;Q5LgRpL2gX9+DGKbCCRzVZeB47hy8pIcHi9d8OnyBUVRsoVPEULGhfP9oxf9VfdXifbgGpHaIj2o&#10;E50eLMzkNF9MUUZSe6L/T3LPau12Y8aB8SJ5pcOKof0FQZUcX3w5KqgfoV9V6gqkctEQCmJSKnYa&#10;4DxtbIuTYM+Xls6MgGkt/e1NJwagYzvupD16Nsw/c73k6xbKFyNe53w6q5Ia/6mkKouAlIOO+5KV&#10;QL8/YHNzj1q9Tbff4OAo5vmeRbdj+tLj0s0mN99cpqUsK3OGYeKosxqkBgeHx3xyZ4f19XXa52s0&#10;GKJVDS2amgg1oK4Mx0PhYKvLcKcHtBgcHBEtLWATi41ilNKsrp7j7XfeY/fJfaJogBoaOvV1Hn11&#10;TC3aI9Y9opawfmGO+aU2YjS66cBjPxZ2j2LiOKHV0Mw1NMpoclN7wUm+rImXBU7S/JJq9Sq3r2vB&#10;WV4lLN5CpDXGP6H9iVfl/fuOh8KDR9v82//7L/l3f/Y+ly6/wnd+fMDNN9a48dabXLqasLaxivW0&#10;aZ1bdpRfLEZXEILlRLBem/D16nTpzBcys2CWb8vJ/g/cmbWcUYhVafXIrVlIiMfutzSVKvo3FBmT&#10;vS8syELxSK8g4oaTiRQra00uX43Y3Uw46gvNfouHv9rl33z8Ab+5eYeltRo7e0ccbCe0Ww3qzTbz&#10;K01e/855fvTH17hwo4OqK9BRiS++P1Qx/mZ5/qneSsoWe2fN1Y5bweKo3MIs4qznkVYYEcSFdvAo&#10;QSNisWIJ7h4F55LwWXxMXSskFg66fZ7tPMcqy9XL56hHiiY1wv6zIM4tB4XC3RKmLKhEoZXxuwEO&#10;mMSxU8SiusYGd4N82702oQrKT9Z2B2ezqSwbrKENoWur3WbyZ7dS/COS5k6l2XeBJlPiHPwWtIPm&#10;/vBiAFujoCit3/dZeB9ot3jAJgmp0uGdua1vgcqaHygbmZvSseOjDgQMH0a4CQ33TMxzVQplFPmU&#10;fp3KnOeryv+e2mjTZ1PdIu2HoHwXuTRuppDSj2MBae7zC+OTM0cVX3eahbMvXsOJSh7zwGkVgW9a&#10;gSgrlL/16ewI9ZZOwZb3EmfvkJyTvfIgwi/mxk90dghPnvT4s//4IV9t99g1LebXziEPheagy7mV&#10;mMvzLZbbmuHwmNjCMGljtSY20FfCZqR4VG+yNXA+ZRt1oUNCJBad+BBHkSVqKK6/dZHLNy8zGECr&#10;rdnbOeTu3XssL89z+cJFGg3NW98+z7Bn+eKjxzy5+xgS2N7qc+uTO0j7kI1X2vxu63UWFjtEuJii&#10;JlJghaNhTPd4QBIZ6rpOTWkiDxVTLko2UecU8ir2+ZPxYboOYZmcf2Y/HrJ32CexipXFDtqCTuD4&#10;8Jj93T3W1pdptupgHDg9joWH212+etqjtfwOr7zxQ+LaMqrd4vobN9ExLLZq1DzAxHjbSm4FKoIH&#10;vIjgrFrW+4spDw5EoZSZOoiqoY+U8jsCRr8rfjOLT07+KExh0SOzuKQLZmlRTDsyoBhVtD7ll7ug&#10;MLgf/CEvQCTBJjFLSzW+/8Or7Gzu8eROHzUwDA4O2N3rsXn7kKOtNqY+x1wkNJaHXL56jp/847f5&#10;vZ/c4NLNJtQSByisRmtSsJL+E2dbTS1CJU5VcSb8BYtm0Z3XgZX9w5jHdxN6h0OiSBAO2LjQ5uKF&#10;FSJPh+Cu/9TkfRJzcMvffCQiHB0J9+/C7Qddfv3ZM5Kozx/9oeG9b6/SVLgQaooU8CVYkAQjQt0Y&#10;Dg+FLz8dsLOt2T3cZWdvi6PDhHMX5vjDP7nA2loDgz+8KLgbRlXp5Ly12Va08oBdFeUtgMhCtAbl&#10;lD3r5UH5uMIB16kcUFU+JJl7LjefpkNK0CpBxHpRU2hxAlcQ09IhqoL8+bIyH8vMxUL5OGkK5W5a&#10;FZ0e3iocVAqvZRAaxoaQWU+Dz6l1o1MlnkYDymTDJGNecVynjg8S+tjlS3WB3HgU0akvu/HKx8ic&#10;UhbrUoZS7P2Kt9805Dj7dJatKeK7lwePxs1Ov53p5cjLy5bCM+Hn2XZK6tOZW3ZOwAZVeqvyU44g&#10;4pDQMIaEiM76q/zkh69iLlhay8JGTbGUtFiRmAUFR7uW3T3L8kaTg+GAKGoSA0cCes7w5pstmlqx&#10;oJzlr4+QAHVxNsJY+qCg1qyhGoKWGCU1Ht/e4v/43/+MhfY5/qd/9c+5cbPN4lLE7/zwIg1d43D3&#10;Nrs7j+nt7zC3UKceNWnUV5nvrKDFhUyKSNASMVdXmHXD0B9mqqkIk+njhUk8BZwq409hEVGkFrY0&#10;j5BuT4sSDg56/OL9r3j8ZI/F5jnkOCI+Shgc9RkOEn7wozbv/rCGxaK0ohEpXn9lnf/5f/gviQcN&#10;VtY2mF8W5iNFVNMYq6jpjKaCZaJk+kjtLioj2L14dcLfOa6Vs7UIulBWFqe6rKaWTzyXUGHlp3z+&#10;yb/n8+X/lLdCpZggV1PgfVawyu6I9ifC85Y0hx/y7fa+sWkZClM3iNHMn2vy+vcuYVoH7Dy17PS7&#10;SLPhfZ4VNdtkqdliYSPiT/7Z9/njf/YW9QXBKkBFJNailXUHcZQ4f8j8Qp1vcNqvE1Qdcduv4YBP&#10;ABjKaEQUh0c9Pvv0Ge//zSH7+8/RUcLa+Trfrb3CuYsrKBGsHRKsekHpyMtScB2RBIZJzPPtLr98&#10;/zl3nj7jyYHm0s0NOiuLiLspwsm9cv7K3nOZCIMSS/eozxe3nvGnf/YFm9s1+sR0+4dEusE7tQ0S&#10;s8IgbtCouTHndgacVc5ZI50fauizFHiWdmZS8gtyILk2CdY6kG0Cms1bxCV4awYXiyz0WpbNA34l&#10;pR5yDBMBtMlLWUpLqgPlSiIFnFmfBjcIq0vA01NUOOCfypEUDqYFAJq3owsqDfOVKlu+tdl4IG1b&#10;ei1yThrLeNAGylXwI1Y4cwWZMkNouyMw82n37S93Yo62s0y/jTD1ZdE0CjVfHvisqrf4jYy8fcFC&#10;/3+TTtv0cWw+A1ZO216vTpKTgTyQChNFpJTf0oFjsWwd9Bga4d3fvYbpQMMoor6iqaGhIxr+NG5j&#10;zjBXVyRNg7IKDDQFOmgu2AY6rhMBYiBRBjFedTfutHmcWOJhTD2KqNcitNIMBIaR5ihpc/+jFl/c&#10;gvMXhsSDfeZabV57c5Xt7X3+8t9/xsGzPkmvSUMrul03WQ/7CbW6UK+5zbGaKFo0HCAIXMyvO6Xe&#10;CtaFbLwUM+icn6cKD9vsge6h5ZMPD/jk069Qw+fUkja2D4udRdbXz7Gz3yQxGhEhUgnNGlxcbXN+&#10;5RW3mGhPlCSIjf02qCGzBJYWg8KqEGyRLoejTqO18YuKIrHOEqd0WLEkPY2bFZhbyfLFMzmNV4Hy&#10;v+RAwZisYQ2SHIgIykD6nLgrWXG7xQ6cJu4AnI5U1jdpm/JtKMVu9SBVGY0yisVzHd76wWVi8xjd&#10;7nJxuM7jexGR1IjEMNeYY2GxxmvvLvN7P3md2ryFeoxYg4hx1kiVOEszQPjO05BZ2DNqiktxjt48&#10;ak7NTol3t1BY0ewe9fjVR7f5j+/vs330FCLFd7jK1VjTF+W2icWglU0PH1W5T4p1/sq9fp+Hjzf5&#10;/LOn3Nt6xlFticuNyyysdNDKA14ErS2GhNiC1nWSYcKD+0d88PNdPvzNAz78/ICealJfmsM0l7h4&#10;vsWb379Oe65D8CAMOwXhsggRt0sBDqyrSHlArHKqYkFcUutopgw5f1qjFZEv2Fqcb6nPl4RDPBaM&#10;xmtcRfApXsYUBq0M4dCXKOvHqos44azZGmtd2VqTbqlbC/5SttQKKBKgm/ZzkYOBkTIupBzZ2Ejn&#10;o5ySm1rMrUUUGOMu23AXTTiTcbigY2hjdK3lAaVFVOLi1PrDYuTkTqyLfKCU8Tei+famnDUp8HRl&#10;ucVEiQYBrV27nDORG4siCVprH9EjKMGSjfNCT+ZTWUDz8H16+q3ALary7ddVJRB69+UCz2oqTgk8&#10;xzBKTfrxhOnrgeNfb3qJ8pUdJBq/wBeTFP4vApdQiPGfh4CKDGvn5ljcEI4FYiMceaDaVIoliah5&#10;64OuQ6sRMQDqYtAiNATqSqGNgiizyhhr0KKwCmIlJNqgqRHHPbpHh6ysLjG0loEkRM0Wr7/zOkdr&#10;C5y/qjDRgIPdPsvL86ycr/G937vCgzvP+fu7tznc66GX2hzt1vjsg0MuXjScvxjRWYhQWtwkjL8J&#10;Jm9tSrX64gRf5Ft4HyZntxgFu4azUPic3hwnSZNhd4m93RrxQJjrNGh2Oui1Fq///hpXvqMZ6j5G&#10;GlgsEIPFBR1XHn54cBHusi9bHMYnXZiWlXZ/7hCTO+hkPEfSPLm/UZxZHJ6T54+wQE0CnvlSVOHr&#10;goaeP/xTQNdZGcPEcnDQY3/vGBDa7RpRVKMe1ZmrR27xTw91Qbg9RvkVPERJzSxAnitKoYywstHi&#10;9/7oCpeudllZm+erlX16ewmdRoPz5+a5en2eG+/Ms3hBoesJicROQrQ7OGQ9SBQUiYNWJWu1q9cd&#10;xsnVnfuXcibdfwyRJpxVNxHBKs3xULj3dJ/bT2O2enWiZof1w0X6tTm6EtNQBkOE0eJ9I4uHZgKY&#10;sb4HD3s9HjzaZHc7prsXsVcbcpzE1Jvu1jHEOqVFWYxAXbkYnk+3Dvn5z7/gV393wJOdp3SZ49DW&#10;ubx+lWs3l/jWWxHXXmuglKJmMv8/jQed4qxnSeK3so2T50SRKo0mpVeyq2F9vnAwLABR5ce99Sa8&#10;IEHBNptY46yKKsaQeC/vnH+2uGgRSvm4pEp5OYmxJMQJ7uCW1mgtHtgFa5/C+p0FZTVo7S3rTiIQ&#10;8fFbFeEwkSYXmkqyflG+PQXAJpZEEmcRNQrjZdpaV04Sa/b2Buzs9ag3hLmFJo22RdOnpmtE/mat&#10;VHkWcVhdnGkjKBexjbFKQEUkMSQ27Dw4ng96lu5+j2bdsLYWgbIeuntQ6639SLbx7lwlwnAuoc/c&#10;AbnSBDBzUul/U/KUanpZ6ZsEwBlYmwzxX07N5Tl8TMVTGXRSDo7Pryre/6cEPl9CKlo6ZwWeIW/6&#10;3mvLOJzjrQ1CTeG2coGhFerHMcPBgKVGDdOqO81XQQwEp/q6hG0x5zukrQu2Laa0wGrlgsGTDQTR&#10;hqjTJqkn9JTF6gGREq5urPA//vM/pN3QtJpDGgbaVy45i5aB9YsL/NF/9S32Hwp2EHOsGzz6osvR&#10;02esriX84CcdbrxxmfqcBRUDURaL1M94gbYsrpxPKnufP9pSWKDD+7AqeB9PEYVIDbFtdvegn2gG&#10;jTqra4tEV9osvh7RuTgkkQgbKzdxK5PCWaVVdigEhQ1Wz0K9OdUhALaSWSRtFwFIJH6id9t3sYW6&#10;i+TjFwKbq6O8h5lZQ7KbrfLb7X7hL5mMR8O5hLweICAZ30sBPFXFk9lv7jDW8519/u2/+2v+6m/f&#10;57g/5NLlK7x24zXe+86bvPed80QmWKRysFqRA34qrczFrlSFei2WWtNy9eYcc/NzvHIDjvYT5js1&#10;Vs8PWVm3mJolwSlWxtRJA8Ar5/dnhRROKMlCB2nfaXk3BQGsuFVfq3BcxcupD4GUeGBlc+xOROhb&#10;i4kMl1cWuFq7Snu1xY0bc6ystEmUxRK5unOdEvz/3Ha744PWTkaG1rL1fJ/dbU0yrGHm6swvtekY&#10;f4BLA1awsUUbA1Z4+HCPP/8PW3z6iXDrXkxf11GNBm+/fYXf+cNVbr7RZn1esRBlOw3h5Ld4foCz&#10;EhqT+RwPlWUogoimrnRROnP+rVm7SLfmlQGxfYjrRI3EAUwShlgEQ6IAbRnKAM2ABg0iar4fA7CL&#10;XVgzFCaqIaKwGJRojod9d9q8obDKug2P1BckC4Yuvp8EUB4sYgUT1R3NiWKQDImMcYcOtR8rorCJ&#10;crv3HqBlSpKTHytCbAW0xiawd9DlYL/L4X7C/Yc9tndiaq15rt3Y4PprNWoYtNYY5Xa4AuCURPxt&#10;Uw56iwjHg4SDXpd+HDMYaHb3Eg4PhyQyJI4HNKMWgyMHOq9dWWVxaQWl3YEyY3Ta/hAaLtu5yMZZ&#10;fmQXv8t/nm2VOynYHHluRAF+gaQKL78FadSAcBZpMq8qYN2JKla5/19e+s/gc2LKHySa8Yn8ku9N&#10;m2kwZx8jyfidI6Pcdkg8jMEqms0mrU6dBMGqxJfntuLdGq4wOKDpVld/aMW6vM4s4RwSRfkFE3+C&#10;VmmnWBtNZBQDSdz2n1i0jZlr1Oi0QKk6ceK2wLRYUBbdUFy+vsA//Rff4/OPv+Ljj7rsPj2iYeHh&#10;0VOO4yPiuMH1bzVotiNQkIg7sWtChMwRUw/ZAkh+6hsTEzP3eHpQwAq93oCd7X12dw7pWZB2m+VW&#10;m8tvnmflfISlj6FFpFPPwtSKYnGWlQB8g8EvA+/BRpWjNJgN/ORuRRhaizGGJIGt5zH37nbZ2x3Q&#10;bCvWLzQ5d2GOGKgboaZsbiEPM2+5xQFyhl+zYer8tmwBuQfA5LBcGYwWZ3axKndyAW/p8eBbue06&#10;FyTb+FA1znK1uW348tYqh3vvUe8sEyfrfPTrIa3WHO+8DlEHRIYIGisGEZXdiJNrh0qRqM5GSjgc&#10;IwaJYPUyrF0BK5pIaZBGFkbI+6wF/igVpMa4eJZhyxLSm2ACRnfDUaG19sPHksgQjXbAUxx4jUQj&#10;aGIRYq9saMHF4RRhfm6O7773BksLDRaWV1m5qlhas1xci6j7tuRlO2W/H/9KByuwd8EQxf7hgP5x&#10;m2anQ+fiPOcuLtAR5w+rcWNaWUUSC0+ebvJ3f3eLv/3ZIdvdAfvRHKvn3+TGq6t8970l3nqzxuqS&#10;om0UkYXGyElm73vpgW+4QSnxSorgLJ1DAZXgYKH2Lgk+GkPouwDUrY3p9fbZerpHo3aF81cUsViG&#10;kjC04vxIE0u9HhFjEDSJgjqWSBxfbZgfa5pELNZa+n1LN1F0u31u376HUsKNGxdYXZl3B7Zy8VJD&#10;ChYCa50lMklgOBD63R7Hx3B4cMhR95CFhSUWFxaoNzSCpV7TtBpufg5yqTzQDEqbUgajDd0jy907&#10;+3z+2V2ePTmk21Ns73U5jiMWVlocHQ9pzzdYXmpgOgplIDJk/t/WocLA1729hAcPhjzd6vJs84Bu&#10;F/Z3I/YPBhx0H2A5pFXvYGhT1x2G/Q3mliznLyiada+U6uIVrNlEW5bGqpQHn6U56RSA7qR5zwKA&#10;/PYAznx6UapK8/nUHOVckzg7WtrJqT19+8pP/mcQCpRvJAppqj6QG0VZVLUAqDxgRCFac3xs2d89&#10;ZmlxnrhnUUrT6FiEASIaiFBErgzlrJ7WgGiLEYVxR3eznSiFN6FYLJbEDontAKVrDAYJx7HQaddR&#10;WogFImokCTy8/4SlpSbnNpbdtpQRZ7GTmESE5kLE6+/VwKxy984ee1sJ+5tD2ot1dp4Kv/7lbfR8&#10;kxtv3HTgRTlPozB/h3msrOWUrZ55zuY3JVMg6M1EooTe8TFPnj6id3zIlSsbbO4JS4uat99e5O23&#10;2sy3NA0a1LQQKQLq8KDcxwDNdVvaT9Y6SxRCuP4k3+cq0EDoSmcB2jkY8smnW9y5vcnB4ZCoVmdt&#10;a4FrR31ee2MVg2CIPUSsOqWRF55QY8YFZ7lxlIoHQwWvqxyP3SJEelAkRdaW1HqjclU69rhvwvaz&#10;kzvFcZywvz/ERIu8+e4KUWeNeiPiYHOHxcstOnMunqmyQ9CR09D8VnuOrFwLM0iftkUBuub8REN/&#10;ax+XUgefufBssN2G88n+5JeEmIW+/LTiIGQqVRq0EgwGoZZGbUy3kj2jrJBa08Rzpqbh4mKH9nuv&#10;8PaNhNZch86ixURCM/jqSrY9rXyfhdiTrniVdkdi4fAgYWuzS1/VMK1FljaWWViK0cMYqRtAk4jb&#10;wn38uMvPfv6cv/6rPR4/r7MjQ5YvLvPOj1f50Q9WubhsuTynaRoHlAWItMr8ML3/cjDCxon3idQa&#10;i2LnKOHTz47Z3hxw+WKb61caLLWhoRxYdjQL1iYY48C6A/ARm3tdfvrBNvMLK7xeX+biOUGJYm9v&#10;j49+84gH9w0Li9dYO2c4d6FDqyV0Gpa1RUFhiZSLSno8HHIcK7Z2dvnNbzbZfd6qnFp/AAAgAElE&#10;QVSh2+2wvzfHlasLLC/NE2lhfVmRkKRRACwxiSRYiTC6DqI4OIrZ3ulx76vnfPKrHbp7HXa2u1hg&#10;/bJm47JhcaVGq93j3EbEG68uEGlxrhE4Jc71n3K3vImmfzjks4+f8//++4fc+vJLhoMFao0VDvt1&#10;dg67tOb3ebZZo6YMF84NuXZjjtUVTdQW6tpHV1DaH4rS9PrHfHJrk5/9XZf9oyN6R4rd58d0Dxoc&#10;HztfzkGS0GzFtFrC3Lyh+eiIxpeWvhhuXFsiUk6JQKw3TeQWoSD7QSZzc0QxQkZ+tik8cqL0Is+c&#10;Cnicks5/GGk6gJwM3mbnzFnz8KTlfZ19eKYANzfUzqAN2Y1EJytS0kXFrXeOKq289UVAEkvvaMDH&#10;n97hL//6A5YWLvLq9Vd46+3zrHZS+yY2cShBKQUGYuV8QS1C3RmkMDHIMEEZ57gl1pLgANXQagaJ&#10;on/U59bnD3jyZI/v/c6bbGzMYXQDmygOukd8de8uG71FllfnqNcgFpuestTOAYxo3nLjW6v8+CDm&#10;5395h/09YZhEGFki6WvufXnA0qJmfkVRb7otpXBiVVBuK8yjx3SSGTEHhd+LgDPghuCegBK00axf&#10;afOP//vr9LnGzl5C1Krx5rfWubge0VLQEEX/YMAgjmnPNbHKIsbR42JQ5rYcVZh0AzFFK2FKjL/j&#10;3YpbiBHF0+cxH3y4w/u/+pTjXo2NjSu02i32DnrcvnfE3OIcVy8bEtEYbz3R2rUxrcmb4xT+9Gku&#10;dlFxkPj77Y0//et9w/wqSXAWE6ty5ajwqPfNI913tWLdVp823u/NLUUGB6a13w6MBw2sqbN90EXV&#10;DVdeucryFR8IXcVobRAiUM7qmPepzJQLL8vpJwgHJsLa6A6B+GcVfos7WOacbS24rFiCnLqIATrI&#10;jg+5U5QZH+1RXL+7gyQG6+NdGqWIPF/E++pFwcqoBEhQWBrasLFYY20+8odltB/vLlqEJVNm8iHB&#10;nNKUzQ2JFY77CXvbMc+edunV6piOZv3SKiurAX3HIG0GsXDn9jZ/9Tef8NEnj7j99IDng3nM0gqv&#10;vHOJ3/lHi1xeMSyjaUbQFB9LUkh9F8VTppTCeMtufxCz2z3g+d4+jzb3uPd4n7v39xkO6hz1XkXJ&#10;ZdYWExpRj5XVeVoN7fxAhwmRcYpFHFsePT7gX//pL/jg1j7tpTpPh/P8wR8OWa03GRxH3PrkGX/1&#10;N79B9DyL8xe4duUKV1/p8Oobc9S/tUanNsSIEPeE+092+Pd/8ffcvX/IUa/FMJkntk36wxjbfIWF&#10;+02OjgYsLXa8NVt7sJmAskRGEQ8Vjx71+ODDu3zw8T0+/+IJW4+OOb92k3q0SNRs8dWz5zw4fs6F&#10;i/M837rL669sMNd6ixtXNYbYW3X9GNMu7NvWsz4ff/SAv/3b2/zm1112+/tYrehELY6GCc8OnjOn&#10;etS3+3z1MTz46Jin92Juvj3P228bVH1AzUQo43zgh3HC/Ud7/Oo3X/H3vzxAaobVlRsMiBjWjlFR&#10;zMLCMs93LIfHQjTXwcx1oN1kt2f4/O4x1I+4fKFDK3LuQ24jILuEoaC4FwBaeW4pWgZGw/dPTy+6&#10;6ObW75kf+IcIOE9D86yHlCaD0Ben46ye/ibTbzHl+RuJZiFTsr+S+S74cqV+XhpMQ7F8fo3VSxf5&#10;6c9v8X/+P3/Df/Nf/wn/8r97j/lWCy2a4+MB3cM9FhZbRKpOpLP4c4kk1FTEMNEcHQ5ZWGq57XTl&#10;7lwXVaeXwO5Bi53tHp9+cMjdW19wbn6d5WaHxcUIMRAtz/GjH75Ho55Qq8WIOMtKpI13qBfQDiR1&#10;VjXf+6MV1i4pfvY3B9y/q9h5vkcUtTBqkU/iZ7zyhmH9UpOFxQWsJG5hV8r7zuWObYi/u6UEqrKt&#10;OzwA8zxLPHjxh0HrjRpXX11n9QYMRDEYKLCKVl3TNtACDp8f8fO/eJ8n9x/zx//k97ly4zwI9G1M&#10;ZCKMB5/igb1SGiU2m6bzqDgcvkDSQyVIxObuET9//z5f3jLs7FkajQWWVi5Qa8TcvrvH9sGAhaV5&#10;Ll3ukNgIqywkiQfzmVXOWsBaZ4VT4K9xyuQpnFTy6CzcROLi4ARpE2+xzBC8eNlLLYbKu2UYF+vR&#10;SoJYQ6SiwklgLc6vJO4Peb65yb27T0kaLRpzy7RWm+glxeoVD2aURVFDJHLbnTo/Fry927oDVoRm&#10;CMTittGV1s430LpTwmgwxgm7DSZa5fx4A2izEhQH77KgIiLJgSuv6DjeKhLrdhL6x5a9/S4Hhz2W&#10;z69Rm1NEkUrlzbVHvL0od+5bnFWvh7gdCWMcWWE58PF2PLXOBpvXgIPQhy14ZRkOLfvbwu5Oj15t&#10;iZXz85x7pcF8a+j6fzjk8bM9bn/Z5Ze/OOAXv4zZOqqT1OZZXG/zylvn+MMfrfPqWsSGUrRQRCJY&#10;cRY1t5UfLN0KrOH/Y+89nyQ97jy/T2Y+trzprvbT4wcYeAIgSC53uTb24u4iFPtGeqcI/XWKkLTS&#10;7Um6OO7puHvk0oCEHwwwg/Hd0767vHlcZurFU1XdMxiAxC5IgneXETNdVY+pp9J+82e+3yRK2HrY&#10;5aO3j9jftsQJjJKUo07CyTBibBJUOeZ4sMW9/TFV41O0Kd/9E4frLxYREhw1YxnO2ynRDqNBmeGg&#10;wzg+4cGtE/y4weS4x4cfvM329iMmkzKN+jpx1+F2+4jH9wxH+zUyLBcuegSTiJs/e8D//r9+xsFw&#10;hPYFtZUShdo6UGSiY/pRjceHHcZDw9VrRSoFg7DOlPZIoaRkHI15/KjLT3/U5/2bj3iw3yVRBdzi&#10;KkMa+F5AfzSgO+6gjgX9gWL//ojOox6hPmL5f2hBQecUaiIP8BQIuv2UX72zw3/5x4/Y3kuI1Spu&#10;bZHCUsjC2gKTYUawV8XFUhAO3d2YkixwozOg3YtYXGzirQgcldNvoaHTnfDJJ0fcezjkqBsjiwss&#10;Xqjy3IsVjIzx/JQgEBwf1Xh074TxwJIoD7wFTvoJR50h/WiXYvUibkXmmezWgtYomY+redjQ2U0g&#10;dt4n53RZZ0DNme3+58oXQZ8vWiG/0Fb3BTf6jYHn7xBwfhNAypNt8vn4+y+/7r+XP5DyZZRJT+8C&#10;zy6yZ0x2cJrkIWa7FUDm2aILKwtcftHy7u1dSraEKbU4GYLjCNJJzI1PH3H3zqdsbq7x1lvfQgiD&#10;67p5hiYGbSwHxyMe3N/jyrXz1BdCwJBqwyTSdIYxqXKoLjtcuLzOudYKtXqd9iDBSI9oHDMejpHC&#10;cvlSEyEyUiPJtMROM4PF1GpiSLE2wy0XWb9aYmwiRnaPTvuAk70EZYsMO4f0Dl02rzR47rWAsKKw&#10;yhCbDJ3l6im+F+C53nwNVva0gk/tjLktUiDnwCGv3hkNSA4IwqmVybcK7efE8K4Ex1p0rNnePuYf&#10;f3KTvd0TFjY3aF1cxp1az2au2VmcYa6bfcYqNbWQzax0cuajFOSa3mREseHe/R7vvHubve0KjhfS&#10;WqyRTlzax2O2H7VJreHatStY6+bAUsl5LOKszMMsp0A/t0BatMktU/KLCOZnHzrM1f1yAnY563B5&#10;bU4naClyOKYFU3CtsXLqbp3R6AiLsQnGCpTwMVoTjcagBY70qVcWKDQdSmtTZgQESrpI6wCWTBg0&#10;GQ4O1iq0nqZEWUkaaXSm8UIPbSzDcUJqDOWyj+9IsjRDksc5D6OMQWdEEIaUq2VwZD5upJ0mm8ze&#10;Z8xCV6Z20GlF5Nlb2li6/YitrUOSBMYDwe5Oh8PjPq9991XOXw+p1DKMlfmzijw5T07zgnOAKzFG&#10;0esnfHpni+7JkFohZHWxzsZ6kzBUzAlCT7tJ/m/eYHYO+KfRglhrSUYuSgVQKFFer9Naz/CsixaC&#10;pKO5+cExb/9yl4dbGZEp4pVKFKqCCy9U+O6fbHB5zWXBQNlhCjh1HmcsBY4Ai8ZqibWSXjfm5sf3&#10;+Kd/eJ8bvzggUKsIzyOyKYOxZRBZxo7E9hy6Ryd0ayPWVotUKhmHwzqrUZGqL3CnAYqZheP+iPc+&#10;vMf+jsUTBeKx4WB7h9H+PpPBCcIrs3zhVZqVZTxChr0eDx/eJ8r2CPZg9E8dPv7EJRz3ePTRHRy3&#10;xvKaoLF+mcbaBrJQ4bCdMNnJN3Dx/W3evH6NKMsooHOOYKGQwidJDXdu7fK//e2PuXHDELkRsrLG&#10;xqXrXNk8T8GRFApw2D2h019g3M84vNtl2DV03B77x0fce1TkyrUivjYwFZhKEsuDRwN+/u4d7h2B&#10;cFu89EcvUF0p0Np0Ub7B1Q6D9jLt4wndvZjxI4vJyhyNdxnvdznoNllZ9fN5W2uOOzG/evcRn306&#10;ZDjxMUsOS2sNvvMnJS5d9lCygOOAIy29Xp2Hlxvcuj2kfehy2O4wGfZIowOae5qr586x+II33cTn&#10;iWCzHABmm9P5dGHn/fppePdFts2nP3vi/dOeoC+45uxnT9hkvirwFE/8+Urlvx4A9mQi5leyDn9N&#10;3/9fT/mi2vu9/EbxlXk67Zmg7RxXnNlbWrBW5xY7wDgC1xGcX63wp3/+A7xKi9qCZjSO+OCzPr1s&#10;wsdbe/STOsIusxoZVioWf+r6REqGccRet8/dnWMmxvC9t17AVwIZQWenz7sfPSSsLfLGH69y/a1F&#10;UpMwcRWH44Tt/TEP33nI/t0tXnp+k/WlJoWyN08wMDZ3F0qbJzCMxhHd7gnNaoNSucr684r9seTR&#10;3R60SwwPLY5XwksC7vUnVIpD1p6r4hQtBk2iI0xmUdLBc7wc4OUUfChLnvwkcgvWEx3BnqnLKRuT&#10;Jdd1d1BzvAX5jeQ0dTNRgnqzxotvfJ+lo5Ta6jKZzHWy1TRFNc+HVnPr69wFdYp+8zjIWTuKqfVT&#10;5Hm5Ey3pD32ixKHXiwicBhPH5bHtsn+8S3uY0Fhaoj8UJGYabSXIeQjnfWZmyBRPTLb5584TFnJr&#10;DZnOQBg85TKPmp2Z1hDzEEemLmg7recZG/jM0pFNgbeyEmUcspwmIU8iE1MKKWPJEkuWWhYWF/Hr&#10;Naq1MqpkKDQyMqasiSaXWB1GkE1TUgIfbJpwcjBGx3lK2cnxiMk4pVgsgSM57nSI0piFVp1ms5Rv&#10;TND0u10eb+1yuH/C8tIqrcVlpOcilMT1PYKColAWlCpQqzgzPDobt1gUxgh6Q8PjnYi7n+3y4Xv3&#10;iScKpTwGwwmT1BLJx3SzJitrRTYaimZJ4EqBFSYH5VZPtdPz+MfDk4gf/+QuN27eo1pZ4fVvvcCf&#10;15osFTKKwv+cO32+gYEz2cT2zP8Cgc9ia43a8gUuX6hxrSEpCUm7k3LvwyM+vNnl0aFgKIq4zQqV&#10;ls/VVxq8/lqRc4sBdQm+sbg6tyJLciopOZO4sXlbHhz3eOf9XX7490c82K3x2UhTaZS5em6TirOM&#10;DFKUHlLujRh2huzGY27udbk6SVgLBKVqG1TAd75VwVWnw2OcZuwddXhwr0OUjig3CiSp5CST2LBG&#10;fWOd+oUqF97yaA8s9obFRobJsWJ7S/PgwWPicZeGt0Bj9Tqr//Mam6+UONfMk+8mHcu9TwQHPc3x&#10;0Q4xmo+SbZbWWrzxZjlnAkFgtWXn8Yi/+z/3+MdfJGynZVqvnuPP/voqrz1/nutrmrpMKKqAYbLI&#10;8ZFlbyvlF3ZM1LEI32eYBXx46zGNi1dYcvKNgQR6UcYnd3p89HCXh+MWL26e49JbJS4+n9Esajwr&#10;8KRkkoXsdkIebyV8ak/YvXPAvfYJi2HA0SAlMT4hkkxn7B21uXV/F/QVWqsZ41XNy1cbvHq1SBhq&#10;QpUBGVhJKVSUqjWCcplf/mTI3t5DOsfHyCzCj1t0tiTOc6DINxxWeKemzc8hydNZ5myqJNPeSD59&#10;PtNCKZ7+4OkyA7e/Zr1+Anx+wblfBjy/Chz4Q4FHX/acXw4qn0w1/e2WP5Ta/E3Kr6urp4//Tn77&#10;sxOJTsfws6ydM+DJfOTNcErOw6axOrdGOUKRGhiMM8a9AYftJkediONbd2B8wuU3v8X1738fWUsp&#10;Vy2ZTBlbB5lqvMxiHY1B0Fpa4zndoOgDRuN4Comm1+7kKUiZxRUZQebAxMFWLM2iIF7OOKiN2T/a&#10;pRqW6bYzwinoVHKa/WlzA9NwEvH+uw/49JPP+N53X+GlV4s4hYxLLxSY7J1n94OM4YlHwS3j2JR0&#10;POLBrQMiE7N8qU51sYBX9DGZxhEOZppxb8WMqnlaZXNnpjxjcZyCeHkGdM6AqGWaJDSrfzufND1X&#10;0Vqu8Wd/XWUwMTTqci5mouaU4bl58DSG8NTamT/fDCycNrcQYkr47IOUFGoOrY1r3P/siM5xhB11&#10;6RY8JkoR1M9TW2oxSA2PDkdcXC7mMFec3tIy5UC0eQqPoxyMsWSZwfPUmZ19/gCOVGTGnrpvp/x8&#10;RhsMGUrm3Izzn6inMqXTrO3E5mTePg7pxOVgx3C4Yxj2I4KCZWlNsLKhCAsSY2KkdPD9Op4n0HZM&#10;nPW4sr7AQjVFMELgMY497t0zPLg7oDcEPMP6RZ/JpMO7/7DL0WMHp+AzySYM+inGSBaWmkgP+sMO&#10;jttlcamF6wckScbe7j6T4YBSWKRxDPHwAelEo1ODWwxYPV/lygtlLl8JKJXqmGm85jQ4lSTOePxo&#10;lw9vHvOrDyIOH+8yGgeEYR0nCJhkRXB97u9D+5d3Waq3eOX6Ai9cq9KsCxQGRYqwZiqFKsiyjO4o&#10;4ahTZPsoY7fTprnZZ+w4RMpQODNRnO1Dc4Pz/PjMUZZT9IwnAj+osLC4wELg0IgNsbAc7k746OM2&#10;D/ZhIptQ9nEWHV78sxUuXnVYabiUBQQGXAtiHkgqcadfk1P0CNJM82Cvzdsf3+eTexG9yRgVrvDm&#10;X36Pb/8rQa3uIpQg1YsIZRh2Uu79Et77+2Mq0lAIYgZRnb1Di1CQitnYUaAkRroIGeC5LmHYwClU&#10;qCw1aV0rsvK6JFxM8EVKq+FxrAoc7jd59G7C+NClXj5HpbBIeUFy8c0qV78fUy+U8KVhJAxBXbC8&#10;nlAqTNiJ9ukcKlwUO8cDnjM1HJnzmQ5HMR/duM8v3rvL0ESsL1/i5cuv8O1vV1hqQFUoKiZAGUPd&#10;yai2BMsFD9trsXXnDlsHB+g7IIslugZWlSJF4wBxajk6yTgZTNgbxbwc1MlSTclRFIXCERKBoegI&#10;NhcETV8S7cP2bpvIGbHTHXL7cZFXXr1E6OQZ8H4pYP25TdJ4HVqa0qrmuUWPlgBtJIHSUyYT8JSg&#10;7MF6TfKpBw+SiIFSVJdWKGy08NYdHGmnTCVTr8wTc8xss/7rl875OfaJd2f679e3/H6pRfMLjv8h&#10;A85/7vM8fd0Xg3Hx1PGvA4T+/mvx63yCZ1n4v8qVX/Y0/9LntFj5lSiTZrQs9sz27Qn+RDFVn3Cm&#10;8Z0YXDRLRUnBTHi88yGhrlC8eo4rLz/HRt3DzSJC61MWir62xEnK/d02epBSr4U0G1UKicAfS472&#10;u6ANa5fLRI4hqyoWghaFchXP96gBrhJYbdAWKBbY/N7rvHLxGoVKkdqSJEUjUSghpgTSgLCkacrR&#10;XkrvqAjGR4iYQFrq1QLf/7OX2VmY8NP/fIdRt4cYeURtTXt4wkl/DMqnVCzj+XnShiAjszFaCrTI&#10;87kNAmUtjgVP5NbIueVqHgP3ZIXOYkHzBd4yT8KZBf8Li6sstZqkVFN4yuBhUDjzyWzO2ckp4H3a&#10;f3PGOzVv51kcYophaGIyp4xyoVDqQwajUUpSKuIVF6Ag6I0HJNRIxTRkYHrPWeIJM4nDNKU3jvn4&#10;5h0O9ndpNspcv3aV1uIiKIE1lpOTPh99fJPuoI8A1ltrbKysUK4GeIXctZ6LJM7MnwJr8tguKcET&#10;ilTDoJuw/6DHB+9vcePjLfZ39wkCh6XlGq++foXv/eAq9aaXA31ZQjMg00MWl9Zo1CzLJYsnMqQN&#10;6Y0N7326xwe//AntrovyKzQeNOmPhzz8pE1Anbot4HoCWSgw7MecdPsEjiWbjElMxtgr4ZZc+onh&#10;YGhwkQxPjui325T8KoOxZZJqzLiLrVg24iIFv4g75Uy0MrdOZlHG4wdtfvSje/z07fu8f+hQKqds&#10;rF6gulrD+CGhH5KkAh0P2Dq4xcHjMXHsMBgUuf6CYGPNoYgDIsn7mjF0ByO2tvbptz181cLxPYrl&#10;EoWyRAmJsqeW8if6yzP/5gwGaZJy0h6hcRCZJTmGnduSzjjm5nv7PLw/odu1qIJHpVzk3HqZ61cD&#10;mg1LXVqK1k6TnZgxtJPTgTGN1ct7dqeT8atftfn03pCJqeFXPV55s87/9D8WeW1xuknToBOQASQV&#10;j20notZPufFBwmF/xOC+RlVqDKlSMRZHajJj6fVGHJ70cItlgtBDV6qUL9b5o792ObeqaQlFIfap&#10;BGCV5V5Fsl0p0ivVGFnDUGSU1kss/Ks1Nl6TvKGgpiFAoaViLCw3EUTtDjoaowoL+K0a9ctNRsoh&#10;tBmezTBpxP7OESZbJCg0WL64wPMvFnip7LMuMqrkpPMZmtTmcZW+B62Sz1KjxsO9Qx4fdtmMC/Qt&#10;Ob2YFLhC4QuLLwsUg5Cwp9nZOeDBh3VeXFrCXxEUfUOoQOUzGZPQIXt9gV6gGXzkMUkz7HJID0vd&#10;QFkoFlcaPF8usx9ZdE3geR5FAaUs9/YEmUNqFQmSJNEMOjE2DahVfBq1DaKSpnapRvESBFc0SEVm&#10;nTx8SNi5mtts7pyBz88vZU9/ImZ79+m7z1/1ZcvvHLCKZ5/zLBD5m0KAPxTA+dv+7icsxV96/PcP&#10;GP855bf51OJfDMS/7q3XE0U809I5++DZg/fskVOlk7ks35QEbrZG+FLilzz+9V+9yAux5lYnJtUh&#10;zXqGQKEJSccaEVpEkoFwsKqAdjM0LiaVRO2ErNvDdyRBIQTPMkpSvAWfpeICxdDBmyE4P//2PFnI&#10;EFYczleqJDYjE3EOOM/wPubzj6VU8fn29y7yyqvnuXCxgZQJxhgcAyK0rF9zeXG0wNbdE7buHBKP&#10;M/Q4JjGaINjHJpqVcyVqiwWkP1UFEeTZ5EwTAcS0zsTMzjklZxancpP5eaez2YwWZ+aozM/JSZiF&#10;zAmnLEzpinIP81myopxyfwY/mR95wr0k8xgAY0+pZ7SBwTBm52DE7lAxShNqyw3KNQ/dKtPBMtrx&#10;EUWHUlFR9iuMBxazOrVC8eQiMNuEpFZwe7vHO7cPePhxglSaT9KEV/9I8PzQ0r7b54c/vM0njxIO&#10;e2OEq1hdMtSqA0q1XS5cavGnf7GCH0DRlSByVgNpJTqzKA+MzegeZ/ynf7fN++/c4eHugImxQA03&#10;Ctjrlvn4zgmf3P+Uv/yrqxQLIVnmUKkqJiZEp9A7zrgqJb4toLXHYBCxf5gxGIbs70YgLff2LANT&#10;ITEBFy+uIus+GZqRFfTCEaN2n1I3YdGroeMYM3DYnwwYFQLU2jIFLyFtu+hehgzWcZWP9B1GwQHi&#10;/AXkhkuwFObU49ZgM4vN4Oj+IT/9z5/w9g3L7iDkuN7AOb9I6XKdpSsVCk1JWCsyGWQcbyWMftqg&#10;dwj3dw3d7mMS7VJd2qCgJHaazZ8Z6PVG3L+3zcG+i6BKubhIvbyB5+UhtRKLMCZPMHtqwQemCV7i&#10;9JgRpGlGYiy15iKBCBkeZfzquE/v6IC9nYg4quKRQhSTHMe4Y49SWqJMRsFKgsxikWRKTONQp8pJ&#10;dioDqSGKEh4/Pubw0KfWuoRxJBeuLvOdf9OgsigoWEMsM5STDxCLxRc+pYrLwtoi8tMhLjGxtFjP&#10;JwVSA0LoKf+mJDUCv1LF+BZTdqmdq7O6avDTFMfXKEehscRG44wNQXeC6YMoGtxmjY23lnjxBVhS&#10;Y4qJQ+pLPJFvDlVs0Ptj5ChmaWGBRLWorjVZvFQlxmJxUAI8z+P1119Ahiv0XEP1nOXqS5LQM0RZ&#10;RMUqHO0ALom2DIcZg37C0f4IhE9tYZWhI8j8AHwvp06TBmkloStYXQlp1WsctxWd7iEPdjx+9LNj&#10;vnW9xlLDwfM0hcDQakpSB5YWXP7Nd9d5+do6WsBiCVo+eNNcwEBJVsoe5YKmP9YcPpjQbmv+00EX&#10;HfqE0iPwQ5Ry2T065mjQpVivUym2OL+4RGFgKBjFmhPTCKf+IZGHVczmlac3y09b3Z/OiH7Wujad&#10;eZlPul+hfBEo/SrA85+ztP+uodbvC9r9JuDzt+1w/zrLb78ev87a+E38Bl+tCMSTlEm/ye3tM4bn&#10;qcXurJtiBqQsCInnGq54EecLCdnEI0xdrLSkWKxvc6zqC6ySVFeKuDqfvJCG5arH6tVlJhr8ICdi&#10;zlyPatOlqgSInOLHktPjCKtxrMl550S+QCmhsEKgpufp+fPlgFm6DstrAcLkOuukHhKDLyyqpCgW&#10;Fd+ur/Pcywv8/B8e8uDWEYMexCPLp+9vsf94h2uvLHH55WUWVisERSd3XRqDJ3J7o5jqPSvEKQH8&#10;NDP6VKASmBLPz3kYBXOUeDqhiimwtzjCkFPjyyn0POvgPJ2e5wNYnGm9pyRYzLR+kkzT64zZ2T5m&#10;Z7DMYNhn4eIy554PUOsuu+MJH/0MuqMujx4aGoxIdcb6xlXWHdDe6YQgpy+0hUkiubOVst1P2Ysy&#10;Br1jRu9V8fQCe+/c4/2PbrB1HNFWIX0dYVyXWE1Ido9J5K/Y3N6E4A3eeuMy4UKeiy2FzKX2jMAY&#10;ODoe8Ld/9yM+fHtMZ3BM27YI6leoN2uk6ZDHO1t4At65ndGLA1YXqhwe7KOthxfWMcbS7fYIqVCw&#10;IZPUcLw/YOdgQGorlCqLlOvr9IKActHDERlXLyxRawmMNAySjGGvCp06Xj+hqh16h8fIOpzbbGIX&#10;QopLRRyT0NkOiQ8coo5HNFBIT1IIOjQbIRfOByhlyTPN8z7U6yX8/IM2P/7gkA/aBep1jzdeXuOl&#10;167y6rLD4ho0ygZjNYaAbmuRTWX59IMDDuOIh/v7NO7WuPzyEvVlB6XcvKN+5AEAACAASURBVMfY&#10;nGC825kwGSWoQpmwWKZQLlEQ+aZGWJvvRhQwTcKbD/3p/zPLo7EWnZncgkXGyXEHpy/ZOLfOofU5&#10;Gbi0kxSlPDJhGfX7xNbg3w94+X6DesUhDMljdZ08HGYWx6vs9PNpX/ZCRXmhRLFlub5yGRzYvOSy&#10;tinwZIxjPXzcfLwJQ0pMbMekmaI/7JMBWpRoboasXi+jLcRWTDl+FSdjh8QKHL8KXkKSppSspiE1&#10;VVdQE3kIjLQGmxmGbUu3N2LYH+GpJrVCyFrZ4eUAKjqkKAwZGdIahHQRaMbDIfEoRZVdKmGJRqFE&#10;SYKPwJ3WbLEYcP2VRVZfAu0r+nFMMuniH4Vk/ZjjUQqxZmxc2rFi5zClO1LcvN/nOClQ22gRqIzl&#10;82VcmW8gJBqswA9crj7vsnazyX7HYX94wnGvyy9utNlpt6iWXRQjzq8G/NHrizSqAQuOZUEari2p&#10;aY6ZxZhcvlULidICd5Rij4eMt3rsv3dA91Bw8/ZjBsqnVm+ysLiAEpKDwz26o2MqjRIb6+fx/DqL&#10;hTqhL1jyPcpGoSXTunjalmPn6+OTy+R0Y/+MNetJF/vZ686c+bn7PVm+bL38qsDzq5TfJQD8ptgR&#10;fxPQ/k0Hn39YgPO3VmaWTmGeZZI9O+BmVivOuNdnutNfZBW1gBEZEAGgCPCcIk7JkugEMLnOsCtI&#10;0QhXojEIN+cm9H0HQ0aCBK2IU9CxxHEsNcfBqAydxjjKxZUKrCGzerpAg7Uao3MrjiWXw5NSTvn9&#10;cqKa/MElUjhIx8lpA1PyMAFkTqQ8tY64JUvV9XjrLy+yvFHn4WcD7t3aZdCNGA9jhqMDdvdGXHu1&#10;xvkry5RKPq7noZST63aftWCeVhNnQeHZVjhz+mwOzOt/agGd4VE55WGc/aC5RCen9z5t0xnYzH/T&#10;jHg/t1Tn3JyJMewdprz/vubdGwNun0woqQGr3zdcfTFgqSjodkKGixF3Droc7WdYLIejE9546ypm&#10;NW99g5m61w0SgYtL0svYeldxtL2CkEWCSsao5/P//PsP4LDLg05Ko7HE6sYGoU4wGdiJix4odP9V&#10;Dg9W+acTn8mnI37wryusXfWx0wxzbSy37/b5D/9+i8OTc+CXEW4HvyVZvLDCtevncJRmbe88+1uP&#10;eXz7kNG9Hts7fYoKiuWAoR4hWgHrrSKeK/CMJE0Mydiy343pdWNWVi+hijVUtYjbclltxrx43XJu&#10;DYqOohdJTk48hnGJOAGlLfVxHbckKDegXhJUChCnLodr6zx4z3IUjOmpIUZpVhshV9dgswIVnVGY&#10;KiNoK9k+iPmn24Zds8BJuUjtfJNX31rktVc1bygIXEvR5hyZqYgZlmH52wvU65L/+8d9BtGYqNti&#10;fxcuLgs8KykIcjnFxCNLXIKCJqyUKC36BA1FhVy0Ydbb5h3oqX42o2Oy6BwiC4Hj+ch6kd6N+wTl&#10;Kp2ewa0VMI0VlNun4CrSfkQnHRMZn88ej7n5s31socTGKyG+8BByyq6V4+9cDWr2FAIcKVleK/OD&#10;v/HpeR4WSaAMNk1RmSESgnACiQBTskzshN2jNj99+4SdvQpe2KRVX+biK5ILL6tThi6h0Fqw380t&#10;n+VKg3JFktoh62VBWVuKmcJXAqRGkxBnkoNDw3FnyHA4oe5WKaaGYmZxpWCkBAOgZCzaZshpfO7h&#10;cYdub4iwAa1AUPc8QmMJZU6NpqzF2IzUZrT7CUc9w95Wl+07DyDKiE56qEQjU4E2IQk+Ax3jVhvs&#10;9RSpbFJyariqx9JSKXeVm7y9hNA4rqKx5PHdP76KLlhuPIzIkgmTHmyNdil5oCcnRGtVxEDzwgvr&#10;bFx0cJWlrvJNgJUWnFx5KRom7D1K2D+YsL2Te0yOuxN66YgHFc0oSUlDS5z0GXR7YCztUcbxeMDJ&#10;cJvWimFps0oWJcSJQ5rC2IcSp94cYBrTC6f0H2LuxbHzGfLZ5VRYYt6jOZuyMjfhn7nFVwEOf2hW&#10;uLPlmwI2z5ZfV5/f5Pr+wwWcX7u189mJRF9cxCn4mQ3o2U7xGc8lECg71R4mw5JN3biGVEPoeEir&#10;ctVDYdFZBjLBNS6ecKfZ2w6ekDhS4BamXI+AIA9uN56ZuqpBSoVAIW0eG2jJQFgcmVsArRToqVtO&#10;mlyrM48DFNNM2OnEOXMR2nziMsZiZc6nKHxBc93FryzilUvsHnXoDS2DdsLhUcL2wwOODu9xtHWJ&#10;C1dXWF1fpljzkP4parRM7zWN5cyDFHKnuEXmbsov8vaIfOF9Mq4u1w/PKWpm13yJ4KadSpcajbBT&#10;vWspp21jSQwc9TNuPRpwb/sRnQea1pUrLFQtxarAx9Asai5ccBh8LHmw1wERUlRVTvZhsgEFa9E2&#10;ATlNpBICEjjabtPb3saZRHhL61CpY5MJUgnSSoV1VWPzO+e59GaLuA/JccbR3RP6DMicEDnOGBzs&#10;0N6KiHolIG/TsU046SW8c/M+e52M2moZX10m7RpWziuufMvhwnMGKWJeipscPqzx0c9HJCeKMNE8&#10;vv0px91jWueXGMmEcGURB40nIHAdFupNyvUx42EMYZFyswquplrTXL+Wcekc1ISLIyRuAOFqniEv&#10;DWQIDB7WpEg7pugXkNpyEiXYKKE9ErTjNjabUC0prj3fYPO5EIFB2gyJRFvFyUnK3btHjA4nVBPN&#10;1YUa1y9f5dWLDs1iRmhycncpFFIJLJrQsVgvYLmxiGtTsjRh2Fd0Dx3iKSduCFgjiIYuRgfUay5B&#10;tYZbBOGn+AaEdPPxMqc+sPNNzmxTNLO+G5thp0mER90xnf4YpxQQFkqkqWAcg6wVWDrnUS1pGAfI&#10;asbt24bhsMeHn3yGrK7y6rkNVurefPOVj5tpV7VgrUWbnFat6CpebwT0RoKdLdh6YLizP2DU7aKG&#10;lqQ94TjuYiqSQrOELPg83MkoVwr02x1qCwqFR+hVqJKroikNWWrpnQgYuODEVCpN1i4WeO1VwaLj&#10;oaSZbnYFGgejHfrdiCRKQMdEo2PGE0PghqxmRaQHns112oWQpJnkaD/i7q0dYmFpek3c1OIai2cs&#10;nskQCjAOw0HG/b2In31s+PjDW4y6A45Ojnn/oMdIhNQLNZaEx2qhTMMLSXRKTTUoKpcsdSi0+9QX&#10;YaVhCVWuQGSwuSobGSoQvPLtFcRSQvXeFR7eGdLdM0Q9QUaR4QgePEx5vPeAO1s93vqTFq1FxSvr&#10;S9PEQYm0HkkUcf/Tu/zkP+yyd9CnP1wh9pvo5QWOa+CcX2W53uDcUhEzyAi6NUTkYLdO6B0OOY4t&#10;dpDSyCDqZsSJIJUQk4d5hJwqwdkzPeNsOM9s7vvyhe1ZR582tfzLFtyvGwj9LsDgNxFwzsofIvD8&#10;Jtfn76Gc5en8fHOJp96JmQt45u49e8Wp4WOe3S6mr9NU4zgOxqZokTAxkswq7FgQdSI04Nd8hLL4&#10;KsVF4uIhMnAdhWMtEosrRK5FM0dcM61rptyL+Sc5GTogJFakKOEgEcTkFgwXi6Mh0xoclWtEi9OQ&#10;AKnykAAzlVTMprUjhMotd8ISORmmYGhsLNMb9Dg83mM4GBBHEx593CHeb7N/V7NxOebqa8usXa7g&#10;uM68VsWsRq0l0xlKOcwjZOdkxnA2ZGHeJmc34zAHrKea5TqPu5vv25/c8c8vN1NlGqFACqw1jCcx&#10;n26N+Pj+IQ+2Ne1Ohq8C1tdWObfp4sscUCpH0XKGOKZNoyiYHI9Q2TIHO5r0TYs1EiVszmWJZKIz&#10;Tto97m4/xhZKNFpLdIWHU3Co1ktkZUEWDnj1YotXvtOgWrWECGzk8fGHdf7L/9tj/xCEyKgWSwzq&#10;FYYNQ1soAgtJovh4O+He4z5jf4NxUiJowcsv+fzFFcvKUkxN+iQ6JAws40uW1xarvP0J3P0gwm1U&#10;MENJrCN8apQXBL5VyCkFU2Yz0smEaJIQtRMm2YjGesK3zzX4zoUyldTSVBIrLUZDZCxKgiMEqZkB&#10;Mgchiijj0htrTm4NeXzrmMe7gsk4o5wILi/Uef65gFLVULWW0OQ671GmuHVvxIPbO4wPx2BLLOBx&#10;rqrYqFtKSAoGtBZ5P5MCx1iczBCNDHHXElgfO5Fs7Y1Zf5wQ42JEno6lU0HnEAb9DGtKpIkmswYv&#10;BCE0nnHzvqjysTaX5zxjOc/d3zLXqBeSUaa5v3fM4CRlZDMKNkFnYwaTjIULFS6+6lKvOYhIUWjU&#10;6ceCT28ests/4OL2Et0jn2YdvCmaMII524Ig14031uJKhdCC/khz44MjPvtwn53bHZKhII3yxLTu&#10;eEAaaCobC9T8gEq4yMq5CyQDSzU44epGjXqQQQwlL1dG8zJL2s14cHef7dsHNNcOca80KdcteIZY&#10;CIpKYizTmGFFqi39wRhroVou4RcU9Zbi3IUSBSwajRQOBpXHnWtBEjlEE8VID8kOujh1cP11QjRe&#10;FoGW9PoZP/vlPW5tD0mqL7O02WBHFJBDnyvrC6ROwvnNFtUgpFVZp+I3EJkhdBz6Jxn7B0fENqFw&#10;rkFl2cHFTlWr3LlXKHTz5eDFCx4ri2s8Wp3QOREcnxiy2OPurYTjvT0mx0OOTnbodzdYWHAI/6bK&#10;+qpPTeQb9PZgyM8/vM3fvtNmECc4pYBzay2aF0q8cr7CQqtKoxqy0PQYRRAYQdLVfHIj5IN39jjZ&#10;n+AGBcJQIlVAtZanCszyPj+PKj7nbP/c2vVF5z7rTv+tg4T/Xge/vvy3VT9fX4+w2C9OJMrLk0Al&#10;V37J3Q6zuMApm02+Hokn8BDGWI5Puty9+4BLly/RWqxiTUbgSqJY8d6Pevx//+7H2JLD3/wvf8Xl&#10;Fy2BV0aQW+C0ETlVigBtDEqoOX2QzcVmyAwY16JdS4pAa0uaZEgLpTB3tDs2z2yOpSXB4ltwMs1g&#10;NMYvFvDdXPvdURI51cO2U8J4MSUfMpllksbsdTs0mk0iAQOtufjSGsVKCS0mfPbeIaQ+ZtBiguJ+&#10;u83eTpvOeJfn4gVW15epNxamusmQak2axERxRK1SyyG9OAPa53rbT7bGbHswbx2bJwvZqUZzLmOp&#10;c9A9h7LiiXvM4iTy3ylySiKbMZxM+Ox+j+3jE4ajOlkUUm82aZ2vsbwqkDrFlxBIl3O+S61uGPpD&#10;jOtwtHfIZHAebTWJlviOQuBMVXUUMghQtSKlzRZjRxK3R3iOwEoPtxrzrT9fZul8RsNJaeAjLZiC&#10;YPMylC9q0m2Jch3UwiL2YpNkxXICNC0kE8W9Q4f2wHKUxDSXN0nCPstXKqwvK4ZC4aHxlUQIietI&#10;SkW4cN5y7wYEdQ8pQqyd4EqPahV8m7udU2MZjPokowE2TXAzQc3xWV8RnL8oERK0I6YDgTzoUBqU&#10;krkr0ORjQSqJsJJ0pNm91eHG29uc9F2iQYZPSL2U8OILTZ5bMihtcKwllfkmqjeK+eDOMZ/tHbPn&#10;OjjhAkUn42TQ5eCkyNC49NsJ0WhCUAmJdIQConFCd6K4v5+Q6IBCsUU88uh1M0axoOArDJZMw2Ao&#10;SDRMYo2UY4qiQqnqzFWszkq+zOHm52aOXKrQaMnJyYgHDw4RWQmhPHrDDgjNhSt1Ll2SvLAmKLlg&#10;Y8niRom984ajbY+0J9k/GvPJJyOM8rlyyUeJU+aGxOaA0xUC38llK49PIv6Pv/+Ej7YP6Q0Cxjhk&#10;bh7WIlc8/GAZ0apReu4c9YqhTEzSTTnY7hAKTffxFs3zGzjWoEUegjPRKf3JhFEaEZRComTEyf4+&#10;b/2ghbZjtA2xCFJhMY5AWIURFuuXqdZX8J0AN/B47rnnaC4BUkxZd6eUskIQZbB1kNEdjxG+gzAW&#10;HXrQjAm1j3IFxIpb9/b4v/7jTazrsvnmZZYubVJf81m/0iWrQH0z4PlrJRolCK3Fphnp0OHR7YjD&#10;tyNG7glZGuCGIaErsCYDlXuTklSQpCnl0KNkU5pWsFaCCy8UGAlBO7EcjQzF81U+uZlx/4M60eCI&#10;WzcjaiVN6+oxby6ucV1YYgzDxHA08TgqPYdT9siWC5T/eJVrr4VcWIRFpSiTEUqwxZzFwVYkolfk&#10;4KEHRrG82sLxJdWCw9JChm/zHFGPqWv9DLP05xevs+uWeGK9FGc4kn8XwOHpZxNf8Pk3rfyhAs9v&#10;er3+QZavsVJPE4nmQ/hpYPK5K05BkJ25uE5DatTUCjEb59oYTto9bn5yl0p1kWazirEOwoJnLTqN&#10;6A4/pVR7gZOh4AXPRxpNliToNGMSaaRwKVU8wCCVxEqRSwcaS5JOrZBO/v3aWkaR5egotzScP1fG&#10;k5Y4Tel2Rgx9Fxt4mDjDjhLiZEyzFExd1jkVyFyhxxikEqDzmM5JlPLhzR1u3n7Id//0DZZWi6xd&#10;8ij7ksuXKrSWL7KyIGg/GpO0Y0wSo7Vh0Im5+cshuztdLlyNuXjNsrxWo9zILUeGnMtwLu1oc4nC&#10;uQRkztx+uuA/2RTTSXQ6ScxRwBR8zl+fuWZ+NkhHgJVTt6kl1hmxBK9WoJQ22FitUjKb+NUy5XVL&#10;4GaENqWIgyMF9YJLq1XmuDbm6GhAL444GQ/pWA8tHepC4U2/1xWKQuhRXVmk0q9TLEJ5sYQ0KSYV&#10;bGwI/uKCwNc2z+qdznox0PQly42QwtUSge5TnBiiaIw1HsI6YCTJ2DKOFEkiSROLzhRrKzUWmpKm&#10;tJSAINecnIZTwGIAo5KhKPqcjPZRkaJUDmmERYpOnrSQWUEnSni4vUs2jFAyBScmqAvWNsuUAkPF&#10;ClSeM5ZzSYopOb/InX5WaqwAKSQ6Mhw8HPCLH9+nOwooigWWSFhYKvPa9y0vXlVcRuVhDiqlJzRu&#10;BvvtHp89PmQn1TxqhCwVfQppyt5H97mRNlFSodsRWaRJfMtAjykXCiSJRhYX2GlnSNensnoJdWxI&#10;hKXfN/iNnPswziDODMr3SfsprvTx/ArF8pRRwaYIZnHJAmmflHud9zABUjjozLK/M2L7QZssFTh4&#10;jOMBC8s+L75aZO1iQsNTuaylB15TUV0aslz22R/X2O31+dUHB0ySOq0lj1LF4KER1iWzhok2KMdF&#10;CxiPBvzHH/6En/045oiY5evfoXh5kVFnwqQ/oFgJqK+G1NY1V14KKHgQd132boz57JfbDA7GuK0q&#10;XrqJ0hPGooiHQHguNoyhoAjrRZJE0++e0DmpsH7eQ1sYZrOMx5wSLUmgl0CSeaiggHAN7ZMRjigy&#10;seCJqYACgDGYDPqZx/LmOXxnEccGeJU6xfOSohKkUtEdJbx/4xE37ycYe0DWuMOLK8/xxncL+F6J&#10;WEic0Kesco+Qj8RIj04ScffhQ+7tWbQaE5YKBA2HqsxQJGjt0OtG3Lt/yMlRjwsXNyg3PKoLikwK&#10;HKCIxAskNV+y+PoiF1ervB0mfHqjQ+9hD+147O712NtvcG4toO8kTLwS9cWrvHC9ScE6mNWMbz0f&#10;8P1VSShiQitwrENgpxzEQF9bRJQSYvClYDyM2BmPUMsuoePjGQ9fTZPILLkAibDz9eYJWbz53897&#10;d/K5fvZa8HQi5TPXvH9m+XVu4LPnfVE01bPu+bsCg99E4Plldfq7ApxfpU6+afX3lctZV/bX82um&#10;lk47zSb5Ta541mnTBzNYZiGR1lqUctg8t0n9364hHcHWfp/FlTLjSJMYS+WlgFfcv8JrLJKuJOxo&#10;n7gdsXszZvA4o9N9xMKaw3e//yK1RZd4+kWZgpGwHOgUrRxarqRkwbeCxGh8R+IGAY6CNMk4Purx&#10;7ju38VfWqV3c5KidEU0mNBuKcigx1uKbmRS0ptfp0O93WVtbwQ9DrBDEIqXdjUBXcJCEyuAVFa4y&#10;FHxB5Tslnrv0Cju3J9z8RcT9GwNs3MPqPvHRhL12zNHDHe5/esT1N1c4d63O4uIihbCE7zvz7Hsh&#10;csUhMY03xQgQp4pCT7b76VQ1t37OkztmwomzeTU3Gc/gaJ48NAXZWBKTMdCGieOyfq0ExRJyf4A3&#10;KOJvtGhd8/CloZql+MolSi2TiUZJRdioIBoZdmzpxkOO4zqEGWXh4lkQBhwlSLH0JzEngzG+41Nw&#10;LGbYoRBUefXlGiiBVB4+AiUExhjSJMWbSOpBgK4ZJgdd1hKoBE2qnotrM9AOoyHEfQOpwI5jAjPk&#10;wnKJimcRGRQchdV5YpkVFqEEDpaiMARiQDo6RIwrFKo1FkKPKUMLBkEvMxy3R8jMIGzGJOlivDqt&#10;1Tquk+HZHCRmwqIsZNJFy1kwikHPYncTQ/twwnsfHnLn0QBbb2FSSWu1wdXXirz2qqXiaAwS6+YE&#10;/T4pE6057g8ZdhKUKeMXalT8EqVkzOCoy70owvE08dggZUhHj9E+LNckJtIEBYNvKpRrHj1nhF+X&#10;hA2FMA45QYQgyTTdwZhMAJ7CCT3CoISfqxpOg+jMlLA/j50WT8/ys5AXIxDGMMoKBE6VmCKBX6Tc&#10;krz+xw1euqRoBJqikEgrMAIILN97ScH9IY8fCdoy47hnuH37kNaqz5t/VMSVAqUzcl6J3AMxHFp+&#10;+ZOEX/7c8ui+IKsr1gOHiy8VWWqFLIQ1qoGkogQlm7FQEGgJXTzedVI+cVIGImOcTOiO2hSLC2gg&#10;EgJ0Rmc0JqgvYGoJ8sRBeZJi3WJETtNlsDhTT4OjoX045s7eIXs7h/h6Qq1VwFETssQj9fLpNiCP&#10;K8cq0iTj7lGP7jglDTRuSeCtGbyGj1KGLDPcP+rw0cdbdAY+pWCBxw96vPKDAs+HuYyrLw1KaMLZ&#10;TCAMqZXcaGv2759wvC/xK2WW1os0lxNWhEYLn2SS8cG7u/zdDz/gaCflxdfh5Tc2+OM/reJoQSDA&#10;m6uIWRLPsrrsU/6OBROw5S3iuwv0+nD/1iFXz50jwjJwfbyV8yymPqkRtC5prq47vIpG2BRjDVnq&#10;4ykHZB77u3+csH1nn0k3peoukkXQ7fdpeB7SBNP4fmYLDdZM1xl5Jq5rjjOf5dl5ahH7dWDzCy/+&#10;DY7x1Fo9Pf9Lls75i6eVkn7f5ZsIPJ9VvomA83dbTk1KX1v57VTqjDLpyeXjyY72eWDD2eNnWsFM&#10;E4Jm+ezaQJoZDg86JBp0kOIuFnE8h9FoyC8//RWyWGb5apFUTNg5SHjvh7/CnXgEosgkiXn3vQds&#10;XtvErVYRXp7dHmGJrcFJUopS4DuKyMDEGA77A+4/2ufipcvEOlfnPe4OEJ7L5sU6fhMq5QCb+JR9&#10;SZhZPGVxAZNltDtD3v/gLkcnbf7IL7O5WUBaix8ovvOdy4yGKcsrIYiE0HH+f/bevEmu48ry/Ln7&#10;W2OPyH1BJnaSoChKlEqlUlX1TFd321hPt43NZ5iPNd9i/mibKutZajRV1bVoIUGKBAliTyD3iMzI&#10;2N7ifucPf5GZAEGK2lk2ujAAmREvXkS8xf34ueee6/sAY0jDmGQFGvUQHTZJ220O9xJOBwHT8ZQ8&#10;mzAd7fPswYDxaMrB03UWVocsb7S5enOTtOaVmdY6lPJdhOb9vJXIS73DX+5heXEOzofZlxz751pV&#10;//y5Lqpa8js8PT0tcvYGQrRUoxYpmlFGFIU0lzRb367RWdRESghNiEjAOBf2DwpmkzphrUVzqUU4&#10;LqmpCGYxqpajK3dHAGuF4fGMT9//hE//pQZhQawNSZJz6we3mMQ9aqpGUPHNVFIDLQFPnpzyYu+A&#10;ru2SlRGzQgiLkDhQhMqSFTA6K9luRbjuGjKzLGvFlSY0VEmhDVHpC7RKJYRae5ZEBKW9MblqNBmP&#10;UmY2pR6WREpTIlglqChiee0ab93JOR4sMZ5FBMaw1tOkOiYRYaoEp7zvIVoIUNVpUmgCbKk4Ocj5&#10;4J+e89HTM4bSZTqEK9sdrv1pyLXbjs3QoSmrHu8BRhmQkBMs08JiJ4ZsFFOrL9BqLLEQTinaIXlu&#10;maHZz8ZYHaEbPUopKVUH7WbYiaIeCcGkT8Ix6VLK8nabdhoQGcGgceKwGHorq+hYo4KAJI4xmqoJ&#10;ksEbjXkEquT84poLqLncEcCWmkEeE4Z1hCZpu8fCWsTt7xmatZK2GOLSt99ygaBCxZWFOre+/wZ3&#10;70+59+guT148JyTlxe41hmOh2TCQ5URRQKDAWeGkn/EP//yQvUGfenOZpLPN6kqDGzcVq21DTxli&#10;hFBKUi0ociJlaLmA8sAxGxwxnkDUieluRFXRV7W4LS0HhycUssBoBjqHWrNFvasQAkIl5LpqxSAC&#10;pWVweMogKyGsEUhKo91lYzUiQaOdI9OCL1nyLzk7nfHB/UcMn+6SNhWrNwJ6ywlxlPp1olUUSY0w&#10;bNNs9NBuTCNaxqiQuAYnKK/PJKcQMFWvqfFMODrMsCeGqDSorI42oMKM1IEEKdks48njI570p5gw&#10;Za8/oPPUcDpMaKUp2ngNvJcCQKEsUQLr6wl/+v33qHWnjI5geLzHi6cnTN0GsYlR2hCEMUtuwihz&#10;hGeK/vOA4XpAGAip0hjrUaQt4Wiv5LO7B+w96hO5Ho1Ol+GoYJLlHlSbiLkafp7hkcvjGFJdfi+z&#10;nV8JENTFZfvayfVrAM5fBZBdZAUrSRPzBYL6unzPxb5+hff9bcTXZWF/1/FlGOiPgPN3EK89qL+V&#10;K09/KdP5xR6nF+pAuPTecuk/NQc4fhkaGoVRluHplI2tK6hFTaELGqJQTlNLVzkY1zn+B03+fMBo&#10;wfKD77/Htc0ugVg+e7DP3XtT7j1/zFAt8u5bWwQ46jjaOiCphTiBWeY41op+4DheiAjUbXYnATp3&#10;1BOht71Bo7vCaqfB+Czn5PmQYiZs3loiDiyNUGOtcJxlHMxmzJoLtHtXyWptJuKoo0kkImlAt64I&#10;lKN0BiUBgVSNUgy+L3oK628I6ZLm5KTB8WHA7hNh/1mBPmky7D9j/9MpxUGfZ+0Dlq7VUUTcvLNG&#10;WjOYillwzlflez1ddYCdf4+XDvz5ufIWVpdPy3w8nVe1+97nF1s4FLk48tzx+Pkxx8UyST0jEkMj&#10;FLJSMQpOWd5SaMlxEjItI0YlfL5zxs/vPmdnL0LXN1hcWsA0HG0K309WIwAAIABJREFU9JkiajsC&#10;LeesRGEhmwinL84IjkO0yXBRQnS1Q+9Gi0lsCAqFC6FAfF90W1K6kONhgpiE7SDg6cww1Yo4NgRG&#10;0M4xLgqe7R7wD3/9T2RFC1U22Kjf4EorJ7AlhY6JSo01UBqfWlcVi+mAQgWMJfJdgmolqBmokBkF&#10;VhkmhcLphEZdmJzWGLiMXFsC7a2aQGGMP/5OOYy6ZCwkirKAw4MRTz865Wcf7PL+iWDMMmFiWXsz&#10;5MYbQqebo1yJ0w4rCuMMxigiFRKpEucUBYbJ1BL3Z5hGRut6m4WNJlJaxAT0RxlFGJJ0EooiZy2N&#10;CCYFzTBiepZxMDhjtd2hs5qwsWFop76XtRPFZGIpncEECdookjSi0w2qtlgXyxX1avOyyqhbXnHm&#10;LnNhcOyYWUUQpHQ7DTa3Dc2mJVSWqNQo5/ekUUQa1iLDO5tdfrwZsD9ocXg8JNsrsPd36N1ZYu3N&#10;NpIYci3kaGxe8mxvwNPdGSfTgDSts7a2xPX1Otc6cEcJEQ7tSigtOo4Agy1h7/mY93/2cyaZJegu&#10;0d3aor0SoKyQBD5NfVpY9j8/oH9PmBzmdBvLZDYgJCYAEqUwBiK8J9tk5jg6GlPamG5vlZbr0ltu&#10;c+NqQD2CVMFYLE4sFkM+sdy7v8fOwyNkVLBQb7CysMHGlm+woKshOkgS2p0OywtLEHfobXZoNxTK&#10;QmqEVLzyPKjOQzaDh48GfPzxE6bTGYutZXQSUzcBzbSF04KmRAzoNCTXq8T1lKNpwINnU+7ePeU7&#10;bwUkzRBn/dgmCjQGSksyEVaDkJ1lQ3Y8JUprmEQzcTmaGokT4vEE9/wxy40Vpk8094/H/Le3Rmwv&#10;LbLVDYmsYjp2HA8KPvm4z8e/2GU6glorwdiccnpKWUxI0iWSWBPpl0GnO5+EzuHbF/6+Li5GzUuF&#10;sS/Ndb+EanzluddNwy+BtOqWUJX8y1qLcw7nHEorjDGVld+vNpn/IYDgvxbW83cR/7/53r8Uwf/G&#10;V8FFIdGXXsQv3Y8vv+HL6V45v7tUxRaMM+Hh0z7/5//1t/zgz/6cNxdvooyhFIVphvzZv7nFLIih&#10;73j2fsGLnc9Zbl6h1RScsnz3++vc/O4qj3aO+fCjT7jzxhYNBbHybSVnCMeFY5QVRGlKywY0I8No&#10;wYERYiOIg3qa0tCOvb0JDx7v8+T5HlvbGxQaAuPnVSwExrCw2KG7vUqmhFT8ZKKqgiaCEtEFoNEu&#10;Is9KXCkkqUFpX8VaOIdOFJ1VQ2+rxZZtcGVPs/Nwxqc/GeOyLqgak/4JeaYQMt4PHnJyOuLmG+ts&#10;bLTQWuNEV+lwDWrOT8rFmaoWCecQ9Pzxi57u/mxVjTDVJRMRmS8NNLNSs3c848muhVqIyTWxUsSh&#10;sLhq2Pm44Bc/uc+7+RYqzHFjy4f3DjgcJDx8KB4cFxNanQUCCibHx+w9tGysNnBVX3UFTMc5//uP&#10;P+PRvQO0bXHzxhsMjKJ9s8X61SadwE8cgVTwxoFRAfunEz47GrO/d0qcCwvtCNvrELzjmDiNEDAT&#10;OGbGzCiO+yOWl5o0VwzNmhCWAbHSYASjKucC7TW0IYpQItrRAr3mGkfxjJO8ZJRoxlJSoMmsZudk&#10;yKf3H2LOGrjcMN0IUXdqSGSJxYBSmEpPB96eX4uHaGIVw6MZ//i39/j0owG7g4hPTiYsNYf8xXeX&#10;efdPhWvt+STqvGG4Ew/IjGd92xKiLUw7IUyFlWxMR4Y03lzgyh1FOxZcKEwyQ4YQ1gRDQE8gySNi&#10;By+eKMafGDrdJW7dCUnqOYGaESpD4RzHxyOKQjM8mTE4LFi/ssDCgsbZEnRY1ar7YpnLY4KouSPr&#10;5eyHMMtKBk+PORiOUfqMRitisbOAxhAiaCxyzqN583mH0OsovvvvU4y9zv3Pjjk5PuPp53vc+1nA&#10;v1tuIyuGEi/jmZSWF8enlFGDpLvOcm+dGzeXWV4LEJ2jKBiLpa4UIQG6NL5LUuY4PsiodyMW5Co2&#10;XqGxtkK9p9EFnhFV0J9Z+o8OGd33LWF3iyEb79ymZsx59y+DgJQIBnEKayOURIhzTEoY5yX1xGCr&#10;bl8xGlyORTOzjsP+hF6yTNQAk0ecHg5JTY2aTbzexwQ4O/HOH9kUSSArC148GvBic4GlBQ1OUXpc&#10;zWicc//RIf/482d8cu+YQPdoJnUsJZPTgslogcIJiS6J44DVrQXiboLWwuk0I9sb8Tf/9Ql7T6dc&#10;2+xSSw2BlICDOCB3iqPDKeNZxKkylCdjat2QzettOmFAUEIkjsid8GK4w4quMTp2zMqMzx88YLm5&#10;yTudJk2tmOYFu/0z9vpTTiaC1Q2GwylJARM7hUZCFsXM8Is7h1/gC1zK+qhL1nOcEyOvW3zzyuOX&#10;BslXnn1NfAW7+WWEqby6jbrkFV3B3V+H6Xzde/++4g/Fev4hWc5/PYDzV0+xy/k/X73Xl1/zcvb7&#10;V4zz9Pp5LeDli/hC9nIhOFGXgefldzxPt8mF4EYJ3eUu7/7wO0StlFlWEumCJIxp6ojFompwsqy4&#10;/d+3ePZsm4VeSGjAEeHEVyzeXG6Tb66jCosLLRZF6RS7Z7A3ARVrekZY1Iq2U5QosswRhw6jFKEW&#10;TrOSBx+94MnRhI13r7N0owM1h7PezDjQmm4S01JQgO9AogyRgsBV38spVFC1tEQYnp0xHk/pdpt0&#10;ug2cCEo5wsgQKAFTEBnHzZsp66shCW3uK9h/MKCYgpSW2QgOnkw43L+HnWoiVaPdC4lrHrBZ8d1Y&#10;oDK0F+fZz0vQUi61BbxQSlykmuaOA/NtRRzOCaXRFKIZZTFOL1PkMHihsYlCZpqzyYDZSLPz0ZTT&#10;zz5jpdciTAI+erLD4VnB1vI1tpYX2Ts0GC3kRcbh3i6f3w9590++jY3UOe2gCBmzCfYRJg1IOos4&#10;lRGvtmg0LEmpmQXQLBUmUL6qNit49PlzDvMWSbiAmzk6rYDyWoPo7ZK8jMlUwNHZmMfDPmW9hRoL&#10;6UaDaFWRYEjB9+42vqNOKLYqvlIEVshPHfbMERYhi70G6WJKfa1GJlNyFVJaw1kujMczUtsmCCPW&#10;NmPevJHQwqIr6OQbssztqKtzYGFyKjz+dMZH75/w+EVG3wrxcpPrN1d59+01VpqajjhKFFobtDMI&#10;vud9KP48a+fBeNBNadgaW6Mm3WZMPS1ZSEPWI8jEQd3bHwXeFZRQeWeHw4Mxjz8/5OGHAxotTa2d&#10;cOvbdS9lcIb+OOPRkx0mkxWKzIFVpEHI8gIkl524xXu5KlGg3MXCR1WLnkurnUmWMzg+YVYKSVBS&#10;jk+pRYseR3lODrTXwVbZUbRW1GLFm6uG6WrC4MUCw2nJw/4j7M+GfGulxq1/s8x6JUUJTEB3eZG0&#10;N6FeT1BDx/iTXSYbPdrbDUJlMCojAr+61IoM4dMzOFhosvSX73Ly8IyjfcekKHHDlKgFRjSlhdNj&#10;xWxW0mg44riD21rBrITUYlXpCy+G36xQ3P284PMnL+gfafaPMuKoQ2vzCvUkIdEOhRBjsGhKYGqE&#10;rISF+hI6sQR5g9SELOqAhhPEgNKaWCu0LnFlRqIiFsIWT9/f4ZN2yPS6pT7JKa3j6EXO/p7jg08O&#10;GJc1hic9tI6YuGOCRDFTiuPBFRLtF2txpHjjjQ1WPpliZwVPXxzy4vCUx092+fDnu2ys9ui2Utzg&#10;hNBaooUGuttgVBSYJCUvAtzpiFYzZX37OuuElKHF1oXVrZD0Wo9nH+4zzkao2PDR4JTB8IR3ZwFp&#10;GmBCw5kUmFqL1uIaaXuRo7MzEjfB1ISoucAwChjYgoYLiTzXekF2KF4CbK9jOV/FlfLK41+cyF4T&#10;X2Nmfd28/apsVJ973L78KQX10ra/Trr9a37M31p8E1Lu33TA+U0Fq6/Cuq+9/Wue+VIv8C8P9Ur1&#10;erUr+ZJfzm+YV9ZX1Y+68k+a9/p2zrGwmPAX//5ddnYnPH54nz/5zlvUxKdsXAxTEUIHkQTcvLZG&#10;iVCUDie+a3iMJgoi/uTtm5SuwDphqhWiHItdRbsLEzFk1jHTfjqLNKTitZEqCCiVw0VCQcE7b93i&#10;yq0EF+UgVUW8KD+HOt9IMhSoaQWmmlSU77Hif9SgDKIcoh2iLFYsdl6gokA5hzjQ2mKUYESo1wzv&#10;fH+Jbjfk8WbI889T+kenjEdjirOA6ZHwkTxjeDjjjXfXWdtu0GjFhPO8kj/CrySSqiSRenkIra6H&#10;i//VJeAp4OtnHaPJlMNxwUleY6YjDvaOOT0ckIZ1QpXy6OERkWuSjcA6BbkhCOHsICIbK3S7hpYY&#10;jDCVkuPxMc+Od0n6DZ8CRyjFW13lhXC2L8ykiYoanGQFZzZjY6ZYjALqDq9nVIHXECpF4YSj/pij&#10;z0tmpyf0kkWatZhAzeioDqsaptbxQX9GrXaL3mpBs+lobIMs50QuJDLzw1B1sVGVs7hSFBPLzqeH&#10;TA5H1EpLqh2tRsxmW+hq7dntEqZ9zx4fo0jaLa6HjjeBnjUUgWfDS3yq2og320YZppnl409P+C//&#10;W58HTxIOTUxvu8UP3uvyve8s8s6ViJ4qvS+tCwh1jNKQOUuhSrQLMQKFNiwtL7KxWNAvS5r1JeJG&#10;g2x3jLnaYT3091543gy10tGK0B/lPL67w4f/9IDBIOJkWNJ62OX67RZRHGKtcHiW8eTZDkeDmGxW&#10;0Kx1WOx0WVuEVuCNzM28DZZV59f55fyho3KvAHDCeJKRO0WrtwBTxejkAJetE6kUI+AIcUZRAuIE&#10;7YQoMsQGNlqKF7cigvsgZwUqMwxPZ3z0z8fUllbYfM+/h4hlcalFWMsI44RsWLK3O0T9Y8bG8hu0&#10;V4V2FHBv9xE7hwfU2ouknVXGYZvjaUluNYvdNp99co+T4z0GO7d582rdW7RlcHigyEVTBqdIEbO0&#10;ltDYgGbsiyY9v+kQFHmp+exFyWCckQSGmUCmc+JUkSQQ4rBYjDIYE5BbeHw44dGTHQYHPSSxdFoJ&#10;aWBYVIaagtJZlDGsd2vcvL3JZ4+mZHZMPjhBifDP/3Sfv/vxLmePd5hpRTkrSJMujeVv071yh6I2&#10;Yf/Fc8rslEA5RmeKw6MZiholBsWEODVcfTsgdnXirubFY8fD2SlPDw/JDjKWxk32X+yQlTnJoEV3&#10;Y42426OTNEmigkYv4e07ba5tpXQQZjhUrLlxvcePSHgsfX7yiweEHUMva+PGJ+hWC7u5AhhCl3H1&#10;rTW6q00WF5o8f1rj9OiUyWhCWnNE0ZiyrOFiXfHjFTdeAc7KVe4r41Wm84sp9q945Wv2/WsDLvVF&#10;bshLU37VHb0+ft3d/Cbg6PfBtP4+wOXr4psKGr86vpztlC/95TeJX/lueKUj0VflB+a/SmXnw9yU&#10;5+K2VRpUZUquBWqhb6souWBnQ54/fsAPvv0GmRK08ZXTkcBsWjDNLfVGShD6HYlYcJXqzlS9yC1o&#10;HaC0RqF9KrbyQ8+BaSZMrTAJFCrwg3uIInAQRYof/WiLWhQRGk0giScvDedp0XPxpPI5Xq9gE5z2&#10;7KfXTPoCEaU13YUe3V7XT7pVviYIfJGFIKBixEnVUg/qPcX1doPNt3rsPznjs1/s8uCDfU6fF8yO&#10;A3bO+vT3+xzs7VLrWb713jVu37lCvVFDG1OtlC/Oh8IPuLoCUeePVunzOQPKnBmds7XKtyiMosiz&#10;aZlh0rfsH/R5/skz8mkTo7tEQYRWlqxQRHGD7KxAuww7C0mKmJO9MWXuGEcaVw84VTMmxnE4y3h+&#10;mnNbB0zCjFiF5A6W0jazt96lKCP2p2c82XlCqzZG/4er1GqGSLSfSCxIqNChIWh00Kcj9g9PCRcW&#10;6ElKO8pooeiUEBSaoLZAPrEoNPW2UFuaUFuNSC0EoT8OJd7jD5S33EI4OSp5dP8pg4MBJlhlcaHB&#10;9s0et1cEMF6rVwrlUFNPYs7GltIURAJF01IaX6QiwMw5fx4AEU1elNz7uM//8X//nAc7KXk0pnX1&#10;Btu3N7j1dsT1G4pWLNi8oLSGWEUgQqEEiTRB6L0iXekwccD6ao+N1oTZ4TFHVhhMLPLJAQtLws1v&#10;dYgTb/Fkqjszd0L/ZMqnnx3ywc+e8+LZjOW1Ddorhu5CHam2LRyMnTCZWbJc0P4GJAoUnZoiVVCK&#10;Q+O1xefNGF5Z4yqlzyfQfGbZ2xkQRx3ihZjR4Zj87AhtweCYWy855UuTtFbn/okKYSlRvHk75e4T&#10;zYu+ILMW7ajO57OY43tHpC3NrRtdkihgoe1obyjOnubYxZSSOnef3Ofp//qMblynqVOOTvscZSM6&#10;b3bo3ICta4pGkrC+BANyUoRiMiItnAf5Cs7Kkn+5d8D95yfs9Ot0Wst0BxMaNNDKEaDwNeuGSW4Z&#10;jHN+8tlTsmFBWMSsrCwhriBuRXhFgr7ooqOEPBc+unvMi50+LouBOlEnRIulpXzLTGcsYOnFIe/9&#10;yXUGnLD7dMhkUmJMAxMH9PenfHZQsnsmLLdWaUnC9nqX7ncKWkPD8QcJ7qjkaO+IMG0yOss5mdWI&#10;Yu8okTRzfvTDGKMU61t1Hi0tMcsHUKuT1HoEzS5F2mZa5uQqprWwyvq3e6xeaxA0Srot+NFSTIRD&#10;oagR4FA0Y/j+jTrrcchJqAm6AVeGJYcvzmh0u7RvrhLFBXE4ZW27ThCXdGohq7fajPqGyTAliBKa&#10;qaGTBISqBOcX/ODT7KiXp6gvA0CvbvPS/1+VkfyKlPpXPf5l8Uum1z9YXP4cvw7Q+kMyrb+L+NcJ&#10;Nr88vnCsficH72vv9JJP59e5I87vsgsXyPN14nwVV1WwKuXTVEqglWju3FjlxtZ/RhsoteNMOQIM&#10;RkFcC3FJ6NkDB1qJH1QCr/Ny3vwQE2gMvlpU8G5CRdUX3ToPOs9GljA2JDXP92jl09PKaJpJjZOT&#10;jEYnwBmIlU9bXnyjSrukXYVNFKVoSqVwPsd9zjVquCjMmWNV5T/7eSrH+Qr+OTFpUaggJGyWbL2V&#10;0lrcZH21w/v/7z6TyTPyccLkeMjjsz2m+YCTpwWHDy23vr3KxvU2aS08r9CU6h9PZHqQf7EEmHuK&#10;cNHvnUoj6jOklFYh2mACRWCouhHBROrQCsnMGZkWstmMsdU004RiUmJKw8LyEqvNFOeGTHQf0+kQ&#10;xA3qo4ROs8d0EPHw45Dv/qkQxkKJQ7Ujlt8wTPohR8MZd3/+IbE9YXHzGknNa/TCedFU4HuH754J&#10;RZyy/kaErMRsLt0kTh0qPgJKAu0LXQ6fnPDhf/sXArZY7K5w9Z2A8ATM0vzCdH7C9/1WEWXIToV7&#10;n2b0JwW5TiFImSQRZ0VJWRpEa0JRFEboJhquLEGnxfBoipsmRHhroxzPMEYEaOXAWUQpDvYG/PjH&#10;n3P/6S4u3SZMeoSLXXRkiKdCMXA802NkOiHdG5GaBHGQKaG1FLN6ZREVQBnkxBgaoWI9jclaXT4c&#10;Gr8AOhA++eCQt+sxy1sR9USIAt9mdjrJePz4hL/7h8f89INjCmlxZ/MG7/5FwdJmnTT1xuBOQaYN&#10;ytTIrEElEePRiNxOiU1C5MBRYiX0zR8MlY7TK7fnPxnlr3VnYXxiefzZAVJeZTrLmMwytBiMNihn&#10;/TWsBKmaFxggCASpdJ5GwWYn5ts/DDl93OVno4LDkcbGlsP3n/G56tC70mM9VjRrits/WCTMhc8/&#10;OaB/VJAVAfuZ4TifYqd9Dk9OOc0mrOUFC/09mL7F5rVNWimMDx2T/X3y0QkUbyA0GSGcuZLH/T5Z&#10;0KTWWmH91k3WmzGbbQhFIBckVqA0QRyTNITlq5t8+ugh42FJc7lJaHNULWdmQ4z2pUG5+NKzonQ8&#10;fz6hECHuCdrUaC3GJC0hMYKqCgY1lsgYrm7X+XcLdXYfLfHjn37KcFxi6iu0sk2uS4OF0zNoBmy8&#10;s8qtH3XYeDNFTYV2d5mTpwlmtkjcrLG8nKI0uMKPiaF2XFeKqSia2yFrCz2Wet9icmaYOo0NQ76b&#10;b5CEAZPJjGYj5tbbAQtLwkSEhIAVgRKHQ1dGVkKI0DMWsy78z3+1hYQ5QRBxNCwgzOm1S+K6IY7b&#10;aFUiDiIt2EQTrTfReP20dopu4hCbIepCL315jT1P011K5vxS8PlVMR9Tv+62vPJ+5+/zFSzp5fhN&#10;NJ2/7fhNmMvfBev5+wbm36BT8RvHN2VR80qc+3TKHCr9dqh2/5O3vPHAzgq4LEeHIUTmArgBpXNY&#10;W2KqMvB5IaxTXjvpDWR8X/L53gWYIpwBOUKmHLPUFzR0A0Ut9MbD888jeLaz24sJTJUGl4v0hlQF&#10;UPO8oYivInYVQeifmjO8UhVWaO+3d4mAVFXKBpmzQfP9wrzkwopDtGJxpUG7WaPeqbNyrcn9n2Q8&#10;f/BT3KBGUjY4+gXMjh7y7OFDVm9E3Lhzhe3rV4jT5FwWIAKBusSCigMsDlt9qMoeiHkyCXLrGM1K&#10;JgKTQmFsSDPSqLBBY7PJlW81qK/5avXxmePw0FFLUowWGrWc5V5Cpx4wPWnQ39fsHTsOD4/RmWWj&#10;s4xqCqFxSOohxQRHGUH3NmTDgMlOwBvxDZLHj1l7q4nSOaoIvXa1mjimznEwykkWl7nxPQifFzx6&#10;sMPNpQ3e/d4SijNEEsZ5zoOPPydVpzAbMttXvP8392iN/zuG/zGhpRJA0MohWCiFvIh59jTj/Q/7&#10;7JxOORiHFLMpZnmBzVqICnx1tCtLDg9PuP+L5zzfecCstk1xUtCPN5jkATMbEASOkNCbXCtNWQon&#10;JwUf39vn9LSJCRawYUlcrzEuMp7t5oSZYe9FAZM+dnDC9PEe6eICLorIpaRXj/irf9vi6s0YiRwN&#10;EWygaNUVrVgjM2GhlxD3NhnsP+dv/voht95ZYWutQbPtmbX9IXx6FHL3CO4fOXrNkMZinatvCEtJ&#10;4P1T8Uzj/tGU01lJZkryPCcqNCopUFhipzFan6fP5zOkq65rjc98+Opcx6wQPn4w4hfPDjguO/QP&#10;p5zujVjvJQSpoCSoUqLzda6/5/ydZapFnVAzcHNFc/JugycHZzzZHzKYhORlwF//8zEnGwv8T3/e&#10;IioV71yP2Kj12B28YDDKKKmhiohZNkPrlDI29Na2iJd71FcXqS81qfccx4dn2Eij0oDJCP7xwQOu&#10;/MUSM1VyMBzjgpxwcZFWGLF4J2d7K2Z5QyFKY2Of/dDVqBSGwu07QuK24JmmLNssbMLquxEShljm&#10;HcOgcJaJKmhdF64km5wlN6lHmyw3Ha3ekMIUpPgWsqYyC2oq4VodercCWjfucHDsMGHI2ZkwmAqT&#10;ckZvWbG5GrGsFQ0EmnDrRyH8cJlAFNpAIJaueJ9kQ0CNOg0MZWX7NWrAxnstJPTSpwKwGIxyWBSJ&#10;5PS0piEaJMAg1JTXwMv8ulB4r10CEgXrGznKWCRwZOvBeYbLiR8RA0ylU6dqsYofBEJbyYHAGd/K&#10;+PL19mp67uL3r57Ffulk/CVg8av2+kv3+cs2+Aahnd+EufyVgeevQbP+rsDUN+gU/EbxRUeGl578&#10;Q8erHYkuxVelHZhrU1697S9+8dXUfsRQViFWkMIhWjB2rgmrIKE4nBQogkpzp3BOUVYp7rTytatg&#10;g++tXv2MlJRUfaLRxKGhbiDWnKezbAUqrVJE4QUMtVD5bFbTn1JUzaXPORypoLGqVtcKzyTZqoOR&#10;w2CUOm8B+tKxUFKlJKu/FbOj0djKezOpaW6+3WRtq8HV7ZxH9yw7n0w52hmS5ROGJznP/2HAvZ8r&#10;Ht0Wrtwac/u9DpvX1kjSwOv3jP+MXlLr7TgwldwBhxVLKQWBijmbWHaeWYo8ZGpgQsGz56fsHmZI&#10;alhdD/kPf9qgEzjiWLBlzmyiSKIExYwwEJJAoZVhsFRjfzXl0SOhXyt5/HzE4Okestbk4LSgKBVh&#10;GEMp7D2xDA+GNBtdbq8kdNQKhVhuvdkgwpH4InCchmEGx6IYFnVUCLF2ZINjjl8csbbYYSVssqRa&#10;EAlhrLn+zhYntQ67ZQt0h9bOmONPDzm8vUZjC0QbCLwZ+izP+eBfnvGTnx7xcBemtQ4sNJjkQDkl&#10;D4XSQCgGI3B2nHNwLDzdnVEMHtFqtbDXrqNaNbQGVSXufdIYClG8//OCux9Znj8XxFwhSQJmVjOb&#10;FEirzov+hPhohBsK5ahD/1TT7W2TpzXGR33qL8acuQP+l7V10jDCKdAhdLdgMFJ0P8wwJ7uwUOPo&#10;xRmPBgf84tEJ21s9ur0EnYaMnOFUEsbRMs3VkPWlRZauQJJqWuKo4YveXGl59OkJu4MRQ9cnrnXZ&#10;TldZvZ4QKogs3nHi0srKcdF5XZAqzez/ZGXBZ58O6Z+M6ScHPJ1mLCytki42aa8G1TLN658Rh6Bx&#10;OH/8lK7kOX6/G4kw/U6NDz9tMsh2GY4VQWubpHeNo3sxBzcnrC0nJIxor0b82f/wFr9YnVH0m0wO&#10;gDKj0Qp4drTPyvVlOteFN96rs9xVNDSM15o8/Fx45wfvcjYYs/pOl2kIiyqg1enwox/eoZ81SZbg&#10;6h1NW4QyHHFWxKQVkFRYNJYkdHzvW3XefOM7vBMKFI5p5DDisFUWYooQCChlqDdC/up//BaKgIdU&#10;+lQXkJguKQ4tZ1Uq2QsmVAmJteTaUQsdt64kZIBdhVPlmKFpKGhLQQNDgsaIpiERhQilWALx4yK5&#10;JY4Eo2IP8RWURkCE2DnCSFPgM0EFDie+uA2JMN6sCqU0iYagKiBL0OfXha89U4SBXwwXLkObkIKi&#10;ci8wBGruh1pilEEp4+UkSnm7NECfS58UgXdD9X+rhemXxyUfzC8885r4wmav3/lvK438m6azf1/x&#10;637fX5vxfOWFv0989Ns+D3+o8/qHx5S/NF5fSFQ9d+nunoOy6vHL25yjzFdeiweeFhDj2bWdw32y&#10;POfNt24xHTsadeO9yoIAtKCMBgKvwRNhhtfiabwez6Ioz6c3/6YJmkRAO3Pu+4c4SqdwSp1rf/w6&#10;2lUug/N/Bas4H+TMnLmszFDmg9YcmPoKZc/olLbwfZKVJqyKWkgcAAAgAElEQVSMGRUXR8fLQ+cs&#10;jqosdHzMq8yrJpgoLdRbcOtPAlbv3OHZk6ra+O4R/YcTxjsFxlp2ZjlPPr3Hw8d9movLdBcCFha7&#10;3Lx+m83NbUzoU/plKURBiFRm3gaNUzAthM8e7PHhB8ek6SbHWclpkfPk2SlWRXSvat774TbttqPt&#10;SiIFWmvCKCDU4MRgJUaMIBQsGk1oFZ/vWvLjAZO9fSZHJ5hem7GLUBPIm4rRoeWDHz/kwe4+q9eu&#10;s9hdJxpYiqhJrwkKQ1JVSIsWMgVTFLv7Jf2z58RlF3MyIcmEtAzpCrTzkiwUojRi884y9izls58+&#10;wg32WDgWjrMRn9wdU5RCXItJawGTyYTnO3v8/d8/5sEDoWwsENQ2WF1bJi1LhnkfE5U4DLHA0bDg&#10;47tPODoJIVzgjZU18jCntdqFKMA4W8kzHIKfNIdnE+5++DmfPfqYo0GPJLlJ2IyAEcFpRuBiZuJw&#10;heDGJeW0ICFk9ugAl3eJS0s2GtEfGZReIJc6ufIT8PaGIqbJ8QDu3fuEnb5ifNQHFMOjM3bLgr2H&#10;BaOyoAgjOmvbrKZ1bv5lk7feXODNNzQ1awmMEFSMOyUcHVhmhWGaTWgtrLGxscCVm0Jd+25F8HLa&#10;cp4dcIDybbPwrT8VOtCUYY5KFIYTWsDmQsCtax2aiSFUleQFz9Sb+Z1c6Y8VCq092GgpxfZSyn/6&#10;jxssbjr6w5hWZ5mlRcN3rgfcWNTUtaKdRRRxxOqbEd+6EnOWhRwc5/T3fcejf3tti3ZP0zKwGmva&#10;yne3cV3hvfdypt9ZoJQe3UDTDPwXbTQUV77nu2aV1o9TkYCSGBGYUWJEqjp8RSiGGyLoUnhX+aYU&#10;hRgKPGGXiyJUmlBDoCEUeMsqIitcN54FTa3XRRoRZiaYq1/9jWEEE2haSvOGaKKS8xMyU4ZCaVLj&#10;db0OoXA+02Q0iPbaU1WBZF+rp6qxyEcsigBNLL5F8TyjUyLnjhilglI0Ihot/jz6hUIFEqtjcT5N&#10;CN6/1kT+GJ2PjV5n7d/bVGNuJQ4SLrqzwfn1MYeQlxf2l+eBl+NyfuuLj89DXvPY14lfCsZeRZX/&#10;CpDAV8WvAyK/1mt+jePyuziU32Tg/6vEy8fmNRfe7/I6/PoHcc50fqGh3Ss7u1gzflF/ol569eVk&#10;RymOHN8f3RpY3lwjiSKsA1tAngk68UUt2kQ+PSNCKVBY8a/Vnkuy1b4dVB0d/DAaodHKgAEXCE4E&#10;6xzWOpxWGK0xas7FgK1sbvwnvKxN1TjxPoRazr82TgRTeRGK85pTh8I5nybSeD2pzG2VqDrp4PPy&#10;SoRAG09aCJdSiVCUBaXNCIxCmwAiSxSGbDUbdK+mrG91uff3+5z293HDkFgnZNOSf/kvH2HLnPZS&#10;wMqVE+5eOWD1yl1WNjusri9w9doVxCq09h2BBEM+E549P+PjDw959HBMWp9xMMg4Hs0YTmBcHnPz&#10;uwtsLUf0lNA02pcECITKf0+nFA4DKqAQGE4n7O8c8mInIKNgLDlFBJsbm0ipGCPY4ZhnD0r2dwfc&#10;//gFjx6NWer2QZVsf/s2iVa08ZY/qXgdbi2AcARyIhw/HvDk/fuERR2thqTatyAN8edEG8XVJox7&#10;IbbQ5MEpg2aDRNX5r/94wt/+rE89qNFI6rTaKcNRjScv2vQnI4osJyqnDE8PmTCmuwbbPUPD+dao&#10;/dOc5wdDckK0NpwGBaqmMfUJgWuTOIPWvvhD0NjC8vzBDs/uH3K0PyGXHkV+Sssl1EzJ4kShDwdI&#10;qnCRJjszuDFoqwjjkDM3pLfdY9ips35zGxsYnPgUuFKwnmja2zWOQku8ssHPPnhGObREuk27voAK&#10;NJmdsn96QNhKWF2ssXmzxvXrAdevKJZCS81JZdjjfKlUAZlKiUyLhASTlQSrGUkjJp6BJF4WIjIH&#10;nhcDgIhDnPOMldIYE5DGAd/+8zWCjZiDTDGRgFY94d2bDRqBkCqpUujezNxV/pUKrwcVB4Hvjkig&#10;NK0g5MaWprt4jUmhUGFIIxUaMYgRYEo9jrDibbGKdoiyoDuO9RuKSBxJWBCUUI8UkQLjHFEOYmKi&#10;IMGJ8qlyIygp0AraucYmAbmeZ1eEkpKYnFBBrVCI1v6DivFwTjuKNEf7AYFCFFZpAgmol+F8LYuW&#10;ir/UkKmCVHmnDRdUFdoixC5AFOTaMvdy9AbwHpBNAy9bMkCg5nXdmqrki9RWB/Xcz7I6Z0pRaoUv&#10;UfLnYu6KpSu22bs7+ApNg3jpDtqbF+B9QedLd9GXdn7pJ6l+ERRO/KdTKkSfkwZep68qz2Wfk/Ea&#10;48txDmLPr7lX55nXzUnzjV59Ql55+DeDG18AVq+bRb8yW/hVO/tmxe8MeH7Fa/8YXz/+FR2vr0iv&#10;AxdgU+a/fmW8SnYq4wc0qaqmkzBGCuHkqGD3xQHr64tsbCRoc/EBRCAfF8yyHGohaRoT8fLYKX40&#10;q6YuznVABl9RqrWqNFS+NaevqlfVs74AAvGsgnLex1HQYBVUPdi18hOgEuWPktbMSqHILRivP9QB&#10;hBpKK+SFOx8RdVVMVeY5zpbUkoQ0Db2AvzrYHkxUrKryTIrGESlLpDRp27D8bpOVjiGJCz7/2RA3&#10;AjkNKF9sko8VNq8xMwn39g748O5n9FYNG1strt9cZ/vaJptb1+ktrDKbwdF+zpNPRxw918zO2pwe&#10;l0wnMcYm1ANFZ7HJ977VpSlCUynqVZGXVb6bUXmJ6jJVpXIaxrgSTqdjRpQMQ8ibETsHh6RrTUZR&#10;SJg57j8eMBgPgQb5rMb+/pCkXrDQThFRRKUwDEoSFSIlFKOC5/f22Ps84ODJMeo0ohhaFm+UdBsB&#10;QQCurIoKFGwo4aBR0ggChknGPg1Wal36wyfIZECtjGEkrKwvMC7G5LWYQC0x6RcUgynj3SNmnNCr&#10;tWnaVUxWR4cwmlqORjkFUwob84JTUgKCZERatAmNv+rE91CiKC39wZBxNsOGCbVeizLUUHeoyBCo&#10;kHKUk7QSTC3EnGbko5LQRCSNBKOHbH6rRaPb5Op6QhCUFW7wU7xBkWjNjSuGjcYS3bqwe32R4VlM&#10;bhNEhZhEs5J3WFutsX21w/KiYbkltMKCRAmR0YTVnWIlIC+EVqPFuLFOWZR0kpClbUUUS5Xynl/W&#10;cnGPzgcC5VOzTlwFhTSx0Xzneoubay3GTrDKkVlhqRVS14LvCXQxspz304ZzGyapsgRK+QzHQmJo&#10;JeH5wjNSniGN0BjlEapyEGvFIrBiBK0CtPbcW6ECJtrfVwlCqDzVqYzPRBjlvWsNCqUClDgwDuMs&#10;pnTEkS9g9ImhKi2sqw+svLOGB22aUMI5Red9UlGeaQx9CltU1QChWu1GeLmNL3Dzj1lAtMbiweF8&#10;JBaZLyE9JvQJFp8x8cfNH0ARL1M5H7LnxIHgAaNWOH3ROQ48GFX+cmbeGneuyVciILZqt+m///y1&#10;thqHL5MS83nAVVv5YfVCke8P+1zRP5cx+TDVGCNUx4jLzOblmGffvmS6lYttvsBonqOhL4dFXxcw&#10;XXqbrw2wvsHY8o/xx/jV41e7oNXLlkmvPvvKivClFSevjAiv7kjN2Qw/KGpfPE1RKuIwoJE0CVWM&#10;LQRnPTuJ1j49PC0ppjmxMSSJLwiqnJN8X+5qUgIPOKuac+ZzAeLT2UUpOHFIABhNUGkvqczdvS+n&#10;rlhOYTKZMpsWBCYhDmNMIAQGIgSxjmxacjYqyEtFlER0ehFGC1YLVixh6NnP4emMs+EErSCNDUFk&#10;iQhRUDEMHnDqIPDWUcoDc620TydVXv0SOa7crNFo3uTG2ycMnjgOH2cMJyNGx2cktZBWo0uiahyf&#10;7dF/OGPw1PHg7j7rW7B9LWZ5RTOdQv8kZziZIFlEEiYUWUBdR6RJTLCS885fLvHWelAVbc3FBYZ5&#10;Em4urZiby4tTpNoQqITxJKevYeH2HUJCdp+dsr8zZuLquKnm8eGEw+mMImkR1BaYuhM6WzHdLX1u&#10;/RqJRhSMC8eP/+4Fnz3b4Z8+HHM4m3LsIkZhzltxyQ+7Q7JJSq8WoJRQYNmsafTbTQaHV/l/fnrC&#10;T588ZedowsrWOoeHOfnRjLXGIqNTg0Qp9aVl0rRNfnDM5HhALiVRENJqOG5t1mglwqx0TGcz+jPL&#10;LFMUJiRq1lhar3P1SotOXFa6xhK0UIhl5CxmsUfzbcckX4N6k7QeEi/2qPfadBNLKmMaaUSQBIwD&#10;wxiFyxyRFbbosr2SsrZgaZGRGt8JK6zuLKWESDuuIUgHlt5b5qDUPD5z7E5ynATUIsNCbYnNjqEt&#10;QloU1MUQlwFJcLH4KgXGM2E4tqx1mpx1QkbDFzQTx7WNkEbiKJQhcdWtpqpFHBU4Un5Bhq6asyPg&#10;LEYcDQ2NuvZgSzRTEZyekXq/Cn8dVcPE3NtT8ItDKoJOKnGgUqpadFrvcCCgS0GLQgUaMSEFCltp&#10;xUNxBMaACXw2AW+S36wWqApwFej0GEzO33wONATlbY5sRKjVOb70yWlDqcCZOdD0y47KKO4ccL40&#10;Jhpv6ZYBJUKAB99BxV5eDJxSFf0prJqnmOegTJ1r0LXIOWPolAdx89HZVV/HXZb7VAO3dqCcusRY&#10;+9yRVHrMauD2j6u5S4eqrMD8p9GiKlDoZwAnF3PDK45u5wvsV9Pgfr9zCHpxLcw/61fiyEvxqjH8&#10;67b5ncVr3uil7/HH+PXiG874/jF+45gzneJePdOvu6FfjvmgdREXKZWLVykq3Q9eO6kj6K4q6gst&#10;tIZpKfSPR4xHIzrdDp12DRV7A2mtA7BgA8jNHAxdDG7zd1Bzf8R5+tuCtUKW5xS2JIwi4jhEhXOu&#10;E5SrlETKD7izUtgbjznon2GiLo1GSLMOjdCRisNYYVaUzDLL/v6MWr1Nq+XbD2rwdk6BxlnhbFRy&#10;eDSh223Q7dUxkaGoSuDnA7FFEOdQNidSAaEOPHuqPKsg4vWnTivaKxFv9RbI3zGM+rDyrZAXjwte&#10;POyT6ARjwWURJ2enDIcjJkPH5GzKaHDMTteyu7/P8909xPx/7Z1ZkyRHct9/HpFZVX0fcw8GxwLY&#10;2V3sBZLiIRkp0kRSJr1I7/oMeuY3kp4kmelNH4C6aDQTjyV3wV1gF9gFBnP33VWVmeF6iIjMyKys&#10;6uqZngNA+1hPV2dFeHhEZkb8w8MPy2B1i8H6DYYrV9kwa1xdE+7+9gp3f8uxmlVkpfGaEIlHaDaE&#10;ZAq++C6Exa48KNWpIjLADSxm9xpHJ477+/fZXCkwFg6Kgc9pPzniaWUYmjUGV0pu/e4bXH1XMaXj&#10;NDesOL8rKTPDcP02x+4x3Ci4snWH1b2S/c8/5/btK3z7d7fJhmDFmzMMKFFyNq3hT/75CpV8yHHx&#10;ESeyid1Y4+bue2x9sEl2UrG6PWTrds7Nu7B+1fHFTze5/4+W1eF7vHFrhT/4EG7t+mdsKCXvvHOD&#10;P/7zP+Q3jwr2J47t3W3evLPKt99WTLXH2OasagbitTmjjTU++K33Od58i8fVkFOnZKOK4TasbRnW&#10;M8sqA7JK0bLgxDhOrT+CzTFsmtwDxcqxa9fInbJikni46nD43M1TgY3VAUNgZQNuaIYxOSOBLR2y&#10;6vxRsWTOHze7jKpQxMLxIfzmXsEXX57w+cMpB3sD1GaMVh3Xr2dc3YTcFLhwlDp3EZB41kB4Ziuo&#10;/EmDR0J+szISfzRtVTCaNaC11qL6ZiK4I1iqaEUIRK9YLcnwph4SNGU1YAkaOWMgq4Jns3i4lksa&#10;/js5iSCCXW+P2mSVD3GI1WKsIC7GfKj8eTjSgKsIFMPHbjawiD9jEttQGxWogpmBSabQVFtokBD7&#10;N53v/FgYPPD0f8eaTSi3qBGOhxMxY1RmPUCOsX3rlJHJLQ7bh6DHDNrOqAVVwtjEbYPU4DU+o828&#10;HDWgWsvV6DabexHLNSNJ4kYwq+zwF5q6rwSjnIFszwU+v6kA64wxnEUXXx36xt3S872EixyJQok5&#10;bbQ/zK+VHoGrVZx1FOqoBkpBRiUCKzmZbODyEVMFMshHI7LM1A44DijVT0zRoSc2E0FRpQFwOqVy&#10;SlEq08KHDzI2wxrB2qiISKZGA9nAsLm7i6ytYYaWwUjJPDoEMeS5sLExJMsc974sGE8rKqDQygc2&#10;yULOcwMbW2sYm7O6mpGPMtQohTqMesPOolQmk4LxqaJT2FwzbG60bZdEHCZkqVaBPBeyXWG4Db93&#10;5w32n5Q8fbCDnVge/7rA/PURu0cbTCYlh8djTscFk6OKB8dPeHD/IQ/uPWLvwFG6Pdav7XP99mNu&#10;b1zj6spVbu9scmXkowRk1qf4K6jCwmOaRUOEgR34TqrDiuHWlS1++H7Jx0+POdz7hNPHX3LbOj58&#10;6z2G5YCNbce3726S6TWePKjIB6e8f/caf/zhO7y7DgMNi6V4J7FSJ7z3I8tDMQyvv4PL34Z1h8tv&#10;8+H3rrCzrQyNCZonG44UvRPFmxvwp39m+M6Pfszf//0eh4fHHO4/5Y1rOXdu77B7C7avwVqmDFQo&#10;rmww/mdrTAyQK7sZrEiFU0NmBly/An/8r9aospzSWJ/mlJItLKbKyGQA4vWQI/zB45p1/NG7OVXu&#10;jwqllNqGb+D8xkkdaJVR4gORVygqFUNjyBGszZsHoRJ/5CleO145i1Zeaz+yGZuibAK31IVYpyFI&#10;fPAEdmJRZ6gq5dP7TzmdOp48mPI3f/0Fn/x6j72JZTLcZrBzjas3cr73wXXWh4ArEZN7m8X6dRFm&#10;AYWpYYdT501p1L+PIv5w2FIhIaUnziHGpK+fB5gEfBtPK4j22RUqDomxc9VgYrQGScFc0OKG5NxS&#10;akCi6pkm8XOlPuz1E5g/BlZcOKwWvB2jRbAmZJhyUV/nN2E2ALkgaZBdag1hlywx7FucuKINY8yU&#10;FUGc1nKlJkXGIz3vhCNelhRw1gCwXq21tpF0oVg0G6jn0Na/Zu1wodV6s1OPbxMjU+JJE531IFEI&#10;xHsTydRcI0VQmV4L45z0rWVHXKs0mpFMqYVXI2jvlDorg1EjWQ9dJBL6mqOTr3n3Xiv6CoH0JRyJ&#10;5tFSgLNd2CBYNRSU/jhdLMYaBqtDsF6U6VSRygcXXhGf+1mIC5PiKpg6r+1x1iDWMBBhIP5IrFJ8&#10;7m6nFAyojCKZwRlC6OmoSaC1xTcI67lhRUbkVhg4D76MbbSrLiOA5Qnj0nFcrKGZI8sz3756W6e1&#10;NWU4yrDW+HSfzv/kQQFkKpACmFS40gPkCu8davA2kw00jsdnUGoFRhmsWK7fNly9vQlquPrtkp3v&#10;vM/RI2H/vnLvV4/58tePOD46ZjyZcHXrKqv5Fe59oTx+quTVBJke4aY5x08dP/lfT/i7f7jH93/4&#10;Lne/+x7b2+sU6kH1KMRNrRS08mYSHnxaULhzc5U//bfKnSer/O3fn5ANN7j5/ZJ/9acD1leFDTH8&#10;/p+8yZvfu0lZGga5sHPNsrNjsAKbIgzDTTAo64OcaqPgT/7wRzxSeColU8mxXGXdleyYjGGyIDkx&#10;NbYYq7AmI67uwh/9+Q6nrON0l0HlWNETxAxClioYiHrHkQEMnUNUGVIwRBmIh5DTCtZZoXSKmhgM&#10;RsicY8UMyJ131CJonpyWnJZjpuWQ42MfImxt4LO/mEE4Mg7nnzJwSObBS0Zw2MB5Rw58BH/FIwY1&#10;3r6yUoNzGuL+e7tlk3mt74r1v6MnMM6RWb+clyp8/uVT/vrvf87jQ8fe5yX/9LdfcCoDjo3Fbo9Y&#10;yae8/d42b769ykgU48TbPobXV+pMZLPAs9ZlBbThou20gorXnUnoU531qwY1DTBKtWAppIlPhwea&#10;NvBvNHmEd1nUKyO9Vq6BJLXE2sTY1aDx07pEu19N67E/MepuzSr8BB2p3znVx8ZCG0pBsOWkreOL&#10;IeDSo6Vod+5BXjjSDtJ4mf3vGLaqBmfij98ridpOTUY6gGO0dpSMQLIBZwm/ZGxb/ZBkw59oemNJ&#10;ibapSZHmIL0PJGoN9BtuzTPSSDWrsZ5HLeDZA33SK+da+C5qVb9EY68NfX1vxWsLQecfry9LKcKO&#10;Go/uzlJanwU3VaaTkmyYkQ0zRgMhGwjlGMrxlNwJmTEMjXfU8SJ6L/GqKqnKikIdJQZnrA91FBZG&#10;n1bPHxFbfFQ4CSGNVMICF4Nnql+oMnzd8UnFydGEzA6o8pyVAQzzMEph/pPMsHNrEwZD7Ir3sneZ&#10;t9EqKx9KCTU+VEhQwfhJ2Ht/4sT3zw5Y2RTUlmBh6vwikoUzRpMYhtWLh2gIFS0YyRD1IU02djO2&#10;dnaZnJScHBa89+gOe/ev8Mufj/nsV4+oXIERx513laNDx9HRCZPxhKGznOwf87/+xxOeHD3kH789&#10;5Xs/Pmb7uvDhH7zPzdtXOJ1OGY6Md3Ia5aBKMZ4yGA0BGIyE90bKlW348NYm5XSDzFTc3PTHg5mB&#10;K7s572/kZMZ7D2fGL5qW4EgRVdnGZyW6kvnsNW/gNVtFOCPMTVY7npThR8GHdhIf6sUA63nU2PjR&#10;slKRibdzc2EZtBqOGk1JZb1drhVDHqxaVWDFwsAS4sHGZxusNWQ6oBqXmOCxMT0Zc3RacO/hHk+O&#10;TjkcVzx+cMpv//i3uXbTsHHdy1gZUK2onE/rZ4xFiHa9krh2hKXXBDvKoLCzGnKfA0iTYtW7umhj&#10;aoJ3YHGupCiEj376KR/9/NcclCvs/cpwcrDDxs032L2+gdnOWb8G3/lgm63dkiHCyORkqZ5K29pC&#10;Ehk9IDBNhi68rZ+r07M2wXQk3Ks4ZzhIoESjeRSPdAMIJ2TWkiQbUtq+BynRJERU6kQO0bNF8ePr&#10;QV6TgK1ObRtBctPVGpWpD3gbMFYDxGPh+l+wdzQ19G/AqxCc1yNYpfZbpJSmTAyAHgO2mZpDe8Tj&#10;uEfPb//Zz22uhm4NeA+jV3OJcYejw1BKdbrOzk8NGhPgWU+l9FMbyM8Dnk2vpNW/lM5aRPvXnGVq&#10;dctcFBDp08R+jVFOi74h3XytaNF7+BpR25Fo6QdF6/8WFEjjqsWFyE+IoobcZD5cRsh6UTjFZpCv&#10;epcbC1QmpMUMXB2KGH/UbRQqq5QmZDtCmRTK6aTAZDk2l6Ch8rmdTQCeflKOE7p6OzO89hEtGcuU&#10;09JrLTczw441rFkhUxgrnIqyfnUNDdrTTDNiqCStHBqCKnr/2tDf6IzgQEswBUglDIYDZDhgrDBx&#10;TWgWDGRhMaTWqIAJmYeqCtT5VKEDaRS22apluAJruxk772Rc/e4qd5+s4gpLceJ49HnB/U+P+PJX&#10;Bzz98gioMKbk+EnBarbL08+O+MnRTyjNQ/7pb/6K8eQYYzNu39nlzlvXePudtwBhMBzy3t27DPLM&#10;y5rBamZYWRe/CIuhxOenzoAVgWzgg5F7R7AYoS+kIQ0/pj5fzYjxRU0IIl36vCj+eQqbizKugOGI&#10;PgOvATc+REuOkAfvZudKpuJ80Gu8c8pEHYUWDICRWpABqjG2FfU9yxEfvBr1x6wC5bTiyYM9nj44&#10;oDiGo/0JByd7/OI3P8eujti+eoP9/WPylQpywxSv5XbibZsrdeHU10fFjwAjAhNvkhI2SXF8Omom&#10;xZuUeO/pRBenBGBqqcQwUfjyyT4P9ir2S+8Ms/XGNvnGgN2b26xfy7lyU3nzVs7aqGCAMIjJypIf&#10;tDHxbOaKoIGSsLsyUmsAI4MINlUaG0zp8m7NHc02NnpDpxDsLEo1mCnbCMSaWWn2eFkhxAulDuUU&#10;UyLWk3r9X9wtUX8/V6amR3XB2AaSaHq1f2wCPqxbaf6PcLIN6tKRaskV5pIaRSfYvC4r7Xsifb8j&#10;4BTxQDopIDN1OmGPekcovSvt1uKjJGnBVjvzR37Zdl8KfYWR2KsYo3kbgq8AsLqk+XRWyKSLoTg5&#10;VICrFGssw9wviKVTyqqgdA6bD8hzU2seS/UpMi1g6zPx6IWunAKOilI9OJ1OS8bTCVYdVoY4rXA4&#10;MmMwVryTTkJeUaFUhaNyih0Er/rcUUkBajn1h+yMEMqwIqyvWUoU4yAzBmI7Nmd1mHEyUY5PJpTO&#10;gvFgbHUE0ZQtD9pTp8r4tGQqUIpgrc9h7YgarwAuwioaF28JsUit8YG0nSt92BqbkUmOyb3DSDZ0&#10;3Ly9AS7HTZXJdxzHB+s8vn+NB59NeXh/n0f3HzLRbaQYMi2OKU6Oefgk44tfHnJ4MGEydty8Zfng&#10;Rzs8vjtm7/gL7j36GcONih//4Pv81ocfsrGzTbaS47Rke3sDyTJKVXIVpIB8EI9+TTOnhKj/GnxV&#10;nImgK/bZBXBiGOA1ov5J9WooK0qtviYcOQvkRuojXRut/cTHLB1ptNpzlCHUzUAGGHVemxV5KZSu&#10;9BETrEGMoZhWTKdjTo+POHh8ysN7e3z0y4/4L//tv/PlzzNub/+Y3/2j9ynyY777ozv88Ps/4HQ6&#10;5VvfynG2OTT0GtZ4TCzBrMJvOKzgA5CLtI9A8aJJ8kw0eit/pGlDLNV4zXs2Q0WG5o6NW9e5crzN&#10;8YMcMRVZblhZH7K2DW+9YfnW2wN2RrBqqHO/pLCqse3T9C7Wb3gNOlooKf3Q2OZ521hqpNMGsdRa&#10;yqYmoDFIebqZbUYhfaf7PqeyxXFMx1cIMSK1AZt1VCRqaI0hhI6KHt0JEkp5UtdpeqakgLjhbZLv&#10;04I+i1oApvVXKUhOAWfTt3mAs20e4LXGtcayU7gPZHTBpHdIaheeBav9Nq59wKFt4tDRbdTIsxnA&#10;ZfOjp/L0a1CX4PO8SOcrDDgv6atDXwFQHjWd0o3JW7+LM6/kGT1qT7HtvwCfXx3CZOe33VlY3sRV&#10;OONDVwv4rD1GvYYkmRWbhdCb/5cIYxVK49BM0MwgVrzDhtPodBrkiwuDX+inOCZUTFxFWSkYw2a2&#10;wsgM6v5HiyLv5FF5eTQsKSEjSylKbr1WUwuvcVMntYeqz8ICJve2nQA6BS09GB6E8DB+SKT2OPWL&#10;YPTYDeNog5e7uKANLnBakjPySeYqOPhyH6cVW2+tgQMnf/4AACAASURBVHG4rGJ1NWPn2gq7bwm3&#10;vq9Mj9c5frrLJ3/zFp/+9JCDvQn7h6ecuk0ePb7PzrWc/aePOT4p2X9Scu83x3z56CmfP37Ak6Nf&#10;8POffcz//d9/w/rKKhtrqzgp+e4PvsPNO7e5dvMmV7evYkphtJUjJZhh2DgU3oFKM3BDKEQpQ1jr&#10;DB8AWzQc8qkizsdVRatwDz3otJmPHOgqKEsP5CUTYoyA6PhRW6qpwbjKh7gSD9YEg6scrlIy6zDG&#10;ZxaigqpyHB9NmI4nPHy4z68+/oRffPRzfvr/PubTX9zjaXHM508eoQc32Lv3GdmG8u//w+/x/R/d&#10;4e4Hu0wLxyDzDnBFWDRtkEMkOVbV5lDdP1ttp/EIK6RGnhJAWHyXApijyX9dmQYYrAwNP/jBm1x/&#10;a8i9Pdg/GlNMT9jaXOPazjrXdwxXNnwGohE+i08dEofg6NTzLi+cBBSac9v4/qZWeZqklk3Rju8b&#10;wUa6BUYT3FEDIO3yZeZzC+QFIBzfpxS2eeDZ8DK1bKl/td+0RMAbNaqxH9IqK205OpNsF/TWDlXB&#10;NKFWRNZmDW1pUsitHZ7tz1Jrep0G+2ykfp4aV6GmnrbqR1naHYiPYkoRi8f9xmyNKGv6f/NdKnsL&#10;cLYQubSFbH9cSPOBZ1uOV0Gx5dcNNJx3RC7x9aul1Pr5NSQjPu4i6wqH6TfJBr69W269/Mn1mYpt&#10;bnExdBqO2ZUaGhSuCo5FEDxVvLYnYJQMb6AfJ+84cYypmFKRq5CrYVqUFJVibYbNMoqipKoKhsOc&#10;UZYHZw1vF2nU5xWeOH9EWQFUIJWwklmG1gNA71nsJ+rx2FFOS0ajnNFIgoONA6nwsTUN6ixOvdOE&#10;WDCm8gGnic60wZDfhcDJeK/kxrZNMdY03rEOMiu1M1F0qKIeUaWsppRlydpgHVXhN5894H/+5f9l&#10;fX2Ff/1v/pThyAT5rB9vHAWK1QxTKZN9Zf/RKcenFQfHjsd7FQ8eTjh5Cr/86AvGR/tc2V7BGuX+&#10;/XucHB9zdOiP3q0doNMSWzlWVkdsX9/k4PQ+g9USQ8nVnS32Du5z9+7bvPHuVd7+9m1u7F5hZ2OL&#10;bGUAA6Gw3jbVGMNA4fS0ZHU1bxZD9ZpMRcOxvQeiEkAnxID7DjUOq2lqvc7aVUJlfXBscYorHSuZ&#10;YXx0Cq6iKqY+usDRmIO9Mf/wk1/yV//nZwzzaxw+KTncO+XoyRM++uhnyPYNdH2X9994k+0RvP/D&#10;6/zZv/vnfOeHQ+zQZ6KywU6zcDECQAN2FGo7zlpGoQZo9TMD3pGnvSQnz4MfGyeg4kLyUw0h4CF3&#10;hkIrXJYzVtivlJNpRW6F1Uz8cbqWDIxhIMY/jS56Pzde1h5kzGr0ZmjOHNGgkdALafODBj6q6mx1&#10;/LzQigcZbVi1uddRo5eCvbh5jBvIVIsJ6UTd2GhKrZs3zTda4dThYjwj/A1t7FUlCckkM7KklIYR&#10;qvsQQKG3h/Ub7xhXyW+RUljb5atBk98A6XpWCeNTOQlzbyqzl3sWJDZ8m08NOOx7Blq3TVq/ZgBy&#10;ulloeCbQNsx16ppStcd+8iqkgHtZWrwod5H0ORjP47RAuLPkftUA4oWAznmdWmLoL3I8XgRAfvWg&#10;ew7ofNEP0nIdPz37eF2pj/b0LKHnNNroA+Ki6ycWn61IvPOMNqAyzmZCDOgsiYNEw3MFYSi21khk&#10;1gbvdG/oaYqKqnKMrPfuFYkd9QuqURipwYrFqDKtKiZFhapQ0nhtR+VLMYbpGHKjmGEjpwuBpf1k&#10;XvlJ3FivqW3CPxP1R5XGXB1Saxy85jcsYGHMnTYdrifuZBYTLKKKMT4clGJxomxurfLO+3c5HR8j&#10;WYj3F7RrAljnQx4JFSKwvmNY215hrHBUwpWp8ua0RFzOHx7tcrJXcvjA8eCzU1Y3bnD0ZI/TowNO&#10;yooSYWMwZDXLWFkd8cX9z5meDNnevM7VKyt8+tlPefTgUz79+G+58sYVbr5zh42VESuZRaw0wNt5&#10;UwOwGOP4nX/2Ib//B7/HaG3EZFKwv7+HWcnJ14ZkZYmdlth8iGSDALIcJlOsVSZaUlU+B31RQekq&#10;KnXkU8gKkIGhMMrh0yMOHj3mjZs3+fTjTzh4+oR7v/mcX338S3796T3WVq+zv+fY3bnD9bev4lae&#10;cnS4x+n0hHfvfpvtd9/hW7/9PX5w9za/96ObXH9TKbIpRTkml7Vge+qfJ+u8s1C9SApNutWoHZK4&#10;CQkOQqkeKNFIiXiTi4BLEvAajtRDGxLCKIEwlAxw3qnK5mwMM4x4z3kjjoyKLBzrx41hBGwtKLCM&#10;Sqm70mpacXYSia5BoXfUzohx45Vw6wM7qUgpsKl/OjLH+SeCs1SOJuLk4m7OnOyGOagrz1k0UzYM&#10;UeMIRV3iDKjfZlDzTvhoopHVKHO/JP13anHr9dy99OK2uHDttJ/87o7Xi1lHnwXGPhst08KL7+/r&#10;S31PyLkesW8ovcZjJFHTOVI4bX1zZt2eLkl/R9s73NmJOU6lWk/67fJ+YU6O0MKxW1w8nERALD6g&#10;dDiNLaYTyrJkZTRgNBp4Gyl8Fg9V75ghFf6YqYTxdMK0KBmujBiuZh4QVY3ElQI6Js8G5MZ6ZxaC&#10;t6hChcOVSmYzcpNmGomLp4I6VKs6AxGYOqSSVzsEL2Ch3uHnVnxWJmhpRONi7gI/kRwQBqIcnipP&#10;nx7y5u0tX8c1QZrr0DHqQYpYH5dqqj6eaBXGfGgMAxVcqUwncHLoGJ9WVGXBtJjyYE/58jEcPbaM&#10;nyhbWyMePviMx/fvYx2MBpb7977g5z/5JzbXdrCrI7KNEU8ePWL/0SNEhdzm2MqQOcEOKwargIzY&#10;vXKDqzcHjMsv2Nl1rKxW7B2UPHzoePjJmGGxzWgtZ7RtOC6OOZ6ekA9WGQ5WwR6i5pCyMqiuMJ1s&#10;4MoRI3vM6uiQ1c2CbLXi/q/3qMbr/M6Hf8LPPvqcQbaCuoqd3REbm0OGK2scHo9Z3VwlG+RcuXmL&#10;3eu3EDNgsJqx9a7lyruwbmEdJRelokSdj8lqjVddGbUIWQsx1fAhbio0gqTG8xgScFMDhFQT1LxL&#10;qj7geGVc0H+HtvFOQTEdbUmBI69fQB9g3AXgZ0H9hqQtixARs9QyLb8gNxtWbe1co6YzbiyT4Whi&#10;YGqbz6ymk3q0vJYtnqo0oDMWi2bh8QQlthh/p7pOfz2mkkg1na6JR9pI5TcR0oC6lHsqR3dcujDS&#10;abLZjF5FkpZtw8Qu7yZ/UQOom41JPLonwvq2mcFcG8l+ENYH/rWndN+GYJZ3LCvt8qqtjUccjICh&#10;Z+g8YH+5gs8HPBe9Ks/D+WUCivPIuXTZeR3oYbAIUzwvXfS24sVvU5ahLobq++MF0dkDMA2gU4eK&#10;jJevN0d66f+2O630T0rNhJ9OTtFOLX5rtPntQWcTBDkGoI7xEMuywrmKPLPkufX8wkTe5D/3E7HH&#10;gw6jytBm5DZO0lEOKEvFVQUDa8lzn8mokiZ+X6WKc47cZgyCzJXGLEmKESUzcWGIE7SE4zQ/EvVx&#10;YzI4mQla4SBHXMBdALBiYjq9Jqt15ZSyUPJMmhCK2hy/IT7maakgudcWezk8Ajaq5FYwJtRQUGe8&#10;OYL1AHW/LNifVmhlsaVl01qOTwqKvYrpvlKdCuPDioMHE778/Ev2jsc8OTnm0aMHPH34kJOjI8rT&#10;CaMK1k3Oyuoq+eqQjZ11Tqb7FOVTHj3+FVtbyuZGRjkVxscZn/zdA9bkBjZfJ19fY+zGnFSHODPG&#10;ZBOfdnQg2GwdYYODg4rxpOTG9RVu3Roh5hDhlMOnE9564wNuv/1tBqvblJVhfDpl/+iQcXHC2uaQ&#10;G3d2+Bf/8nfYubHK6q6gQyiNMilLJprjFNZyZd2AaAFaYJ0glY/YaIwErbftXdRbEKJetZOtl9Bk&#10;8GnVa7x847vh413Gf9EjWsjwoBMNkRrD81MDyBgpAUmOR5uwQumbGhdRIdURNu/r3P7V4LDN1UgK&#10;0VJHF03qJb1OQFKXGpvIWcAJCbiicc7pDUwePkfAWTv0ARoAZxt0euYRRAdJ67bn2cNK53MEhnVB&#10;/9J2R7/FaxbkzQLOSPW4aBLwPRRaDDr7qfcezMhzFug8g9+i47VvMOiE1wVDPGP5S9D5AmnOtu5l&#10;7VS6O9E2FVHTmatPDzxTp596pJeF3/YsYLMluoAzgs5mAVXvFqLJhBlAZ+QtASCh9Cyu8ccfpJUK&#10;BTQBmp0jc8pqljfOPhGYolQlaFWRGcisCSFtvBco6p1FXOXIrSUXKJ1SuBi/z4cLysWbE4h4YDip&#10;SiZlSVE58jxnNBj4YNAueLuHsvWYxIXDRQ1n5b3ejY/wJypU6tsU8elAxcSc855BXHyjxsNYX9bb&#10;2roQI1ChzuvsPbsVvCbU+HqlRptXf1z30Ue/5N2332NoYBRk9GAVymlJVSknhePosOBgr+DRHjzZ&#10;g/IoQ04t5bREpaQq97h1a43/8z//kr3HT9l/dEpxIhweOqaFpapOuXFjh+FwiM2GwADnDIU7oOKQ&#10;PBuRDzbY2bnKeDrFZo58BFeu7bJzdYucCUyPePLgCx8rdP06drTNpDzkxs11rly/ys1b19m9mbF9&#10;TVhdV6auxJi8ftb8ka13hvHmHUo8FBenVKV39DFGEPEe8MRnM3kVvKaxeVabe5yABqFWeqXvT9T6&#10;xdb9u+CIxhtRtx2zBknYrIVtWtjcxIiQyaamfoFaojb/122mb+98EiK77vazDQSpZa4x6gzjCDrb&#10;I5HIoeFd1t7qDWBNgGs7NmQb9cV/qa1pk4moT7YGdKZz3rLzfd1vzuhn8rsfdLbrNmC+3Qbp+NcN&#10;dVuclX5RiYZ18qzOKXM2X+0Z6DmVl/v6HIBzWY5nyPIc4PgsetE44hJ0vlp+56fZkXnpoHMxVa04&#10;nfD8gDP+2TdPdENLz5/K4oIbjt60yc+TBgjRTp0AoL3HuirGWDJrajBVg9JQz6AMNGoZ/RVjvLNP&#10;XHyjRtSFkC0SnKq9xihYo4kvW00rppMpOhggQ8uk8PnfjfVpMm0IymdCeQkSRQ/hGPhdwsoQnalS&#10;jYYHJZpEbDGo+qPyTOI4O6qqwhiDEdsa+9gf1INaa5JQUuIBi4gNTl8OcR6oZMaHqfLe5b7+dKxM&#10;JwX5YMBgJAxPx5iTA8xoyHBtSGqpp+oB26hUtnYH3HgL3rDCiUKh3rxAyxKKKWvZW0z3T/jgD/89&#10;hw8rTvaU0yNHhUVthrOG0glVIWihjHIYZUJZwMmp8uDhI54ePOGDH9wlH4K1UDlHvm7IVoHxGDue&#10;sLv2+2yuWTSHKle+fPiI69e22L5i2dr1wfyLUilKyLO8Ae71IIL3PtNwXmvQGLjIhuctOMUtmArC&#10;2Dfe4i7eD+04mvTV61AEEDEcOy0HPAlAudGDxTeiDVxC3QCq0+vNZ+1cne1Z61tJQEgAbfM0lrGu&#10;tj7Mba5dT/ymtM6K04NZFrTGvJ6222jsaefzSymNonm2JGmxFDwus063taHaKhPHU+bfupl6z14i&#10;lpodw0V1U9Hq+f2cCfM6+7ql2j2b4/nhxMsAIN1NxaukF9XfRc/+JZ1Nr9n4Re91NYpUyz003cVy&#10;mVL9k/fs3z0wVGdfLIX2qUcAaaqKcz6GpTolz3Nya7yW0jnq3MxxCVCQxo3ehzsy1LmNvQ1XdKrw&#10;+ZhNMq37hdmDSVXl0ZMD9vb2WV9bZ2trE8RQuaLOGjK0lmFmyOuQkMpUYVJVPoe7sQwkq7MrNQjC&#10;r871iWOirojaIhu1LOrTZZZl6YPJm8xr28K4VS6GTPHB5a3xKRyt8eCkUGX/+Iit9U2sKuOqJBND&#10;boyPlRqHWyHmoxYnVFpSliU2M9g8x5rGDi7Cd6cVrorZZoSpzSmwtWbKQza/wag0BHsvHMY5jDpM&#10;liGZoRJ/vG9wWFWGJnirJyt2hQdep4WGe64UFJRSeE9tB7nZiOopCoGT8Zj14RCfglBqyVW1Dkzf&#10;XgMVtKz7GEK7h40BXgOeqKsaDZPW65i/fymc1AbP0mit6mcu2R42JhhpmJ6UU/SPbsj4FwWl8lu6&#10;sClparW5SN2opMNby5DW635ul+qjPoedjgZV029oxmwuz3a9dM5IefTLNjsDSatUGJeFR77PtG2f&#10;kaR7pQ9cdD9Lp2wfV53716Jl6TzQpq//zbXnW/xewdKZvG/nJZn50PPdBdKLGJ3zynmu8svsohYU&#10;v6j+XvS9eBmbjcXUPzI6/6uXSvPjdD4n9e3su4i7uwvtOhNEQBUvtJaj1mLU5Ps1EhZ7E482oz6n&#10;u1gFIFcDO629DLpjUSfxS4BdbDfKIiJkRsitwYhD1THIM0bZMKTv9MHc6xjkxPSGrm6+jl1qvEd7&#10;WTkq5zCZIbMh33TEoib2S+qF2PMEEUNmvVNR1JbGYdSQ/NkDIw8CvW1ohhgfIuazj3/F9evXuX3z&#10;Jhk+FakJR8fgNXGVajj6F6/J1YzKVIg1OOOCLD7ciefrjWTFlUjo88gJIxP12f5mS0hVGZ2+TI4P&#10;7RTkd5UiVhmJ+viW6nwmKGPDPTX1PQNYyb3jROUEZYC4HAnB9CupsNbggzvBYDRkWnm7W6uKiB8P&#10;n0UoHEdrY4eYPH3JkXjI55k8RzFkT6O5a1JZNs99rdfxz3D9jHWofvwSgJSW7Tzv/mbLDA8fLSI0&#10;lNpvJPIEURNQ2yVNyp+f2jrWhmd6NC3JWERg1QKQ83h3cFKr7FzFVXcGSiukvKXv8oIa3Vb6yizT&#10;q7N5Rk7zuLTL9Y1/H51dRpNPXWenxRKdh84Dfi+AtPvH+frQbNrOXfWZaNm7+XWhb1p/vy4kiZdo&#10;mva5h3pu7xkvks4pdNaD0qttmKk0y6VxsPGoylgPGlR8sHbPTOpFQ0Ol1CegceLRRCmlzXFacF5q&#10;V/L8nNO6Ha9V9Vlv6rWdJtsJBEcm57wDkjqvmQwtq1Oq0scDzLKMPDeJob8P123E23AaESZTHx5q&#10;dSUmig8KXEcrqDYm8KfyXvMVDDOhrPzPyhCe7h0wGg1YGY0oypLMGoxovZBXxDGLsDcEO/fBNOsx&#10;VtRrkKPtofPjVptIJIa2qRNDPF6uoDm57ltwpKQsizCuJuBNCXaXBqGxV4xWjFrfCx/kOwQaagCN&#10;etBe2zpGD3Ft7ltzLKwEr7XkWQiRIKWRRZOfyCvdksXnLfKUplDgmi7pyU9Lmxe08BKsOMPmqPvu&#10;RACc7jLTMrVMYUrX9GKHupf73vfed3nm736TmbMUIc+zjp9rsepqNqX+r5+jsnDczpajDeMXQa3l&#10;xrf9dxfsNsBwPp1Hhlhjtq2LRF4vAW70NnG+PsjMh2fhsjxd9KicV85zlT/rBV+i+EX096LvxUvY&#10;X5xB/aOi8796qZQ1H9VRWyymNEfKpUa2v1B3V35mLe37bpZLdHBoaf8kgr1ZuzqvyWlAZodbXUg0&#10;OcrsFdLXMInNZ4Q6HqxIffybBgKPQmc0zkixbW3StYB6j3wTnIp8cOoKmw1wCpPTCb/45NcYI3z3&#10;O++ShZikqA/5VIYwUjYDmwMh2JM1A7TymtCPf3Gf4+MT7rxxnRs3N5lOvHe7lawGPQ3MNjPj6dSH&#10;0m7sY6nvA9BkP5HZO+gP3yuiGlgrqWMrOhMC90vjFiMBSIvk5DavUVP6UtUOJQQHKbzmMtrQOh9J&#10;HVHFUgZNrgAWbJM+M3a8BXRqzUVA8V2IEDYvc9/vYGgY8HkDeDucwpMwj0sUrb47SjPOhOeuNv5N&#10;m65lb4BlGlOigXypC01XrnnXutz6qQ9Uxc/a83mZ9s9Dy9Q/a35uz0A90oYbetZ8d1G0DOBMfzfz&#10;XPoELua76J60KVqtvyhaXpJvEl2OyiXNo9fl2UhAZ9da++WI96zTUhvz+b/SMENIW7sUY3q2gEla&#10;J+GY9rxXqYEkyo+mFX+q32RSdiHmkm+7DlbUksvHDJQAhvyxtXfuyTiZnHJyPGZ1tEKeDWunIs9E&#10;a83Wo4NjvvjN54xWRhzevsXW5grGCI8f7/Pw4RPW17e5sruNiQzEH0tbEUwmfPzJQ/7zf/qvfHHv&#10;N9y4tstf/MV/JMsNg8EAmAXlzTB3IVECzvs2Col9Y3tIO8tTgpUieIxLmBICQ0XMFMdElWgAnG42&#10;4nJqkhvfBMZW70yFCV76PleN1kx63oHW86L1Rqezk1gAnLT1pnWDdHd/p59nNk0d5s2Q9MGN9v2L&#10;GvXZ+1qHZqcBnj3vxBKasWUA4+z7P8+xaV75F0fL9qHeki0xZT7LxL+o/LLjMW+T0Iabs3B0Hi9t&#10;lVzm7jzfnXtZwP2SLumSXiwloDPNSnS+13ruonhuTsvVna9lWXzNa4LmT5HzrvdNeN0Fv0uNMixA&#10;gR4BpS5DrZkSCI46Pi3kaJC37DljByJ+MwZGoyHf+tY7DIdD8txnso+p9Lx9pyXLfVmPjzzYiDqs&#10;69fW+fM//zNOT48ZDHw2peHABnu6qi4nPaNRA5zkVwrsW2OhPfcgxiGUqF0M163XzjrXpE31+eYV&#10;YzRogpvGYptNWsVGPxtNLBSCE4jUaRCt+LBBTWihePDeh5qjzJ3LLRVle5TqRV379T4pgG8t9t02&#10;wuDNAEqhzr3e+KK3OffpUOcHPPLl6zsrs9+2P3XhSrvEcoCpD3rOa/f1AZ5QP3lzCy0Ce/38n9VC&#10;dn67Z/Prbh/7ajw71Dtvf86S5HnWlZdNs2/eJV3SN5tSm85TfHhFlt6ydz7O1lp8OLjMy6gzH/rr&#10;zvCSfpl6HU/nlO3j3+zw42LT1RY1yfTSet7GMcmWoo1WqsZPmqQfDMt+Xabm473AwWGtz0o/nTrK&#10;osJmGdYKxqd+pyxKytKnPczyxL6UAqXEyADUe6UfHIK1DiPKYGC8g5N4UIik2DkFM0LfXYygOR29&#10;FkALvz1PbWmoY+DqmJklHo1HOGOCTLVtrKbjLEHWRq4+7XIqmgl6VFMvD035poHZvsyMQ89KGfvh&#10;OXQzzbbBaVubHJ+UzoDVskurZCpZk5u7Z8zRpk/15qP/vW31reeb9jWd+1eX/7OAx7NAyIumbqzI&#10;WrtN26Sjl+YI3A/5Z7d1z0rnGWdd8FdafzZbXFfT2d/yxfWqTTOGHzPP+XO223tfz88v3UQ+O5fl&#10;6SIB+XnlPFf5eYIu8c6cxeI8dNH34tVvMuaPyqLAGy+LUk3nSxNnkcanK8Syu9qZHWW4UNdPwMkM&#10;P+2fGBa1VvMRSL2Do9NR/XcAaloL0YYE6bIuBMCkTVaRrnc6ePtUnz4zACYjDIcZSPSw9z+DQUaW&#10;5YFv05jUgYkUFUfpHPlQsdZ7yeMCsI12mAFINPaA84eqD8bMlNVEMxlBinjNZg3UYixHo2TJeXQ9&#10;atpEbI33QuKAJ432Lr7pxdqdfwZVNDuDFo8ldBcpq+RCX8363i9km/RfUrG6XvTpX32UPv3xGZ73&#10;xp1n6lxc9nkn4Vc9iffPDUsAzjN4trWdF9fLZwH2szVmJZpv4XvWxuBl3sF5W55X/RRd0iW9YnoN&#10;ACf0Hq8vKdmS61IX5M1bdLt/d+v0TSXS+iu9JunlGZ7zxE5t7dIoM2n97mLRlfWsncS8BSHyjaGB&#10;0tzIsUDXPUPVe7kbE2KF4kMwRaCIhCP1bpsi+HiSPpd05UJWI+s1Zc5oiL2U9jhYVSqtYOfzQVgb&#10;EkoYqLn3sW/cJGogqW9ODSwTIN78bpDmvOeuNYKtNucca2pSM8k20+LaUVt1dZTA7JE8s3/7Y3Kd&#10;+WIGFs68EDLz/yKa1bL15Qrql3eZ177vfe0rcyHU+9xcFPNnaPvctOxde1bOz1q3b3Z7vWjhc3be&#10;fdMlXdIlvRR6JZrOSIvmhLZOpp/8vDJP6f7s++2o1ZvVcs0CTxBE2mGXzjoH6AOetTZFAfFe1TEu&#10;aAOpI/AKgFJ9eKE6j7Q0ZUDrUEV1MPf4bQSOqj5mQbBnjEnaBaH2hwo86zA/YlqhHbuDNAuq2lrE&#10;WmsKbU/2pKIhwXo9iNSDrpjOcwZyLiDtHfs+JFxDAUmesjqKQQ+XNDViCq6l4TV3s3OG1L3fLws8&#10;Z4C+r1jbB9POh95tpG+jtvx6Pp/vhdDiieG1p4URDgKddwSfpdt9G+n+b6PMfdrxhp51+M+q8/rC&#10;30u6pEtaluY4Ep2Pzppk+r4796TUC+Z0pu2zNXB9fNrttMBIR+PUDzybC0IId5RUSi08U7mkI2HE&#10;MxKAZ3M9BZM0wEc0ZNX2Acm1Y18KNKlBE1TsgagAxgdRt9Te/bVs0uhcGy/nEMy+Bp7zNWKJALNL&#10;awLcEvPLFvBs3dMEeHa1mcvpiWa3L9K91BdAPbneCgieCqr1f6SmFfHJbDYv80Bno1FqPVNLrNwe&#10;fKdP0SKw2YYOsUDT7cUNng9InBV2/IJRYXIPgNbm7WJocW+enediepkg6/lHaj5svah2z74Li779&#10;iuxELumSvuZ0IaDzpdHMqnwW9Uw0y6gW5sxNXcC5EHieoYGdAxXmXOh3TGokUJyrWuDN25GGfPQ1&#10;cBREm9BNUaPZaPWaNiSc4cY0kA3o81elNQqzHRCJGs7wEwNvRu1kt/NJ212W3XH2IDYmJO2/WZp8&#10;SnSQ7dKzWHQBLbtgRdQZ+h3uU9PNRTqqbpD080gy92lazK/WeHZLvbgF+uI5f3V1YC8Czka+F8vt&#10;LEB3fo7PTy9q9C7pki7pRVFi8ffy/Jqea8JJtF7nppfRwxo8LdfLFCqkTkDxpykXc5a3gWejbfQg&#10;p9Yq1uMUM+YkWss6d3soGB2QklJN2+mgpVrPswazr/+denNwkrR+Yr/Sv5vffZRCqN5S530O5qlg&#10;+/6eK1TqR79Ek0uyff7V+8W9FK9er3QJSL4xdHmrL+mSvhL01dJ0vra0xI47xVr9ysF+zrJ4O1A7&#10;qCx1lNgck3cvp8es3TiebTHDv0XtXZgCQhMAmZooNAfazRWSK+doXj2HNgjvFjhLA5h2eJEGOOX5&#10;6iHZq6XLMbikS7qkS/qm0YKMRK+eXsfDk7lHv5kP/QAAAvtJREFU6+ehznorPddabUqPQ0cSzqcP&#10;AKYYCu1hLQ0bUsCpMf9PPBbvr+c/SvdSj/B0+paUPgN3tABkIkc3bFNXxPbf7TtWN6l9FXqEkTmf&#10;+8rpcpCzafQlg66+7snr945dkqfXcf67pEu6pEt6HrrUdL5IWqShPCer3vJKj9o0sV1MVq1Fh9HR&#10;rK/WcKrW19sydNDePLnSLxcBugXUBZypjWbMwNMXM3TxIt23jC8p1xLFGlvei4ELz8tlfv1LKPNV&#10;oK/rXbrUb1/SJX2lKdrtdX8vde0SdF4QvVqtRKrzm6P/654Ad6g5Uk9rN0fLEcS2Q5AvKZfQthE4&#10;z6rTRZ3ynDrCuTfpOZZCISDgOcxfw5PkSy3aJX0V6fK5remZFvzzXJOX0MYzXLsQPrJsXVVF5EL7&#10;pKpOPM/zljt3e6qoyMXeE5HnOxV/pXE6vw70PJPgxeOQlzclv2YYakn6Zj7ir7LXX3OQ8EoW23kL&#10;prwCEOBlkTOvJd89N9CY38/+hXwhePKhOFzrc3rtucZItSPT+fj5+HQR/LgQENr3aYFN/Vdmbj6n&#10;oOdwhbg4urCwaynL5XguW66nZsKjffl1eDYuNZ2XNId05q/X4YHtoedYRGX2miQLjjzHgiNNGyI4&#10;RJw2C+YZ/KRzbXbhUhUnIqqKk/r7BQtcsojG8v63hMWRhMfs4l3LnS6EtSzqRHrGElQVF9qe6aeq&#10;6jI7+aRc//ey7Lh6WfG79Wd6ZlLNwbMvCm16Td+rDiUL2blOO14s9Zn8nJPB7Ofu72em52TQipoh&#10;s9cu6ZK+gnRRms6XutNPrz3LEYCiyUI9Dywsz2/ezrvVhrSv1Yuk4II8Z/R94fdzAZVgnPjU70EG&#10;CePWB2zE5ygSFKwDTUFHR3uxzA5e4tGEqjTARQM/TcBMP3AxoV3rRPr72V3++qfkZBU594JyDptP&#10;kedckGWmvXm8zlyDkrV4tkj76rnk7Wtw5tqcnfYSrPrLzSlY9/EcBh/PqT24XPMv6ZIu6ZKenf4/&#10;GbGIdZ2T98MAAAAASUVORK5CYIJQSwMECgAAAAAAAAAhAGzckTJydQIAcnUCABQAAABkcnMvbWVk&#10;aWEvaW1hZ2UzLnBuZ4lQTkcNChoKAAAADUlIRFIAAAHOAAABUwgGAAAAsB7sLQAAAAZiS0dEAP8A&#10;/wD/oL2nkwAAAAlwSFlzAAAOxAAADsQBlSsOGwAAIABJREFUeJzsvfd3XNeV7/nZ51YVMgiQAAkw&#10;Z4pBiQq21JZsSW53293t7n6h15r5YX6an+bPml/mrTVv3lqzZqb7Pb/n7rYktxJJkRQp5kwwgQRI&#10;ZKDqnjM/3HRuqrpVKIDBtW0Kt+49YZ+0v3vvk8QYQ4c61KEOvUrkyTVRYBQggP230DsBBSJI/XDG&#10;eHmIiDLGiIgUysMYo/yw9cIpMIn8ivEfPgsKE70TyQ5nYu+segviSjIP48cVwcTyiocT8esSgew6&#10;MsYIwTsTlleZVJuIIot/P44Jw1nfJSyHQhDJqqPEO2MQkaCdUP7zHZA3AUq5Pa9DHWoP5QobEckd&#10;/I2+E+vk4UCs+y4rbtF3xh+YFk+5cRO8t5JvSsAm8q4rxGPhDCohEBNxRUkg8FZZR2161ziOMYky&#10;5cVdH6PAq+70czPx1pqKZZVVXz4UNQor9mtJBTUSvc0qt4h4UU0sWnESyLUBTRSmcHKS+TwTPJSA&#10;AVbR8bO0poKaVKaQS8ZtRoDmvQs0wuDdatPLyyMpLO13wXPWuzp51K2bZB3lCexmtOCi7dRE3Exq&#10;JDRWK4DaLZSep0B8UYVxh54TCeulEzRgIkG5PHnI6YGnyYzrgWb9QgmAmMSb6HfY9esBqJDDQSEK&#10;o5WwULSllNogtOppbO0QBOshTBrVQ/DcrHZaJHxW2o14a4U6QvlVI4n96VCcViFg156KgGfTzZuV&#10;aEGULgjkXp0mTUDTML7YwRtlWo9lY/2RpttXBQ8dV22HOvQqUyAcQtn0wkJBcZK44fHcja91phAX&#10;CjRlM63tpZsHnmS8b4b8DhhTvk3dVOvznrQ8W2cpTKVxMh3g7FCH/qSoee36OVIBAW3J8mS5TFo2&#10;t0gvSo2lwawJgzNGjUBKclI3Oe/zKB/WjGXJ1wHkoBEzmyAdXmJPxoveZNvbnuI8513w0AHODnWo&#10;Qy8AtYhwGQIuJjNfiPnAtaF6tmEWNVcNcVCTjPfZ6Unqfb7LO4cjk3iWvI/pvIO/8bpptGrIjut/&#10;MZng2bE4O9ShDr0IlC8IGy+GbIcL8WWhbA2gXTZxPrjl1XESnJpLv7X54zyobkRF+kmaowzw7Fic&#10;HepQh543ZQuyzG0Jq3E1vzJWZ+sFScVqeoqwnlu1CQ4sfEq7bItxkT0zWiSN5usvAacq9dChDnWo&#10;Q+tDhqKgGf+wiuyaphdlfjNJQnGQWIsyxNNdbQ7NNE3kiA1iGf/Z/hcl3JbSG3/u00u646rtUIc6&#10;tN5UX0zmgmZDqjOj9UqBpk1FeWzVnd0gnsn/XtepHCzxbpEbLNCMLzSyv3tvjL1KTOyHxpMAWTlj&#10;fP80HeDsUIc6tKa0Vj7SAkLvlQXNVigBZ7ley2T5M5Yoxwy77CXMmbUodb/mU+YCIfufbQVLxu/o&#10;qdjq4OyJTYNRAXJ2gLNDHepQm6l5xGrd2gwoIQw7oNmYUsVtUP46VmY8fgE/aUYSUex4W0osseBb&#10;5D81octWrKSzwS8fPNMMp1WIaKlQBzg71KEOtYHaaVm2svBjtVz8KYBmPUurmfLbAGUyPjXYKGNM&#10;CrIkiOevZI0rUrZrNWlh2t+S1mY263GAzuQwr5o6c5wd6lCHVkNr5YLNSVdyf7SB8tNrbdvEi0wN&#10;QC2PTN7PuKs2uWwoezWvED9tIPhPgGoGMcEMZtAGEsUV8O4kSC4y847K9uJGPOSVroV27QBnhzrU&#10;oWYpsQCnEXZmrc3IS7Vugk3CV8pSacTBnxq1umAoP1YEUSbjffTLEFmbAXZ6Z2BnzK1KsKRVEskG&#10;4Q0YjdEGg0ZEeXf9JJlMT3c2prornDrA2aEOdaghNQmY6Wixa6XWk4qtn3z17MokNcCBNc8phl4m&#10;79QhK2xkNkYUO4bPgBGMUWi3hqs1ojSOozwgrrfGqSili9KxODvUoQ4VoTa5ZA31jx9tu+s3LpxN&#10;6EbMk6D51umrD6vFqW4rpVbNJlog/jMrYoI8d2zgpg2UNtGA8sEVUE4JUQGUuXiOXSd+Xm0zO1CS&#10;rGX4pTvA2aEOdWh9KEN4FbZgjW21ZkFZIysmiFUEBhMgGsv75aV2LQ0qHtfayOGjZuSebRDb2Gtp&#10;o0uug1lN5c+LCv4P7bW/1iso5SBKhdcgGhN1vJamyqNwnZODOtShDjVP4TqOVZDxp67ioFlsgUq2&#10;4E/59HJT9ARv8L9C3Obm8jJSy00XTkOa7H9Fms8YjNF+zfttFLpdrU5hW4m+m0JUxLzYqBW4ZQVq&#10;tSpgEMehVl2hulINg2mtMUY30YiZ5XyZXbX1Sv6y64Qd6tCLTwKNt/QVoRbjRpZjVlKWEDf2jsAM&#10;2WAiB27iTzpH3+R8Fdy2rTed8baKZC7KrVczYi0L8sFR/F2R0UJaP13reJ4Ar4JwCtAeVlZroEqg&#10;XViYq/LowWNq1Tk2bexhZHQUjKBE+XhsWb4NXfZBxvavSLsLeBNjUtWwvpQ5tbAWLL3s3b1DHXpe&#10;VMDOa9uQLagY5w7njIk0kwOeyXm2uuBZNMzLRcWn/kzqvzZFTtA816tGGx26TUWCRTziwWoShkyk&#10;pYReDsvXrA1cPH+bS5eu8uj+AtV5mJu7R19/lbGtI7z9zk/Yd3iXvxZJEDEYHfEeLCCS1N1h8UnR&#10;jJIqQUyJ56FEZY6NXD9Mm7jLVJM61KEOtUj2CGqLBRqmWiCRhgq3iX2P9gXWWRzkW0L5YBLFfxUs&#10;T2ilDMnVNnYaQdtlpOoDZPy7eOt7hHDSM/ii/R8CaFPF6CpK9XjBtPDDt9c48e05rl65Q3/Xdu7d&#10;esrgQInqwDI/nPojs88023ftoKtPhYcriALtaoulpAvB9hNDdj8UAUzJ59HJr6g2UoqPgqNsTQA1&#10;c+R1qEMdaoFC3CyIe41TayKR1Gb6ekk2gDwTuHpzlhG9YIhZ3GJcfS4mAzTT4erY6zHTMZgu9MAr&#10;ZfhJBGMKAeOiV1ZQboULP9zixJcXuX55iurCAFv270Q29TA+Nsz9Bze4f3GJiS0bQQsrVZdK2UFE&#10;Yt3EQATaOeXNKasCdCnrS9upVcBsOt0mKaZpvECjoUMdekkpnP9sI3hmq7gmGzTqT7UVA08roXTI&#10;uNWZyn+dKFm96yfBWgPNADDto/Vi9ZgRPYDWatXl4b1HPLw9i1PbwJd/+I6ZqWW62cz45t2szC2y&#10;f8847nKFS2emGawc4LNf/pRSZQ4jA14atQicPS+tZHScIhanx1Zgca4drRVotoNiI7IDnh3qUDuo&#10;veAZp6yZp2xgTTCQKYdaBM/Ei/WWHK1C12pzy2vS4vkm5qitxLQ2iPLcp0aD67qUSgq3Kvzn//SP&#10;/PD9j8w80Rza8x5PHw2wa+sHiFbs2DHCnbuXQa3w9XffocXl7/7h5xx5YxCnonF1bLlRBNyxv41K&#10;ni7E2lqcBUGzCAMdSHuFqDPd/MpTW3BztWQadCzBcvO++Kt+TO4PQr7bB56Z83uRSz5DeZHYrzoM&#10;Jl9pg9YaB+U7QkG04u6NJ5z9/hKnvr7JwwkX0YPMj/ayc88mDh7aSHe5i/t3p5hfmeXe4wfcfnCD&#10;Xbv38/oHAwxsFtBO2MQqMF+D7S3ZjCe4zuzFa2xx1m3lem8LJGdR2/p5fad3h1ZL9frDq7C7vEMp&#10;ahd4ptcdZa9EEvs/xvpu8jDU5EtQ6r03qT671pLDpB4yArQZPPMt+XSY+LIfTZpRFXPPJkkw0Txn&#10;DR7fm+Of//EkZ07c4PrVOcrlDezZv4uDx7azb99mxse7WVlUTE7VGNuxmUt/uMCTmSXe2DTO6E5B&#10;dYE4YKq+a9Y/E95IxvpfE3AbtGnd9S+hxdl+4GwzaBbOqgUqPD/SoeapsJs+LYg69ArQqpAzDVbp&#10;5Cxxnol5NrKZ7GQTeRQIFA++XuDZZD2ujpesRUDBop5EqOBEoPCrb22KIYIWif4ZCA8tCEIbwrYy&#10;K/D7//pHbl17zMO7NfrLuzl68AiDQ5s49t5m3nx/kA3DZYxb5dncPJSX2bx1jGdzVfo2bGb3/qP0&#10;b/KsWBww2tuKgtL+Klrf4rQ6TAiaBMcCSqw/ZU29tt9VWyC15+7Csaje5H+H2kVFWtwyCzrV/4JR&#10;6wjYXMxGi0tIp5apb2VYiDFzLGEnpZhsQgYksHYtpIdJ8ZZFksp8Nbwkc0mnJekAeC7ccJsH4tV1&#10;qMBYjWUMwbZKUWBqiscPn/Fsap7792Zwa70cOLiVkU3jjIx3M7zFYXBThUovdFWE5XnDrRuX0dUR&#10;/sd/+wOP7i9w9PXXeOfDUUrdCm2WcUwZpZRvRBpPN8+8iaVOudK1sR6Lg9KN/CKBZkCxTtHBzdVR&#10;oUFeL3Kn8v80qejyEu8MmjRgWtZn5KG1YkXBjP016bdrVUCtUdcNTtMpzEC7+WhkhFtHCXk7eWyQ&#10;9L8ZH6wCN7p4+yk1nkWotTAztcj8nKara5DXDh9n9qlm85YBtu3spXeDQXVXkZKL6zq4usbss6fc&#10;uXGHRzfv8W//fI6BDdv42Udvsu9YGWQFqIJRKEfh3aLiH7SQoWhFepPPvSTrW1I/2mtxNhCaLyJo&#10;dmiVlNuoq2jtDn6+gNQ6sjSOmTfvhQV09vv8FCXnOel0NJJjC6/GvbwmoNUMM4HGEHeFrtVQsgEn&#10;zM14TvXgoIKQCWvbJniWnwJcI9y8NomuVnBrFQb6+hjZ3IeUnrHrUA89Ay5SMlRNDUGB44ArnPju&#10;BGZhkPMnv+LpfZd33tnGT/5sC929NUQZxJTDTD0+rQNuM9pYwv/EHkL2LVLCemxHyc78haOOrM6h&#10;phtutS3daYkXm7LcoM3FNKk3eUswosfsXIr3kziIhnZrkcDNUVun61eD4LBqLupkn90mia07JjsN&#10;XfPcuWKEuRnD4rxDdcWhuuQwP+uyZ7/DxvE+ugcNyjG4gGsqlCmBwN0795m49YBLp3tZmFni4N63&#10;+Nu/e4+R8XmUMwiUCQ7CFf9AC0mcTJTqjDlVlV6mYQSRtQLOFx0mO9SQ1h0wO/RyUvOWaEKEtZ0T&#10;IJOd0IATmtDPsgKtk2K3GusXaBuA1kk5+BGeQRt+lIh/o9GuRkoOguBW4daNh0w9WWBwcBsLc4Zy&#10;GcrdGqdcpdLvMDhYwRUX7btXu5XDSk0zN7vI11/8wK2rS9y6pukp7+Ojzw5y6I0NlHoWEBwQQbs+&#10;WIomcPBnryBrkkTWaHFQBr0sIrVj67RKzbVw3RmEDr2klC/lG/WOetZm49SzKS+ssVfXGkgf8h3P&#10;9fnKLs/l6QH+ajhZOwD1XLPR9pNw8U1wdKGI59x0/ZNdNdy9Pcn1K49ZWargGIWYMhtHuukdFHr6&#10;oLtP44rGiMJoB+NqjNSoSIk//v4rLnw/waM7FWqmm2OHf8av/t0WBrY6IL2A4Lre8XoK7VubOdqS&#10;iZcjZ71Tktbp5KCXkjoQ2k5qNOST80+d+n91qIllLR7VafZ64Gkt1vTTTIKFtSQovKEjnkKW7Zxm&#10;p0G/XINu682/RSOjbqX6Jl/b2Mi10I1/v6afnwQsGn9tjW9xBu9KDrdu3OHe3Se4K31sGBhH+iuU&#10;Hegb7GHL1hKVHkFKLkaqfnaehaqUg2i4fP4qZ7++wPULC9y4uMiW0e28+eFmxg72onoEEccDM/8c&#10;BbF4DSonsowzasiq1zpnZ6zB4qCwZ0dd/GWxNv80yeRIiSYnaXLOV2ul7TuQ+epQfSMp3tJF271e&#10;mBhoWisjTTjXZuIuxWAeLJFyBMJN+kbWoePGF7HQpDHZTC1biJkVzfh1abR30RYqUkSEyBwzgAhX&#10;Ll3jxvWHzM8K27dup79niHIJSuUqA8MVunsBB2pSw2BQKBzEW4mD4C7VuHz2OrLYy8zkNAP9Q+w/&#10;NsyRD8HpJrJujW8S+vEklHH2nLY3w50Fnib1kCKFrIXFGfa6VTvonwv9aQhuky3UwmmAJmshHM2h&#10;5Gpl6itiI9SaX/2W6JBNRTtLvrUQXJYcbuOwTgMzxgLOmLmZ188s4GgULPG4btMRDRPOsrybGdtZ&#10;da0xRofzht7wN2jtekfnORWv5mrC5UvXmZ5eYvLRHCsr3fT3DzEw2EdPT5WebkW5IvQOCI4SNNo3&#10;UlU49jWCMvDFH77gwvcPmHlcpbfSw7vvv85f/8Mb7DjUjdNllVLqVUv9Ce6CvS+0ONfGVSu+w+A5&#10;35PdoYiK+AAspwbND/eg19p3picSboL+NJSYV4ksT1PT7W3flpnuqWl7MIyW5sDS34wBJca/flh5&#10;NyBDKPAbKmcNylF0vckazjIWyDV4bpx7xKf4tk+Ga9NotK7hOApQ3iXRaN/S92q1tiKc/PYMN689&#10;YGVpgO7ucTaNDjG4scLgxhJDw5pSCZQ4OCUX44NmyajwDmvwrMfpJ1NcvXKV5dktPJ2cZni4n59/&#10;dpTX3hyl1ONiVA0j4FDKbs+UDMqph/o++oDWaXFQ0LNeFgCVV1Ngx0RRgaZo+0Bv0QHxKrYFZFfF&#10;q1jOYhSAmfdsz0NG38IJs9hru6N6cl4wiC/ICT+G10gpCRx4Ufysis/xyGRZl3UpMZBe5P6caSVn&#10;aQYiqGB7h4DWNW9fpiqxUl1BMHz+hxOc/OoKfV3j9PUNIt0O4lQZ2z7I0Iiip8dFebeLWy5xJwS+&#10;oJ6WVmo8ejTJhsENfHNtmsUZ4eDhneze309Xv+Aqzyq1NxjZyleS76ir1VfA6oDo2i4OSrEtFuy/&#10;qBiaGJcvagdvhp5HVUdLE7LMgQaRX4VKz6Ai7fB8rJL206r7XDQpGf71t8/FcrGDBWBofKNHRIVy&#10;0mDQxvXFq4qfxmMJ06ZnJxqWI/H8woDnKjkQhVKBzaVDd7jWmmdP5zj/w2muXHqIrg7T3beHkZFB&#10;NoyusGVnmcGRFSrdFUB5xr9x/fnRQDGScMpIG5ienuOHs5d4Or1Ab88QJbeL93/6NqO7epGyixbP&#10;tev4wGlM1Z/uVAlwDFzK0nwHjYPo2rhqG/MkoWbZRKS1pcw+ZLDXpr2MwszU+dVMGm0tewuW5/MX&#10;NK1RsWKmpfbLWt7mKa3m5/fZjFoxcUeWsUKF9qmvp7uuN5odFU8lNueZWfHplpD8T9msryvVy7hF&#10;1SywCsXHDX8JrdaeMqKkDEa4ef0OJ0/8gF7pZWhwG8N9GxjZOML23b0Mj1UZ3FhCylUfuzw1Rvx9&#10;lgTpBixquD/xiDOnL/H9N1eZmVyif3CMd947xLF3RunuFwQXRcn3MAgYa1tMcDZtAjy9Py2AZ0Tt&#10;c9W2loBllcR68mq5aZBdi1TM/Z0fZzXUCuvtrMbWBXmL/tmMnF8mMGlc4sZ+wFfF+ixOPsKlzgkF&#10;CwbjpPzgSceGNTtkNNSqoFSJUtm2Wv1+pX13IcG1VnFl2d6W0LSVue5k6gsq67NkXKEoVrhYHG3Q&#10;aJRS4alIRhs8DPHOgv3iX7/j/A/XuXPrEYcPvcfIpnEGh0rsO1hhcFio9FQQJf61XmKJfcfjxQdn&#10;YwRd0ziO8MfPv+HOjcc8vm+Yn+pn3/EhfvrnuxnaXQFZBhwcBG08a1cAR1Rsui2YOU9JkaRoatS4&#10;tt+fVVqc7ekjCbdejpdv1cm3RJle/3UfG80K0ec5dgvlvVo8bQM1k3376r1RiLQwe5kUBo/82aam&#10;2thyy8biRICZOqhAJFwwG7howaCUb3howWjPnatXXJyKSgCHP5aNDrnOmsCsf953RhGeGwWFs03w&#10;pHevCaSwFBJjojVVygltOt8dLty+/oD//k9f8uyJy0DfONVFh/7+bvYe6GV4i6FcdkEcP5aKpW1D&#10;mvbbUznCnZv3mJx4yuTdRRx3iL7eAXYfHmDrwS6cHsHVgjJeH1C+gqQEEEUwg23LzcztJ4k+Whd6&#10;Iq1CgTRvca5d/2imFE0k2VbK04YbhckK11ruxRWjl5DWASFaqZ9GLdqcS7ZIuLUDz7XrnfHUPGst&#10;CYT1KCHcA8skkW4URlIiY6W6QqlkcJwKaKitGM6cPsv/9Z//iZ/97FNeP36Ise0DVCoqfoKQn1/2&#10;QpgmWC8SrqmKbhLoGlmczWSbUGCMkQg8AZRCV+Hbb05x6ttzzM0ssXPbMXZsPcKG4S727O9jdKwb&#10;Sq5v9WkPNINWtfNQ3vxk1dWgFLev3+K7P55i6tEiU/drLC85fPar93j/k410D5cwojE4aFeFRXTC&#10;9otszSCDutWeoeDV1/mk+OKg9RPGOaXIYSK3jzTVYVaL0M2MGju/1nNrXuldfQu2HbRbsDpXCyDt&#10;7sfF02s25zaAp8l4rJPAWli23nxYcs9wURMu2z2bNYqMAa2hUql4br+acOvaPU59d5rzP1zg+2/P&#10;M/WoxvdnTvG//m//kS1jm9DaE3tKmQbH7rVG9bp3sdySsQvID9/dCYFFbXyrM81NbnvHFAoJ9ROF&#10;eJDhf374YJqv//gd5364wPTjeV4/+i47tx9k985t9G00jIyXcMqCEYVGY7RBBQawxnOt+haxcTVS&#10;grIjLFZrnDt7kfM/XOPe1RUe3KwyMraJfUeG2LS5DykJGoM2wW5P8XUeCW8vy6Y69ZalL+XrfHFX&#10;7YtjqeR0ucTrrG5VrEPWG6gvTi3Uo6yyrgfnL5/b0KPn26qrUciaqO2cbDIxa10bUbx9frnVkA2k&#10;kvidHdY/AhVwSlBdAbTwf/zv/4XL526xsmB4NDHFwlSZf7v1A7vub+B/+l9+A2xEOQqjNa7rzd0p&#10;lUr6uVDcyRin1DxdLJYhvrQqAE07gfitMCnDI/SX4vs9fRB2/CPsxHNtP7j/hG+/Osc//eM/09fb&#10;w6bh7Rw4eJTduzexaQuUe1ycMhgcL2WjIvNMedhsjEEbjRLBNVVKOBiteTRxn5npOWaeuiwswODw&#10;CPuPjLP7tRLi4M23GuMjm0GUrySI1XMkqMWk8tnEkSpW1SX6rmdxNuNMWT+qD555DBuyvS1R5Bbz&#10;bSu1B37akUorXp3m8y1Yp2skzOvnvNaOy3T69fgpYtGL/aPp3LMSavi6DSSWCp+n8lnvcwdxXPAZ&#10;DK6uUXJK1KpCScE///57Lp9/wPxTh+2j+6hOPaQ6/4z5p7M8mZxhaXEZYwxKvIUq2jcbcoGzqIGc&#10;yW1z0iQzrFU9UfvUaUBjRQhXSQUoYKVgIL5wBuuMWYMx2j+IwKCMgwi41SWuXLnMlYt3uX7lCT2V&#10;IfbvfY2hoU2Mb9/A6LYuKr01/+7qALY8B22Ys+9B1d4p7BjH4FACFJd/vMK5s5d4ODFFX88AQyOG&#10;nbv289t/9zqj4z2USg5aNE5gDetE77HA03bYxqn5Hp7ojnGL82WhuosOVgWaLx/ld45icbPSavVt&#10;S+qGJDxDBWh9rN5WVIp6aRSrnzSEJEpr2lj+dXYfhG7bjC/Zv6RhM2iqOCWD664w+XiWr784y8OJ&#10;RaYml1Er3fRVRulxaqhqL6ZaYvPIGI5TQhuXYLmsUg7KyT4SPJPTrHprg75tMp6SBmQ83wYNmKq7&#10;hPVlAsFvPJdn4Ob0t2poXUOUt2y5VtOYmuLLL77gm3/7V+ZmYHzL67x24C127z7Alq0b2LS5m1K3&#10;gDgo5e/RJJiDjLt5Q3x28G7pMoK7LJz6+kdOfXuOh49m6e3bRHdfP5/++jC7D43hVARRGuUfdwAK&#10;o8DVxv8VV6uCfb3SjqEcp/W7Vqw1qtMbm+qozdbWy+OyhfaApv1+PVUM2wBZi7xbszazwjXLWaYY&#10;bCp2KscmEyoUfN1977EzezJwMVtJs58Dlj2Xo4uI4fqNW/zT//s5p765ytimg4yP7WbX6G72bTvC&#10;swcrdJW7GRkZ4ejRo/T29lFzXZQWHMfBKXkrQyUjv7Wi9uVhIVGWZSyGrPlN8F773s7Q8gwqQRvt&#10;uXX9QCsry1w6f4P/+/88yZ0bs4xu2s2+bQfYtXcb23cPMrajh+4+QZQB/4AJ7c9pgvj5+G5fEXAM&#10;yhhElB9OOPXt95z//hrXfpzk8eMaew/u5Dd/9yH7j2yhp88B/8aUZBklRMagnEn3rBXcpL3XLdDL&#10;cK1YE+C5hgI4SUU6/qtp40a0PjK39RzaKwAz3IkNcl1t/jG3nEkLg7bVfdqoXeN29QauCTILXzfO&#10;Vay/rnGBEv/yL5/z5eenmLj9lKUlcEoOb79zmPfe3IdeLPPf/scddOUp46P9/MVf/YLRzSOUK95W&#10;FfFX7jYCTUk95BarvWT75Q2pfhD7lowTAGcsHUs9EUEZ/3xZVASegEbjKM8KvXHtJg/vP+bEt2e5&#10;d7NMWV5j7+7j7Ni5l30HNrBlp0N3HxjjgvH83caAqRmM41mV2rho7aJEgXIQNIJ3YpAS4dqlG5w+&#10;dYb5pzWqs730yAaO7PuE4+8cYHCoC5wVjH9QgsEJucT4m4gst3Bm/fjfbA9dy34kY0REXnTghIbg&#10;ud55vuLUTKcqHjZdn6up3Ub5rl3L1cvZrHHezdGL14MTykdgLFlMprDTd+VLFAtDDW/ju8Oduw+4&#10;ef0xy4tdKIbYMKj59V9/xvG3ttPX5XD3xhyVoSUOvLGZo28fZf/hLXT3OGjx5tc8AElOeCRcx6uQ&#10;Maup/+xsTQonSdWfWAkYq3xpl7iAN5dpwCjl1YuAKIXrwpWL1zj13Unu3pnk6fQKO3fvQ8Rl6+5e&#10;9h/tZmyHotJdAxNfdhMYuhIsd6YGojHKO9lHoxFxAMWzJ4t8/81F7l6dZuGZw6YNu/jpxwf55d/v&#10;YfM2jZQ0NaBkytiLfoITiT1DWWyDOaoaYy9KM/7ipuhy8FaaVkRedFetTc2JgahSVoOsa+W8eb62&#10;aPOlKWptNaJmRXn9/LI6/vp05Pxc2p1/zOrMcEE1apFWe3D7rM6snL3TYTC21en7DWN9LZsDwQE0&#10;ly5f4ca1R5TUEJuGejm4dyvvvX+QfYf66O4R9LLh0dMH6JLD8JbNHDx6gP7hLrTyVnMa7SJK4RiH&#10;+ERYxEPTddAWbSXuzo5RAJphVSVRM0APE7dWY8zZ7gWDcb19lhqDKAcDzM3VuHTuJp///nPmpmeY&#10;n4VNo3s5dPwNVGWRXXs3smVHma5l4SDwAAAgAElEQVQ+PLPLN73EP0gI5e+rNBqja4hjUCoAdO9K&#10;MoXDwuwS//xf/43vvrzEzUuPeDyxyLaxvXz4i93sfa2bUhesACp264kHvsE2lKB8+W2VNMdX3bsF&#10;XnhXrU0RFGYtMUiGbZe4b6/u/oI4cBsUKbtrNfO2xYxj4RpTO4GqoZuuzXxkTUm1LfGMtOsmk9GI&#10;qwfPxmPUDhIfr5Fl4QXz5zNxwNSYn1/g0sWrXDh3l9GRg1RKFQ4d3M+evf1UemYwuKhKD5euX+LH&#10;S9cY37aVnXvHKVW6qBoXEddb/IKDowR/2qpduNdwbOVFy1M0Uj9N8pNtblngaUXyTkjyF+sI+Mcr&#10;AQZtamijUBpmZpe5cvkev/unLzl74gJbNo0z0D/C3j2v8frxrQxsMgwPl6lUDCIuBCcBaRPjLSiP&#10;91OhEFypYdAoqbAwM8fnvzvDl7//grvXVpi8J5RKfXz4yVF2HN5Cqcvgau8UIe9cXAl5V2HhA0d7&#10;npJF6LXIClK/j+c2YmsnB70YVHxItwdAV2t9viCAiTWus4pkK6OZr9thi3gc5MuX9aqriIN6rboW&#10;VmTe+7wZmtVYnQE17MEZH2Jjp6lmSUn2BBeE8j24zST53QAuLkYbHHEQcaitVLlz+w53bz+lOj/M&#10;6EgPe/fu4vg72+nurng3oOgetF7ixtVrnDt7lqnpR3z86fuMbu6mVDbePJufQyB0Yzs4milmHuV0&#10;7vr9LH6nUGM+rNnZzMARoBijMVr7RqkDxrstxhjtT0t6IPh48hnffXOR06cucvb0RYzpZWmph23b&#10;NrP34GY2b+2iZ6BKyVkBcYEKSAXE3x1qDOKbYR5Qe8fy+Zst8Tam1DA1l9MnTnL229tM3p2kS7Yz&#10;2DvE6+/t5LO/e4PBTd3guCj/mD7X9Y9PVAZH6USHzAdOrx2s84nrtm/hkf4yLA7KplZgrD3up8Dq&#10;rW/zSp1fLxwVYK991rudaVYNrnddtdObUJ+K5NK4j66iF1syttmrcQOvYAa+5YXO+BtJr9ShNsQd&#10;owbQuBjj4hrXO7hbKyYfPeXLz09w5eIUh/b/jD279vHWOxvpHSyh1BJKKqDLlEplZmeWWVmsMjY6&#10;wk/ff4Ph4QrCCo4pY8TxDjjFN7xsL2e7KNG1mm//bOSNn52b5Djp7vb/GoPRvitVgpDe8hxUCddd&#10;ArfG/TsTfPflt1y99AhHD3HgtaMMbxrmzeO72fvaIH39CuUE7Rcd8O5Vnp9PUIjwUAJv5Sz+1hZd&#10;M9y+epsfz1zl/vV5lqZ6qFWX2LpzgL/8+zfZ/towTrdgxPXmQY0Exyh4jZXS5iRR3rjKL5KsR7vO&#10;ivgus1+9lMAZUF2xl1FfeWKnefFZJMaLC5iFXHcZkbz6a48Kku7oz6u+4gNpLai9qdrSONEaeVWY&#10;eB/eqtQCgMa8gLlNlriMOguUst55Rgsu3pYIUdqzMDAszMOFc/eYvOfy4w+3qZRucuTtbThd4Die&#10;QDZUUaqCu1jj/q37dDn9bB7uZ+NgN5WKQfurL73FK56LUQf7OYNB0aZumOvVaWMeqXRSHSFQ9BXK&#10;DiuC4KDxXKA3b9zl/t2bTN59ilQNg11b6OrazWuvvc6x90bYta+fgQHHawtTRrTjF0RFrlkJ7sPU&#10;iAosTQ9MxT9IX9dcvvnqO+5df8SzR5qlGY07t4nRrYP87T+8xZF3NkO3oipCSQTHWEfqOV5JwuvJ&#10;ba3L8smkqyPbj1O062c0V7Q46EXQ/VulTBDImyqoU6j2gueLU3seh2kbOA0XDUpfp/5WBwwvTl21&#10;2wJtJaWsas6s+hTy1XFX5WW0WsoCUJPsTwnTsk5aJvznLeApCYhSGA0TE4+5fXOac2fvsXvXQT75&#10;7H32HRym0jUPlHBK3aAFjObxg0nu3nrIresPOXzwEN1dPQgGR/knBQnhJv3gVpXAZVzPNd4yZXWr&#10;Ak2XGz4rfdvAhGjfJHgFU+K9s1bAGtfw8MEjTnxzmh/P/MDMpGagsoP+3gEOHt7Pm8e3s+dQD109&#10;NZBlDCXElME4cZ4CCxPlgaRvbQYLlkQEXMPpb0/zzb+eYvLuEt16lJIDew708+e/fYcPPtnHwEiF&#10;JaW99UY6OIvWzyJIy/iu9RzQtFlqp45ikWdxmhyLs9l2fSkoGMM5n1cPni2sxGshl6IUF2D5nHnp&#10;B/6z+gm2YQPxC07tAc/VpNBwwJv0T4k9NM6grSqCST3k/M7XvLSOgigBJRUU4BoNRjH1ZJqSU+aT&#10;T37Bnv3jHHtrIwMDQlV34d3pKOjqEtXFJX74/go3rixw9Mj7vPnWIXoHurxMxHM1eln6wBK6/IKd&#10;jG32gCQPTc8pP+EhDBl7EjNNG/ts2vg9o8ZoXK0xCKKUj2H+jTUGXNdl9tkMjycnOXfmR86fuMDE&#10;nVlUbTt7X3uDLduH+ckne9ixr4dyN3jzmSuIMYhxwKiIJf/kdg8rPfAMuMPPV9dcFp7Oc/rrc1w+&#10;PcHckwrdTj99/V386m+P85Nf7GdwSxeqDE5wh5lRFvhGZRNU+BzII7saY1WaU2tFKae1im9HedFB&#10;NCYEVikNigqUKNza1oitVzVTtLVxOgZpN3Vc8ktIq4OV9gNSEUwsiJom9qf91NRVYh4Z7QGnqEAO&#10;e/C1UoOVFYUDPHv6jEqX4tjb+9l9YJBKXw0XjaLkJ+K5B6tVzbmzN7h+5SlvvbOT198ZYXBzBeOs&#10;EPmHjWd9hcI+5CT876qtzoRHQBJCPo9i/AToFEQM9zF6lmMAnQFg2be8GAHveAONQlC++7O64nL3&#10;5i0mbk5w/vub3Ls+x8PbDsYd4fV3X+OTX73O+K4hNo0ZSl12Do6/CFdbfchrJ+XfTBIAviFec9WV&#10;KmdOnub8dxM8urZEWQ3SPdTD2x/u462PdrJhWwVV9sKWREV7d5OuMbAUDC+vIKOUbhG0cwvt1yBG&#10;a4uD2qyPrTml+C0wFtrrsHt5KWmxNmXVFEq7fdRMesXYb60XtKtcuS7bnAzWyC0FzaQbyPcMQRZf&#10;PUvKt6YExDImlpcMp09d4PathzhKsbKyxId/dpzx8Q2UuwSjShjjbYP3D5FByhUmJ+fp7uljx+6N&#10;/Oa37zK+ZwOUDfj7PzFuJNhFRVga8t+imZBql3RDST1BnmxA4+dvEvz45+Tp4CB2X4n1Zh39i7bE&#10;O5EHoGbCWUFcbbhx8zZ/+N3nzD9Z5P6VKjMPetnY9zq7Do3zwZ8Pc/DtCr0DJnRje4pMGSh5kGgg&#10;WGlkfNzyNrrEWQ9BFZibXeDJ5BRmYYRKTaFKPbzz7tv8/Nc7GN7RQ628jCMKJQ5OYGlC+q+lecRq&#10;N9sg94MXh86C4TxXLS0uDlrLgdoOynIaScZzHrUiNttdHylli/UD9BA0Q9yM19qL0P4m48mjxraZ&#10;Haod9dps/IYcPweATFKudzGTt6yXSclnBfX/haswfcmrAe3Cg/tTXLl0h7mZFZaX5xne1ENPn1Dp&#10;WcHVBuNWrBWc3r/lp8J3/3aZ+dkltu8ZYnC0hCpr/7g25Z/LWsN2+QXTcbnFKkJJJaFO0EJ9LaZU&#10;ZHAXaCYSjVPX6Gg3qigcX9HVCBhh5tk8d27f4cTXpzhz6hq9ZoThga1s2zjEvkO7OfTOTrYfMZR6&#10;HTTam2P06zV0wYrx6i9oL4nLg+Cv99alulLl/t373L46wYOJp5TLffT2w+4DW/nw011s2zNEqUtR&#10;NTXEv+g6cCunjwuMMghrQlI1E6vhIAnb0s8eO035z1Z/ctALZ33maB5AS0y+rJbnahs00+3ta3CR&#10;1fl8oTMfNO1368Pf6kAzEH3pwZuqYZPzPi9SkeLnVFUuaAbv86q9YJ7BnGZ44I0Vb+LOY7768gxu&#10;1aFcKnPo0FEOHdnBwGCXtz9Q/AuoUWijqS5rVE1x4Yf7fP/tbZaWl/jtf/iMLds2Io7B9W0D8VeT&#10;elmpEHN952drVFiJoHH9GCtIwiIPKj04FCI4sk75C6m0NmilUcqzPkEj2rMTp57McP7sJb4/eZpb&#10;1yeoLvQg3WPsO3SMY69vZdv+Xga2ODhdLq4RjPFAU8R42zkCt6cxmOA8vdAwlJBN42Xrr0Uy3L1x&#10;ndMnz3H53F2m7q/wZEaxYesWPv7N6+x7e5BKr8IAjpTBt4yjfpdRUSZRLbn1GdSV/8tqDs/TEA/b&#10;pJR4efdxNqJign+9uXrJKHdBwupnN9tn3TVKabUN3Vh1Wq2lGf9SlNc8e7VBGllumIzs64Jmo0TD&#10;e//sBOKJeYs7gw353pYDrWFp2cXViupKiY3DW+kZ60GkypGjY/QOdlEqeys0Hf8SKUR7lory9hPe&#10;ufGIOzee8fqbRzh4eJzenjLeiUP2kh/PFotqLIVQxQvf0NLMSNPHndx+kHTyxFLynb3GqwcvHYMx&#10;Co1LBGJevawsLzL7dJ6T35zj1HcXmbj9mPnZGhuHRjhw6ABv/nQXO/f10r0Bf45R4QTbSsQQm1PF&#10;dw/7Va/wvgu+qIiBvrA4t8KNi3c58/UlLpy9z7OpEhuGh/nL/3CEox9so3dY4Zoayjg44vhx6/dd&#10;DyzDZUd52OrVcfKd7VkwAXi2JBtCV+2qjaoXEofaZCq2w+psp+XaXFqrzzVmkNgNbSsiLym9kP0W&#10;6ktV6+n5O86zGc06A8deuBJ1psDsdNBaUa25XLx4mbOnrzL31GXDQD+HDu2g0lWmq6uEUd5Sl2gB&#10;kYugccRw994jbt2+xsjoAK8d3UX/xh6kDBoHE94LGWYegoFlK8W+t14DBcacyR7HsQW4FhCF0B6A&#10;hkQeasRb+IMISnkLdbSusbxc4/L5i9y5cZsv/uUkk/eWWZztYnz8Nd568xgffHKIXft7UT0uWgG+&#10;JS7G9d2lPmhK1FLes19/YlDB6UDgWf/4gOTCj99f5vyJWzy+VWXqnkKrQT745Gcc/8VuBseFmtTC&#10;e0A9BUCF+QUlD1sibCaTOwKSNZ/prWnPEGmvxfnCCqEcX9R68Wt7zZqBsVZ5K5JHEx61jDit11y7&#10;lIeXlV6t8hex+wMTNu0HVgrfotEsL1eZm69y69YDHj6c4tGjSUzVQbsLjG09TP9AFzW94rkQHQFR&#10;KLyDyZUIBs29B7eZmX3I8ffe4IOPdjDQpzBao1V0xXHkmrU5T3NvuyBzS99iY7beB7JjiiFyq/o8&#10;P558wpULV/jnf/yGJ/fnePzAxegeto7t4Gcfv8fxD/Yzvq9EqadKjRrGOBgTOLGNv0jLQ2evhjxP&#10;k8EDzIAfQ+DwNmhdRVQJMYr5Zwuc+Pp7zp+9xdQ9GBgY5f2fv8tv/v4dtu7sQ1U8rVtZ/cI7QIG4&#10;5Vq00tppmTSm0OJsm6s2G6LWngrXWY6V1AoUZDsy21f2vLSa7h9NNspaAe/zocZcNuZxvUZlwiJr&#10;kOWajrFVaW22v5foeD0T/Rbwz0h1gBKLC4tM3J7l+rWn3JuYYeIm/PSdD/n0s+2M7aogJY1jjGeV&#10;hNsRNAoFxhPdZ89c4eT3pzn2P79L72g3UpE0YNOo7xYreKppsnyrifSM/cqk0wk8h/a9zKHS7W89&#10;CQ7jCRAtcJF6YT1XbW1Zc+3CVf7ld3/g4mlhcaafDRu2sn33MD/9aB/Hf7qdzTscnK4q2r8T0xiD&#10;1t6zo/xVWmHd2dZf3EoP7jPFCLpWxa1pluddTn5zmmtXrvHo4TPQ2/jJR0f59b8/zK4DPZQrZcD4&#10;c9TxrSWe29eqldg4MPFXGU0l9kMTQ7ZJuf0yXSu2NpTwPIbUTqG0XpWb6TIyyRDtF7dtA/i204vl&#10;/2holWW8Tsth8d18+QK6brHrCZSmqyuRWKK72WvHDN4RehjPsgiPZPN7T6Xcw2BfF/1dDktzy7z1&#10;1lu892fjjGztwSmDSBUvtIrclmiCZTDzs4ZNG3ayeXSMkbE+ukrBHGjC1ZngOqvIefNsqaEUPNqC&#10;vd4Qk/A/2WlJFCRLsTcmeTBCtLVFcEFXmXzwhInr09z8cZqFJ330dW9g08Yy+w+N8d4Hhzjy5hZ6&#10;Bl1MaRkjeAfeG+/Krgge/X+G3NWoAcs64EmDuwIPbz/k7Kkf+erLE1y5cI+q7uWzXx3nl3/9NvuO&#10;9dLV7fiGi0Nwn2a8/oT0Ztc6kkQynosYCr7LOVmmgkNg7RYHrafbNrdas1STJq2uPDlTDxSKtFtR&#10;2ZWsx7x4maCZ9Upyf/oMiK/dEgrudHmytfjnQ1kttBY9Lx9xshSvJBWpn0yuE4mHsjdjJ73Y4XMT&#10;JF6U1VRVgg8T/scnlREcD2iMW/MsDuWgq1BdVqxUq2weG+DDDYfZvqOPDUPdOJWAxxIiJT+dQMh7&#10;v+emDP/5P/03zpy6wF/99m849tY+nO4o/wAKIiajByNxKLK5zW0z21rM8tdmDSxJA6axNI2Y3ZUS&#10;ApGFp42FZn6DiwhGV3k4cYfPf/cV184/Zf5ZH0sLw2zZMsTbH+zi6Nvj7NizkZ7BEjVd8+7e1A5K&#10;yt4NJMrSMETCbT7e9p24/BSf3wDIXa1xlzSXz93gyrnLfP/taS78cIenTxU/+eh1fvm3Rzh0bCOV&#10;Hn8xU1jnEioExpjojVU+Y0xYH2lnRuxHjEcTBjaZQfKoIG75PfI5yr3VWnkNGS8gJOp9bhY0k+Ga&#10;0J3qxmkFwFMWQEYO9TuKh5wSq6AirZRUO4q1bHvgrm5pVtnRi6gwaWo1zxgGJpnPLUyOMMkKVoex&#10;wq0WCqnsuOHNJ4J3VqrruQQdf4PgyqLmzs3HLC8L3T2DbN3RQ99gL6JcSg6I8vZ0ehYqcSEK6GW4&#10;de0hN67ep693mINHtzEwIiDLYMogDopkUU3iryS+prWPBN6SGlzJz1hgaPNssre9hGvVbcXW2HxG&#10;K0l9yEe7VQTBrbrMPZ3h/PdX+f7rW8xPlaitlOgf3Mg7P9nNB5/uYHRbP6rkYNAop4TRCq0VIg7i&#10;qOiEnqBY2cULu412XW9+0ijcZcPErYf82xffMnXvGTNT4C5v5Mjhvfzmtx+z//AIlV7jaeHh7tIo&#10;RXtVs/FXZHvAnKFEBDw0OPc486CNIHL8IUUF+v7z246SBwLNCM9cuVHAAKkHUE3nWQd6WxGaRQG3&#10;Hi/16zcNnjGKWZqSWSkRhtppxfMWa0BYsdaAGgyijOfVa4rpFmoMzPn1kKE0p5+zwBMSik1xanRD&#10;SqNk826GSMqsWHzRHsNK8XRqlssX7nD54h2cUoVjbx5l45ZRyl0eQkrQv4xlAVk8GVe4cuk+v//d&#10;10zcech/+Iffsn3HOFIKLmhOW5PR6a7BUhfJCBUVJuzRDeoo71usv5k4BIKlWKRAE+8qLkx4q4l3&#10;KECw99SwsjTPvdt3uH3zLpMTU8xOV1mcGackgxw4vJN9R3bw9ocjjIyBKpmwTsQ4GO2gXW/OVKkI&#10;oUygCAUGaGr4+yXQNbQRTM3h4tkbfPfVCc6fvcjMpGZxpsLGocP86tcf8ObxvfT0VxClMdT8Ogkv&#10;CQtr3sTSx2qZSPnItIEkXp8RSfS3zgBp0XALLc51Bc6ina1lign+/DDNgmceUNmNHu8OjcInWSpq&#10;CRbgpc5AzwLPJCfe//1OnEgrrexZgGkSb62w7buOrDitX26NINkknvN7SiZoJlBSMkd8QWszSQ3C&#10;Z5bIpL9lGgHGW/kqeIJfCShHMTe7yB+/+I7pJ1UmH86hcRnf/ojxnRvokW6UcjDG9WwP/xJJTQAo&#10;4AgszWku/zjBiW9+ZG7uGUMbobtPAAfvDqrI1IuBp/GuKTNig2YaHsKnLMuykeblI04SPCMADVyQ&#10;El0kkuQicGF6S2YJFkVpwHUN924/5v/7L//K99/8wMqCw9CGbdQWt/Pm23v51W8Ps/u1AVS55lmU&#10;BhCNGNBG+StxvYMkkoek22CZBWoAjipRXawx9XCak199zzefn+HBxDRPHq4wNDjOzz85yvGf7qF/&#10;UwVRgmekWZeBWunHLN0wGxOdTGRjYIqTvOP0bLBs3qBpoDSu/+KgZi225tKxyK7kTCGTtI6i/xYV&#10;7yFMWYlkdbKMiJn8ruZogRgcN9BMooHRqKR+rcRHc1aS+flaWUSafpT2WtL6QnSUZwwi6ynDFOEx&#10;CZ0WODZIuwjlJQP1Pvifk99Dy8iKbgKFMIQNXNdlevoZz57O8/jhEpXSRrbu2MTe/TsY2tDlCdpY&#10;H42Lv2pthRs376NqPTy8N8vyfDe//PM32bt/a3yvaLIs4h14HvGSCVfxYmfhZm6Hry/CvcQM+aqz&#10;lZJ4C3fCA9b9crnapeq6TNx6yJf/cobzp+4zPdFFdbEPZ3mUD39xlI9/vY8dh3sp9Xq3ymDA1HSk&#10;dOGdLiRIOA8ctU66ZIEREsgnAWorcP3yXS6eucrNy3epLVTodrYzMmL44Gfv8dnfHGLLbkGcZYwp&#10;ey5hEx3GH68u/7JpE+2sDVdO2wieqOl2g1aeIZVBSoCSZFicxZlq0dhtIadi8dM8JOdF8oS/bRE1&#10;tvgyRtRqiuJnmNRQM5X4er8L8lC8pEmyreLiYG1nkazrtaDnAZpRzsUaIYvHuLWZb5VmZpVb6Eb8&#10;ZETMiZLEjGT2qTMOJJrDChaAuDXN5MMp5udW6O0Zoqs8zJYtY2wY6gPH23yvUP48VrCD0EuxWqvx&#10;+MkUU09mWJieZXFO88ax9/n0L4+yeccQCLgm4MWfnw94tRbZpEtlw3TrAzkpY8Qf1EVTjNlJPrgF&#10;q5GNEZYWV3j0cJr/8Y9/5MzXV1iZ62P72Ha2bhtj14ExPv71frbtG0DKVmmClaoi4fF5SnxMDRct&#10;pY0XjQnOkyc4IUgw1FZcbly+xYmvznDn2hOeTkK5NMKefVs49vZePvj5Ibbt7aHUU/PlZAkJTk+I&#10;mf6Ehx3EWiUIlgOaVrB1Ac+crLMtzmLIm98Bi4Sul2pcgDQTP996bVTR9cAzX+t8Eag1ZoqAZ6HO&#10;mYOfgdgDkISWmafdFQW8tRg0KSpmUGTwEr2JP9VPKqvPN6S6ARvXUBoocqyvgjpSdg6Rdee6LjOz&#10;Cziqjy2bD9HbNcT41k1s3dlF/4CAuEhYY+L/N7C2aigHHj54xM3rkzy85fJg4im/+Oh9tm8b8ura&#10;r3Dtg6cKNVJDDEUl4q3u7LRQZ9qngVprfKXBViYsRJBYuIiTYL4zOGhAaxcliuXFGhM37vLVFyc5&#10;/90EUxMb2LPzEO+8e4DjPxln+/4ylWGFd0qSBmX8C6QlsvLw34U/jQ+KgeVtQl6MMfhebc9CFTBV&#10;zdzUArevTvDw7hOW5sqMbDxCqVLhtTe38v7HuxnZLqjyCkZV/NbToKsegCvHd93Ga8xY7dKcGm8v&#10;Lkp/bYUKDPvii4NaEVTN2xTZMRrlmz3ss9NKV7NJfPXe2dt9X2VK6tp13Vax95HJkdSys37FAFTs&#10;EM/HNmzYnws2fB4A5gnj5sdDszGL99jC48pu48Sq0MCFmOUh1QFoGv/SKSOAg6O6efb0McpsoLe3&#10;n7HtZYZGSxhZCdMUwqUsIcw4Ikw+ecLi/BI95U24K8vs2TvC4ePD9G8SUFVEFOHiE2P8fYZBa5gU&#10;rybLlx4T3tIAPLNqLKGOWNgZXfZsBxX/KD0TzgN71pjPrxK0C9cu3+KL353g28/PYFY2MtS/le17&#10;+nnnkw1s31umVPbKrY13mlJ4DnAAVCZZOJtfe5rIrylj/Pr0TgdamFli4vo9Lp69yvffXuH2jVkW&#10;5sts376Rjz44xLsfb2NovISpLKN9rFaiEB2AopV3UEaMv+Uleid2mKapcaRWcCyRQ2hxFlocVAw8&#10;48IwP3xa3Cas+JbqLQ2D9YAg32K2r4fNpMSFg5muW6kTvyAlS5Cv+ZrUYzJ8Hl7F6z/fYo/CJ0Gz&#10;GWEdV0pWY3W2jYqyX4e5emNDcn80fG1l3d654cItFrRxCJgm1kViVRK7YspgtLe61RiNEqFaFRbn&#10;hds3Z3nyZIHB/j72Hupnw6YSotwA1nzAtAS5xrOKRCOmjOhBpp885enTKd544xijWwYRY/C2nxBv&#10;DLF5D14QGqEQ7SEMJaLB9yoGCSXAM68JYuPOWPLBl0S+tRkdyBPsY/Segy1HHvABoliqrjD7bJ7F&#10;2WW++vwkP3w1x9T1cXp6utj11iD7Dg/Sv1lR6vMWG2ntKQMaUEbi5crgW8RqVwtIg7IKBqUcluaq&#10;XDp7i5N/PM2Z785z5cenzD4doH9ogDfeLfPa20Ns3lFGlwxVU8GI9oHfQHDakw/kafC0misIk2iu&#10;XMprkFUMkwLqavOLg1oBzzzWmrEkC1GixM0IYRsCIwGVn4JtVZg8ZsPoYlVcTqnyenZhSoNnvlqQ&#10;TWmlI85TVnqNWsnEyizRNYKhEpxeEFWk3ZruG2tASR5T8rrBaGm2tQNB1khyZw98yfyeoU1nJBtZ&#10;IHYK8bDxfhJYUErAGOHZs3muXLrHw/uLXLvyEMdR7PvFOMOjZUoVzx8o4t2QorWLIwpR3qXMRmvP&#10;YHVhYdZlbtowO7PI5vE+dh3opWfABceAf80W4B9QHlduvfcer/GaCES3XaKM8e+DcLLMobswo7mD&#10;fMQPJ3gAHG3+9wJ5i2b9d9qr5+qK4e7dJ5z47gyPJ6a4f/0eldIIO3Yp9h8e46Nfv82+N0bp21QC&#10;8Q7c0xiiG03ikixmbIZ8W3UUXl7pxXT8iAuzC1w+f4uTX5/jx7N3eHhXs7LYQ3dfDx/8/A3+8u+O&#10;s31fH1JaQZSgTNnPrErswtRAqUnUusdgnLlokVd9RT53dDXW/+tES6NBIqm13MeZZ08kn5Ix6sWr&#10;Uws5KJG/UjWnyo3d2aXO0mzrRUzTzOY06BvRlUvJgO2wJPIEdbze6+ckdWJYby1AtBTrjLSTYjot&#10;kNpzUVmL1CwCRwZIQ8oDz/RBX81mn9+KMUVFSNWsSfxNCXq7bBnKVyb548wY/w4S//xSJSrsTdeu&#10;3eXOnScsLTjU9DKbx0fZONpNpcsPIca/l1lRUhLn2nc1GrfE4iyguzl6dD+HjmxkfEevvxAmozgS&#10;AZT/M/YQqr2SjJ3eom+rkphCQnwAACAASURBVPEsbPD0LbgQpYIKDAApAk9PUQgsrMAQ8785wuyz&#10;Je5NPOPLL05w8sRpagsVemQTW7YOs/9gP+9/eIAdhzcjFUEbF1d7d2h6PPircH3rLq8Nxav4qNGt&#10;biVoRBseTDzk9vVJzp66wI/nrnJvosb8/ADjOzbw3sd7+eVfvcWB10ep9LkYWUIQysFWIC2p217s&#10;mg4M4tDahpixaYfNUuTTnTkdJGuo5KFLIPfjulHmtJ0ILWxHqa9HZ7FU700z8Zu0RTJOc6/Lu4ms&#10;xxA0jb3fKw4hybSyt73E4xqJfcwtQV6ILP7j7xq3Tv1azIL+/PRiZc5JOJhHEvGP6co8ePs5gmcb&#10;Kbv2M7XW3Bj5ykcL6rMFCjEBYaw3YfKSvpvctjKD4WQNgvDR33MoSoXgGZVHENNFd2WIcklALbNn&#10;/yhDwz3+3Y4SpqGCQ8PFX1SC129qizAzZXj8cImVpSqbt/SyYRM4ZY13oXNa+w94jfWrEBhMqMOm&#10;hHIo5dM9MrN9g2jGcskGmBnt5YjVpwTHAYbHAnoIp13D3NwcVy/e58TXlzj5zVlmni4yvnmc/t5R&#10;9h7Zwsd/uZ/RsT6k5J0CpGsaXfPrXvm3S/v/7KxtbIzKIYh9tpIxGO2COJhalYtnL3Pu1A0eP1xk&#10;7qlifsGwZccYn/36TX72yz1s3T2IqmhcXfPyF2UpGk7QABEfiS4XHXSBxZFNYe8j5jpP6CSpKA3A&#10;0ya7TY01LgLFwkhKNnkWp1h9rlkFvBlqf9op6Ir9ihowXvA8S8Bm0rsslhho5udskh6hVJIx8MwP&#10;2jB+HqXSbZBRpsUR0zOK5JpMJEu9sEJZoNko9WZyb5la7JDNtEXsOTeiLcZs9uLqkK1751ud6TFg&#10;Eq0agqZJNL8J/5PHaOhSBIgWSgcdJzYi/Bs3hLmZKsbtZWTjRrbt7KXUvZu+3jK9fWVvLgw84S3J&#10;8oK7XGPy3jOeTdcoO0NUF2ts3jLIrj2b6OsTEI1G8O5y1BE/mWCZUUPJcSLpXlyfYmYawVFxydVE&#10;Bku5MB6/4gTKgQGjcGvC3MwSFy9e59rFu9y7dY+F6RXUSi/bxzdz7J29HH13Gxt39GF8P6HBUHJK&#10;oQIS3J0Z/M3jODiKIFrlK6G3QgyYGjy4PcXlH25z8fRtlhf6qLmb2H9gmI//4g3+7NP9DG+uoMoa&#10;bWpgBEWXd8E2/slNonzNQMIFQDFgkmRLJeVGQn6EdV1AOqxGgFjg7u0vleS4EEi4arNFXppaAYBW&#10;qZG+neIlKHiqvFFosVKMixrb1RJTPnPyE7JRs47wibPZNLWl7nM0tUgThJgP1voTBk8aLP5/ixzl&#10;JnkHURag9ep3q6GwjYI+mPG9HiWjFJEDTdWLyXi2Bkt8PAWCzmJCiI0hz93mPWsMWmvcmubMmQvc&#10;vT3FzFSJvu7tjG4tsWljl3cEm9RQlHzo8BVUYzDaeOtJwDuA3DgszC6BrjI8vJGRsQqDww7iuNS0&#10;RhsXxFvBqcRJqckJtSGt2KQxNrfS0qLcG/8h/gT1ZMt4AmiKuIgUH28Od2Fhkekni9y/O82DuzMs&#10;zFZZWlimu1Jmz/69/PIv3uHIe1sx3VVqygNex7ozU1ntpsnoP9YCKa/MEuPHCsjKUpW7Nx7y7Ren&#10;Of3dXa5ffIZbW+HY8d38xd+8xzsfb2d4SxnjLKPxrFNlKoh/2AL+iUTBHGrAUzIvY/XqoH4SOkxm&#10;G2RdcFCUkvXSUkrGKETy93G2U0AVTSvqVPVDRJTgNBU1S+TEu0zgAjCx6Db6pmPawZLWa9qxm83G&#10;auo4q9PH7ZZVtl4OsBaj+rurgrrIc9s2nV0LtK7gW2h01mmzWFdMWp3xuOkUJPXL06Tx5xTr1YU9&#10;InwxZ/djk+5vBo0YhSOKJ1PzPLq/yMy0AXHoGVihVKlSUt0oVQnTDG3EwCXm+Om7wqN7U0zcmeTZ&#10;E4fe/hL79w+xcXMXUg5caOBIyWJK8oZuqk6ybZdQ/YulmRb4fgZEayECABWfr2CKwvjKpNhzt+LV&#10;FUaoLhvu3b7HhQsXmbxbYWEGMBXGtmzjo4/f5b2fHGFk6wZUt4srgoO3CMqgvYu8rX5g12eyTFr7&#10;G3xUHDRdrVFiwGhmp2e4dfUeZ05e49svL3Pz2iJaj3Lo6B4++81bvPvRdoY3d4FapqrnAaGk+hBR&#10;eGu4PIU4NDhI9q/6vS3dMnnh66iSOa9TyrzU5y2+CtpSxbwzIPMXBzUaVEXEcysCKgVeqZpoNdV0&#10;jQZdOw6aQZ65Iy/qeKFFkRXQWMLJ7xIFhGhbLYu2U7ZbWpDQ9RK8yW+/rPjtpXoWWsNzRnOoKI9p&#10;OKsfpm6ONrNhoZLqZSChkj1YYn/DmL77KfQMWPAXhApVSVsC4q2UDQ/gSYCLCGjj+m5Ah8lHszyb&#10;BjFDjG8b4uDRIbZs6aOkShjBd7FabkN/vAmA693veOvmA+5PPGSwdx87d21k45YyqiwhN4roLNuA&#10;rSLtFInmpBKefE5fVRD8iM0aB1Xlb8EIaybwmfqLdUxotmt0TbO4uMyzJ3NMTz5ldnqGiRsO05PC&#10;/kNjvPn+fo6+PcbI2CAoDyYFoSRiWXDB+4C8M2HtcRgoscYKEXDh+izWXM3KwgKnT5zlj/9ygjs3&#10;Zrl3exmn0sdHn/yET//iLQ68McyGzSWcsnc6E1rh3XbihLnY4GeIW5XJBrC6cgZFLZR3QlmAZ7nR&#10;SbdZUGfBb8lIIH3wflyqBX9aOKu2WPDGAJiOYVIl9Q1+a3myfZN82PUTMiYiO8+4SAsb1kR/7coK&#10;D1+WeAqp4ZXYvxb10qjDRtuX4nZC0UGeLEG9sKHWKUHZbMpKIU87SKzINMG/uNoWLeaI4hj7e7ZO&#10;kcjWat8Em5mzzC0ibX3QNLEwtjVc1KscwznJaLtE4aL9ghBvvfRTmL7EYTOZr03ZtofFmG/1R7Zf&#10;QjJZV1tFexMNggpXbhrt148RHEpU3WWuXbrPhQt3eDq9wJbRA+zZO87IqINTUuhwMZB3/Lt/PEI0&#10;RgysLMOje3PMzcDCgjCyCfqGFZFxqf1pRBsG0mMzrjLEn6MVt8nGTcdKTkuEqRkLGiQ4bMGCKOPV&#10;iyegvL9GDNqFxQXNzasTPJyYYPbpAo/uLHLn5gzDA3t4661DHP+zzfRsEG/+EhMCVMC5DuYSLciS&#10;EESD+zI9xcK7PDzYqhON0VrNpVpzmXzwiCvnr/Df/5/fc/rbC1SXeujtHeO9Dw7y6/94lNfe2ERX&#10;jzcv66VRoqz6fRXB8beYWcpGKAbjMjc5jqJRnzWkE6pnEdjJSD/e8nGBaMTEDmWJ9aLY2IxRK9tR&#10;CnBvUg82VylWAq032pBshzNp5Ao1Bkl9tysqiJ9VeAPhXrNIgyZcyh3GyOE5/Czxxg+O2UqsYQw3&#10;WcdrRGLxrZLFytMsxfjxG99YI98kAmfnYYtzS2cNbmwIQsSaJumklrBBss5rioe1eE5UQlJrFTtM&#10;MxVUpOtmKW6SHSbvfSJ6SIG6FmM9V+O2KS1AgjGTHTZovcaVI1kTckQrTr1AEWCG572KtwLWTyTM&#10;SRvNkyePuXVzkmfTiywszjM/P49yXBxVwmgBqeFv0cdohTESrCEBYHlphfk5w/T0ItPTS0Avo2N9&#10;9G8AkSUwCsTxG0Dl1kIS/rInD9LSIfAOxcVYhiwLXLEmAARj/UvKLL9+tGapusLT6Tke3HnCkwdT&#10;TE8ucOPKfR7dX2B8fJBP//wwb/1kE5UeF20cv2VUrEyRPRcJrzDHoI1MxIen6NgxvcP2l5dXuHH9&#10;Nt99fZKv/vVbzp24xdyTEmNjmzn+/lv85u/f58Dro5T7DN7cpfLrzPFvsLHrJOApUX8kemKGOPf1&#10;rvBz0P2yqj6T6nT1JHjWDZcYrznZCLRjH2cGV5mdNDanlaVTByAW/ApATCzhTby2A03Gaqyk1pl+&#10;G6pDoRUFkSAUID73liX00+BqJ50dL45atu/cFl/tIrvOYh3RFt2ZmVr7qixBHGqQlt5SX0yL3+aE&#10;So7XdFbbFS10UvEM+MtoWjv7rCQi4CcU+ukWzkigKOUga9TXolZIz/HmDfMEsMX4DEKk1Ja69RGL&#10;aw+tMCsTPUuUQ9D/PbkcXTgsAkbD/PwK1RWDrnXT3QXbd/WzaaSLSjnoVx7YaQjdxVqDroGjYHHB&#10;ZWlBMLpEd08Pu/dsZNvujaiKG9WdNmifx+A2lbAsMcEc1Vn8d1Aee819xuqKsLtbIfwJYrsNoq00&#10;WAggHtAI/tVgUFteZvLeI65ducHU5AyzU4Z7t+eZmS5z5Mjb/Oqv3mDngT5cteJZlFLBmHJUz2Ep&#10;fMgUewRapE3Eo2jfRoqkoTGGpeUlnkw+4fSJ0/zxX7/h/NlrPHvmMDa2j0//8iN+9Tdv8dobo/T0&#10;VjBGo8VFGYOIE7V/VJWRXEjWYRbFRaHdxTKCCkmtNBa2iWEaG12SjCrxHhD0r7S7qdmTg5KJ5g3z&#10;dLgwsPWYmiXNUi9MXPtNzkbGtSw7flJohWLfEvP2sqAgVvC/JBuWpRW6toJFDRLLOj6ZbOLL9n1W&#10;s1x/RTWjRmSnky4heVVEHDBtjqOOHWGgpdQIMSvdAEbrmMszqqOEKzYlkDPqIGsVnR0/D3wz3ttu&#10;Zu9zPvJmf7fTitoxNOhNRt+MpRjvR9lkK1PZkG6DaBDHbqPgODey+lrYUEnRFX8MUw7byN/THLgc&#10;jfGQEn/zvYGrV25y6+Y9bt16zLMnZd546wiHj43ROwAob47OU1ac0OMj/tydQbh54yGP7j+jUh6k&#10;ugzbdm5h1+5BevoVIhr8U2mCPubdMSmpuoy3qPEFdVL4Rnu08251TFWchF3Wr0JfHoWKYLAn0tck&#10;/AYxgK7WWJpZ4On9xzy5O8PtG5NcuTRBubyBn/38PT769ChjuwbRDiAOhkW0qfmLn7zmCs//FZvn&#10;yIGrwpazUEUij5Gg0AZmZme4e+sut6/d59zJa1w4M8XS7HYOHd7Jp786zl/81Xvs2b+JcsW3qrSn&#10;BGRfbI0/rq2+H06gZ2g0Jh4vVr+JKNHN2jktUqDZ4qLCn8IK3mSMhWDhnL14MZFNM67ahIrQiE2T&#10;+B1knyuHJLJMxPhA5c2BqPAy90jwRELbdkNmCy1PO9K42iumclQYH4i2C/hFTLoMvCGmMcb1haWy&#10;eJWId4KxEjWI8eNipaWD46vtdsutz+IkGc+RdpXXARP8k+4osbREvPpSErnqQgUiAE2D1lE7Ebji&#10;AmFet7Rx6EwubElSrDvVSzaGETENJ3xMV0+UemtKjSG+CCfIPq3F5qUf6cDxThp754+NsK78xMIp&#10;iBxFLdy3FwhXy9MTgYEd1wdN8bcYGAP+ylCDYnnRZW4GdLWf4WHFtq0bOPbmGBtHS6BqGKO92zEI&#10;towYlO/yNQaWlqFWq/DsaY3q8hOUUmzbvpFKr/JO0wvAyHdbOo53X2XkJs0UciFo2lNB4nfYcJte&#10;Rt1nUeD7Evw9kxLM0fqLlIyA9t2V/hQnCqqLLjOT81y/fJXLP57l7Hf/P2vvuR1Jdh94/m5EZKRB&#10;JoCEdwVX3nW1rar23WKTFEmRlDjSaGekndGHfQU9hvQEu+fs7sycnT2rHUk7Q4mkSDap7ma78gZV&#10;hbIoeCQygfQmIu7dDzdcAqjqJqU4B1lZGRHX/r27ZR7e6zAwOsr777/G+988zsh0GixwPYVUEsNM&#10;YPi+ZIUKqytFhKMbaAMhVv/H97UKA4zIfdRoNlldX+fe3UVuXF5ga6XG4o1tdjZszpx5mz/69xc4&#10;//4Ik1NZrKTflAyEPLObLoQMZm8CTLw277NX8neO0uM5bOQruuwK5Izz8X0dPNslFbz51Rrn156g&#10;2vP4HsOICj/83vf4e4Qv1cadtT7ihwgS0grRtTNd5reg5y4hOloIFZjqo5bCjdZ97CWseyVznyCG&#10;b3fPPwa9aBkxricoIglYdBHsuCT721zPeyWUsrrG0H0/2I34qA9qNxQ1/I+4Zq0ZZtS2IQy/tnNg&#10;vvp681DsXdPYjWD8X6mxEY5J7P0hBhYxfnDAmwfeOLiTfd8DQW4/RQ5hMI6UflfPZp7h0P3WnyOB&#10;h6QdwgiNuKQfB+nuYIJ909kLjxHOBUAr/f1VNJsdlp5ssb5apt1IkEpmmZrpoX8IFG2dCmFoCSKs&#10;DkQQFSto1DusLO9Q2mpT3m3heTA2OsDAUA92UgIeUhoEvrqAcQkfxyKyEhe0IvvU3qA2Fdvir6j5&#10;0LUeEc5HuB54/URYdcDQhFfqVI+241Dc2OXBrSVWH66wcH2VezfrTE2d4Qd/+iYXfm+avkGdXqKk&#10;AFNr5EFeToRhMkaktGar+z3AVSXiExMgobxT4dbtW/zm0y+5ee0hK492qRYtEgxy/sI5fvgnF3nr&#10;24fIDmmTufILwBv+vh20Rt2+1mBB9z/1VYKn2PN38BPBDON8Zn8MwnOvA+cAXYTYb9MIft9/fQ2N&#10;82swza5F+d2FiNjrvr/A0BJcaCb1x2KEATzxe/jH50QmJLWHARqGEa67kipG+PVRPn7QmZaku4iK&#10;fknE+tVExAhNEkrS7evx5xGBldKJ3QTEwzeqdCF0pLk9aznja/31peSv3pavZprEcCJ6KiTqUuF5&#10;WvI0DAPTjMy4cg/R2n9FAQX/6te/BB5DYrHXUxZczzPkHnyFZQe7SB3R/NVvOeSQ78aEGj8oJOBx&#10;zxYQgv5jzyvla5IxTcZvSB/Rhc83tQXGwMAwTNoth+WlTZYeb5BM9jIzN8roeD89PTYYro7/9Jmn&#10;4RN0w2/McyXVSpPKbotKpc12cZve3izTc3nGJjOYCRepPC3wIjQhJ5gn4bFZulScr/kdQGjj8xGx&#10;9dYoeaDI1rVscQtRuObBj76FRfevG5aeQ6ftsLq8waP7j1l6+JSrn66y9sBieuYV/vQvLnLxW9PY&#10;GQHSQxkdMMAggacMTRu6Ay+AoIy9/tEI9kehHcVC6dgpEayJRDqSRrXJlc+u8U8/+ydu3rjD9qZC&#10;OeNMTx7lpVdP8MZ7pzn76jj5YRBWwL4C2CQqmNBFm7rpVrhIse9d66W63+tShJ7NMfdYFWP9iwP6&#10;P+j959zb01HUdvz/cdNu7Mu/epH3r0fc95CHuO/LB+ZIRdYtShktnqc8UJ42u4Yd+YCs9svkQggM&#10;ROQvFZF0E7oliH4POgplttA8i++b0RU/fKjSyKsUnvSlaMOg1WrjeS520gYhUFILBIZhhGbOAB++&#10;DrF8VjTnb3/F2GM3/XguI4jrSEppAUMIMH3xzPQlDxmuSffYlS/MdB2kiyIyz8fn569PwEhE9H2v&#10;pvlbMa8Arp5zPy4FhjDZdW9///sboUt8jr8RN3GH7+9t5CCAiFPwvbMWcVas9Dy7fEp72lbxLZD+&#10;WAMtRvrCow/3voAQ7KEQhjbPKVcLjwgSZoJszyADAx7pTILp2TxDw73anCqUf8SYL5Aqnxj6I2jU&#10;O1TLDrbVR1+vSyazTsKWmAmF4yowBKZl6Xkpifa46DaFXy0IpQU3IQSGFfg890w00FBCT2CcCoM+&#10;Yqvb8rLfbeM/rOJg4a+7kr4yKOi0WpS2t1l9usnqUoEb1xe4evUmtbLg4tvf5Qc//CYnX+zXTFMp&#10;9LFp3eDnKW2elUSCgIj/qehfVFQxKJyuUnhOh+2NbR7fX+fzD2+w8FmRnY00meQAh4+/wrd+eJ7z&#10;vzfNwEgKO2lhaEOR70v1+XFg9o0vY7Bm+yi9P84D4F4LXKrbyuZP+lnCXQTqcVeCf0/F9vCr8Pq3&#10;uQIwVTHlqrvprwgO+i1EXz2/oAMV2pLjTQSDEHveC7vytUcRgkb0nlJaMg2Qt9lo4HoeuVyWVCoV&#10;61P3GJgK4z3FCYkm/ITAqsuEaa0zlNZUYAIS0ZhEME7otDo0Gk2cjkM6naanJ4NhCpSnqFdq3F5Y&#10;YGVllXQ6zeDgAIcOHWJ4ZAjTDPwW4ci+etnV/u9dILsX4J7TXjfdjpn1DmpozxhCcqQkUipMU2gf&#10;ihL+WYAxGtw1FuVXLqFL4tfKkeoapFKBA1/El3wPsBww1C6mFz0aR8r9RqPuRkI4Dp8JSIjw5/9V&#10;4kV3W12wHqcmKvbUgZzzAJgIYTEm+YVPHzCeA9YjLphqQJA+EwTwQoJmCIPIJBjk/+mYg4CgWKaB&#10;EIpqtczaap161WEgP8T0fJ6p6V6SSYESEjD948V0VKyGAp1v2G5JlLRI2308Xl+lWq0xf3iayUN5&#10;hkZymAn8PoWPm8FcBaF5x5+LgYl0PaSnMK1oqsFaRHh9AIaF29qd/LQfOoI1lFFYcEzyDYKdOh2H&#10;YqHG9lqDpcVt7lzdplwY5Pxbp/mT/+U1Tp3JIZAoaepxGVaINEIZesUNhRQ6LieAypASKf8vpvIY&#10;wkAZ0dw8z6VQ2Obq5Rtc+/weC9eWqa0NkPNOce7cPO/98AXOvTtK35SJsHRjShkgtTCsi1Qo39mk&#10;macRzN8fS9x20i3YRax+L9rGHtmDm/u3BEK5el8b0T5FFqt/Eev0maVUyj/aTfkw5xerj3o3QDxD&#10;4zwQmZ9/ifi3gySOA3/o7jNECn9VPM9jd2eX7e0itVoDJSXtVodyuUy73WJ0dITZuVkGBwe0Zidj&#10;0vYBiFIuV1hbXWdnZ5dWu0MqlWRycpKR0WEsy9IIGtvNMDRDaYe9QLC1WeDx4yfs7pRpNVu4rkcu&#10;m2VoaJCZmWmyPVnu3LrLbz76DWur69h2EtOymJyc4K133uLI0XnsdALD7Fqxr7HaB0h9RFul+d7+&#10;Be6W+valzodPqFhD0VdxMFCLyGQmPe3LuXrlGrdvL5BMJpmdm+XkiWMMDPSF+2EEtvCYDKL7ikYU&#10;MKa92bciNqZnYtiB69H9mNrzQlcfaPIUHu6rooCSYGwHnJQQ6zTGWEPGtGeoe81BKpK+ux981kQj&#10;Cbv796j3vf2GgZ9xThLwxJD5SKT0NFM0TK0Vxyry6FcMzQBDDUT306g1WV1eZ3tLMDg8TH4gSSoN&#10;UrgIYfpRr6ZmlT6lV2jL4uZGkeJWi8JGm7t3VrAsmJk/zuh4L6mMtlooqdNXgqyTUAsxRGwyAIZ2&#10;twSSVhwADhDQ9i6Sim1dd2GKiEDHGtM0wfMQlm9tkaCkxPE8GvUOjapic63GvYUVlEzw+995i2//&#10;0UUOH+/TzNAzEAqsgNkpM+pP4FvIIm0v3LLYX7cgpNmH9BSVSpO1lQLXLt3m6ue3eLy4Rm3XYebI&#10;cV584UXe/tZhjr82jNkrcSzPtwrogEzDCCx3+OZQL2RNiiA0K1gd0bXOYg+Q7YHELjonwt+ez+66&#10;8DbY2+DGHiR/tkjcfVPFFi5CF9/1J3WKk9mFR/EAKC2t/Q6Vg776OjhwY28WVfSJAGHEfJbo9XFd&#10;j1u3bvPhh7+ivFshaadotTo0G01arSZ9fTnefuct3nn3bYZHhuAgUyBo/6KAp0sr/OLnH7K09BRP&#10;evT09PDa+Vd5++03yA/k9TFiPvIYwo9G802MSglKpR0+/vgTbt+6gxAGnitptVp4jkNfXx/vvfsu&#10;o8PD3Lx2g/WVDYQycZoemzvbPH20jGUkGMjnGZ8aiaTU30lM2k8EdKqAOpBg6zU+gD0rf1cO0kyi&#10;F/c344NzcIpRobDN9RvX+cXPf4nreLz62qsMDebJ53sBHWCgC3BHJtmDqp/vZRdq72MHTOG5y7dX&#10;Ut1La/fdfJaK5jNzZezv8LfEnjCw5QCXwtdr4CsARgXCovL9ffgnacSILWgh0wBhGriOh8LENDU5&#10;iKIlA4JoRL4mpUCYIAVuR1IvKyo7bUwzyeShHL35lF9DVde6CYhb5HsUOI6kVXdpNQzcjoXrNBkZ&#10;7mdscoCp6QEyPQaGoUcsjViqTTABgU/L9PjcjkOj0SCRSpBKp/B8ITfwz+qo+CB2Qo8ndP0EC+LT&#10;CL03gcAYW+t4RJFSNGsNVlbWkUoxNjlKNpdFerC1WeX2jUd8+el1bl69C9LkW995l+/96E0GJ3po&#10;tuuUSg3AJt/Xh2Gae0AqIuZR2YOojJ+xh4GEfESC03HYXC9w48oDPv/oDjcu36e806Svb4gXXjnJ&#10;K2+8xAsXDjF5OIVhe7gqCPAK/FVKCzhKa7pKSd9qoNABkUZovg/2Mp4iGI/UjsA0Yvxx7TG4FxSH&#10;CWd/gOCnwgZivFLEY0KCdyL+Qbj/kfAY0boAPwj7b3fatJptpKdIppKk00nff66ta0E3QvsnDtA4&#10;u6Tsr08XIp/k8544mFjE3w1jEwTYdoJEwmKntMPTpRWGh0cZHhplaHCERr3GdrHA0pNlyucqDA8N&#10;he/vBXilFE7HZXVljfuLD6jX6/T29VGpVLh39y5zczPkclkSdgINPNosoZTy/akC0zDZ2ipw9+59&#10;Go02M9MzeK5kc2OD4lYRFNSqNZqNOov3F6nVaowMjdHpaBNYvdFgY3OTer2GYNQ39YQLEFv76LdA&#10;KosALr4vMSYU3Arp1F7OoELfbBwwZQBoB6g9UXRmuEORnCNAxABXKaiUKywtLVGrNshms2xsvM7s&#10;7CyJhDbVsQfAg8GGQV7B3HxTrvL3UhKkEIguzvosUNvXzZ6vggPeDYYj0KbicDQHMdKAiezrgoDA&#10;dTXqf1fxn+Pj7RrMs2elQi1076bH3guYplRgCMrlMrdu3mbp8RK2ZWNbCYQUjI2NcPjYPMlMkuW1&#10;ZRbvP6DTkczOzHHk6Dy53gyedJFITGFghsRdHxUlgGKhztrTHdZXS7SbcPj4MPNH8iSS2k1iCNkl&#10;zQeCsgQcB8q7Lp2mjddWtBotevsSzB8eZHAo42s9e1bQZ5rCNy37YQ44HZd/+PGP+eiTj3j3/Xf4&#10;xrc+oCebDfcogOFAdws9hsL3x3dvX7Scii4LQyBICKlQnuTqlav8r//b/8H6+jY//MMf8J3vfBOB&#10;zeLCGj//yefcWXhAKm3z/jde51vff4ORyRxSuDx69JjffHKZpJ3jrbdfZ/7wpH/SiQ9dMQAWxGJr&#10;QxyNKQP+5boe1UqF17dMsgAAIABJREFUrbUClz69ys9/+im3b6xQ2YXD82d54903eP2bJ5k7PUKy&#10;38SxPZTwMDEwsPyI+MDXLSBkjobPUqMj23S0SDeUd33GfYNdjIwupSYe2BloKyLu44n3EAgHaAUh&#10;oHPd+eO6vcgl1K0b72s1xHlBtVLh7/727/jHf/wpu7tlvv/9H/Bnf/bv6Ovv1TC4V7JhL+OMEefn&#10;XQe08xVXbPH2/R6TNhAhkRUIPM9jZGSUmZlZ1tcKeJ4i29PL0NAwrtvRhNVTeJ6nbfyhSEKXRCaE&#10;oFypsPTkKTulXXqy2jdaqZbZWN9gfW2dw0fmsZMJLWXpA3NCX54QOnG4XK7SanboyeTozfXTaraw&#10;E0l6erLMzswxOTVJYWuDerPOTnkHO5Wm0/FotJu4yqXZbtJ2237Eug8Qe3yvQJe0FiYvixiIqIhh&#10;RXCp13KvpBesgYqZryIyFtj0A2Dz7+8JLAkkvi6m43/xPKmPkfK0gJHJZEilMiQSFomE5Zs+I29I&#10;yPpFd1uhfzQUFzRgBvRB+HOOS51dsPQsIhh+j7Avzoi7ixb4ptrw5It4U3oAIe7vp2X6ayjk0C1e&#10;h8KBCOcQaETPkCa7hh+YirsZ+gF45cOUEILSzg6ffPIJH/36I0xl0JvpJZNMMz4+yvzROXr6s9x/&#10;/IArV6/juSavvnoegcmxE4ex01bo5lS4xJPHa5UOO8UmhY0mrUoPM4dGmJ3rI5WxdAI/hJsV7WfM&#10;TaBMUCk210tsrhRQtDh8bJzJ6RxmQnQRqsAiE+R26/QLP8DHk5R3yjx8+IgrV65gpxKcOH2CY8dP&#10;hJqEUtr/Z4ZmROmPysDcs8bhp1JdmmcUFOHvoyeplKtUKw0cFzY2Sty6eY/dYp3b11a58sUirY7L&#10;d394gQ++/xrjs1k81UZ68Oj+E548XCFp55md3WR2fjIEEw+F6XcZ1+s0CRC+EuCbu6UW8jxPsbNd&#10;5uqlS9xfeMDdm0+4e+sJUmZ44ZVzfOP3P+Cdb77A+LyJnfGQhovERSf3GBj4OaJGkPtpxhgn/lpL&#10;H2Z9LI7Rom5RTvlwHgMBfz3jQlT0eCwokC7EiT8Say8WvHUA21Gx9lBRValgjAIRZPKEpnYEJBIJ&#10;treL3Lp1m07H4b/+1/+L0dFh/s0f/1GMRgW7EZ2OcoBcfvAlDvh28PXVzPfZnfgEzWcQY6NjHDl8&#10;hDu3FzGETW+un/6+Aaq1CkoKKpUatWodT3ra7OFDWjwdRXoeW5sFtjYLWGaCXLYXO5FEoFX0SqVM&#10;p92GbIagNmd48KzQiFet1Fhb28TpePSkk9RrLbYLBQpbRbLZLEeOHGVqeoqe3hSnzpzkyuXrbGxv&#10;UC7X2C2XSaeTpHNp7FQSGQC/ihAkIioBa9F6jyddQPnRuFGhZk0QdHSrijHgwMwWusy7pP4IGcNe&#10;hKF9SUoROcJEtA8+kIVmLtENtIYhqNWqKKkYGxvHECazs3P09+Ujqc7fT0RgAo9tdzAyEdXRDCBI&#10;CD9QIVyamCmdiInFNYsAhIi1Ewi1wX6KOFHfI79E7weRnyrE5989cs8fRWyQXRGc3XJKNI7wY39r&#10;Xc8rv/qrEtGcfNOd47h4nsTAJGHZ2FYKU9jYiTQD+WGyhW1cV1IoFLl8+TKtVov5hTleeOk0J04c&#10;8QsNdJDSQ2Dy5NFTnj4u0qoZPL63i9fqZ/bIKP0DaZ8lBesbjDCqLiQRSKWLHVTKLkm7j+npXsYm&#10;EkzOmn4/JqaZiK2aD98+09SwqDTRT5ggQHoeu7u7NBoNfbCz77JR/jr4AINEIl0H6UmEMDEtC8Mw&#10;CUyLcZ92nAEg/SheQyAsC6EEp06d4s/+7M/Z3CwjpeLO7Qfcvv6YjZU2YyPTfPt7H/C9f/My+fEO&#10;ig7KM2hUmjRrLSZGJ5mcPM7Q4DCWaWIY+GeL6h5NYoReRSuh99X3xwqDRr3ByvIGiwuP+fRXV1i6&#10;X8BrpZideoWTL53gzW+9zOlXp8gNJHzBxcTEwUbrktHJJqB8H2tU9QedOhSk0cVYaShwhoJ2DDZD&#10;oI1DaSCQRLgV9oUKcVNJQmuDft5P5VNBoY5uHNyLGtqUrPyxx+hhl4Cp2zH8oMbgN8MwkZ6k1WxR&#10;Ku5QrVZ92NlXnH5PHucB5rq9BO65V7hWz2Ga+xrp/kGBnxOl/2cIQTKZJJ1OYxgm9XqTWq1Bb69D&#10;pVyjVNwFISlu79JpeaQyPmUPNlaBMAStZoflp2tUK3V6+/o147Qt7ESSZqvG7u4u9VqNgcF8bGSR&#10;PwQFKysrPHr4GOnpkwp2S2U21jZpNFqcPn2Ko8eOkMv1kO6x+eDbHzA9N8fthbvcu/eASTHF8RNH&#10;eeONCwyPDAcLTrTuIsKNgMAbvn9V+g77MMLRZ3khoofgHH6GgIjymV2QAqP/AkYChIEgMqZ1xtN3&#10;pFQhzVeqG0mkXyXIshJkMj2kU2mUMujvy9PX14tpBoxdY4xQUbnCcM9FMKpoOeISa2C88YJ7ASIH&#10;W72Pizz/CvzdwvQZsuiGQm069hsMTraIj7p7+N2XeNatOCMJeontmIg9tV/o3iPVd481mljsYR84&#10;MukeBgdGyfeNgmMylJ8maaZIGD0MD8xz8sQxJmemGB6Z4sHiNjvFKktPlvny0iUePlzg3//5nzJ/&#10;+DCGaaNEh0rZ5d6dNdaWd8gmJ1EyRf9Qhlx/AiPhoQwPQSIclx6SB8oAZSIUeG1Yf1Ji5XELtwMT&#10;k2nGpjOkeyVSOT4qRNGce1c08LdigpBgJ21M0yRpp7ATKVzHQ3p+1THTwLT0fnoebBfK/Ownv+DD&#10;X37I2+9e4E/+9Edke3KhP09XMzJ8Ycznur6LL4jqRXoIy2D68CHGx6dYX63y4Ycf8dGvP2Lpocvh&#10;2Yv86N9+gzffm6N3EIRKAAaGkPTmennn7bcpFquYVoaBoX48qXziHJz1In2kCNJmBLr4gYuyBAIL&#10;t+2yu1tkceEen370BTevLLF8v43X6uPU8XNcfOcMr7w3ydyZPoyMROJiCgNDGZiYWFjgCfDQpm8E&#10;0jNwXEWt0aDRqGFZikzGJp1KkbBshKnN9CGpCgT8gDb5rgThKx4xcTfmSwz20IdpESgIUuOl0lbD&#10;wCwf1yBDs7nYj00hLsToRTyKujuSOlZKz9DCQqvdodPphApNIpEgcCHFKFWMyAqsPa3+7tdzmWYk&#10;ceD3fXD8UHyxtKptmAa9vX3ksjl2Sxt02g6eK2nUm7RaHZLJRIzA7W1LE8rd3QqbmwWEYTE6OkG2&#10;J0vHaekTG5SgWq1RbzSIzGlBSL4Ghkq1zr27iywvLZPt6UdgUCqVKJcrDA4OcOzYMcYmRjEsg4RK&#10;MDc3y9j4BEePn6BQKGInU4yODjM40EcyaUft+0sTZ2ShtiOlzk0zTJ2rRhDQIMJgyIDSCiHwYaBb&#10;/vFNdhqwfenbfyBMx/E3wjKCkxgiDUzgM5jw2f1b5rkupe0S24VtarUGhrAwDQvbTobzlMrzzSIi&#10;9D0EGBDmZ4bbFsufJUAsvzS4Iha4ATHcDMcWjlFEaxtoQYFpO9C9hSBWKLsLePyQ9OD3KEc1CIgK&#10;tdtgKmJPK3vWKryvgqkLuhf84Pf2XpGMHGdO/phjREUIgW2nsK0MQmWwzRw4eYqFFmvtEun0KpMz&#10;M8yemGFwZIiXX2myu9Pkiy8v85N/XOPLzz7l2JFZxsanSGezSOnSaSZIJ8fIZlL0JCcYeyHL5FyC&#10;iXkbjDa6mpBJUE9HoU9MQQGeSaepKGxUKK5XKW879PRmGBxNk85piieUgcLA9dMBgnWN9lb4Xjd/&#10;JUzo6c0wMz9LfmCIZqNNu93BMAw8X0vUiKFYX17jN/98lV/9w1Xu319ncmKJ1dUV5o8cw/KDogKN&#10;2QiEJV9oDC3qwjcXA8I06Dh1Hi8u8sVHV3h4b5uRsdP83h+8zvn3pskO+HxGCYSwdDwVksmpCaYO&#10;CZQQeEoRJH0IwDIioU0piafCAn8Iw8OTklajxdNH63zxyRWufHabx/c22Fxtgcpz4vQR3v/hS7z1&#10;jWMMjgusjMSR+ozUBALlSBq1Ousrm6w9KdKuQsbO0dvbSzJj0Wg3KJUrKNHGMKo0qi6dWorBoTyn&#10;Xp5hbCbvF7PQQGv4pTSD/RAqKr4f4HYo6AfQquIwG9Aav6yiX3c4YHbBfhBjgnvxLKR3IQGJuVP8&#10;3+NtBkqVECIMXnddF9f1SCbTJO0Uf/7n/zN/9KMf+UexBda7sMXnVw761+Gme9ry1eZ4EMY+O1WA&#10;LD6xF0IwNTXJ1PQh1te2sawEPT1Z34+WQqFwPV/FN8LdIqj00+64bBdKNJttsrk+crl+LMui1emg&#10;MFFK0Ki3qNeaSE/b+7USprFFSsXWZoGFW3coFIrkeoZotx3K5Qqe9JicmmBmdopUxtYmT08DQiaT&#10;YXZmmunp6WCtMQ0/rN6ICKfyj9WLR6cBuK5ka2ubtdU1mq0WiYRNf18/wyMjZDIZPM/VGnnKxrIi&#10;phAPxInX9NWL4usAniZmpmngeppBm4bh55hqYUOCztNkD1PaQ+gdx6VcqdBotEjaKXoyvQwOjpBJ&#10;Z7phwAdYw4j5a/ekw6Grq/lapdJSrqk1P+noesOmaerCF6pbSAja6DK3BWanAKakiKqxhAxsH/hF&#10;L6jY91gBjq5n9zJsunGnS1iki850X8/TZGOvRB4+EfstJkMIzbKkK6hVmtQqTdKJHAmZp1KSFNYb&#10;FEslXO8RZ18+ztEzI/QPZMn19zDWht6hHNmsza9/8g88XCiyfqHO9LEcritYXduhVjYxRQ5PtZmc&#10;HWB6PkUipQAThWaawZgiWiZoNhw2n9Z4fG+TtdUdkpksh48OMX4oiWEF66zNoLrK2/5Qwr3mOul5&#10;NJs1isVtdnZ2qdWaOG0XbXqLNqDT7lCv17hzfYmFywV6B3qZn5lhZGgMy7LQoOcjo/IPKJB+ZK6h&#10;BWipPFypI1FNkUC1JdcvXeLv//bvuXm5Sl/6bd559wKvvjvFwITADgUsFXpABMKvuwtC+MUm8Ais&#10;TpGAp2MPPKn97ZZp4HUUm+ubLN5Z4aOfX+KzD29Q3jRIyHEGskPMn53l/R++yIvvTJKdANPWcGAr&#10;B6/tUt7psPRomSePH/Ho3gpP75eplwz60qNMTkzSN5zBEW1qrRp9AxY92SaFZZfNp4LBkW1SKYtM&#10;LkWmNxPEiGltUyd8alqmtOaOUGEd4FDQEGakqQYSKAE/8IOOAsDx9z5kmgIC0/leq1eAOyqGBHEl&#10;JBCY97rwwqBECZ6rY1l01TOTXC5HNpuNIVQc43VLXYzzecyyG6/3svmveptIsQ2YJxyYQhEETMQX&#10;Z3BokLm5We7fe4xUCteTmJZNMpWh02nRqLfoOC5JYUWrZhi0Gi3W17ZYWlqmWmvgSUGj5WAIj3bH&#10;Q2EgpaBcrrFT2qXT6WAnLc3QfX+RdDusrayxvr5BTyZLNtuL09F+o1Q6xdjEKH35Pi0NC3CUpLRd&#10;YmdH+z56Mln6+vNk0mnfrOEHQO0h/AHjc5wOS0tPuXnzFo8ePqFU2iWZTNHTk6M310d+II/T6VAs&#10;bWMYirm5Gc6ePc34xBgJ2wpL3GkhQv8FofcGoDzFbnGHa9dvsPjgPgiDbDaH9PQO53I5ZmdnOXx4&#10;lmwu7TPlyFEUBzyBXwJRCVzHwzJtBgaGyWX7EJhaiDB9TcEI9jUosr8HfNCEsFFr0W5q7cUyDRJ2&#10;AsPSBNk0DIxAsDEjpiEDwuQjr+eBMJTuU0Tj9WUxlKdiHNuHXH9eykc2U0R5dUriH8CsupAyhNl9&#10;wB6DdyGiw54FsU0P+lYHtLE333Z/X/tpRxSdLIB2S7G6vENlt0k62Ytspug4CUyjh3QSMukhLDPj&#10;V8DyTVRJk4lDA7zz7tuoisBp2RhGD550kK5JrdqmvNtBSUX/sMfAuIGZ8iVykUAE6xwsAoAwkZ6g&#10;stPg0b11Fm+s4Xour7w5wqG5XkRC44wpohJy/kojQ+apIgElYJrS02NOJUn3pBkYHGZwcBjLsrUA&#10;afgRvJ5iaWmZX/zs59y6+oiZsRf4xh/M8f57JxgYGMBH9WgdfQ1ZBDgU5itLlADLStCsd7h/8wE/&#10;/YePufblA5LWHK+cP8o73zrEzJEMShg6Ml/hr61Ceb7EHBqaPED6z+hf9P7plA9TCKSSNOotSttF&#10;lh8vc+k3N7n++TJrS2XqZYOBvjHmZ09w8sV5XnxvmhOvTmBkBa4hcZVJc7fO1tIypfUijx9ucP3K&#10;A3ZLHRIii9vsoVNvs1OvYhm7dDyBmTFxRZJGTSC8DAkjSX8vOK0m1z7fYmWlxczRYY6eHSU/kvIF&#10;g2j8+PsnpYdUyo85EdG9YO+gK+c+jL5QgdDsa6F+eaRuXAgsQZHgqPctgrouCAzYi1Ztoydilibb&#10;trHtJK7r0uk4uNKJ6IvQdC8mMet0FLV3XM+59gvFe6cUXQcJz5HvyB+7IqqDSMA097YmsBMWMzMz&#10;TE9Ps7NTZWtrEyEMcrk+yruSYmmXcqVKTy4JQRi8MNneLnH71gKrq5t02h4dR9v7DcPA8dASLgnq&#10;tSZbW9s06k1SqT7i2eKu47K2skaz3mL60BF6Mj1sVgt40qM/38vE5Cg92TSgk7oLWwUuX77C6soq&#10;TsfDtpMcP36Sc+fOks/3hnsXVOzTSeUgJLTbbdbX17lx4wbXrt2kWqlj22kMoairNp12maUnq7Ra&#10;TZKpBI7bZmnpKYuL9zl37gwvvnSOvv5ebeIOfSSEmpXyFAu3Fvinn/2cR48fk+7JMjw6ipIGpdIO&#10;qytrCCUYHRvh4uuvcf78y+QHe8P9UDKoLhOFGZmmiW0nSVgJHMejuF1idWWNauU46Uwuej4o6RZI&#10;fnEoUaCk5OmTFX71i19zd2EBz3XI5XoYHR1maHCQXG8vg0PDjI6P0zfYTyqdImElUIDnOjRaTTpO&#10;B9u2SaUzWIYVwqtAm5dqlSql4g5uxyM/MEB+qC+MvDtIFAx+lD5CG6YvqcafFV2Pdr3bbLVpNpsk&#10;EjaZdBorcVC4ffT+s3Emmse+K9R49YO6sMAOd24u8eDuJp1GPxl7AMNIstus0mzs4LqONr22O0il&#10;A7AEAukfB5fL5Rgdm6BSdrGTSTzPpF52aNUkhmGSH+pjfDKFnbbwkBhCBx8ZYbJHgD8ClEm77rG+&#10;UmHp8QbtjsvhI4eYnR8jkzVQpgy1SE9qgcP0hT4/Th6/yp6u4yRkqC2goNN2kBKmZ2b4vQ8+4NTZ&#10;0z6OSQwh2C1VWFpc4/b1x6wsb/GdD97nO3/wPhOz2lqlfFUpYPpGoPmYevyR2whMLNyOwfVLd/h/&#10;/svfceM3u4jmexw7O8X73z7MC+eGsSxtekVoJA/SvaRP65QfjGcIPT6tlmmNx/N0OoVhQKfdYW15&#10;nTu3F7n65Q0Wrt1nebFBeTNPJjXD3JGjvHxhjpffGeXMhRHyYwaJJDiupN32WNva5PoXN7h1+R71&#10;3QbNeota2SBjHiVpDiKTbdLDLulUhuHRYXoHM1gZQSJj4kmH7Y0t1pe3qZebKOnxaGkb9/M2h+bG&#10;+L54lfPvzoBh+DuttWd8uqMwUNINtU0NoIrwIGwlw4Iywq9aoaPy0XEQSmGYQSRihB37LRD6QyrC&#10;wKrwNBnlu1uUFqBNszv/NDT5Cny4V76Aa+A5UtPumBIVw8jnVA56zvXVXFZ9reeCmJhoYbtvxk/B&#10;EIbOPZuYnGBt/Tq1eoOJiUkmfemsWm1Q2CoxNNxPwtYihtNus7mxydraBkqa5Hr78USTdkfidhwE&#10;kEpldcCCp820QeqJtp1qxKxXamxvbqE8STqZptlos7tboeM4DA0PMjE5RiqjowBd12Pp6Qqff/4l&#10;lUqVpGXTbLapVxuMjoyQy+WwgqLU/gK1Ox2WlpZZW1tDKcn29rZfqi9DKtlDKpkmkUhRrzfZ2dll&#10;u1Ck3WmRyaRRSDyvQ7lcpd1x6O3Pc/bsKdJpmyi0IpLmSoUSt68vcP/uQxrNJkqZlMwdHG8b1/Vo&#10;NlosPV7ixo0bPHnykPWNZd577y3m5mcg8LcE1gqlJxFosz09Ofpy/dTqbW7fvkMiIRifHGR2foLp&#10;6QmshA6SAG0aURJMy0R5ik7ToVTc5d6dhyws3OX6tet0Oi0SloFlGSRTSTKZDJlMllyujyNHj/Lq&#10;q68xMzsNQrCxtcW1a1d4svSEw0eO8M57b3Po0FRIkAVaALr8xVX+9m/+jna7zQ9/9Id88O1vYCSM&#10;sNRiCIKBNOnv0U5ph+3tXQYH+xkazseqSwXg2i0yKsBxHBYX73Pt2k1Mw+Dw4XlOnDzKwECe/Vec&#10;FcftOmr/I4FkLQI8E35giYeSAq8jePpoiy8/u83WqovhjTM1OsfIYC+PHyzy4N59NrdWGZpMQ6KD&#10;aYtQmFMSXEdiWiZzxyZpND1SWZNO00C2E9jCptneYijVw8BwFsMUOrjF1OxN+lzOAF3AQAnclmB3&#10;q83maoVisULStpk51s/YoQy64E7AGiO/s5SaGFpmoHtq5hNYF8wgvFtBrVanUqmSzeXID+Z1RS5D&#10;k7TiZok71x+y9bSM5fXR3+8wNGWRHQbDVijlgkiEQotBEA8QWCoUeL7p0bBwmi5LD9f41U8/5tOP&#10;P6W1O8Zr56b54//wJuffHyFpJ5DSwaONaQo/qE8Lba7yfGu/gamCCPnIfqCkh+t61OttNta2Wbz9&#10;kM8/uszCtfvUdjyaFYXJAEePHOHE6TO89vZZTl8YYeyIINkDSEG11KawXqK4UeH61Xt88tFlGjWH&#10;kZExBocOMTjci20OkE71MZjPMjycZmAgRS6fxkwJlOFg2tBpuxTWe3kw0MP9hVVWHq+zUyyhPIVs&#10;m2w8KuKen8DKJH3LgEQIn0kqTZMrtRqFrU3S6STDwyOkUhl86cdnaOgUmLhkKMFzPVbX1ri9cIuO&#10;63DmhTMcPjx/gFIlaLU6lIq7rK2ts7q2RqVcxjQN+vp6GRjMMzk5wejoiK4Kx96jJHym6WmYV1Jb&#10;ExKJBHYyhWmY/klaIrRu+NXPBPyrF3l/PrsMfJv6e8T9u16NUy9/csKAXG+Ovv4+EraNnUxiWUmk&#10;qtNsOSwvr/Hw0RIz85P0p9KAZGdnhydPnlAs7pDrHca0bEzLQzkOnpLYCYu0nUEoSaPeQXoKV6uh&#10;CGFo7Up6VCtlPMdlZHCYZCLJzk6DZr2JZVlMTk0yNDJIaA40BPV6nbW1DdqtNkODQzgdh2KxSL1W&#10;9dM+/Gn6ysejR0/4m7/5b6yurjI3N4tlmTiOSyqZpFZr0GzWsW2bRqPG2toKjuNiWQlcT5JIJDDN&#10;BK1Oi8L2LoVCCcfxSKdFGCGm64RKdrZ3uX3zDo/uL9FpekhHUK80tInPMGi3OjTqDeyETavV4Pr1&#10;62xsLPP06SN+9KM/5NTp0xjaGUXkn9VSXZDykEpnMM0MjUabL768TPuTMoNDWb7/g+9y4cJ5ggRn&#10;Qxi6wpin2F4v8vFHn3L58hXK5V2KxSKpTA/DI0PYKYt6rUKr3aLaqLNbqeIsr/Bk6Sl37txleGSE&#10;VCqFaRpsFTZ58OgB5d1djh49wsT4OJZtRpBkCGq1Og8fPKS8W+bM2bNceP0C2f4siL0ltggZSavZ&#10;5sqlG1y6fIWLF1/lrbdfx7atGKweAPMKisUdPvn4M/77f/8ftJotXn/jIrne/4n+/v7ohA8i/exZ&#10;l/K5uKbjoks1DSJPDd9GXSlXeLi4wWcf3+CLT+5TWHc5eTzPofPjDPTZPH0CtWaDltPRhE4opAem&#10;pXHTMkw8TEq7FRwkQxN9SOWx9mQXVTIZzI6gjnj0DkOmz8BMgHbaGRHrEyK0KiAFbhOe3t/i3sIj&#10;sn0Zzr95nOMvjGLaBlLoKgZasJOAxVahyM2bdwDJyVPHGB4eImGZKBFoKYQwhAFJO8Xx4yc5cvQM&#10;R48fwRMelWqVrdVlbl26zeKNVW5fX+POnVVOnj3DqZcm6MlbCDMMAdJmWT9ROPCVhWU7Tb3m0oFy&#10;scaVz65x6eN7VDZGGRk+zGvvTPHim6Nk8yY6OAo/0cMvkC8U+Ew0cO9JBCo4AUVJ2q0Wm1sbrK2v&#10;s3h/iU8/us71zx5QeNok4fXTl5kn2zPP3InDvPruNC+/OcrM0TQ9/RIradKqd1haXOfh7WU2lnap&#10;llwKW02M5iRDuT5Gh6Y5ND/B0GQPuUGL3n6boYEUA/0GPWkwEwoppLb+GQIlk8yf7OH42RFuXRrn&#10;f/zNb9jeqmOrFE7doLxVpVFu0Ju2dSF6oRmn6Wvv0vW4e+cuv/rwlxw5cpjf+8YHJJMZkFq4kp4M&#10;gzECTdFApwbeuXWHn/7sZ1y+eplDM4c4NDMVYwV69z1PslMqcu/uIteu3eTOnXtsbW3RbnfIZnP0&#10;ZNIgPM69eIbvfe/bTE9PadPvnjKNmuZLvvzyEl988SUIrQEbwsDzIpuYCMuFCj1Uvs55nF/7+opm&#10;fC0lok8HRdZqIhGV9tK/KQWWZZJKpzBMA9fz6DgObUebX2u1KmvrW9QaDfryOihlt1Jhs7BNu+OQ&#10;Q+B6CleCMizsdIJcJkXSFLQaVVzHo1KuUa83dLf+pjaqNZYePcZzHMbHxkBCrVpHeoqJiXFm52bI&#10;9WZDJmWapk7LSPdgWymGBobZETskkymsRCI6GcP/p1qtsbBwl8XF+9h2EimhXm/hOg5KKYrFYjie&#10;bC7N9MwkruvR6Xg0mx0sy6a/P48nXZqtGjdv3SHTk+b0mWMMDuV93Ucjc8JK4LQ96tUWuAaWYSMQ&#10;ZDM55o4cZnRkFCkVN2/e5JNPPmJ9fZe1tVWWnjymWq0gPReldOpJsFUaySR2wmZkeJR0sp9W06Na&#10;q7Kzu0mjtUt/Pq3Du/2oXRQIUyAdRWG9yD//+mM+/OWvWFvfwLIssrkch2ZneOHcaaamx0FI2p02&#10;jVqD7UKRtdV1VlfW2NjcpFjcYXBggGQqSXGnQKfVobe3j76+voi5BAKEYTA0OMj46Di7pTJ37tzh&#10;3r17nHvlRQzaR78KAAAgAElEQVTTDDWaeAF+6cHaWom7dx/y5PETxsdGOXv2DEPD+ZDoBosRCYIa&#10;xovFbR4+fERhq4Bp+jmUiWT0horyhKNIwf3G2ECvVH4CvJDCD86I/MSe59GsN1hb2eLx/aesPN5m&#10;bamFbfVz/NQk88cz1MolirtrtJsuo8OHOHb8OENDA+FB0lLqAhaPHzzh7/+/n9BxHC688TpmIsvW&#10;UpVUI8uhQyPMncnTP2aSSquo/jBRDm6gGUjHo77TYvlhhcXbj1EevPTqCU68ME6y1wDh6UhpTDzP&#10;w3VcMASb6wUufXmZsfERzr14Fsvy/WRhyLC/Tr5/Otfby8kTpzESBn35HFIJXNflwf1HPHm4TLMs&#10;oZ1gavwIr795njMvzWDa+mQXlKU1HqXAC/JFFZF7W/fluor6jsONLx/wy3/8jI2nFUYGZzn/xjle&#10;fH2CdE7geh7gYpqG7x+PajMLfD6hlE5nUQrpSRq1JlvrBe4tPODLSze5dv0uj5+sUy47tKuCtNXL&#10;5Nw0x0+c5vS5i5x4cYa50xb9I7pQgufA7naNpfvLfPzLL3hwe4nR/mkGB0Y5fnyI197oI93bQ/9w&#10;H8NTfeRHEyRzYCchIUAofywoXKWDqkwSIBRG0mFw3OL0KyPcvT3Mk/tPkXWPVkNS2anSqDfopT+a&#10;puhes9XlNT79zec4HZfzr11kYGDIB2jNNIVhRG4SqWF4+ekKv/zlh/zTz/6JSq3CK6++zPjYRGSa&#10;9znoxsYGv/nkMy5fvsrSk2VKpTLtlkun41HZ7WBaJrXqLkuPV3j44DHf/NY3ePfdt+jp6YnwyudF&#10;lmXQbrep1Wok7STf+973+MM/+gFWQuyZF/EJ/mtpnPuZZrfBNh4M0s3190UjqsBq7gO0BCm1DTyV&#10;SmLbNuVKGSuRplFvIpXATCSRCBxXq9RSKhqNBs1mC8Ow6Dgu9VabetPBtDP05wfI92ZxmnWEMDEM&#10;i3a7Q7vZDqUagaC8W2Hl6TKdVptMJstuuUK71aY/n+f0mdPMzc9ov5Xwc6GkxPMUiUSSTEprg07H&#10;JZ1K6yhToXzJU5/GfvPmAnfv3WdsbJK5uTls2+bhwwe0mg1sO8Ho2ChHjxzm6NGj5Hp1GozrKmr1&#10;FqVSle3CDjs7FXZ2S5TLZe7eWcQ0YWR0kKGhAX9NJZ7r0ag3qJareB1JKtGDi0emN8O5F17irXcv&#10;MDTcj+fCiy+cZebQBD/52Y8pV0q8+OJLzM3OaaQyzMiG6WtBhqUjiFPJFDU6GEJLbDq3LkkqldZR&#10;gtLDNKzQp1AobPPrX33Eh7/4NdvbJVLJFP35PBdev8jrb15kcnqUbG+qCz7aLYfiVolbN2/zxWdf&#10;sPx0mU67Tbvdwmm7DA+NcOrkSQ4dmsSyTN+IpPfGMmB8cpwzZ8/qBOdKlVJpxz+nNSL8sQMm6DgO&#10;W5sFNta3KO9W2dgosFsqMzjY7x8lB/GIu8BP4rguGxtbvvkdDk3P8OJL55iYGNX+OwLGKf2ozWCS&#10;MXUyjiUqxqSNmBZqCpBQ2i5x68YNtlbLeM0cA32TXLwwyJkXDvPuBycZHLK4fX0XR+4yMjrM2PgE&#10;x08eYWxqEMMKNCCNb6XiFivLT+gbGsLDwnEsqnWJciXpnMngcIp0j4mffRfhMb51w1N4Sv/7+OEq&#10;Ny4t0WkLjh+f59jJCdI5cGRbR3EbmnGZphlGks4fnuW73/02hmnQl8thidjeIPTRfIH5veOx8mSF&#10;a9dvMTY5xeDoiNaCVQK3k6TTTDI6NM5ofw+5oUHe/NYp8sNJlOHo1ZRKa0GupN3R+Z+JpEUyYfpR&#10;/xo2mpUmX350k//7f/8JVy9tYZrjHD1zkt///nnOvjyJYXdQhvQ9PBYqro/4AZACiekrsM16nfXl&#10;bRauP+Cff3mZzz66R7mQwujkaTt5ErZJ30Avh0/P8ur7xzl3cYb5o/0MD1vYhqJTd9hcL7PxuMjS&#10;3TWW7q9R3G7Sn5ljfPIYE4cGmZjLMXt8iNywIJH2k1r8ID9dNUjhhkE8AqU8gtPfDCEwDe3NHxi0&#10;OH5mgBuX4Om9AinR76e2Kl9DAzMePKNTEnAcSbPRptVy6Dj6CDjpv2P6qQWhkCr0QRGrq2vcXrhD&#10;pVJh/uhhzl+4wMjwMEooPOn5vECyurLK5ctXuHNnEdOwOXvmRc6cPke2p59GvcVWocDtW9dZfLDA&#10;pS9uMDI8xqlTZ8hkstqyoPDz1rWGnUzZpNJp2h2XwcFB8vl8qBR4jvbB/6f/9H/yV3/1V/zHv/gL&#10;4y//8i//pRrnsxjms64Y04wzzJj/JmCe2sUoQeqAhHTGZmpqnPm5GZ4ub9JqNmm1WihPkjATpOwk&#10;CVNH1TabDaoVXfkhYdm4HZdatU6j7TCQyTI4mCdlWZSqFZQ0EMLC8xSttqOPJTJEqP01mi4Si1qj&#10;RaVeJ5m2OXriKOdeOs3IyIAWXNFBBc12h2KxRLvVJplNUq3WcBxPmw96erSWoiTtTod79x7wycef&#10;srNTZSA/gusKisUC1WqD0dERTpw4xszMIaanJxkY6MM0LXQAh05VcdoupVKDp0+3uH37FhurT6hX&#10;K6w8fcrG+jqH52ewUxYShWmZpNJpkskUhmlh2TYmiv7+PJOThxgYHCSd1r6emcwYfzz6h8wenmLx&#10;/l1eO/8aI6MTGsilRBiR2aDdcihslDRjKZep12vU6x1a7SaGCflcPydOnmBmdg7DsHy/tmJrvcCv&#10;fvHPfPrJZ9TqdbK5HMl0ipMnT/LmWxc5fGwGIxHxkwAm7KTFyNgwF3suMJDP8/mnn7H8dJlGo4lh&#10;JOgf6GdkdJRkMulDmY7CDY4KGsjnmZuf4/q162AKbNsmYVkYZqQBRoqNoLxbZnV1hVajiWWkadYd&#10;dnYqOK5HMunvhz9AIQIfocfqyjo3b9xma3OTbC7LK6+8zMuvvEi2N5J4hU9g9ou0UV3QQDgJREkp&#10;gjQLBXggDVaXN7hy6RqPHz1kp9DBZpa52eN88/dHODTfx8hYGrfjglHDsh368j0k0ybJDCRTJtKf&#10;sGEYGIbg+Il5/sN//HcoM00yO0KlZlLMuoi2QTpvYacBaSIMicDDk7oKjWnoFKFavcnOdpmNlQ2u&#10;fL5AaavD4fkTnHhhgvxIAiFkqDAG0Yqe57BV2MaTgpHRcY4cndeWAlOfS2mKIDcvSHbRa9CoN1i8&#10;/4ArV67xIhYvS5CuYnW5RHUHnGYPtx495cTxk5x9aZaRiRxSuZjYGFiaixmC+4tP+Pu/+Sk7lR2+&#10;+4N3uPjGS5iGDSRQUvJo8QE//n//G19+coVms5/DJ+Z474MzvPjaLKbtoAwPiT4NJgBYKUMegvQk&#10;7VaTRqNOdWeXewsP+PUvLnHl87sUNuq0mklS5hBjw4foyfQwOjPAkQtTHD4/yeSZPPmxJLZh0O5A&#10;dbfD6v01Fm884PG9JcqbFXpzec6cPcnkzCT9I3lGp3KMTiWx06BMF6U8DKFPvXE6DoVCkZ3dksaX&#10;kSFQAlNYSP9ACx2YZQEC04L8gE0q69DobCMsG4kFRjIk40Hks9Z5JM1Gi3bLIZ3OkUxmtYtHGAh8&#10;bT7MnIiskLVqlUePnrC6uko608PpU6eYmZ7BsrRbxBQmytDuiM2NAq6jGB4aI5fN89qrF3jnndfp&#10;7Uvjeh6Vcp3PPh1A/riOEJIXzp1lfGyEQBcL8Q+dTtdotPA8iWVamKYWlqQLhiWQrsd/+c//mb/+&#10;67+mVqviOJ0oj3Ofe/G5lzrg27OuvS0GEqoiiFSKTFfBv5GuGpQ8C9Rq0wDHaVEuFcike0kmUpiG&#10;olKpsFsqUd2t0MxnKG4V2Vzdwmm6CGXjui5Oq4XT6ZDNJBjMZ9nZLlEp75K0k9DTi51M03FcOk6H&#10;lGXjeopSuclmsc5OuQ3Codlp09ufZ+bwJFMzE5i2pQOKglQLwLYs0ikby7IwhEku18fg0AiZTE8w&#10;KWrVOk+XVtjdrZNM9uJ6FssrW3Q6LcbGDvHaay9z9oUTDOR7sBIJX/LVa2QKsGyTlG2STifIpBIU&#10;N1e5YwkSQlCvVtja2KRRr2Mn+/RaSkGr3cbDIz+UJ5eTVKpVUsk0vbmc9tn5lVgMy6Ann+aNty/y&#10;2vlXsBI2Shm+SVFrnK1mi2KhxNrqBisrGzx6tMTG+ibttker7dCTTTM+OM7JM0d56+2Lfti/3nvp&#10;KLbWt1m4vcDG5gbDw2PMzc0zPT3NCy+f5uiJmRBU4sFsQcqJaRpkc2mOnzhOp9Vmd3eHcrmKZaUY&#10;G5tiZGQUy4qKluFrKUIIrISlEcYwsJNJXEchPRX5HH2fkzAEbsejsFlgc2Ndm+DTvdSqLZ4sLTFx&#10;aIjxibHuo9L87jqdDvcXF1m4fYuEneDM8RO89fYbTEyMdcF5QDhCf6CeZewBP0cuEMlj0b+G74Pf&#10;Lmxz6+odbl15QKPWxukkSPbB3NEhTp8bw+6RSNq02k0K2+usrj9lc1vQ05ekd8AimYZQ7PMja0dG&#10;hhgcHGSn4lCqgJ2wSZ2aJWsrJmaSWIaGRUGgAWqDq3QlnaZDdadGYX2bewsPKJfLHD52jHMvHmZ8&#10;phczoa1HKIsovkcjd6Yng+N4SOmQsM3Qn66DTyKKEFyuI2m32jQaDYQQpNMZmg2P5dVlLn95kycL&#10;BZ7cK7Kz1mZu3mFgTJEdVEi/III+7QbwoLbT5Ob1J9y8+yW5IZdjp44w1D+KVJJSscgvf3yNj/6h&#10;gmieZWJgmLfePsU3vjfLyCR0hMKRCsvQ5fuC88kMoYMFm7UW21sl7t99wN1b91hceMDy4wKlbUmz&#10;nsFQE4wMjjM3c5y5+UlGxi1OvjzMkXP95EYMPFPRaDaolTrUt102l3a4c+MRhY06CWuS2eMnmJrN&#10;c+z0KDOHh0j0eFgJRcL0D6rwBChTR8AqwU6pyqefXWZ17Smvv3GBsXHNUAxMXzjxS/EpAyUFzXqL&#10;zY0ttotbNJpVrFQTw0hjWb1gKBSev0NawvNcyfraJk+XV/E8oSsnySjQJjgwPQRm/6+wVWTpyRKJ&#10;RJJTp07x7vvvMTk1EXERHz4b9QYrK2sUtork+0d48413uHjxVYZH+rASCoVJrtfknfTL2CmHeqPF&#10;6TMnMU2/PKNf1MIwNRw3Gg3K5V3+f9re5Emy7Drz+903+jyHh8ccGVNmRmbkUJmoESyAYLHBNrJN&#10;EtVaqMXWTmYyLcTesM24FhcyyZoLLvovEMmmKLYgGQcYBVIgagCqUFU5Z0ZGxjxH+Dz7G68W77lH&#10;JKoAos0oN6vKwSN9eO/ee875zne+z3EcNF3DcaHXdzEMBWm7/B9/8b/zR3/0R7RaLXzp47ruV6Ha&#10;XxxA/1MC5ldfR/7sby4VnUPK91A15qKHEVKKQ8aj7zn02k2q5VP8jEc+P46hCaRr0++06TbbWJ00&#10;5ZMyBzsHdJtdIqaK47oIzyOXijMzWaCQi1M9PaLdahKPxNF0E9t2qTXqtHtd9IjGwHFpdG06A2j1&#10;/aAno0JhIsv80iTxhDEK7kpYFaiqSiIexzQMHNtGETqKEkj7DR0mfN+nWW9wcnRKv+8SixkMBhLL&#10;gkgkydz8EotLyxQKWUwzrDCdAPpCBtciYOyBrigk4ybFXIrxfBbf6eL6Ns16jVarRTqXDs9dgRmN&#10;EEvGUQ2VWq1BtV5D6Conx2WmpifJjsXRzKBbJaWPrqnouv7aTRQSatUaTx4/YePlJo1aG9eRdLp9&#10;+v0BrucxPj7GW++8xRvfuE1hLI1hiCEihgJUzqq8erlJs9kiEo0yf2WeX//uB9y4eTWs/MKFMxwc&#10;DxeKEva0ghlOhXgqxuLKIuXqOa12n0Z9QCyeJp3JhD0qMSLPDBMv3dQZKxUpjhc5r1Q4PT2n1eyS&#10;zQ/dNIbVdADTb25usr+3izXwURWDRr3D0ydPGBtPUigUMEzjArINF3L5vMyL5y9ot9osLy/z69/9&#10;gFu3VtFDQtGIDCEust6LjRGGCTmsOJVAbU0JCGueuIBH6/UO68+2Odmr0jxzaTYUVteuce+dFVbW&#10;sugxQb1a5/Bgm/JZlS8/f8TGy02sXop7b91gbrGIERMhgqAw6A842D9CSJWZ6Xm6zTZb6/sYZpSl&#10;5TnyeYNYdOhXG2Q1o6ZGmNTZfZdOo0/5pMrW1g6qqrGwMsXsUi5QB5KB/N5QZ5jhkSsUkslU2JkZ&#10;nqYh33YoxjGstv0A9m82WvzoRz/i//reX6EbUXRVwx44HO+fs/PqmNqZS73qUCjM8ua79ynNpJFD&#10;cQNURum5gMnpGX79g99k9c4S3/5gmVw2h4Jg0LN58fg56483SZImW8yxeOcmb713k2IpicQfab56&#10;bmjRJRT6gwGVcoPDg1O2t/f54qdf8vjLRzQqLbr1AaaRo1hcoTQxgx7NkMrkWV27yjvvLzG75BFL&#10;emhouF1J47zB4d4ZOxtn1Ct9PEcwsHxm52eYXZqlOJ2iNBOhUFTQDfB9ZeStiRQIXw1Yvc6QHayQ&#10;KRSIJGIUi+MoQgvP2RDGHUoaEswfn5+UefL4Bft7pzRbFsmoRjKdIhIxA4hFXJQ4KALX9TgvV2g1&#10;OyQTGUwjgW0FFnR6RAnXv3yNmd5qdni1scXR0QmFQoF33/smt2/fIRKJjtbJMDf1fYmhG4wVipRK&#10;M8zNzDA2lkYzhupAHkKBfC7Lr7z/Hr6vkk6lUbULt5Sh92qr1eaHP/wHPvnxJwjAshz++q//Bk3V&#10;+O3f/s/4v//ye/z7f/9HdHs9VE3FtVw81/355KDXA6j82uf+scfXBl85/J8IgsCln7qUfAT/PhQL&#10;GA2tA5Y1oFo5o3J+jKnpjI8VSUQNujETfI9BLxBR7jQ62D0HUzPBDUZKjKjG6tVFbl5fRDMMdFVi&#10;W310RUdVVSzHodXp0rdtHCmpNbs0OxZGLIPa8RhYLbLpBMvXF5maHUdoQd/gsq2f5/r0Oh2qlQq+&#10;L9D1YJRkYNl4XgCDDPp9Nl9tsrGxiaqniScy2I4kjko8HiGbKxKLJXEcgesGbvLS8zF0PWAX+iAV&#10;ifQFVseiel6hWS/j2X0URRKPxIJMqtsLsquwWInHYySScRqtOqflEwZ9m+pGg0aryfHpIXfv3WRp&#10;eZpEOkKgHQmqFgjhD2+A7wfiDi+evWB7axdVjRAx4uAHdHohfBYWZ7l37wbjpQyu7zNw/LD6BnxJ&#10;rVJna2uHRrNFPJ5gcWmJ6dkZpEJQ9YaX0/MDcs5QbWkYTEdQiyrIjWWYmgqy0lazC1IlEioWXdyW&#10;EZAUMqEnKRTHePzsOV9++YBr15d55717wEVwdm2Xk6MTjg4PsQYD2m0LIWP40ufs7JxqpYoXMgSH&#10;yLWU0O8O2N3a5dXLDazBgGtXV7h37w7pzHAW9uJ7fAWilRerf0QckgQM7+CKIMIqtFKr8/TBE14+&#10;2qJ56tFtKET0DLdu3+DO/RKxtADfp9losfVqn/OTBieHHXw3TjKRY3Z+kvFSBkUVAVTrQ63a5Ec/&#10;/IKjvRoTxTl8T1KrtNHVGBEvRvJOgWTCQIQMWm+o7YqPM/Bo13vUyk1q5Qa25TA/P8vE9ATzyxNE&#10;UiooYb/5gg11sd+HohgSfOmNEuhhRa4w7GsG98fzbPqDPocnRxycHHD71hskEika1R61Uxu7E0Eo&#10;LuPTgtu35rh6Zxw94uL6FghjpPgsfR88SWkyxX/133ybnvMmRsJGqCruwOfl05d8+ZMvadRsunaM&#10;mfFx1r49y/V3xtGiAtfq4/jQbLXpNluo6LgDhfX1Lf76b7/P518+ptkCZxBD9wvEtWUSukJhrMjV&#10;m2ssrS0zsZCjOBMlNy5IZ3ziKYFwBK2zHocvyqx/ucXxbpV606bvaBSnr3D11gzX7+fJT5noCQ9V&#10;81C0IJHRh5d3WA6pMhC4dyVSgWwxy9v5t5A+mENgZphgilBZa1ioSJ+z03M2X27Tbri4tomimMSS&#10;GrrhID01KGqENmxa0O12OD4+odfvg1TY2z3mwZdPSaYjTM0XL3r74T33HJ+T43OePVun3e6ytnaD&#10;tbU1UqlkuBf8sG0X8AcMI0IqlcbzfE5Pzjg+Pmf+yixZNYqiikB/VvooikYmk2PkIRqeYcOWiuN6&#10;o/ZRt9MNmbNBQvbHf/wn/Pmf/xndfgvbttF1nX/1r/5rfvd3f5doNHa54vz6cPjLBslf+BhGvV/w&#10;+MrTYrhJLhB0z/Ppdjs0alUce0A0YpDLZTCMAd1+F8+TVMo1IhGDSqWJbXk4DvQ6DVrtNvOFWVZW&#10;Fpibm6Db6xGNaKiKRNc0zIhJ37Jptdo0Gy2isTjn5RqNZhtVN1B1DeEIiuNjLCzMEo2a4cZmBKFC&#10;MIxdrdSoVarE4ilUNYLn+QysAbbjQHiTXm1scHx8wurNadKZLN2eHRipWhZnZ2d89tMBjUaFTrsF&#10;0icWjTBWyJPLpImYEXRNxXNczo5POT4+5uBgj3KljOM5+Ai63QHd7iDos6jBQLBuKIxPjjG3MEO9&#10;XsdxHXA89vd26XRa1Bvn9Pv3WLt9jUQqgaJrr98jCc1Gk52dbY6Ojmi22mRTBr7vY9sWqqoSjURI&#10;JOIBDOqBh39JBjGY+XNsj26nR7dtMV6apjQ5QTITQ9MvegZDEuUwwMjhBxhd7GBja7pGNBkLhPtT&#10;LvFEKpxvvVhRKuprFlG5QpZrq9f58uEjDg4POTw8xnPfQNNFwPb1fKrlGttbO5TPKziOSzwWRRFR&#10;mq0mrWaLXjfoiUjAC+Fz13LY3z3g1csNnIHFRKnE4tIi6XQafzjUz+hSfGUDjHJKYOgrKAiJM/gj&#10;8YlW02Lv1QFb61uc7J/ROjcxtDTvvHebG2slYkkFoTiAwlgxz43rd/B6ewzaJ/hOkux4iemZCWIx&#10;jWEc832IminmZ1cRVodschxTFUzleuTGNFZWc6SSQc/LFYGTh+d7SNem22zTqLSpnLToNmzsgY1l&#10;2SyvLHH91grpfCJQ8REBVDhkA0vhj8gihNdRykBmLpA/CyQfFaGEHh5DyM5HD4lzb7/zDq4Py4vX&#10;mJya4minRfPcJ66Pk5vSWVgu8s63lihMC2xcPN9DU4wwbw+qL0ULEjQRkcSjUYSqB/rL53WeP15n&#10;8+khbi/K/OIc9799j9X7K3jSo3bco3pa5tXOIY8eveDV8/VAxKRvs71zwEmlTceCSDJHNpdnLDvJ&#10;eH6KqdIcS1fnuX5vktnrcRIFH0V38VyB8ASdlkX1qMrWoyP2np5R3muiygjF8QkyE1murF5haS3P&#10;+JzEExLXD/w0FSkDVxVfhPAsDH0hhBDomobrXyA/gc/tUOAhrDCHgTNcjK5j0+nU8T1JLj2FiWBm&#10;tsTEbA4tEkC0UqoMbdoEkm6vT7vdJZPJEo9kaDUddneOWF1bYGp+LAyCoTm5hFqtwYMHj3n29Dmx&#10;WIx79+4zOzcdBEFC8RHpj5DIdDrFysoKh4fnbL7aY2NjE4DZ+RKLi9MkUiaKonyVqT46p4M/q4pC&#10;PG7yxht3ePlygx/8P3+Pqmg4BATPbrfHwBqgaRr/+X/x2/zbf/t7RKOxoP3LP+k4ytc8vqbsvHxA&#10;vP6zFz88/M6jKtSXeI5Dq93Gciyi0SiaYSA0nWjKJNbu0be6bO0dUWu1abeaDFyfZqtLo95G11WK&#10;E2NMTZeIxQyE4pNIRjAjGoapohsaPUtSrzbYerVDv29zdlan1+2AdFAVl0TCYGa6RGl8DF1RArcO&#10;ggUoZJAVO7ZDrzMAXyUWTWCYJlIoeH4gcu55HifHxxzuH6AqAkUV2E4Q+NvdJr5n0+02cO0B9Xo1&#10;aEbbA+KxGHOzMxTy+cCMGHAdh0ajgaHr2L7AlQrNdh/Z6RFLpen17RBGItCjlZJsLsvqzWtUy5VQ&#10;fcjEdyW9XpfHDx5xenLIwcE+737zHSamJtEMbQRrAJQrFT7/4gtevHiBacQo5kvomoZt2fR7fSJR&#10;k0wmTTIVwFg+cjTkroRQqGkapJIpEvE0kxMzjJfG0HRGMCxcVJXDvh4EXoXS98IqR0EIFdfxqFUb&#10;nFfKeH5AHtKNURrNZVmuUNuEWCLK8tUrzM3P8eDBQ8rnVeyBFw5JQ6fVZf3FBk8eP6VaqZPL5lle&#10;voaimDx99oTj0w79voVlWcTisVFSd3x8yocffsSnP/kUQ9d57913ubV2M5RBlCNSS5BsidFnC7/x&#10;a8bEIEZry/eCEQcQNKpNPvvkCQ8/f0b5pIo7UJiZuMLq6g3uvr1IvmTgiwGK8AI3jlyKiJ7kaLuH&#10;66ioqsn4RIGJyVwQyGVwqCoC0pkot2+tMJmXKNJAKBLNcMmXIDNmBDqtrocvfSq1Ci9fvOTRg4cc&#10;7O5zflSnce4g/CjFQpH3v/0O09PzJFIJ0BTs0RYP+4qhDN0wKRpei15vQL3ewDAM0pkUuqIy9HO9&#10;UMD1EEJB03Tu3L3LyuoajuUy6DhEIiYTxVmycYVU3mTxRpLxmShqRCJ9A1UKtLDH6RIQjxQUfCHx&#10;RcgfQKPRbPPgi0/56P99wPZjjUwyw7X7OqX5Exzb4NlP2jz/eJ0Xj3bZPKxxXuuiugqmouC5Hpq+&#10;yEyiRGJ+nMxUmvG5DFMLY0wt5JmZz1MsRUmnJabpoEqJ3/FwewNqlTY7m8dsb5xTPgVTH6d04xr5&#10;sQS5MYO5xRQzCzEi8SDoKb6CGo7tqaFASdjCCxjX4uI8VQRoAnw3RFh98PHwNIFuKHihM4k3TFI8&#10;n0ajytnZHkIKMqkSyZjHjdszXFkpopoSX7GQRPF8gaJIpBc4jRimwc2bNzH1BE8f7dBu96nVmriu&#10;H3yuMAb4HpyfVlh//pJBf8A33rrPrds3iUTMgHugXrRBhoWUYZjMzM5wZf4Kr17u8OzZM3Z3d8gX&#10;Uty4ucy737zP5OQ4iGB2dthJGTKGhRLo/ktfYNsuz5495+HDhyAUXM8NZ2uDN/0X/+K3+O//h/+O&#10;VCqOaRoBI/eSH+c/oQDCa3v/P+0xSj5FGDRF2PG5gK+EEGhawAqVQsHxJUIzMWJJerbDWa1Nu2+B&#10;9HBQ6a4iMNIAACAASURBVLsurpCUJsaYW5onnUshFIlpqkSiOr60sewumq5i6ga2NWB3e59et49l&#10;uVj9Nla/jSpsZmYnuH5tkUwqwRBkHkFWEoRUaYWB2tCixKMJtIhJIp1kcnqCSCyCNbA4Pjqm0+4w&#10;XhwjFjOxnB7tboNWuxFAx5oCvkez0cT3PUwjgm27nJycM+g7+L5Pv9fDsqyRSoYQCj3LpdO3sR2b&#10;VKNFvdGi1e6RTMfCkQuIxiNcW13Bc100TeXw4IR2s4MiBN1Oj+Mjh09/8iW1Rps37t/l5toq8WR0&#10;dD+TqTiLiwvYAwvpKcRjKVxHoqkqtm2Fr6sH91EJDimhXoSIXq/L+fkZjuOQyxWZmb1CvlDgIskd&#10;0gxkMOt1aRENeyhDl8xAriv4Xa/bp1zpUKs1sW0Z9jvCDtpoTYlh25x0NsvE5CSPHj+h2+3RbnUw&#10;zQy+57O3fchPfvwZ21u7xOMJ7ty+wzvvvE2vP8D1e5yXDzg5OaNarZEvZIMWgu2xvbPLJx9/wvbL&#10;V7z99tvcvXuHwlh+NKs28qocfpnhVwsVqkbwbLj+haLiSR8pfRQ0PFuy8+qEzz56yN6rCm4/wlhh&#10;jLv3rvPW+9eI5TTQHXzccFQu6Klbgx6tVg1NF8zNT3Dr7jwz8/ngvYeHiQRN8cmkNfyBpNV2UCMq&#10;iZyBkZVYikR6klajyYvHD/n4Hz5kd+eUk+Mqp6dnNGsWvaZKOjaO30+wt1Vhe+uEaDZKRouh6IEX&#10;51COwvGD3a1pSlhRBBfDtl26XQtVMdEUPbguXphCKKF2qR9cM8eVtNoWrvRRhEq/16dZa9JpuNh9&#10;jcJ4jFQ6BpqNg4cqzBD2Dr60IsJeqx+wdhUtKElcW9Iod9na2Odgr4w9KFG1Kjx/2qXWOCH1xUtM&#10;EaWy1ebgeZmB4pBIGiTMJOlIimQsRbaQZXp5jvH5KZJjBZLjUTJTkmRJEk+7RFUHzVNx2i7V4zrn&#10;B2Vq5RqV8za1qo8v4ly/OcfyrQVieZ1UFpKJ4PoNBf6FDFrGWjgSAkPpOfDFhZnEaP/I8N9KSbdr&#10;cV4u4/kOE5NFVC3+lfNaSp/z03NePFvn+KCG00mRL0aYupIhnddAeIFzE4GvZbvV5+X6Oo8ePiai&#10;R7h19yYRPUmzbvPs2QuazXYgYxcJRPWFgFanw/7+IfVGndLEBGtraxTGChdcB0IegLyYFxaKIB6L&#10;Mjs3zfTMFM+frXN8WuPkTHJePsH1Xb797W9SKhUv+BLhnpNctH18AmRjKOKiayqqomMagl6/h2Vb&#10;RKJRCvl8EGwV/bWj6P+fwPmzQfNS+X/5IS99swBaH8I4jPocMsyKNV1nbGyMYrHI6WmVge3Q7PTQ&#10;IipSM9BjSfBdPKGgqgYBm1xDjeiMT5WYX5jFjA5vuAyE3q0e0ldIJpOYpo7bG9BqdEAGc6OdZpN+&#10;t00sEWFlZY7FKzOBv184Gxjkwi5SKni+QrXSoHJeJWLGMM0YQhNksmkmJktEIiaePSBimkxPTZHM&#10;jqHFYlQaXVzfQtUkuXiaRDxGu9Gg22kHxt2JRDhO4VOp1hj0BziuGwgp+z6W65PJpCmUJiiUSgz6&#10;faamJ5mcnCIRj6Ipwx5Z8P9EMs6t2zcoFYtsrG/x4tl6yJqrYbsOtWqTn372ANeXFEslZqITaFqw&#10;cMdLJb77G9/l3hv3aTd7HO2fsLW5Q0PT0FSNWDxOLBYL4CBVhJVSWP1J6Pf7VGsVup0OluVgW154&#10;mMnhyC4jE27lwoVehgtkaCo1/HtFCSoPRVUxIyaRiHlJHWS4sGUA0w6THSlIpdMsLy/y+FEJVRH0&#10;+xb2wKdRb7G+vsnW5i6+L1laWubW7TVKUwVc32W1ucKL9WeUyzX2d4+YmZ1BNw0GfZt2s4M1sNA0&#10;nbGxAqVSCUUNiBqKroySrVEbYrT+L/bBRX0cyOhpIjAhcByfylmZrVf7NCo+qiwwMX2Fb7y5zK17&#10;0yTHAN3GC6x5CLa1ij1w2N3a48WLp/i+xb037/Kd795mbDqCNIbGyUrQ6/QkZ+dVnj86wfdjzC9P&#10;omkxLNumW29wsnXCFx++4KPvP2B9fYfmoI7nubQtB9tTMUUKQy+Szy6gkeeLj9d58fw5i9cnWbx6&#10;JTCfbzVptsokkjGK4xPE4rHgvUVwqGdSCeLRWEDkUHxs30UoElUZ6vAoIFRsy+P48Jzt3SMkkIgm&#10;qR032Xh4zOFGj3xugsXlMXRluPYEwhd4boB8eK7DoDvAsX18T2CYOgiX/mBAvdrjwWdbfP5Rj7Oj&#10;LN16D+kMqBx7HK9rJE2dQtogqhfIpyOUptKYY/Fg9jKdZGZumvnlItNLMXJTAiPuo+oOiuqjCdBQ&#10;kRa0KhZHW1WeP9hgf7uCKrIoWpGpmVnmr+aZva4xNqPiimDWUldEMD0jLzRcFW0ogclojw115F+b&#10;dAoD6rApZ3selVqVbrdFMh0nnowznJtXQucm1/Ypn9Q52m3QrPjgSpZW80zNFzFigAjsDqUMxB+e&#10;PXnJf/jTP8P1+vzWb36XuYVJhGcwOT3Gi/XntJodOu0BSSUwjvAFHB+d8ODhQ1rtFnfv3uXa9avo&#10;uhru7fCjh3Fh+AcpA6nOhYU5vvHmHer1KuVylcFgQL3e4uMPP6N8XuP999/lxs2rqNEgUF9Ma4hR&#10;i0LTFW7cvMn777/P3//9D3FdiWU5wQy4DOT3FEVF01UuEfkuoNqva7v80z0uOz38gne5lBkwZNfK&#10;iyxdVVVKEyVu371Lrd7GdiXdXo+IEkEKBTMSB7wQMnCwXRdFUylNjrO0skhxohAGPQAZXAzFx3Z6&#10;+NLB0E0MPUq/36PV7OG6Fu1OE1/aTE1Os7Q4F/Q2pXcxuDuiYQdVg2M7SB9SyTSxaAzLt4hGI6Qz&#10;Ccyoiqca5PJ5YrEY/X6fXDJLNGISi0TQFMHK0iI3rl/Fcx1qlQq+5xGPBRWjLyXWwArU+10Px3Xw&#10;PI9UKkUunyOTzRKJRPB9j2hUZ3w8jWFoIxhQhKxEAcRTcWbjUYqlIrfv3OL05JSffPo5L9ZfMrCD&#10;fuvOzi4bGxuMFfMYhoamKqiKIJFKEo1EcQaBvdLuzgHtdhvP80gkEmQyaRT1wrdyeO99Ce1Wh42N&#10;lzx7/hRIUa3WaLaaxNPZUV41nNcL+n4XBLKQt8NwKH0Ikfa6fTqdLtFolGwuNRIsRwQenuGtGSVi&#10;qgBdD5SYYrFArk/XVXq9Ls+fr/Pll49ptjrMTE9x89YNpmbHUXSJITQmp0tMTk3yySef8vjxc1au&#10;XSdfyHFyXOH0pEwqnSUeiTI/P08sHg30LkeI2dev/Qs3iKAqHm7GYGAdrL7L4eExL188ZXtnH8uK&#10;YERyXFtb4a1vXWVsBtAtfOHhIxBCR0FHeoJB12Z//5it7R1QoyxeHWfxWg4tNsBXfDyp4SMCj8e9&#10;Y/Y3T6meQTaRxuvr7L445ujsKY3aGduPj3j5+TH7z2u4nQiKP4Gnqqj4mIokn8mSy42Tz8ySjk5R&#10;rezx8uk6G0+eoZkenW4f17Opt47whMOtu2/x3X/+W9y4fZ14IoIPwRoTIkgMZVCR2jKYrZYoaCKY&#10;LvQG0KwM2Hy2zfl5hVQsQ68m2X5ySvtckr1VJKYaOB2fxlkPDBtNxOk2Haxuh92tLT784Ye8Wt/E&#10;6toUCgWKE8HQe7nS5+igxf5+g/LZAI006ViefDpDLpYiKuJEdRNVNcgns8zdX2BydYJIWiOeFeQm&#10;dDJjGsmUwDAIZiili4lA91X8gULtqMnG0x12Nk84P2nRaTmUJlIsrS5yZTXF5LxJPCVBuOAHdnoC&#10;CapCYIWoBoSXr/EMGOlyXDp9fQKRCyCo2JIR5q/M0G63MczIaM6ZEJERElqNJruvTjjdG9BqShJx&#10;nemZOaYXcwjDA6GH9yWQN33wxSOeP9nljXv3WV66SzIZw3cl2XwMRfU5Pjnj5KiMGZlE1wzarTbr&#10;LzfY2t7CNE2uXluhNDF2YQc3SgYutTTCvaSESmpvvXWXmdkJjo/O2d05ZH19k9OTcx4/XMc0IhSL&#10;eWbmShfnx+UY44M1sHnw4CE/+vBDXM/jjTfuk8vl+d73vofnBVdO09WRCHw4UxpUnGGizz9J8PxH&#10;XuArrU3x+pOvfQY5PFCUESMzHo9z7fpVdnb2eb6+jZQehq7iDdxwfMLAtQe0+32azSaGobC6epW1&#10;tWvEoiaKCDJsT0hisSjJZIx6vY3tDEKIUcVxAlqy4w5ot9vE4hoTk8UA0lAZQYVD9RZlCAPKQNYu&#10;lUphDxwgMEjVDZ1oLIpQFFRVI5PJEo3FON0/JpktkownsSwPTVW4trLErbVlDF3BsQMmrqYNx1iC&#10;QCH9YRAYkke0ILAZGooaGPgKAZoWVjWXzHgvLJtAUVWiyRixVJRkPoGn+PiKz97+IdVajXq9zuNH&#10;T5ifn2V5eWGUtSmqQInoCEVimEYwcNxq0+t3kdInFougqSIUhrgAGlQhSSSjjJfGyGYzdHsq7VaL&#10;WqVCsZQMNSLVC8KVEKM1ESwV8drnRwY6so16C8/1mJodY25uHMO8CFOKDPqavn9hGiBVgaGrFAoZ&#10;pqeCavrstEy71eXLLx/R6QxYWr7GysoCV5bmiCbMoCWnSLL5DFevrfD4yXMODo559XKPQU/y/Okr&#10;1tdfkYgnufPu23zj7W8QiUZDhuLFwh/+8bUtIAKoctimGIEzAK6kUWvz4ukGL55vcnrSwiXD7Tvz&#10;3P+VGXLTGkQ8fEUN+4AKitAQUsVzPMrnVZ49fc7u7i5zc3eYmh0jmvRBcZHh9dQIht91PUYkniGa&#10;1Bg4GhsvT2hUT9jbLLP+8BXdso8YjBH1k6iqT0RVcXSNfCxCrpRh9cYcpfE058fB+EK/0+Bwv0O/&#10;O8DzBwzkOVrUxxcmfcejfPCU8qHFytV55q5MUyyO4ToO0WgE13WoVE6D3pvrsr93gKZGSMVyqCJC&#10;rdpia2uH9Y1XWJZDTM9RORxQOx4QVZI4A5du/wSpu1QaPSzXwnLL9K0avu8hHY9WtUG/IfA6BaqR&#10;DJ3pFGMTcbqNCk5VwT7XiAiNUrHA9PwEmVyWXKFAsVgkkUjhS8gUda7dy5GfFsSzEsVwcaSDwCGi&#10;RNCkgoKBkDpW36bRsamf9dleP2F/q0mnYZJMLDEzF2fpZp6VO2NEM4H3pxSAF+reKkPW8dAI8wKL&#10;ea0oGSWXr5+4IqzoZQgA6YZKoZgnF6qLDTeaAIQPnuOwt7XLg89ecHbgYvVgfq7IyrUVcuMGUvWo&#10;Ny0cy6NQiFOvVui2Btx74y1+9TvfZHqmiBQuqq6QSJuoBrza2ODR5DixuEGhkGJzc4unT56hKgpr&#10;t25yc+06ZkS/SKAvB4NhMjmEW0OrwngiysLiLLNz09y4scr8/DJ//3cfcnh4wPb2Ps+erVMo5ohG&#10;9dGLDF2EEMHMdb1eo1yuYFs2P/nJj9F1A893cD2b7/2f38PzHP7Nv/kfMU1z2C78JclBo6bML/u4&#10;VBL/oteU/8jrjjLvITYPuqEzMVliYmKcJ09f4lh9VCHRFEJoC2zXpdfp0Ou2yeVKXF1ZYGamiBbO&#10;9gX0ZEkymaQwlqfV7uD5Fr2+QrftYFsSRdXwvIAFqukqpqmh62pg7DzsR4XXRRUKiqLieF4QOKJR&#10;kALbHuBLj2gsRjQa9AmFopAt5JicmmL91S5nJ2ckMgU6zVagmTjo4Xs+WlTHNKOBjqYih0U4o20R&#10;RqTXJhpC0RJ1JKIfzsB5ATylSDEylx0+P2TcRhMmN++skisW+OzTL/jp519QKZfZ293j6ePnzE5N&#10;E4kaSBGoxAQfwcW2baQMrqWmq2QzGeLx6Gi4Pbh3Ya9aQiabZXX1Ojtbh2y8POHk5Jhyucx1rqAp&#10;KooS+H0OCVeXo8hoD43gTahXGpyfV4iYEeJxE9MMJP3kpRUdjJoN59Pk6MDRdJVo1KRWq/DRRx/S&#10;69mUz2tkc3nW1ta4d/8mMzPjICRCD+j8pmGwvLLEtWvXefZsnR9//CnN1S7VSpNkPMPCwiTf+fVv&#10;MTk18ZpdmT+qpH9mGwxxNhHOmsKIdep70Kp32N7YY3/7lE5DkIgXuH59jm9+a4nZlRREwFUUEDoq&#10;2uiADKlUVCoVNl5t0Oy0yRfHKE1N4hEMuytSx3MVOq0B7VafdCyFnIwz6PY5PehxfnDM8dYWZ/v7&#10;lA9qZONj3Ln7FvnkLO22zcHpIdVOg1Qux9q9ZVZvj2N7HX7crLK5fkyv4dCq+Vg9C10DXS/g44Du&#10;IjwXq6nTOPIZ5CVnXpmf/v0X7O8fEYsl0DXB0eEWmvCD2d/zCq4LmWwJVSSpNbp0+226gy4SDVO1&#10;6DR1NJlCUaOUz2rYVgfLbVNvljGiBlJRQFNBVYjoUQyZIBoziMVzZGJJNKXHyeZLKtUaUmQpGvMU&#10;Zq5w4+0ZFu9MEMkmiBUi5KZ0MkVBMgmG7qH5HhFdQygKkoCpL6SPJoMZT9d2qZe7HB3UqFf7tJoe&#10;nabFxJUZctkUiViMQtFkbFpDicqQga0EimZA0B32GXq3XPCLL1pZoxNX/AJsYxhUw/0ReElfLEoB&#10;hKUpzUqH9Sc7bL88p9fWiMVjXF+d4PqtSWIJj0azwcb6IclYhlQyiutI8rkx1tZm+cZbqxgx8PFR&#10;hEI2tF7c39tnc3OTSEQlHjd5ufGKg/0jJqemuHv/DmPj+QttBF7/Vcphy44Lowwl2DCaqmIYOtGo&#10;STR2HdM0+bsffMje/hbPn71ieWWBhcUZhr6gwXiLQAh1FJ0jphkgWUh830UIied59Hpt/uSP/wTf&#10;9/i93/s99EC/VgkSzp/b4/yanf5LPX4OJDV86qKEuJD5/Nl/Njw0hxeOoZ9swJQydA3fd2k16+Ty&#10;40SNWNAz69v0ux16nTamrnJlbobZ2Qk0VYwO3OBrKWQyGQqFPOsvX9LptkjEDGzHw/cVItEoRkRB&#10;qBbpjEEsEUUoweB1MMcWqK2MHCt8SbfTpd1s4dg2rmPj+R6JVIJ0KkkkYoze2zRNMpkMruuxv7dP&#10;pjWg0WoTj5u0Gk2swSAYFUCONiFKOGOIehFMfPAcj36vj+24xFMJjIgxelqGP6OG7DLEkNp9sdEk&#10;PlJ4IEA3NbK5FPFkDMse0Gm3wffpdbrYtk00YXDZDd22bWqNGpY1IJGIoxsa6XQaI2K+VjUFmzVw&#10;QTAMk0QyQSRqkM4k0HWFdrPFoNcnmbokHn+pQpOXNrYYrgcpGfQdTo7PqZZrRKNRksk4hqm99saX&#10;RiPDGc3gokipkIgnSKWSbG3ucH5axXElyWSG5eVl1tauMzk9HhBGlHASNCQrTU1N8uab32Bv95DN&#10;V5tYA4fFxQW+851vs7QyxeT0+KWLfEFvupzkDNsQr0NqF09afYd6pcvu1imvnh9SLw/IpCa4/cZ1&#10;Vm5MUprOoWp+4GghFRSCQ0ABpAx8EF1H0G07aGqC+/ff5L331yhNRxGqBwQSaBJJt9+nWqmhoNGp&#10;SSobNR589IJX69sMOgMMLcrU5G3Wbt3k7hs30A04OjzGiccwKwrjYzNcvzLFTCnCaUWSz4+RTJ1S&#10;OTum3/eIqAnSySiRmKBrtbBcG91P0avYHCkW2XgXq6TRKkfp1VL0ygqp+Bg5ZRnfDvwQO9Yp/Z5F&#10;u+MRTwlKiSSVgY/ds+k7Hn0EGi75RJLFmVliUYW+XaVn1RFKlMJEgZmVOeL5FD3PRTcN8ukUiu3R&#10;LrexWzadSpfquo/jeSSzeeavrXHljWvc+WCK0grkJ1WMiI/rOSAlUV3HEMF6U2TYk5MgpYbjODR7&#10;bYRUaDY6PPpik93NBqZaZLK0xMJCmuk5k3xJEo07qIaLGJ0qgWqPP4RNFXFJoepna8nXHxcCHsPH&#10;pQNXXjoXIKy8LlpigQi9j2t5HO2d8ezhEe26gqmnmJwYZ3k1RmnGQ1FVfF9hMHCxe022VahV2kzP&#10;THH9xlUS6QRC+KM2SSqT5ObaVWqVCrqqU6vUODtx2N0+IhJJcHPtJtdXV0JI9KK3OVT4GQq8X3ZR&#10;CZLRgAuhKEqQ0AtIJk2uXp9nb++Y5y+es719yO7uAfNXpgLloPD7B96fPlub23z88SfUGw00VeOf&#10;/bMP+J3f+R1cz+X73/8b/vAP/x2uZ/Onf/ofcF2P3//93wekME3j6wKneO2Xn/nbX/j4eaWr/HlP&#10;fM2LhuDCpbzq9RcWioJh6igKWFYfpEc0YiCQWAMX17awrQHjpRzXri4xXgxU+X1fhkyzAKKKxeJk&#10;MhkGgz6eKyjkp5F+hH7PYzCwkKKP53tEYxGSyUSgxEGobuT7KJqKKhRc12N394BPfvQp2y93sNoW&#10;QqjY0iWhJUgmk6MBXAmomkaxNM709BQvXmxhDQZ4jkO13Gb9+XMmSzlu3rxGIhEZBZ2h0W1QJWq4&#10;jke73mR7c5tnz17gS5i7Ms/StWWK40VUXcP3JMIPmJCvNjaoVGtEojEWlpYoTZRG7OJhjSIlqIoW&#10;uKb4CtIH27JwXedCki78Do7rcnR8zE+/+JxHjx/iu5JYPIptDxjx4S/dtmHl6bgOlmPTt/qcnB0S&#10;MaNsbSVY2Zvj2vVrqLoSJlRiFCVHlJlhHiUCce/yaeCU0u8N0BSVXCYdVLvhorm8bobraGiSC5JU&#10;MsXk5BSf/eRLjo9OicYSzMzOsnL1CtNzRXRThiQ1wuoxKOd0U2NqusT8lWk+/IePqdcrZDNxfu07&#10;bzE9PT5yi/g6ePYiOEq8UOUEwUgYH1/i2h718zYvnx+wv1elVrFpNhwmp9LcvXeNwoSBovp4MmBY&#10;42shehcwRl3Pwx64tGuSasUiFily7/4t3n1/lUTWDqTXRKCc4wsPX3dxpE11+4zth8c8+/Euexvn&#10;dFodEtkJVlff4/qtVQqTMfqmimNKtGKCeNek73RwnTrH+1u0+i47By1Oa2XShTQfLF9nYWaGQsZA&#10;SKjXKnzx0095+PkLWgNJz/bROxrdXpTeIEqz3aXXTSE8E+FGyWSiZEpxOu0uZiZKLBshYkQp5qdw&#10;bUGvs4/09lGRGGqcuDlOLlWgNDFPNO5zUh6gpxVKqUnyU3kKc+OY2Rh6Ik4ql2R8LInqCfp1j4P1&#10;c57/dJPkhI+ZyrJyY5Zf/e13yS3HiE5LYjmBoYEmFQxhoOKjyZCsM9wXvsR1od9z2Ts45uHDdVw3&#10;kOM8OqxiiHFmFmdZuZYiX1RJpSWaAb7QcAFF+GgAUmHosRrAk+K15PG1s/JnguFrj9G6uxDJl+H/&#10;hoxzSXCmqCLUAFYUGq0GL59ts/m8Sq8NqWSGO3dvcP/dOVLZIAnPpDNMTpb44tPHfPjDf0BRBL/6&#10;wbeZmMogtDAYCwVf+hhRnfkr0xwfzlA5rWFoBk5fYg8kubE00zPTJJJxhgL0r33LECEbjojI8C9G&#10;Nl/hCSEvfWfdUNFNDaSCbUka9RaWZRONRkLhBUKjDTGS2zNNk/fee49//d/+a8bG8ggBExNFkskE&#10;vX4P13HpdXsIQDf0r4Nqf9mg+fVh9Kse3V8TTMWl33xt2vT6jw1/9cNyyTQNMtkMsVgE11WJGjqx&#10;iEHMNOkbBp1WE88NZrrS6aCqCeZ2wqwljGCqppNKZ4hE4khfIZVKoWsSz+vQ6Tbp9qokUgpTU5OM&#10;jRVCyTwRfg4xyoQajQaffPwxf/5nf8GgbXF18RpjY+NYfZtOp02/3wvmOKUKikBVVYoTRZaWFtja&#10;2kNVIJdO0Wy6nJ+csv58nclSkWRiOoAlfC9gAypqsBhdj3q5xpeff8mzp88plyv0en0eP3nG2sEt&#10;PviND5iYLIEIlIwO9w/5u7/9Ow6OjlBVjWw+z9z8HHfv3ObuG7dRNDGCaNyBj91zsPsB6xBPQ1dV&#10;jFDjNbAfCkYDpBC0Wi1qtcDgVtULuF4wZB6oG4W389KS0gyd+fl57t17g5OjMmdn5+xsbbOxvsH0&#10;1AzJTHJ0CA3JMhfAQyAKYPVtqud1Njc2OTo8ot/r4bkuiXgicKAZYp6jY+NiXUkESAXf91EVnYgZ&#10;o9Vqc3p2xuJSgqWVea7duEIkpuH5EqnIkYZrIBsbrMHieI6ba9d4+OUXHOwf4HsDEsnoxb4P19gl&#10;45TRB5GX/7v03ZABrF4v19l+tcf5aYOz0wrNZpdYPMrMbIFs3kBRfERoyaWHGUEwmiBxXJd6o87p&#10;UY39V00+/fETkCaLiwsUxuJAHzBQiNDrWZyfVSiflTnYPmPz4Qk7j885OKyAqfP+b7zH2v01pq7M&#10;oMWidHoOjWYXr+uiKBrxRJoj+5ytl884P0sTzbr0PZ+ppSL33l1lbilHMqsTTwSawIN2gSv3S5R+&#10;sMLf/uAfqB5IVu6s8cFvv0thMnA36nZsEILieCHwy1QFvZ6DbbnEIyaqFPiW4GS/SebJGInnBerV&#10;NrpucPP2Kt/84DbTyyrxDLj+u0TikMh6ROIuKB6OayPx0YSJiYndkZwetamfNVBNHd9UyRUmWLk/&#10;x/X7MXKzAl8TuEj0UGBAUQECd5hglMHBGTj0ex6tpsPWq1M+/ugpL19WyeRmmJ6bYrw4T74Q4crV&#10;BDPLKpoWyOE5XhCIVKEHTNhL63a48P3XEsnLJ+8QerwUOAW8RvX8GdBQjkafPHy88PkAthRCwfd8&#10;zk9PefF0B6sTJRpJMTkxwf23Vri+NoEZ1ZEK6Br4nsXTZ4/56Y8fcOvWHcaKY6iajxe2CYJtEPRm&#10;84UMM7MTHO7uUz5p0O96JOMZbt5cY3HpSoDmSTnSPR7yRkafmUBb1nZs+gMr4ItoaqDjHZ4znvTx&#10;kIFHq6kTiyUwhkikZRExjaBHqSoI4TMYWLTbbfr9Pp7nYRg6yWQMoQQw7a/92q/Rbrf5d3/4h/i+&#10;z9/8zd9gmDp/8Af/k4DXxlF+Tlrz2uMfqzsvY7FfrRa/8jpfSaF+zk/KoaqMRNd18vk8hUKeSqWF&#10;qkgiho6UAmvQR1UE2Wya5cUFxsfHUMIy3hfD3CuEfhWFWCyOqhrUGk36gwGqagIOQnFRVcn09AS3&#10;VOVHNAAAIABJREFUb99iYnwCXdNH1YoQyggTl35gRNvrdrEHQXUWMU26dg/wQ8eBoctDUL0YpkEm&#10;myYaMbH6PWKxOKam0+t0ePTgIbqm4HvvML84GxruBtJQ7UaH/f0DNtY32NnaYdAbkIpnOD46p9lt&#10;kS+NYQ0GwxoSx/dp1Jusr7/k7PSMWDxOrVqlUakhbY9kNMH8/ByGqdNp9tje2Of08AxdMchlskxO&#10;j7N8dQkzZoYzqwHMrSCIJ5LMX5lnd2sXq28xMzvN4tIC0Wj0AooMqzWhXEC26VyGW3ducXBwxIMv&#10;H1Aun/Phjz5GU3XWbt2iVBoPiE5GOO4TqugM+gMq51V2dvbY29nnYP8Ye+DQ7XZwPQdVU4hGIkEQ&#10;8mUgvTVcX2G+NCTieK7Ac7ywqg7YyQsLV7h9+0ZgZaaENkxcDtwXMTkejzIzM0FpokC/12JmtkQ2&#10;l3rt/b5ubV8s74DhPLKfCp+zBhZ72/s8e/wUiJDJxJidn2RyZoyla5PoxiXEY9QTFojgHKbX7XNy&#10;VGZ364QPf/iM50/3ePvNN5manggEKMJhnkHP5qcfPeAv/+P36bc7DLoenVYEXS+y8u7bLF9bYHl1&#10;jJm5HN2uRaV8Rrc/4OzkHFyDbLKEb+kMBgpHlRqW4rM6OcWbd6a59948MytplLgKpkSqQd89OiZI&#10;+TruA5+22cAyLOyoTXYhysqdMdDBFT5S9VEMFUVT8aSC7ZkQysPpAtwOOM8imHXg2EP2LXKTKVa/&#10;VWT2HZX0jI8W8cOqWsEJWai6BFOPYgpQfZC2xO73aZdPKR+dUa1YCNPh9nu3efvXV8iVQEgfXYIm&#10;/bA/LkAG90xKsAcDmtUqezuHbL865+yow/bWCdV6H9WMcet2iW+8d5OxSZ1kToJi40oHIYzACxMB&#10;XoD6CBUYuvYN1yoXVeXXnbw/D8j7RT8zlKAM3iYIVoJApL/X6rG3fczG80M67TiFYp4btxe5emua&#10;aFoPPp8MvERrtTI72y9JphK89dZ9JqeL+DKQPVFD0FmEJ240GiGfz+F6LqenZyhEmV9YYHFxkUw6&#10;jRKqSMlACZ4h+WnYGfI9n4O9Qz786CPK5XMWl5Z45513yGTTaGqg/+x5gUGC9Bxsq4/nOXieg2kE&#10;hhuBpnSANsph4QMhY9bHcWwc1yXiB3PpmqryL//lf8lv/PPv8td/9X3+4A/+gD/90z/Dthzlf/lf&#10;/+fhzhVfe2MuHr8MUPs1N+wfu7PiF//MZbh2VD8IyI/lWV5eotV8jG0PUFVoNVtUymd4ns3VlWXe&#10;efdNJieLXLQHwosWvpqiKESjMTKZHGdndRr1BoV8EYmD6/YZL+VZXb3GzPQMumaEr6GgikC1IziM&#10;Bel0mmtXr7G0tEjltMrE5ATZXIaO3UWPGCQSMVQ1GCcJ3l3FMA1Wri7z/q+0efTwKc1GC6SHqih0&#10;212ePH6K53pUazdIJuOBpZgQbG5s8vjRY8pnZTrtboD3+4Hbyuz8HO+8/S7F8fEA81cFpqlx5coV&#10;vv2tX+WjDz+k1WoR0U3swYBXLzYwhMGgFbimn59X+PSzL3i1tUW/3yMWjbO4cIXpqclwQfojSS5P&#10;Sk7Pz3j24jme71AqjbG4NM/SyhWMqDqCWAgH+keJdLjSpmemeOud+zx98pBKuYxrO/xF9T+ys73D&#10;2+++zeTUBKZp4slgVrVSqfDgy4e8eL5Oq9lG10ykL6hW6+zt7iME1L/5FkNV2vCNLuLYZUxFBua1&#10;8XiUUqnI7Nwc7U6b2blppqYnEEoQnBRFGVH4g8PrAgoRCiSTMVZWFpidmeDu3bWgEvlZcsMQNh7+&#10;e0mo7Tlc23K0HtutHq+ebvPZJ085OTpnaWWFm3dvMLcwRSoXQTdDuGpYql5K3oaVg+dI+l2X89MW&#10;p8d1pqdnuba6QDYXA99HuBH6gz7PHm7wvf/tL/nBX32O7pVI6FMkcgXufPMOv/Iba1y7kyWZkfS6&#10;FufVOmfHpxxsHVE/aZFLTDA4d/BUjbHlMa4kFihMpPnOb77N1eUI40UTVZcIwwdVxRfhsLmiEtHB&#10;c1tYnRaa6xETDmMplckxFVdKHCkRalD9BNQBH6EPNYOCsN8SfRrlbU73N8GyGM8muXdrnrfv5Vha&#10;ErhC4AklSO/Ce6EQJq0BZoKUgnbb4/HDXX7yo6c8efj/cfeeX3Ik16HnLzKzfHW1977RjUbDNQYY&#10;jCOHFEnRSSIpQ+mLvu2/se8/2l3t2Xd2Je0+PfHRDN34wcADDbT3trp8ZsZ+iIw0VVndDcyI2rNx&#10;DhpZmWFv3LgubtxYY2vrlG9/f5Hv/2SaoUmBkVaRvqRUQdx1EJGG7VCvNaicllh5usYXn9zn3/75&#10;dzz+YodCegbqnUzPXuLbP53lBz9bpGfEwjXqSCS2lOq6LteIOLvoQ/kaT33aKWQL6Y06XXpUMWxW&#10;0UgeR0/9jN4VX4YKPSdcgV23WV/e5tOPnrKxVqR4YjA0luHqrWHGLxUUcuujeNIlkRCMjg8wPDjF&#10;N7/9JpmMiSMcL7Z0cOJaemeL05kMmUyWZCrBQJ86Vz8+PoJA5Xeld1+oXjc+4VeWveWXy/zT//q/&#10;sbm5xVtvvUUhV+DmjZt0d3d5FkWDcqnG/S8e8bsPfkPx5JDhoT4GBvtJZ9KR8QshMEwT0zR8vpBO&#10;p0lYCfXO4xlJM0l3spuOjg7FXOsNarVaU+SgV+eNLUn6FZ3FMZvsB22yR7J4mpoiiS7dPd3curXI&#10;zvY+xZNjdrY3OTg4ZG/vgN6+Pubn5xgbG8K7yi1CUF1XzYwQJp2dBS5dmmV7a59qrUK1XqFSLWEl&#10;BNeuL3DjxnVy2Rw6uqMO++THEhWCVDLF5NQE169f44F8RCqdZO9wj82tDboHezANMC2Ud6dn3jVN&#10;g6HhAW4uXmdzY4uV5WVcVx09qVarSiozDC9QcRcNu0GlXObp06esr61TPClydHiEXW+QSqa4NHeJ&#10;H//Fj7l16ya5XNqfB9OC4bFBFhdv8tlnn7K6tkq9UVdjkvD8+TMVsNyBaq3B6uoaL5dXcHC4sjDL&#10;wrUFhkYGcWxbRVv31DbXsdnb2+PR40ccbCvGd6k8QzKZ9FexCtAfRDXx59iLn9nZWeD6jevYtsP+&#10;3gE7O9v893//7zx59oSOQh7T0tcAuayurrK+vkG5VCGTydHT3UcqkWJv75BqrcLMzDRDQ4Mq4ILe&#10;KmnCrQjz9Lz6R8eG+eEPf0BPbzczM1Pk8lnFzHxpP8AcX2v1KFyhUOC9b7xHLptlanoyYJqaWeoy&#10;Hv65jheD1VTahcDFlTYuNvWaZG11m4dfrrG6dEK5JCgUepiZHSPblUQkJK7wzuLK4Io5F8cnLrgu&#10;ppkgYeQpF12y6U6uX73OlaszJNLQqBpsrG/xwa9/zZefPOLhh8s0DjKkjQG6Bia4e/cyf/6z20ze&#10;KNA5LKlWT9nd3eD4oIpTltQOqjjHDXZ3tqk521hDWboXBnj3O4vMXBthdLhAMiVwDInlkXfpOhiG&#10;Cj4g6mAfVyhub1LdL5FumCTLp7inR4h6nqxleYJAcHJfw97FQUp12cHWzjYHKy+o7O7SOHZ55933&#10;+Ksf3GZmxgWnSEIkSFipgHe4evJdpHCRAorFOg8fbPCLf/+Qz/74ENdOMDo6wNjICN29CdIZCYaJ&#10;8I75IMGxHWr1Bvt7Rzx99IIP/sfv+cNvPqJ6Wudg+5hsqsD8lS6uzd/l7W8ucuP9XtJDYAMNCY6s&#10;KuFFWuhLsoUpPdNvcN64NcnQ31YKGXU60wgvvfcagh4n8ry41V8TQyjNUHo3Nn384Rf89lcPKZck&#10;mVyWqdkxbtwdpdATXNOndbV8Ls3tO9eZv3yDoZFeDNO7tyd87Ym/+KAj30lf/yBffvEcYcH45BA9&#10;vXlPsfGup/PWnSvdwOPcWz+GqYKdHB4c8smHn5BJZLErDnffvEsmk6ZcqbK+vs7TR48pnhySSEg6&#10;Cmm6ujpUvGfPeU6nRqNOuVyiWq0gpUsqlSSXTxNc9eedSnAlP/7xjyiVS/yX//m/IDzuawnR7BzU&#10;OkHtTAXhJJufz+Kdbb6FkSAAW/BRKTEGVkIwODzI4NAADx78krX1Dep1G8MwmV+YY25+hnRGXYnl&#10;7x9JdZBYXTBrYJnQ1dnBpdkp7t27x87uFqXTU+qNBv19PczOXmJ4eBDTUlHz8Ux3WvPQjNMw1AHZ&#10;UqXEweE+27vb7O/vs7y2iplRN9ubQiANrTFIX/MaHhnk5uI1VlZWODo6wpUu9UadermBlJBMpenr&#10;6+fk+Jid3R1WV1dp1OucHB9zfHRENp3h2vWr/N3P/5Y779wm25lVbuZaNpECy7SYm5/lBz/6Ia50&#10;2d8/oFqtUt3b5aR4Si6bw3ElJyenlMtVyrVTMtkMs3OXWFxcxLQsdbuCPiSNOiLQqDfY3dlheWkJ&#10;u17n2o2r+LFIYyzxgXlIRf6YnZ9jdGyM50+f84ff/5EHDx+wv7fH46eP2dvfw3UdtadRqZDJZOjt&#10;7Wfu8mWGhoYZGhymu6uHlZVVHtx/yMzMNMOjg0or8LyEA7U3io9hOS2bz3Ln7i1mZifpH+zFNANH&#10;A9mE0JrkKO1A0N3TRVeXuu80SixCjYRgEWidnvnZY5q2a3N0VGJzfY/TkwYD/ROkx1KMTYyQ70pB&#10;UsVRlXjem1IAhnKrF9L39pVCUq812Nk4oXgA/b0TZLKdSJHk6KjG6vOX/Pf/69/5+IN7nOxKike9&#10;dKRHGRgc4a1vL/Cjv7/OtXe6sDokdbfK9uY6K0vLHG8maJRTJJMZHFHCEQKrkGVkdoSpN8YZv9XH&#10;4FiOnAEplLIjXb1ZoE30Ssqv1Rucluukkp0UUh0M9/SSy4DpxaTVjjbgBSFHMwOBKUyK5TKrKxss&#10;v9hkd/uI2qnBSXmbZKaOEGmwsmo/oYEHG49uCMM7FyxwGw3Wlzf4P/6X/5OPf7NGwhlnbGyGxTdH&#10;+OZ3r5PvltRdidkwVPCBhkOtUmV//4BHj57wy1/+mk8/vs/WRpF6NcfY0CK37sxy7dok7//ZPDfu&#10;DpDuwr+AXEiwECATIPXVY05o60AGlg0PeQJsihLKACcDK0773QF9t6supLxK/fPC3l/hCho1m5WX&#10;y/z+g8948bSIZWSYmh/k7W++ydRCj5pYveeF2vcvFLLMX5lhYWEWM+EdbYnYUVy/YxJBR0cn09Mz&#10;fNb9gK6eDqamx0gkhe/Mp86ZKv8DFeRfMVNQwW9mL13ip3/1EzLJDLvbu5RPyjx99JRHXz5SZloh&#10;sG2b7d1ttrfWyeW76OhIk8tl/PXoegJFtVblD3/8I//0T/87xZMilmWRSFjeyYXQMhbqogHTTPAP&#10;//B3WKbBr37161cL8n4W8zyLaTZXrtmwjLyLPrQwTTTSBJiSy2fpG+ilUi2zv39EKpVhbHSMyakx&#10;hkf6PElOdcCVKryY9DBZI20iadHT00kul+bZswMODw8odHRS6Jykq6ugwj9J13N39mzjim4hXE/7&#10;RHJ8csLSyxfs7u/S1dWNYRl0dXfS19dLNpsJAg3741SaWLYjzc3b1ykUOtnc3OLzL77g408+pnR8&#10;zPFJkdNSmVw+z8nJMY1GA9MwMEyDTC5D/0A/t27e4Gd//VPm5mfJ5rO4hvQJjo6egwkdPXm++/1v&#10;c/X6FZaev+TFyxesLK+wurLK4ckhhmkhDcnUpQmmZ2aZnbvEG2/cIN+RVZq+ZvZCeeDZjkM+n+Pt&#10;d97mjZs3mZyc5Pbt23QUOuInr2kepStxbIdkOsX1xevMzs1xcHDAw0cP+Zd/+Rc+/fQTDg73GfJu&#10;GBkdHWViYpL5+QUmJybp7elDINjZ2WVzc4vuni7m5y/hRxryxXfvd5jA+EKF6mdXbwdd3R0KX3yG&#10;F5TRV4214KUkuItTHbNTglpoUyqIMKWjNnnxVqXup0WtbLO5dqj2lh4/Y7R/mjfu3uLqrVGMhIPt&#10;2fOkDAJVGwik5+nrncdGApVyneXnO2yvlXBlikeVFUqVExJWhY2lJf7w7x9xvGmRdafJZEe5fGuK&#10;t34wzlt/Pszs9TxWwcZx4HD/lK3VXTaXN1m5X2F/w6Zh22QLBfonhhmcGOPSjRHGF/J09llkLIkp&#10;1Q1WAuFHVNE0w/DWTKnaYOewQs22cL14tFbSwTATSMPBxr8SGRcX1wO24zpUS6c8f/KS333wBUvP&#10;dujtG2Pxz27x/p/NMjidhhRIx8B2HRpuFdM0MLEwheHBGnANDg9O+fQPX7K7XmR67ApdmWmGhkd4&#10;793LDA6aSNeh0bDZ36uzv3nM/vYaL5ae8MnHX/Do4TP29o5wSdLbN8XMndvcvPUNbt5eYGYhSfeA&#10;xDYdGkJdbO3ZqDCkgekmPK9OF8NwQ1pCq0ulDD0FS6lZDG0i8mh819/D/zQCSx+3dUDLarnKiyfL&#10;/OGDL3j+aAu3kaajP8+1xWFu3JkgXTCaa8E0Tfr7B+jozJPPZ/yhBEKpIDhupRZGMmkxPjnG7Tff&#10;oL+/j74Bz8TqLVefgyKC/WQ9NgH9A/18/4c/YHh4hMcPH9NV6KZeq/H82TNW1zaoVR0MUzkA5bK9&#10;XLmywLXrC2rv1XV8M610BY2GTbF4yvr6OsXTE95++x1++KMf0px0GcdRC/xv/+5v+OnPfqI0Ts6M&#10;VRudnPM4bLNRIS6/jPnow432TFM7ighPixSGQV9/H5fmZjCsZTo6Orl+4ypXrl0mnbGCzfVQUyoK&#10;kfAkC1VfodDB5fk5ypUyju0yODjMjetX6evr9AifYpjS8xBTfRWBvRzo6+/lO9/7Dos3FhkeHKFQ&#10;KGC7Dj19PYyPj6JN9+iyCnMBKHTluXZznpm5SWbmJrl85TIPHz7i5ctljo9PsB2bRsPGSiS4ceM6&#10;i4s3GBocoKurk57uLgaHB0hlk+gqJYoxYYTPEBpk8lkmJicZGh7m9t07nJZOefTgEZ9//jmGYTI2&#10;Ns7ly1cYGx8jl0+RSidAqvie6rwn/rGMdDrFt77xLu/efRPXUQGShTCwUmbL5AXjDiRmYRhYSXWS&#10;WbqQzCQZnRihf6CP0bFRPv74Y6q1imLId96gUOj0TNcmjuPiOuqQ+MT0CJPToyFGhScoSbxwP8G+&#10;kQjENddDCh230tu+8v4oU5Teg4qJahYzPhkMVFsVfG7tEQI/cLXCp0YFdnYOWX65zsbarorj2Zlh&#10;4lIv43MFst2mMsXixYhyQbie05KnxklPcNNRlUqnZZZfbHK4W6FcqVKpV3j05BnF4jalvX2qBw2y&#10;7iCpbA+XFib4xo9vcud7fUxcM0l1OJzWa2xuFFlfOmb7eYbD5W72V4usLK2TzneR7+wm3zXCxMwU&#10;M9MZRoYMkhkFaweJjUFVa3lS3caR8MBg2w6lkxrF/TLV01OMrj4Knd10dnUoc53wrOxSWYVcaSOF&#10;xDITGA5sbR3y6a8e8vG/LbOzccTb79zgvW/dZP52kkS3AMMFaWOYBgkjiQ52oRy6FMOoluosPVrn&#10;wZfPKR5XyVoOY5eHmZwYxnAabD7d5aS8zPraDl9+VOKLj3Y4PDji5OSYasVGMEdnRyejEyNcfmOO&#10;m+9OcfWdXkZmLUzDxXZcDGErHi1Nb+49NDDBdT0JwuuPb41s1jYQxN4/F2K2RHOH6JwMvReBlqrP&#10;bXr9EVIgbZfdrV1+++uP+PCD5xQPLbq78iwsTPPut6cYmTIDjVivBw/3UpkMyXQKvcbU2hO+kOJr&#10;z55wJyT0D/Ty/rfeI5EwSWZMP+CB63deX5Ru+lYKfTbVSpgMDPXxXuEdbi5eBynY3d3FFg0Oisfk&#10;CkmGh6YYGZ1kZnqKmdlhevuzpFJJfFFMqqNfyUSSK/Pz/P3Pf86vf/MBs7Oz9PX1tRX4DUN5P7uu&#10;wDIvGjnogqmZIcYxyJjcXopn0IEZQt/T53gb2iaZTJrL87P89d/+jM3NLRKJFGNjY0xOqouNXRkQ&#10;PRUc2pN/vHOc0lUSUW9PJ+9/8x3m5+cwvJvo+/u76SzkVNsy3BN85A1ryYNDQ/zlX/0FjZpNwkyS&#10;SqUUIzMFiZQKIxV2GddMXddjJAwyRpbpS1MMjQyxeOsGW9u7HB8dI6WkWq2RTCaYmZlkZHSAdDrj&#10;mzF0AHYkillK1F6O1rbweIhQ7SSMFIl0ku7eDnr7ulm8vUgqpQIaJ5NJLMtb8P6Bbq88+L4KEgGG&#10;oa52Q5kzFGhCCzUAVeS39ICqrUiuJwwhFANduHaF+YV5JZ0birk6ruNjgj5T6no33GuiG27EENox&#10;wROQCBMX6fdVS7ZCSC+UIf6CjV1DsWYSDSPleakBpeZcmfJV2555TlrUqi6bq6d88uESL1+sks9n&#10;GRwY5OaNOa7fvEL/UB7psSLllGGoc7wSXG9/Fk+AdL0INRYWpjBJJ1IkTJtqqcrBcRVhObgyT7Wm&#10;Qir2j03z1pu3ePObU1x5o4ORKZOEYVM8LLO8dcCHHy+z8vSQ5Ilgb3mX/c0jMlYPueQo48NzvPPe&#10;OGOXJUPDBum0YnTYNsIQNAyoC3XlnulNvr5TolEvUz45wqgbWDikUmkKPb10dvf40rKhaYeUuI4D&#10;uBjSxKm7HK7vsfJgm+pmBqtaxRCQ6rZJ5R2ETOGKKhIHQ2S8gBAoc7a0cR0D4ZqcnpR59mSFZ0/W&#10;qNWyjA/1UbWPuf9wjd988JTT4jKmKJNJ5UkmRujtNunqHqJa78MUCfp6+7h+7RrXbk0xcS1N5xjY&#10;SYmNjaRBwgJTWhiOOicrjEBjFGgNRkSVQIIoZAFqhbYMIugmYn+1Iqm+2CB4pfc89QUVSJNKucbq&#10;8jqP7y+xtVrDqeWYnh7hBz96mzvvTJHKKyHGQfrn332FxBV4ARu9Ne0xV2mGKI8/ciSQzqQYGev3&#10;z6T7vdX0yRc0AzyQniu7EAamKcjms2RyGVwXsoUsRtJg9so86VSevt5BOjo6KBQypNKWf1RHkRHD&#10;14ItK8Hk5BT/+I//yM9//nNMy6KnpyuSP5y0kmQYYBhmk3NQNGvslLSbpuBBtvl4dlnffBsjZOmk&#10;bN+uZ6ZSwCwU8rxx+yY37Bs4rnLvFqb0TSRaO8SThoJuBgd/E6kkIyNDDAwOAN6NG2YUiTVl1wzQ&#10;r9cbgWmZ5DrykPOudPVMa3pPC69NFXAdpBFMBihCKKREuoJsLsNYdoTh0QHPqw8P0dQtDsmEBULi&#10;2J5RVpsYkcFF0KjbLlxf1VWhATGUK7nC8AS5fIZMNuMxm2BOfAnS72DAgLRU63pYJjwqHnVSiCbR&#10;9KwZmCvVpr9mhmHtFNQNNUKggysHlgehCIDjqttOND0SCBVpBe8Quc8mw1F6pM909BvlBKB2mgzT&#10;1Fs5LYPRuOOPRBMj4R0Tka6/vyx9eOnRq0DR1bLNxsoxDz7fZenhAfVqisvTU0xdzjA4WqBnMI9j&#10;qOAIUugdPolhKC0FQzHPMC5KlJA4PNzL93/0Fp92v+APv39KR08fPQM9SCHJpjro6+mjt6fAlatD&#10;XFrI0dkPqbykWKrw4Mvn3L+3yupylf3VGuKgwfFmkVo1QTJXINvVxfj0EGNTGQZHGmRyCpFdW+A6&#10;FjIhSHoCh7rtRB3oNzBwHYeD4302dlZxTYNsV4FsXw+5gQGMVMrrv0R6uGQIQSqRUnhsw9rKJvc/&#10;v4/TaDA2PsTwxG1++j99j7ErGay0XmMmUpi4Wqrw5tlFIoWLgcnR0TGff36PF883yDDLVmKbZ4+f&#10;sr2xQeW0AbZFJtlNoauLjv4Eme4s45cuM3f1CqmMTe+A5PJCByNjKQxTCX9JJGnDQArtGKecmyLr&#10;BOkfgYgjcK36Y0gRbfMtnOLIrE+OXV1GBHgpJbYtONg74cnD56y+3OZo3yCd6Gf+6jjf/O4CPUNp&#10;1MaPE9xQIgwcn+NbaPHSAE/w9EZoCJ9J6TWrVqM+56m0b3V7kD9V/pKSHm3RFkbfzKr7LwBTkMpl&#10;mJydZnRqQtFz7wJr07DBkFhepDXNEBVNUTQxlUySTCaw7RyWpTxsW+iehqVHg6UrMUzlHmSBeOVr&#10;xWTzrzh+eQbTlHH5NUGToeML4e8hYS3MYBWxQx3KlyoiixmKTKeKBYgc3JIRMrcKQCimYpr+AQp0&#10;C2GPt/D/IvSs7370bx9Xbo8+gRaasIdmJqLAmCCEIuAIQTJtYYik347rOThJ4UVA0nu4Gi4+o26q&#10;XWvYQsPKG49Q+3f68LHUWlYT8vjVaXjJULOGaJHOLpS8ugxPQ9N3repn19Mypau0Tl/TFQo2QnML&#10;idLuhBZwCBEnGcyLhqJehNIL2aW994Q+a6od0Hye6AMhIITqf00jfWHCwDuoLkEE8UxcbCVMSUmj&#10;3mB9bY8Pf/+U7RWHw90q2XSeyfEp5q+aJHLqAmnlCKoDeyvcMQzvHKbHDPSevTq8rsbW0Z3mzjuT&#10;DAxlGZvuwkp00D/cTbEsce0smVyebMGhe8Ag22si0pJju8La1haP7r3kZLWBvd6g+OSQo5UjEsks&#10;YwsLDMyOMzc/wexCN4VuQSYrkIZNvW5RbwikK0iZgqSEpEQ55nhrCs/M3xAOJadCw3CpCgkdGXID&#10;3UjLILh114vHagRrq3xyymcffs6//vMvqJ8myVkzZLunKIxYyA6HsoQ0AkQSENgB2geMwrOe1Bo1&#10;FSayqqIrdXWekkolGRodplGzaNTVOkl3ZOmaGGX+jRnufGeSySs5Cl0Wpgk4UHIlKdMliYuwQTgG&#10;wrKUGoInGGsUDV0wEE+VRTDY6CIJCX7QzDRbi4QWhWwq49M6iYnAcaF4XOHZ4xUe3HvJ5voR9Xo3&#10;Vy6P8+Y7V+keTCk7O4Z3TZnrW2GUgOghf1wXvCWgL2nwib23vkzTUPMRdqjzdBMRqkf5k2i6EM3r&#10;VYcQAiuZDMwaTeJqoLkSpfXoOL3Cp9fag9an3+Ex4Wmhqs+vbqpt3sRu+7Ndja08NvgULqyoZARe&#10;hndPlae3eYHAJY4Xjg7hEXJvEjSyumFpReJLgBjBEV01365y4GhiGoqIS4/Y4/0fhoT0pwuFrfRI&#10;AAAgAElEQVShDgD7W9veH0GovEfAA2cl/H1Pw9sfktqZyd+P1cvQVfVLIt6UPsh9Ku7VaQTec75m&#10;YioBw3ZtbI1QQvgalzBUgAMtTalxhUQJD66mv4cqvDN30ZltY+xEg0VNsYphGzEr45lh9RjQ7umh&#10;sv6f4Bxk0GZYMAkBRAsw4e8eLui7P32HqnAKM08tnOi6Q1HCRGguVWc081T7NLWaw/5ekZcvttjZ&#10;PsB183T3ZJgY72d0Ik0q58n30sX0zpBqBi5CVEXjcTByz2sUMCxBpstiemGQwdEejESCVDrByank&#10;5VKFk9NjOvrydA8apFNQq9lsruzx8NMV9tYqGOUOasc11l6skzWzLCxeZvHP7zJ8tZPB4Qz5Dsh2&#10;uhhWSkVW9IQW6RGbZudiLyAVhjBImUkEBvlcgcvz3UxMDTE4WiCZVtG4pHDViafQTDoNm+LRPkcH&#10;RaonvRSPTrn97Wnefn+a4ZEElqmOvgRrKZhfX9j11pAJdPd28da7d5FOB5svBLZrkGSQhJUmmYJC&#10;V5bp2Qnmbw4xdyvFyKUUZiYJBiRNFTkIU4ClWLwhlYVL0RPp0bcQgW4nhIZ/tF0msulzfAGfQWsc&#10;DWUXUgQmVj+/geNI9rYP+fyTJ6y+OMauZ+gf7OK97yxw+91pEjkBuL71xgvIF8iq4Am+0d6Eza9h&#10;OuRNjbc2zMiaEs1LTk2axzQNn6n6WyyRFezNtU/vvVUc2y81AsMQvnYMqpzjuCp+Lcq6pWMDh52S&#10;Q2vwLFNtXLowf/3KSavMzdqOIQWudNRtE163bdfGcW1lAzcsFTHGJ25B1315zIOG622ChiUQZWaN&#10;YnogNHkTE/kc2sMI7IVBn0Od0AwMEVrUkXoCrVQxzzCaKiKsBYIw8urykU77Lap+BPMfSK3Cu/fL&#10;0JJk6G8khU3KEUwK1AKdQ4aYp/SEn8hiiktNwqQhBMI0I4JJNEVFlvA7ScCsgrpF6FEvNBkMTc+T&#10;aIJbuFPhKmUUwnoZ+3qtF4lFLysDC9uWHOyWefZol43VEwwjQaZLMHlziBs3p+gdcVB3LHomS9nw&#10;LAxg6qvW/HEGfVf4qt97nEsYWGlBIamipdTqDSrVUxp2FcdtkEoVSBgGwpZU9qqs3d/j/m+WKR9J&#10;ElhU6pKu0T4uTY3z9vcXGbveT35E0Dfg0pEXWIlg3k1DkrDUWA3TiNw9qp2xlIYjOdw/4cXTl+xv&#10;Ozi2w+BAP3AKZFAOJkqE1Xv3ri0pHZfY2FylUYe56e9wdLjJu9+8w603R8mm8AQWJXy5rhKnTcP0&#10;vdgVPhheCDfoHx7gb/7hZ9y+8x7bazUa1Swjw4N0dhlkOgSpnEsq3yCZBsNIKdia0rPKBJPubU4o&#10;hmJ416UL7VodxR3hCVV66cgI9shoZgW5trgfrNT2QqkmMJrGGH69KrkOHO0f8/CLpzx5sML2Rg3T&#10;6OTWmwu8/e1Z+ifSGImA9ogmC6B+9mVX8C1YMT0JmGaoD5oG+uRSaNiEyvqKShQWIvQrvDSD56j4&#10;LEPlfLj5QXF034wo7XJp6VOYDIKncTZP4X9YEgF9atdee5QIIVyI8CVMC8s0fa2thZo3FRd60nRt&#10;IlhYYXkmrKsEQc4DLStyPbcQfuiq5nFo82lwHVaof01MOBie0iJ8RhoetghQKCwetFtMIZofEkTU&#10;eUClnYd7qplsgNXNzn2+1Sm0gH0kDsE2zikwuIU9ugCJQDNY7CpvmJQ0u9vHj1f3MLy4/YGHv7az&#10;Mzcxy2jpYD4MoZ0lFIlST0a0sBScHld4+mCD5RdH7O2pi9NHxrpZuDVE/2gaaaqrjizLc2jwzuCF&#10;g93r0StCJFrnRefQt0aYJuVyhY31PdZXDlhfL5LJFUiYwzj1Oltrmzz6eIV7v9uluArb2yccnWzS&#10;1dfL3OJl3rh7laFr/XSMmOT7INOJOq/nz4fEtCT68KW/tRiZHbW2HNvm+PCU/e1DauUc6bRgfLyL&#10;/oEkhlCXrRNePy7Uy3UO90sImaO7e5iBwTwjY4PMXh2nZ8gAywYsTzxRDliGZmr+uokK0YYFuc4k&#10;01eGmbtqkrAglQFXSBoNgS0NrGQKS0gvbJxmEAaBXSmgpsriE7gghkM0Eiovw2usLaENY254ZYfX&#10;d3TSm+mNDOUCtRYdqbZ2DC/uaLVU5eWTFZ4+fEHxsEH51GRoaJg771xjbKYDmXBxDXwHOz0fejA+&#10;dofmOuiEbKKtUaoU7r1oGo6M/mmhas30rRkaUoiI2BKqitDKCWryl7EAQ5IwTH8v1A1pNlpbDY3L&#10;EOKVNM6mFIMA/qSdxYnDfC1OyI/bBwgRzuavimGJSM6g2hAi+WKfNgPo7yIyPa1DCy0GD3mC4UWf&#10;xJkDBx3h35eMfMreND4RkY/8sSCkr/FIEWonLMm2lzwitSGiQXaax+3z9RDXDX/XUmaAuF4FMtyP&#10;EDy16VyL3v4YNdSkb5oMM3giOaIQjpstwvCNAUaUaTdznhCjClMGf86Dv5HaPbOVujlRCVV+QDwp&#10;OT0q8+zRKuWSRSrZweDIENcWRxkc7QFTICwT4UqQtrqsWCawhAxMoWGBwaMIiih53sMoI77K6SjT&#10;pW1zelombeUp5CwaPTn6BztJGjbLz1a5//HnPPloi/L6GKKcpnFaJJ/tYW5+ntvvX2d0rpNcn4VV&#10;cEjlDIRpULchYaojF3r/1fSFyqgvZTjVaw32d44oHlXB7iCfTXH58gBDQyl/Pk3vgL50wK1DqWiz&#10;urzHyxebbK0VsVIWb771BmOXkoh0HaREugmPXWmLUTBteqY0Sroo5DJTBrmkQLoOUkrqrqXiQaeU&#10;yFNHUHXBcBzl+OML5QG+BSsetPpylhin8U2i128rFgdPrQw0jIgi9BxlwlqYj94WonNLV2JXHXbX&#10;9nj85XN2No6o1wQ9PX28/d4tbr99iWyXgSsdL1xeaAM/tKT94yzNQ40hfT6rakeTQrQlPsUxiKYm&#10;Y8hexFqJv2QivQrTN+HDMiQYRYhfa699xnk2yb94EqGH9tJVc2b9OyoNRIq3SAAeIfaJiPfe+79l&#10;yE3lg9dN+ozPILwaw7MeeWw2qoR36lrHKb0VHLQVGm9sET2iIH94D07H5/BNDE2rJa5evy4pAyau&#10;vdcQvnlExJlhY+oLO2nFpyCDDLWrvzUvKr13rcffvJ8RkISooKS/xrUdJjXR90GbEJrn0ByF9xaj&#10;+BPTlB6fAUiB4xpUSnWKR2XWV/apll3q1QZd/R0sXJ9naqYDzAbCSimBwHBwpYOQCYSnQUlD7+e7&#10;kXZAyYGt+2dqX9xFXQnXqLvkM51khjrp63AwTZOtpT3+8Nsv+fLTL3BPsySlTdluMDQ+xeI78/QO&#10;9zEy3ktPryCRr1OXVZLpDtWWoQhLQHSENyuhOSYsRKqgDbWqy+lJnVKxgePUSSUKDA2nyeWUMKin&#10;VKDgV63VePJwjd/+5kuWXy6ztbXNxMQlfjRyEyttAGnVkosvtIgmfA1BCtDerSLQvoTSRj1DK64M&#10;+oDn9W756BsGdmhlyvh1IZreNvG3CI0MINYqAMaNxM+v8dQHXwAEzTiUN7YAV+I0XEonJZ4/Xubh&#10;F895+miLej3DzTs3+N5fXmVkMoswHeUc6flZKEE2iN0a9CE+yZZxBIz8TDKh6w4xvIBWASLePB14&#10;y0br0OUjvJJw3tBiDn1rx6+aWn4V56DXY6kBMWquLQYpYjC/eRqUxCPU0Q0CpqfNhhqho0w03Iau&#10;MCo2hQ2A4f/9mpogF+l/00w3I4l/iJf2UIwzwzSzgigDbYJgpONejibJMFpeDcqPcuNl0N53sRLl&#10;OUmNQETFwDb54lNU5AnzLNGSI04SDT8H2mm0f9GetLDasBAiormUOZGQZOp992z/juviuDamUHcB&#10;Vk4F2yt11pd3WV/eI53KIMw6uQ5Bb39WeV4a6l5NIU2kdBBITM9rWndY6ZWGx0AFAfaFRQr1V2Kg&#10;xUlDJOjIJHCrkoxlUGtINl4UefFih5f3T9hdlyQTDoXCCcMjo0xO3eTmW33YrqmOEzQghUU6m6DR&#10;qGAl1cXNak/cO+vrE8XWc4ea1koJJ4dFnj9ZI53oZHioj8tzc0xMd6mgEH4+z+nNtjk9rrC1UaR0&#10;YtLR0c8bd24wNtVN36iLNIJWNT+LMqJoPzQz10Kb4V1o7AKu4wkCnsBoosLj6fXh74m3w5kQUrVS&#10;mzY0RegZDNO7ZoE73GJMkoGQH6ZnYYwwfAuAwidbSsqnJdZeLrP0ZIXtNZdLVyb43l8scuPuMMms&#10;B1t9BjpsiLwIMWiS37VMIDXTE+3H4heQIVooWtejaCbEPiy8KlqIXDCA4D7PKO1o9rYNKwMRS2Pw&#10;+1Wdg+LlorNztz6qn5rTt4rxUSIZJsjBEg3GFkxIs4bW3N8wz4ykgJM0fQoB1J8cGSoWx2bbLyxd&#10;V9gzXdNHf4wx3WtNbWZAhkHadABZBF3xiYKU6oydUMZFzTQNf9Ctc6FHiQjoSpAnRD5FeGRNKUQv&#10;wmzAWyuRuWidEV0iuvcRK0Q0Nd0iRIVqJNQPvVjbmXnD7u6Rb9L1NHdJuVxl6ekeLx4esr2+S6Ej&#10;x6W5IRIZh6HxPnr6U0jD9qZK4tlNlIRvoLYSpAeBZvwMaWhhOPnjcyWnJzWK+0U6kgV2VrapHzts&#10;LJd49nCH0+MGp7tJEmKIin3KyEiWm+/OMTk+SL5gYtcAG3IGFCwDM5/CsVySwsD02wwczlrgH4KV&#10;AOr1Kisra9z7dIm1lXV68nn6+rroHywgTEXMHKnMy8KB4/0j/vC7z/nNr55TLSW58cY4f/P33yFb&#10;gFTOQgCOK/y9zLg51z+D8H0AwTEDIdWuqIqRS+Dw5Xo46Y3TD/ZPGF9DqBVw/VjGECe4ywiex6cz&#10;aYBe5JoHSI9ph9esUPPiShfbdbG8aCal0xL7ezvs7+xjuLO8cfsWd96bxMrWkaaEiJOMR8/CA2/q&#10;wvmdDZeIzxiBUThLyDIV25DUYPAmr4mpBrJ7qPMRi1eUabZoo2H6H61ewNcYOeiV0znYEyc8RCWL&#10;AFGa9yjj6tJH7FqnISChgkBTC8MxasKVxIJM6DqiSXpIrcK4qf3Vs8bbLsmWv/gSmgwjRqTOKANs&#10;ZkOS4Pykv2PWFgG9GkL7w7Fj8DTZiCagmVFAleIn2B9cQAhaUzvzdowWHpcxhADNokqYifvs2V84&#10;woOvZlweC/U2ew1D7Wo6dZeDvWMeP3jGswfbHO0d8pOffo9rt0Yp9CfAMBCWiwrlkcQnyTpEnBAe&#10;G1UOXEh8JyG9j6rzQuBIpUxNgnqtwd7OCW5FIowGTx8ss/p0h4ONOmsvTkhbvVQaCTKdA4xMT/KN&#10;Hy4yOd9PwjAwHXAcMBwwGmDVwHINTwuR2LajjnaYJtpz0+9+GMYuOK46uVEulXixtMTuVtULytGg&#10;0J0iX1DBtyWuCsrhgmxIdnf2+cPvP+SjP64yNnqVoZFeEuk66VwKie3d9mh6h/IJuGOzTxZhpim8&#10;ICMhuUOEUMyjDbqAAKV+Rk9ONGFL9MOF+AcB7XpVohulgYG4or3XQ6gbYp4gXUndcSjuF3ny8CXP&#10;H+/g1LNcvjzHu+9fo6PbBMPBFS4mydCeoYhuVTQxz9gOSr06XxEosWOMPp3T7Cs1FZ77sDNXu/aa&#10;SNFFNc5oZefBL8j1aqkdHw2AGW+ii3s6u53WfOFaYxmfbPo/BAHNLNrOXohhq2xhRn1RhkkzB/Pr&#10;kD5kZFOBaOUtvMl7F9aAw1KrL9g2NevDr4lYaqIv9FmipsZUne0Fh/j1dtaSiM58k0hxgdS69xIx&#10;yzbVFwhtmoGqt47rgBSYwqJet9nf2+fx/efsb1dxHYOF65d4451Zcl0uIllDugnfHCoMyzchCX8j&#10;Se85t44R1Daji4gKJno00sV1bVy7RjbVQdKxcCpJDrYrbKwfs7l1wOBglt7BAbonO1h4d4IrN4cx&#10;My7HWzXsE6gcNWic1tgsHVOv7VPOlihbJXp7O7hx7TIjY0PeDUMidj9JP7uuxHEcjg4OefboOSeH&#10;DdLpPBNTA9y4M4mZNpCuDYaLZRqYpsVxscj9L5+z/GKTVDpFd3eOnr4CuY6sJ3xG4w9fbJZDz5pB&#10;Ria0qYARfX8WvZN+vrAw2AyJpjXV9DU6x2FtL9IKmjr5wmfEKqRoUlSbUoKcW7fZWN9l5ek6v/zF&#10;Zzy8d8rw4G1+/Ndvcu1OL8JwMIwEEgellV+UMgXLXDsGBluGzaNr78txTgucSQNEqO5m4a1N/gBq&#10;AeTal4v9KqCJcbYiSRsOLF+VRL1+pjDomtu8CNP08UziuYXLmFKtiBLN2UpIL55CWBVqpZkwtk3n&#10;NNnspNSuB+d/b+1fbK1nVOYzT9oVjinzeivqK6fWXVDwYdAkxSkhQg3IEMI/cK3d1qWUVD3P0Y3V&#10;NZ4/WmF/s5+R8WneeX+Kjl7AdJFezOTg9gcdMEPF3RVEjzS1nunxHHMkwXljqaOPOgjRALdMo3bE&#10;5v4JtYMES0922VyrcHhcoWHVsXpsLt3p4/rdaYYu5UnnBJUqiJLA3W/w4v4yS8+WON3f5aS4iyzA&#10;kbuPsEr87Gff52///ickk5Z/m4zvVCECnFEKkEu9VmF/d48Xz5dpVAXdvd30DmYYGMng1CQi0VCx&#10;fAXgCsqnDQ73KvT1jjI2PET/4AAdnWkMC4RQx09ijRGBdB1WvoJVHRbKhBYyAuHQr84IVWi0onqo&#10;mTNSkKt5bTaXj8O/dm1GaFQLo8Lbw3VCuKvMrpVSheXnq3zxyRPu31tBup28/913+O7P5in0Geqe&#10;Xa+34Z6etSyblod65+FCix9Ja9Y242v+oH1ZQjnCy0HDQD+H29K4GJooLXBoBSZicYhNQWNNq/Dr&#10;DfLe3OiFZIyvjWi26g7NzURlv9ZunCPbtK9ZxLHd+HItgD6nUDuThaorTA3CqK5G0Rza76ymtPYk&#10;QudL2hsuLpDiResIDET0T2trUgZM+IIpTKhaNbKwJhntqgjlCEJ8aQ1er85mcqzkzYSVwHYklXKF&#10;9Zc7PHmwRsLtYXpyhm98b4KhKQvbsBHSxRDqpgbt6qMWthuqOzRTHnMWfkiigBj40Vi9PRvXdUE6&#10;VMpl9ncPWH6+zoMP1yntZnj54Bjh5hkcHWe6f5K5m2Nce3OMqbkujATUXEn1uM7aw02e/uEF9+49&#10;Yvdgj8G+QdK5IXb2dnm0skm6o8LxUZGEaQRgCPU6+iwRwgW3wcHeHrtbe9QqfQgSTEwN0j+SRpgC&#10;fUekY9scHpR48OAFz56scbBXoq+/RE9fitHxPmy7QSJpBfD3pieM1zLUgVjPSoEXwKOp17qeMJdt&#10;soq04KCMeduSqT1FiaUFBGs4fuXGt+ffFOYLBtJnYm7doVauUi1VePl8i9Oiw+Kteb7700l6x0xf&#10;6JPS9SKRBVeIxQ6pTfJHKgIhyi//GjTeX8dx6z/UuZb6z2Dm0gNSXHekPE/1iMzjeabaNlVdgJq2&#10;lyLOL3tWc80M41UmOOzdGulOm9mN5AyZIGXTYghQ/eKDa7MUWpOMEvsIjnj9lh7Dk22h0Z5typhs&#10;cSLIReF8EUYrIg9hdt+OnLxaivW8i0ua4IRaDcfi1ZkC5wO/GJrBGggajsNJscTqyg5PH62z9KDE&#10;ldlLXL/dw8QcuIkGjhQYWBjCREWAsv3QicpCawS8OcIBdNOaG4Q0Uk/VcxzH2yMUFA8cNpaKrD49&#10;YenRAcdbBtS7mZu7zNS1fnpnTK7cHaB/LEMyBeWSS+WkxvH2CUufv2Bv6QD7tEEh18nw8BS5QjeH&#10;TyTFXQFSUD6xcV2DRDLShRg+Ir2r2lyO9g8pHZexG8qjdXJ2mI5uE8MCKRM4Tp3iySlLzzZ4cO8Z&#10;5VMYHprkzlvX+fb336BvKIEwXO9guoswzEARd6PrI/zor7GwB5E/2R6gW2y+ohlBI8Pyi144Be5s&#10;rV9an877Fe1ItBXpxUqWuOoKOilpVF1Oj0rsbR2ysrRHf+8YP/m7bzJ1uRCQLE/wMkTrlYBxbbXr&#10;Vph5XmAE7etuW65No+ekCNOM66DvudsC1KauBiKYQLRqnGeSr9dlmq/BMM9MTbGO1MINtNy2Et0F&#10;iGo7PPHt+HFTei5+Byw/WusFUhzXEuHHgJkLn/o2uSl5TML/6UmaAdVTdfoBCJoAGNvTEOOJ7W84&#10;xU5IDCS/Eu88u3CwKxkMWMSMIeJh5/NM6QlePhKAhHqjzv7BIVsbBzz84iUP7q2RN6a4enWO+RtJ&#10;RLKClCaGkfHjb4hII/oYVWRCmxUe1WsXwFFXrRFoCoYwsBsum6t7fPrHR9z75AnrywfUK0lMK8nI&#10;6AhzN8aYvTVI34xkeDpNIg2NOlRP66w922bj8T4bqztYiSQTsyP0Tw1w+fICyYTFUeWAxgcNSiWL&#10;ox0Tu+6SyCgzoHJiMnyTYRjfTWHgNGxOj6s0aoKEkaKnt5PZK4OYKRN9R1qjJlh5scvv/sen1E6T&#10;jA7PMDg8xJXrl+gdSKoLHFCB4F0pvYhXRht1M27iY7QMX9kU4UkJvrVZ0C3zcoElLC+aMZT/fAHV&#10;Q0zpWUh03GoMpK3u721UGuxuHPHyyRqPv3hB8QB+8IP3eev9SYTlgB8iUKhr2EKXt/vtyKa+nNOx&#10;1yPz7YAqoj+/okyt6Fp4cSs4tlANv9m2RN1AtNU4z+9lHJmKNnU2Cryu9tJ2f7WpuYvA+0IT7QE7&#10;8LCMr/E/a6/Oax0hPK/d4JU/+ZLQoj9HItR5v7ruRxReTZJ8cw+0m1O4oxcBaVs8iSndEiwipgF9&#10;TjMQLrwbWbzMrlTSueO4bG/tce/zR9TKYJJneHiGBL3kBxsk8kkQJpZIqIDogONKP8yhWsRRaUg7&#10;r0SCcmsa6aojG4ZQl4ZLVOQbQyRplOssPdzkd7/4ks3lA9KJTtLJHJOTw8xfm2VmvofhmRSFQUgm&#10;QTqSyrHDwWqRj39xj2dfbkBJsjB/mdEr/czenKCns4PdtSOqtW26slk6soP0dMyRTIPj2iBs/AuH&#10;/XCDnigghGqjVKNcbCDcJLlsjqnpYSbnetBhCV0JR0d1nj/bYW3pkI7kIL2D3eQLBQZHejDTHkCk&#10;Dniv7+SLgK31OaQaRmMXR4myXzSsMrdYHcIphsC8RmpXNOYYccwCVVDWgq8Ih8ZDYDuSvd0jNpd3&#10;WXq0zud/fMLDL1eYnZ3iz//yGh39dQwzRXgRtDsfGe6TvzS/Ljqn11noVYhahV8Ez69JlLTWqS03&#10;Ue/5prztmIiIZrj4Oc6YTofH0hae5xDqC6cYjYUYsDe38FXnuXW+ztY428/t6wGiFadbWV0YMWQs&#10;Bw822cNSszp+0yoTy5aH9knjVGDIOL+ciHnyetPyrm278SYF2p8qDAqGRyyasmma698J6KKA5t3R&#10;KiU4jsPJ0QlPHyzxxcdPKB1LOjtGWFy8zszMNFPXEqiwM0l0BM1gH0Vrr4bPFMKYG/Fp1IxV6r4F&#10;h7h1baWTMs8erfH5H5fZXSuRcHvJmD2YKYvJ2TFuvDPG0HSGRNbFSoDhwvFRja2lY+79/imrD3fY&#10;Wjqgd6CX9FCGuXcmGZzOkRaCk1OXnt401+eukO8aYXJsAsMA19NUXOkQxFQOmJQEbNvm+LBIteTg&#10;1ASFQgc3bs1R6Ep414oKbMfl8LDO6YlBo2Ty5NFzrtzuYW6xh85+I+KB7V//FtZtBTFmD+n/E2FE&#10;iXivxOCYZp5nEbRXICbtBbpzCjSTNBnNpPDTc+XxCXsQRchuSHZ3jll5ucGj+y+498kaA72T/N0/&#10;fIsbd7MIy8YVySieNYGk5Qhl6OfXwjdjmGZL+orwbykaUjYFwSUa0emOMs0WtFLz4WucLeB5FeZ+&#10;0bF8fQwzjE9NJPgVZjZO02qbNw4grzKgGB5/8eKtDLdZNPBNDkK0mpOauKCGm2aaIg6GF01acItX&#10;Ilsqi2eY8TnObLZNH2NYYbgU0cXqIUsIZyIQ8vYU/SCAnpnWdSSHh8fsbO6wsbLN6b5ka73M6N0B&#10;3nh7hN4BC6zQ3mgYUwUggivbRIhQe5+CM7IhQi4kYJoqwLowVCxa18WpObx8vsxvf/UJz+7XqZ1C&#10;T66fvq5Rkl2CkakBBmfSdPbbamSuyelJhY9/e58HH75ke6lM3uxh/lI/829e4vq3hxi6kiOVdRGN&#10;BnWOqNVK4ApGRrqZvTyAMPWWgAXUUfRCh5tU/xquS7lUY2/nhNKxDY5Ff38nb9yZw7QErhC4DpRO&#10;JcWixDI6MWWOm1cvkevqI5VJIZIlHCelIv0IjbEhFSCWaRKBZ8vLCIf4ulSni6dzW2y3dgUhfFLO&#10;ZAH/VwjsupKTwyJbW3vUyxJTFDjcr+E6Jj/80fd59/3rWBmJxECdIja8qkUELK/MzF4rvabq+BVT&#10;nJ9La6Zz6JR4jchBr5xE2+YvVDQ6xvP0vlC22PFeoL2zvkY4UqtW21K2DaN9JX574czC66KMCM3t&#10;B6SAFG8MfWVZOV7xb/v+P5Jgnb8g4+YqcvTUV1A8NmwYuK66ccSxXY4Pi9z7/CF2RXC4Z1PI9TF8&#10;q4tvvH+dgdEc0ruT1fUYn5AyMHH5F1YK3xFJIP24sxFaqCdSP3uXGThSRXpybdhc3+Wzjx7w/PEG&#10;pZMenEYGK5nj6uIVhi+bjCzkyPcApkOCBK4UlA6rPP/yBWvPdxD1Tnq7+xgcGuTWt4YZu9ZBqqBw&#10;qFIqsrzynNKpTa4jSe9AksERdUDeFfqaOyNk5lPY5Eqw6zZHe6cc7tfY2S6TzXQyN9/L5FQ3Qqiz&#10;qHUbtjZO+fTj+3Rlh+juHgGZJpMXzMzlMYw6yIYnsOj7/5pUo6Y5CyY4zGDDjDK0CL8mzbJdipGV&#10;L56aCuoIQVJ6TNMA6d+dps4Sl09rPPpyibXlLTrzgxxs2+zv1pmYG+Dd70+THwAsBxAY0vDPD+tL&#10;MmJXzp9QtjhfqP6a2tHw9PAkfuRnMhBfbGwLs69DLvhqDEunr6b/vopWfCbzPKPOoE7ZVHkAACAA&#10;SURBVKwMVXJ2ma8r+WRCE/tz3auDghHac0EwX2gcMdJz28vuv3Jqq2Y3/QodIPcYU1jOitBT4dle&#10;DJAOOLakWqmzub7F0pMVMtYEJ/sp3n7nKjdujTEy2eHRa4krvcvMdeQfjzOGNWK/zRZzhrcHox23&#10;pPC1UInEcSS4kqO9Ir/79af87lf3oNqNFGAmu5i8PMn09W7GF0w6Rh1EwkaQANekduqwu3rMypNN&#10;ykVJZ0eGTE+OmcVhpq4ZZDslrpBIaVAr1Xj08DHr6zVSZoNErkGhB6XpChvD0JeGKVj6dg8JjarN&#10;wV6J4wOH3a0KAwMjXF0cpNCvvIIdB/a2Gyw92Wdn44DV8h7CzZPN5bhxe4a+QQOnITATWnMPqJ02&#10;2babeqGF3DgzSJzL54W526uzwQvjumzz7L+T3uXL0r8wW+GFGkCtWmNteYvttROSspvDrQYvnm5R&#10;6O7iuz+6wchcGpLesSdpqjtMtQWmGZQt8HzVwVw8ta3yP5R3Kpj521RhAMTRp9a+xGmcrVrdazPP&#10;CxDJOILVmr5uo/FXTxdvySPLf6KuhRmokPLsi1ZfqVuBpH5mmfMqlLSYh18nRRWNZiYpg68+JVBE&#10;U3gOOb4XqA4bp+ttQ1htx6VyUuHkqMTeVhm7kkbkcty+9SZ335mka1ASXKWhNCRfPxL4UXZalBw9&#10;P+GDh6Fv+pOeR4nAxGB3/4j/559/we9+8Rnby6cU0nmkEMxdvcKb377E6BWLXL8knRY4mOAY7Gwf&#10;8ekHX7L94hCjkcDAomdgiIW7oyy8m6PQ4yIMcKQLrglVELZJMpWgt6+TydkhUh0ebvnsMnBMkQhc&#10;16V8WmZjZYudzWN2t6qUilDIpbl9dwpTgF132dlqsPK8zMG2Q+U0Sal4zPT4EBMT3YzPFMikBNJI&#10;KWYsDd8ioKMradIXllFbRFShgeibEJpgHvq/ec4jKZaTnVXg1VIIXWNr8ruvOqv3yl3HxTBMarUa&#10;z5+/5OEXq3Qlx6hXEmwtr3N4eMTP/v473P3WFNJqABZSKu9Z1w28cVUTASBicfTrGWm0onbq2p+C&#10;Vnrt+zI0MRpvu3545CvEOOMp7Oswz+bIK+3qPbee2LbPqTeG9v3pUjtx7T8jaWehdt+a32gCHVOg&#10;HS41vT+LxIjQi3CM3LNTG8wLIX4kd8irIdD+pVdEM0+PXsogp3+chyj+aOZXazR48mSJw+0KGXMY&#10;t1aib6LA3fcm6RpAxTQ1pF/GFCqWKx5tUjMhzoST/qiYZRDwPVxAugK74fD08RL/7V9/xfGWTdbs&#10;pV5zqdZK2EaFzhGDrjGwkgIXZWYuHhf56Hef89/+6y+xaikqJ5BIDzM5N8mVN3soDNexTQNLqlsx&#10;HcfGKdl0F4YYHD1lcnKahcVZjGQVRxgYwvI7piPOCCmRrsAyTZyaS/VUcrhXR4gsb7/7Hpeu9COR&#10;VIs2K0v7rL6oYIkuRgYuMf1OH+X6DrfeGaFv2MB1BaalZy24KhBa1/e5qXlC9f9h5hn+RtP7c9PF&#10;qWN4HM1NnpX8fUhDCSva27vRsFlZ3eT//tdfIas50pMTFI8cdnePWbgxyt1vzNPVL8FoePplwCQj&#10;cWhjRuILbaF+No/09clbHID/tAqGpnUX0DCbv2uN8/zIjz4f9InNOfleg2m2w9Uobgclv75JfLV0&#10;oXb+UxlmWJISoWgpbToVAnA7vtlSug0j9asK40n4ObQ2wmHa4tM5aNnKNZvKyZZ3zXSztT3tPBCl&#10;oq4jWV895GTfJp+sMDI0wa07k/QMAolggDrmrBFq7LyzxW2nxePake4IsBsNNjd22F6vY5cMKk4V&#10;13FwRYWj0hapgsBIOZjCoO44lE6rPH24wke/f8jK0jH5RA/DA+P0jfXzxruDDIyYSMPBdSWWUAJF&#10;vVZjfXUHQ6bp7jEYGx9hZCIPpoOKgi7ACxaoIucamIBhoPaBj455+NkaD794SCqZ5Oab10l1Z7Ar&#10;Dusv9njw+TPKpTS5nMXc3ASTs2mMZIHu/gSJjKLWWnhoCZt25hw2wfMsFDpP4/QRNaalC2ml0QJ+&#10;jjM14LA0KJoUW6Gue/PqMBxBtVrj2YMNdtYaDPd3srV9wO5GiUynxff+aoF8N0gDpDSVeOjtjwsl&#10;zYWEkrPGFg+m8Khfi9zp8X+lSl436aMpZ/ORNrP6Gs5BzQQzdtDtIfC6sGnHaM97+TrttSeqX6XW&#10;P30K1v358xGmDeeOrp32GfocZ0LVr4J9TvUjPojCGZpmbNJ2l3PEqRgK4NOtkHeQdF0QFrbjcnpa&#10;pXhk09kxzvbqOtXSFjcXZ+gbNvzYpsp85t3DIQJDZrjZ5udW9hz9319agiDYgKHO67quQNqDnJb3&#10;MGyHoaF+rlyf5+1vXWNgMKkuawbq5Qr3PnrIyyd7ZKwhRkezVIou/WPTLL43wOQVCzMJVTtBwtAT&#10;YVA5KfPxR1+yudIgk+plYLiHdKcAzCBakFC9dHEwkFjCxHUcisUiuzu7rC8dUz46ZnpujrmFLrBd&#10;nKpJvWJhullMXEZGOklkXJ4sveDuu5dIZwK5OyY+R2xqpzSeWehChc+r41XscDEah1bpQv0IrxsF&#10;hzBllyEnIYndaLDyYpVHn28y0DnLYN8U1WqZvjGbG4sLzC8OgKEurJMYuNLxmpQYoQOZbQUQojh6&#10;HoN5bar4dZDTi0xFG+SIbz4qaMvoJ99U+yoYcEZnXl3LjMvTvjPn1CBiH18rnd2Pdist7hiPiHmK&#10;1tLu+8XS+Qz9onD3pa8zzQmv2M+4uiLMkxDBuEAfX2GFBgErYtoP1+plazbaSBcqpzaP72+wsX7A&#10;6bFFd3c/oxMm+Z46Rgbl3SibK412MqLzyqbfQReCMYZKhpevvsbakYJMusDA4DSQorc7x1//7XdY&#10;uD7J1Fw3hU7V+VKpzObyNi8errO9ViOfHWdwtBOHGt/6yVUm5jIksg6OtDExSRgJVb/rcnxUZn19&#10;j70dl/7eAgPDGYQpkA4q+IL0/ve0GBcXhEmlWuXzz+6zsryO4Rj05voZGuohmTeplFxODmzKR2CR&#10;o3S6ytyVAtKSlGtD9A0oj1xXqPAIei86CqymORZNStrrpK9NDr4YGdVz2tpsnPAXwiOJJ9AJGnWH&#10;zfUN/v3ffsn2SoFrVyfIpwfp6rG5etdkaKQXKZRDkTCEz4Rdrw3v9ldUdNqztayztM2vjXl+lSSj&#10;D/HRaHnF4A1RxGtic69zHOXVQPP1ADKmljYVf50Td6bmdMb7s/sgm+c5+OIT0IuO4qIofvEkoK2p&#10;Vn//WtKZXY2Hq1+k2Zx1bop6swYMzFsUUn1TZlYwhIErJNVKg9KJzeZamaVn+2QyWW4u9vGNP5sA&#10;IX2TrqpdHdaXkVaaiF7oWX/2c7UZhiTsvCSp2w1OS3Wy2R7efHuRSuk6C9dzvP+dOQrdJolEQx2f&#10;sSWbK/s8ubdCaV9S3Hc43NtkZHqYq2+OM3c3Tzpt0XBsTMMhYboYIgGAbTscHpYpdPZhkSST6KJv&#10;QCDrEoSDME10BFaB4Wk0YLtQPnVZXdnl/r1nNIq90EiS60jRkFWq5STHh6ccHzSwq4J6rcI//+t/&#10;pW+kj/lrl7HdHAnVBWyUqRlpREMgnjnL7eH41dMZovRrmRpjmGNTEy0CgYezhjCpVyvc++wx68sH&#10;9BRuYJJCGA6Do1mGx021vy0FrlQEXgjpu6up+YpSmrMVhf9/pNejjgoyTbARArB8G5POF1v44s18&#10;1XTuJH6NmuWr9uWriQ3noKavif2nyW7Q1PL/twzUoSgfLQ/EgjfQOkXT93jTmZYv7brD6vIRm2sl&#10;SieS3q5h5q4McPvtERX1xsRnnB7fVSzUV4vbzKH+dMGk8c9xJLbjsLd3zOMHuxwdCK7dnCaZSLH4&#10;ZpauHolhOSBtnEaCnbVDvvz4Gfc+fU6jnMJxTGrOKd0DSW7cGcfK2FiGhStNTIEy3UkX1xUUDyt8&#10;+eVTjo8rZKw807PDFHoS6E1MvfeokylMXClxHJfjwzIHu6dUiiY0XBKpNBOTkzRs2N+rsbVxyMbG&#10;Pt2dI3QNzVOXDh1dLv3/L3vv9WVXch76/ar2PrFP6JwDGo00wGAShsM4JIcUpUvLEpckyrZ8r72W&#10;nqz7j3h5+VEP9vKD3qwl3WtKNHXXskSKEnXJmSGHE4jBDDDIaHSjcw4n713lh6odTupuYIAh7asC&#10;uvuE2lVfpS/VF0bTOMlYVi8rD8kTEM3PZl8eQzSBk0ESk4c65KU1WzXKNxpPpi6EyfnaaHgsL66x&#10;+qjK1NhLFDNj+LrG4ITm/OUcSXvnrjAZwyJtSrOJWvuFQgTDb9a5P6aEAJ8A0idArR1WvkNasTbu&#10;6cnVf5+mdCWeT6IufAqwPOsn2stxK3ySW4mnW07a8onowpGmkcfzv61Se6fWmpVhmiD8U5SGyeoT&#10;QmMNI6nt75WplD1Wlg9YXNzAa0j6B3u58PwwmbyHiSYkYlKklT5bgIi/DV017Yc6Drdtp/OUmA99&#10;T3GwX2Nl8YDybhJVTzAwlGZoLEmhX4ADSoErXcqHVd5780OuvnuX9dUqxWKGsekR8gMZLr04Qy6f&#10;tJK1CcQukaCVsaRtwOF+ldXlbfL5fk7PzPGVr5/GzTgGXQRO92i00iYJNUYCrdc9tta3qOwrMu4Q&#10;h8qnkE8zOXUKr+7iSklPTx+et06xL0fvaJalFU2hcMDIUA5XxFmOIEdkbP5OuvmatWzdF+XTlscU&#10;0QJ1aSu3FinkjeZCx74xj5i9pbWgUW1w7959/vHv30RVh5iZvEwun0Mmq1x6eZCeos3EY8MgBirv&#10;aB6DqMIBQW2H8STn/Klqnp5Gw7FpfZrSsw5/NZUjgrx3mb3PmmCdyKDtN6o8CXTddD2dPv/sFCq6&#10;+dcxxC72TFgEbdHiRStBeyxAuvYYoJ5grlpieXeELvgsUAUqT7O/X+eTG+sc7Gl2dw5JpbKMjxcY&#10;GcswOCrxVAWtXRJuysaubcm5ops7Diz+Q8LYDSvFiWr4WSAZaHzP5/7tJe7eWWOk7xJDU3kGBhOM&#10;Trg4rrkblMLB93x2Vte5ee0TFu5USWQKTJ86w6Urs0zMphmezJNICLRwMD6hgkBq1nj4vs/hYQVB&#10;ikKxn8HhISZme2i9CJOCIBAhAZnzvQbrKyv45Ty5VJp9vcnQxCDpTA+1ko+TlqATVGs+29vbFEcK&#10;DI+lOH95DOEYgmEScnd2ETjxrjnqiHwatWpbu4971nXb6yAsviFuJjcpyjJWdvNoqUFrlA/bayXe&#10;+slb3Ll1g5nxN/AbaQr9KQYmBLl+8FUDIRI4sYG2Hp9AAdMN+qOwzVPFvZ2P41Mhnkd1edLmzbx1&#10;F98CBuRYmH4dBEvEfx7n8Dx1KE5S52R8WldhvuvjOvbz2ZSIHMVVoUdHI2qVAsMSW8BuRLP90871&#10;9BE/HTrs/pTWaOUbYwtAK9jbK7O4sEW17ODIAhsbZTzP4/TZXp5/eQA0SJ0ELdHax9e+iRAktEn1&#10;JQJJNHKj0C0QBQiraS+3DUBHAeE1JvqQr1lf3WNvs8r9uwssLy2TSrokU4DQCOHTaFRYfDDPnRu3&#10;2VnfobSdRpJicHSEvpEc03MFcjmNlPWQYCoEvrYOJdKl4fnMzy+xt1fBV5DJp3EydZQyVsMNr2Gz&#10;w2ClVREimFqlwtrKMqLeRzZRQCEYnRnH04JqWePVBcp3KRQGkK6Dm0wzccol2+MakqE1vu+hQr/b&#10;lrnrtgGeZXlm/QRYPpIvm3xvhN0jFjt7SuM1FJsbVWqlAqenr1AsjLK5u0Yi22ByNm/3jMRknYu1&#10;G+/VdimCnxaIOkHZepqeSjkOkXx2qK576Q7DyYyDfu0S3q8dAHhmQDRJZIYf+jRMV7ydT1d08D8s&#10;okPbLfi+rRwnXTb55ekOTRwpbXZs8Qghs4XtFqCVMXCples8uLfMw4UdJEMMD+e5cPEczz3Xz/ik&#10;Qus6WrtIkUBKja/r9nwLGwwgItJNbrO6ZYxg1cSxv3HwRFDP7gWlqZQbPLy3zNbaPtWyolrZoNjX&#10;E7luaKg2aqyvLPHJhzdZve2RdkYYHhpjeq6f0YkB8n0Jm3xaIdFIjMQZgWng3tk9YHFxHd93cBMw&#10;OJoDJ0hwrNDax9ySuRibWiMp+r7P2uoGWxs7OGqGUnkPmUjQPzqEkCC0w+rqHrdu3mNtdYP+Upav&#10;f3uc3JgJdBBKm6JNuH1ihUsrm9e2L47ToDzO3uumLIq/aeKYzfrGhSQTWtBEA2qNKNioa3Y299ne&#10;OqAv8yWcXB1f1Mn2+gyNOjiuwJEOAh+hZdPwmgSxOJ0OmLeW/fkYo3625Um0AyeQOk+CHo9pQsBR&#10;hFMfv7f+tTxZ6b6+EfHs9tyzLkEWhlZVhUH0kd9ldBg7QXsMpF20B62HvDPyi9dq5pkNIrDft1Aw&#10;bVltYYNaI0Eo8D3YWqtx8/ojGn4STYl0tsrEVJLhCd/qZBxj2u/YNkJIZAvyax966zltIp5t1XU0&#10;Bst5ezWPxftrqLpDJpVmaCjDl756ikKfeVZpzcF+lZvX7/Dh1euUF58j7U5z/rkJXnl9hukzOfqG&#10;o9ikjrGzRBAkojYWxQ1Psby8ydraHslkjp5ikpHJpMED0rIJEowuUYXh77SGWtVj8eEK+7sVMkqw&#10;v7NLMpMh19+PpyHpgOsIkA3cpGZ7d5P1rQOKU0V8pfG0QkoV3s11mMbu2KwF2zfTrNj+tXXb4zd1&#10;26sn2NcdCWbsuZiWppVIRbs5SsamrVtPALrWmkbDZ31tmw/euU+jnKTQO41ILJHIaF64MsPgaDYM&#10;vezgorUAbUXVOCOmW8HrNtFHl6dNXNuZ8w4VngDGbvCdqLmjmaYOxkFt3f9rebrl07FET0OWPKrf&#10;TkgnctsQodVv6LHaQUrsCt9x57Qja9ylkW6tNHF6LSmEAvHMvhFIGn6d+VvLLDwos7VWpeqXSWQ8&#10;BkZz9A2NIN0Gype4bhJHBnMREF8I5KOjDmkcc8ahD6WC1jFbZKs9n/J+hY+vfsLe1gEpN0860cP5&#10;y+OMT2dwkwaxVioV7t26z+KDTcr7KXwvh3JdZs72c+pckd5hSGWDNXMQxPwvtYcrHYT20VpwcNgA&#10;kaF/cIQz52fI9wl8NEIoE3VGGNlQa58gHqDQmkqpzuL8MrqRRKtD0skUF168DEmHRBp6EpJ8IUO5&#10;PgI0KPaOMT2Tw28otDSQSSGRsfVr2usn4SQFLSmjdOx3k06ANsOxTtzO45bWZzppUMIS3wlBGEjV&#10;tmG8us/8w2WufXiT7bUUQ8VTVBqbjI06XLg8Tf+IREsfGRLbwDMTmjLExAFqolSi4/BPgmNaMdmT&#10;4KUOU/bUiGd7Ly1ifJf2TuD6dLSq9l/J5mdcjsUUz3JFmv1Lm0xeAnwugsTAkbjULJUeIUbyFKGP&#10;SQ0dw7EFIl0wBltHhpdGpmigVKrx13/5dxR7zpArjnD+1BgH9WUKA1V6B9IINNIR1vomjmcMwtP2&#10;bzNw0dzEVbGhpBmDN0pvZGEKkuuanGQ0qnU+uXaLyoGD7/tcfGGW2bk+tNvA15p6zcdr1NlaXWd/&#10;A6Q/Tu9wAd8vMXuhQN+IItkjQPqgXcCxGSE0Snko5YEUaK3Y26tx984C2zsH5LKKU6dHcRNGKvWV&#10;AqGQQhGKN/a3Upq97X2WF7dwRI7d/SXQLgND/WQLSXylWFxYo+rvsnu4xelzk5w5M04qI224QoGn&#10;ggww9n43lnD6OEYsKu1E8+mWp7CDQ+trEfsJikQIBdrHpOQRNOoN3nv3AxYerjE98jrlkqDceMhM&#10;bojeQQctGiilSDiOkTQR7dMQMIxNrlv//8bunVf/qYkdAj5t5KCnVj4t7/JfQgkUOieZocfZJLrj&#10;y44scwzRB0QzIgwaYlJp2H+AA59KiRFsQedA8THCb0GMoV9hVVnmvV9T7O7UqJcOmDp1hucujTMy&#10;PY5IgdQa3zch7kTL/rQyeOx1+BXtuuwQrKaPRax6CLcOaLtASEk2m+P8hUvM391gbaPG8MQAPb0C&#10;jwa6IXh4bxl8H68sWH9UJ+OOMzGXZmJ6gtlLWTLFBjiChtKgpbn/sgxAlBxDgHaolnwK2QFGR12m&#10;ZocYHk9YZ3k/lq80SGVliC1KUCvXWbj/kN01hx43w8bGJn3FSfL5XhJJweFhidv3b7O9u4mnG7xy&#10;5RVGJlKIlAbho7WLI0Vsz+jYhLXs4+P2UScxqIPA0f5Qp3ZOsGmPwZyBGrztmQ5hbEyXJsOMEAKv&#10;7rG6ssXuepmU6CWTybBf22NgpIdzF2dwkma/mEARthHV0mDwRad5eIIzeWLt0gnLiZ9/AlTW5YPw&#10;008Be3eJ87MlXScW2J9xv5/VqDtg1aO6b0IEEfE86pH2B4/r5AlKaPkZU4mFApd58biuJ7rjO935&#10;+wAntBDPQNultYrSJxHFlQUBnkArSDpZXnzhC9y7s0FxUDAxo5FJEbpF4BDdYrZqvkLE1KICOmp8&#10;HZBXsBuUBq0UrjT3fJ6nWF3bo39oFJno5cC/g+dUEMk8GpdyyePNf/kVu+s7OF6GnXXNpS8/z6uv&#10;Jxmd7CfTW0W4Vl2tBNo3t5wSgXCM+4pwBGhJtVZna22f+ZuLlL0GyZ4ZfED4iqTjoGnYhMd2TbXA&#10;8xW6LthY3uTuzXuUtrOke5NksiOcv/QSw6MFhK/Y3l7j4aMHNBqCyekZ0j0J0n3aSL7KB2n8QCMi&#10;0+F8nGgbxbIBxTQO7dmSumhG2pt7QpEirmJpzonTLWB9+IFlCpXvUypVefOnv6RecegrTNKoljlz&#10;YZyZsxmyRdcmNDf3mqFA2VFrFe809nUnofeIosNfsc9apjJe51O6aj8+qtJNf7p0cDxtie2cLm1E&#10;EudjhNx72qXb7D0N4tlNknoMWETbi6dWQmVXJJi1gNMBnqbd2xkBPCm5jOMb80fYO61YjVZYW2Fs&#10;MYbQdJEKT1JiwwviwcbDzzVFBWoBR4c/pp6JKWv3lBLgQaWk2NutMjI6RrmsjHViUqFscuZm9yfR&#10;3EHQSZyrj9dreambXkSMRjA38RaCAN7zD9Z59+e3mZiY4tTpKdwiDEwmqGoB2uXhww2uX3uEt6vo&#10;z+ZIUmBmZpTJOY9kFou5EhhLWkAaaVFKbZGaue9UWlCta1YXt9lZ3WP28gxnL42RTAD2LleKeNQZ&#10;w1ho7VCvNrh7c4HFe+uoWi8JJ0ffoOS5l2bo6xfsVHYpFnOcOX+JZDLD7OkRRscTmKxrCq0lQoU0&#10;g9iu6eKLe1yJMzmiwxlqPTPHNN7KLD12iasTYntIE+SbC4u2nKeULtV6naWlFR7OPyTrTPLhu7f4&#10;/Osvc/psgaFJSVXXcIEETjiHzUSwE9GMWfG2zO1xjPiJhx8/HqGWokt5BnLK0UTzqZXOxkGtCP3X&#10;V04mV3V/jk8/f3GM91RNjNvbiqNQ3bS7dRs3JToefh3Dy62ymzgC/BYey/4SMXVS9KqdgOgO/QXt&#10;PtmUdeMUzd/mK9UI0QZFWaoppMRxjXSkAeUpHCeBqip2NktsbXgsLa8zMjZKoT/JpRdG0XhATL2m&#10;m31PdXxNIjBOtM3CEYTw2fE01TAUxPc0Cw/WOTj0WN3Y5uKV81ycOY12oOJp9vcafPTRAjvrPulq&#10;kXRmnJcuj9E7ACR86tol4SQtvBIplPU1jc+ZgV5rqJR8ttb2yCVznD8/y/h0AeX4JK1TfuDsHTyl&#10;LKyVA8Wd64vsrNaBClpLXvnCRYamXUSySn13m1xulOmZc2xuL/D8ywOkC5gwR4DxiY2FLbQ/odDW&#10;Fmnn+A3VpB5t2YBtjNBJy1MhoC3SdDyvXrCpVVTrxsf3KOZGULU0haLPCy/NMjjioNC4EmRgPdsm&#10;acZei+YdJkRz3OaAtSR8d8TMxDVLQKs26cnku6dUNC3n6JjK9px1BO74A92sqn3iTfXMy9Ob/sfd&#10;9029HstCPY0iLMMcN9ZpX8kQlNap6UrETj6HovlX9+wTrfkvm/Cbbu4yrtN5LH7IEnRBGNYujmfa&#10;a5rvVSAxiugBIRz8hmJjZY/3fvGAaq3O7Nw003MFKrWEie2JiwAaeAgtcGx4vTgjrwOAOhDP1pXq&#10;uN9axh0k0tZKIbRkb7fE8qMN9narTEyexsn4yIRGaRANzc7yDtevPuL21YeMDp8mwyD5viFe/Mpp&#10;BmdAui4NLXBil6fCxpiNoDLUSWujFlxd2mJ7c59MpofRiSzJZKJpRMYS1w+leImLr3zWV9dZna+R&#10;0gVyg8OIlKB/rEBdV3CVYm+vzMP5OwwOjvOF10+RyTmGIdPyiPWPM1ytM3gyIhoaj7Ws0afGIyfl&#10;kjo+K5pwSGB4Fy2Lxvd9Njf2KB/WSDvjDPWPIYTHy6+lOXuxFyEhIQRKpcIACSLclLF+EMSNgTQc&#10;gbo6MNknqKnRJjhHy7luSjf6WVBO/eRLcnzpuOACwBVNqlrR9OfZlscZ7klXoL3NTzOpbcf0WW8E&#10;HR2oziqlFmn6cWA5sn6cE27uMkS4bZGDmj3QmvdY84HqGDqxdWGstNGJrhp8E2sklJyw/UfwCSFC&#10;15HoOVNna63Ez/7lGqruksw4ZHo0fSOCosoi3SinpkS2TZVufSMiVBySGEGTJW2cjwnxWYDCW5gA&#10;gTG4eXBvib/7/j+RTA3w+S+dZWKuQDIN0lPMf/KQt/7xfe5eX2V902d67jJnL1/CT1Tpf84hN6yQ&#10;jktCmX59jc3hiR2XhTiQUjSUDxT3by8iZIIzF+aYOlXAr0EiJfCUhyuE9dlUGBtbiYOkWqsxf/8u&#10;+2sJ+gvj9AyOsS9KpAou1XqFxftLNGpQKlWBZcan50gmtDF+sZJsi/dQS0zaQMJp33UnLY8d3vFk&#10;jXYvRyGb8IgEO0ZjXHtEuLdr1QqffHyHjeU6LhPUKj5XvjTC7PksiazZZcoD3wetfBxH4yQcm+A6&#10;dsDDoxH1FQW8OG5OOp7A6G/4dXs7uun3M5n9tg5PLmmevBzDHwUSp2jdmb+hwBPqiwAAIABJREFU&#10;5fEoxUlSET1u7xCbrac9T3GiacSaEJEEhKHdSq8Z8wihrVm6jrUZVT0W5Dhx1PaQdbQAFMa4I0AF&#10;Vt3WfC8Vw4JxtVTUfPMImqo087bNbiDB33j7Mdis9kpo8NFIjUlIvevx6OEW66s7bKxs85U3XuLi&#10;5Qm0DzIRoDEPI2cGNxgRoY6oo47B0DIGIiYhIJqtq9UaFcaQJIGUktW1Na5fu8PN6wucPTNGf1+e&#10;3mICIRpILdnfLLP1aA9RSdI4rHGwV2d8NkW6P03fCCTTpnNHGMQVo49N/QXDUHXNwVaD5fkN5h88&#10;4uLzF0hmUmhpSJuvNToIlagNZXNwQENp/4CPfnWVxTtpUtMTFCYUF59/nnx/io21dQ5LNaplSTYn&#10;OHuhl2Qqi98wnTvWd7Pp/ruJaMZnKP43MiD6dWcR6li6YdxQGotVsMZqSjeQJE06t60ddD1N1h2g&#10;XkszNJJl9rkciRQoFF7FZ/HBGod7e2zv7pArpHjh5edJZzPYCB0RHDFgOp3g9rmNvtPh7/gQWusd&#10;RWA/m/LZ9hYWI3Eifh3GQU865KMOy7PgPdr7eCacVBzRaiMpGa+EmIJJGAvJo3tvJp5xDrB5n3du&#10;o0lys8SxlUBYmm6JpW6qJ+IV23oJRM/mL7rzIV0kjTh1DgKhi6YaVvozQcyV0uzsHbLycI90qki1&#10;7JHP5SgUUpAIslOYJx0SEYyhCHT0zooJ1m1jUPEn4oyBjiRi1947eZ7H7Zt3QCd45eUvUsg+j9+o&#10;ILWgVimz/GCH+YUNxmbOkUrWqeh9ZmfmuHDBJVNIknEVrrbKZaGsulqiLFC+juCTFpZGTbO2tMPS&#10;/CrVeonicAJHpHFdo5wNng2CjgstkEiUr9hc2eT6R59QPXyZlDtC3d+hb2SQw9oBpco+/f1D7DsN&#10;ZucSXPnCONp38BrguALt1C3RdIknE+tYAmbOTlxwR/uZSDQnKY+DbGIHKNICOHiez/bWFh9du42s&#10;jfLeO9eZnp3lK6++SCZXQ5CiXq/xyfXbfP+v/o7FByvs7W8zeWqc/66heP6lixR7czTtxpBpE81n&#10;pvmUdBlQO9l80vLZsDdPEeMfL8UeFznoN7U8jaXoJrV9xmC0tBfGedaR1BTiFW049Cg6SrfOA7m0&#10;/WCEbR6RDj3iQwPXAyJRKYZ8g4CrWgR3HUHIuw6NnaB0Aqv5jir+ZYQAYlnBzNwEc2fnquZrNjZ2&#10;WV7a4uzUGOPjExRyKa68dhGkj9YaHxeXwCWiy4zEpc4YFPHXuuObWCs61oQGrXyUkCgfHj5YZnen&#10;yvj4LL15B6kmcWUZGpq9vRLvv/MJ1957xOjgLOlCkStfnmHu3Awjo65xX/GtFOdgLGhjhKWTrCA0&#10;1Kqa1eUtBvtHOH1uitPnhkgknTC4uBARqZIYJ3utoFHRPLz7CK/sonHx3QaF/kGyWUmtotANSbmy&#10;z9j4GM+/WCTdI2nUfaTrGPhi7R5VdOsb0bwEv3byGWN4j+BHmxlJqz41+9ZHK4ftrX0e3Nkg5Q5R&#10;qyToGywwcy7H1BkQOoUWUCk3+P73fsB/+v7fITyXdLqHRi3FD//TW6RSeV79wqUwuEUgl2tlLanF&#10;UbPUiYAeITa3DSj6KGCm2+ZIdJ+aT1O6kf4Tl+bNFPtzZKsnC/L+dMvTotGtiP9xpM3fUD5BBORA&#10;dBtaVBE6XTHEqggIpVO7vT6VYZM96IGaMojqEqd0canPdtkxn0orGDE+4KiViaq1v4oXX5lwco50&#10;aDQUG+sH7O/U0Mqh1qjx8ucuke1RuBkrlYaqyM7ZX1oPUkwH0LWENLbjPETkWWqF8jWNmuKDX14H&#10;nSVRzFHsTzDQm6KvN01pa5+r79/n+nuLlA4cNpwDvvFbLzI1M8DoeBKENv6qBAmQw10UzlIAi8Qg&#10;NwCvodnZKbG9tU+joZicHqXQm2oad7i6diBCS2rVBrtbh9z+eIHezASNQg/17D5jk8+Dp6kf+tRK&#10;sLw0z42bv+Sl1/4tDV8jE44JuCAA7YSMWMvENs16HI7mKiL2ve7yzbMvOvzVmfFrK3GVjDbGxfUq&#10;rC+VWF4ok+vpp+bVefnz53j1S1Okewzj5zgCoR2uf3gdVwoaXpXD3R6qpQPmZhUL97Y4e6FGTy6J&#10;42owXrjGVQV5BFxHSZ1d3sWOeydtVHxZw3U7gng+LjYWrW9004vHLycnmE0gfAaE81kRqmA3dCGa&#10;J5rLxz1mXcQN23kTHuiyS3Sn70Vw6DoQzTgGa9W6HAlp0JZuefDoSYkfBRE8Z0XhuLQbRrhpFQSb&#10;GhORSNjSRxzphGDFpLpOd9QhPxufpoA42S8cKUBL6nXN8soB7717jQ+v3qA3P4RXg69+9UX6hgHH&#10;EBuIkvsGQc8NsYiSDDePJ3jdGRs1IRCLTYN78XA5MCmLtZRGlbyxS0IWcJwB+gYGKPamSErB6sIG&#10;V9/5mE+u3WN1vcrI1Gmmzowy99IYvX3Q1wvat1tDtlj/xjozCcQCaI0JlFd3ONivsrS8zubmLqfm&#10;+rGRaUOEKALxECu9KI3jStZWlqls93Dl8utsz/bywtcmSfcU2FrZZH1plZHBfkaGd/m9118jV0jh&#10;OODpBsYiV5jgC+GEdC7aLmrzCoiWOtEr0fIqtpWeTYkj3BhlP7K/Fj5TCpfSXp3dTY9qKcH9O/d4&#10;7UvPce7iAMksKC2Q4bWlwJUuqYSDm/IpV4YoFPupHiTYWa9x66M1zl+epNgnQXigzb25DS/cIe1M&#10;vMSRpW773VwveNlh7wtsvNzOR7vbnByJkUR8RdvbiuOr7sSvs8T9OOJWrMjg11OkbLrDz+M/cfJW&#10;nmToIvbz9EpwgIJYm93jF3T5vgUkbZJQdN67JwE9HGYz8WuGpgNasvWbLByFUfkYt4Yj7qRa6UwX&#10;sFofaYUkDGSgO/8ElVuZCK1M7NT9/TI723vsbh7SVxhhe+OQkeERBkd6SWQ12lG2LRF2LsJ/EIVh&#10;CZ1FImgFscN89NhEUE9oG+JOhMRToG0KKcHdW/eoHgpGBk4jRIKegolbunD/IR+8fZ2bH6zQKGXI&#10;5ft55UsXyI5qnAJ4gHTAcc2PtBnOmpc6wJw+xlzKw/fqlMpVKtU6mUyeyy+8wtz5fhzXwVh6Wgkh&#10;ZpGsPdANqO3X+MXbb3P7o138WpK550dJD+bIFODh3QUe3n2E1Ale//IrnDk3RCpjYk5owFOGeAq7&#10;n0JGsWXiwrN0xEaPkGR8nYi97/zMybBSh2e7nNsTY5EWhKYB5UFp36NRkSwvbVMqVxmf7mN4Ig2O&#10;kUht+HYyKZfLly+Z1+kUo/0XGOqfIZceoXwoufbeHT589y6lfQ/fF4BDaO1+ROnkj9mRAMW5PtFc&#10;81mXowlr9BO4oLX/NNeL2nyiMXxKiTPGanXs+imzek+0RJ9Cgj+23Q6l83FtrXN80VpbIqBwpDSh&#10;0T4NrQ8Oqu8jHdFC/OI8XKuBTzOHGUk0USDykBtsoxq26RiL3dTkMach2FlhdpZug4+1p5TJXfjR&#10;h3e5d3eRM3MXmZqYYmpymt6+Xp5/YYZ0j0bTwATSjufSJFQldke7kYFW3MA/+KPb6mOJrLZqUjsP&#10;lijohmZ3Y4/VpQ0W5hsMDTRQ0iORrFHdq3Dv9gKVA41fT9LbO8DQSB+Tp4qkesDRNoclNN2DYz+P&#10;3HMUUTh6gcChUffxPYnrZMgXe3jtc5fI5g3RDGba8GzKOp8ArmFKbn00z73rK5QOCqTSRfqH8mTz&#10;LmlXMjE5g19rUBxwmXquBzcZDVoLYZJU647CSuusxVBaq+wYLXjAiAYlficbr9mtn5MepzA+gQqi&#10;Llk/YctgBGNq1SKFD+sYugyYNQHlgwZ7OyX2dksoXeO556cZnyygUNjc6JYZFyQSDq9/5Ytcfecd&#10;tlZ22N2pUhzopyc7RCrRy9riIqsL7zHY28vZlwaRSYHvewhHmnaOHWyH+8nWx9oYnA53zMF88JRQ&#10;b8tCPT2ycgx03b+WiCcxDjqOYLZ2/Mx0JScsz4p4PmY5yqYnNqUhcREOSBvtJfyJjyMuncY+74qU&#10;dCRBdC2xw24kO0Worm1SU1rSEWzqI+a3IzKJP9Y2L+Ybg7xFSDqN0tDm0uwyBinBldCoClzZQyHX&#10;z/hEhv/hT/+QZMolm9fWaTwmp7RKry2DaeoplISj0xxzcw2rRJx+5BQibAUZyBBKsLmyw8KDFYrF&#10;EUaGfRJS41cEH75zj/3NfT756BGILKNTfcydG+e558fJZsBRkJBmTnSAjC08TTy0VmYWBZb8GQxa&#10;r9bx6g5CJDh7YZrZc2mE0sbalYQZlwYVJFbWZszrDyv85B/eZX/NpVBMks0XyWTTJJOC0r6i0NvH&#10;1JlRZp/rJeEKkAa1ynBvB5F/Y8QuNsO66W+8ZrMjUvRAjHjGCNizQjrdDPOaIh41SfrBbxUSQCEE&#10;ShnL5t2tPR4trLC3W+PKlYs8f2UGNyXQwgmZnfBCwYGXPvcCr7/+Om//y1UebfdQzA8xM3OOQq/L&#10;3touquLwq5/foX80z+BY0jB4mma9Ygci1O7m1mmUTTMRq3E8C9LtxHZFG604xTIonwkpOZ6oSRC4&#10;Wmv1JPFET0yLHoe1e1blCGLyuI0cNVXxeWyvZ6K/yNg9piZkSEMJTkoR5iVsupbUFtErS0gcQwGO&#10;9FfVAWLVIXwRjJ1ERPOQBlDGWT1U09pmfOUjELiJRGcr924l/v0x8x7clcQrmsDxsbRgOoJVY+4n&#10;/YZid7PO+souC/OrZDPzTJ++xNikQ6Nho++gQQf5CztLlnGEEn1qSXiMwQkIf3PM2VaZyRBNE2kF&#10;EC4Kze3rd7l94xHlks/M9FmEUmivzsLCFh9fu8PO5j6VwzS9hX4uXjrP+Nkcp8/0knINInVClNw8&#10;8SHhRiPwEViBVJu58z0oHyo21vapViUzp0bJ9lpBSAuklbglhFaa5WodVXLZXj1g4VYNv5TEdR0y&#10;xTS5gqDu1dEqia8Fc5eKDI67aEcbwi0COdeJmAwVfd6ahCQglN21Ny1rEpqhR+fq06CbTqQx2I+O&#10;44Qq2+gBgYxLdHGGNtyZNh2bdmyAfY1f0aytbfBwfoHhgTOcOTdKcUAipLLjB+vha+dNURwu8if/&#10;479FeL18oAY4e/4U45NTbOw+orxToz9d5ObVR4ydmeMrY/0kZCKU8qNWmxzHWmh9NO+R7/TRE3UU&#10;QRNtL7o20+GhZ1i6Mfttn3XcgwIeV1UbQ1aPVX4TiGen8hjIvK1+61cnGF8UPaaNoYqpZaJ+NBrl&#10;GwvRoP9jwWxp2EQ4EzaIa2vFzuJvgNCklCGi8H2F6zq4iQTK8ymXSmQyGer1Oo7j4rpuZ5e8J1r7&#10;yNFdx3RhzfY4hhB6NEDAwX6Z/a0Ktz56hCPSVEs+Skl29qtke9M28bOwqbQk6CA5s1Vdi0hKjMmT&#10;HdcqTjybmO6QrgaES6Ms4hTaRCQKpI+f/Pgt6tU0w8NTpJJ5JsYzrC8dsnj3Ef5hip01xezcBc6c&#10;G+e5F06TGy4zPO7gpuyBVdi2Y4lCbd8GdqNslcLIeRrwfU3lULO/22B5eZNiYZDeAQchNVqAUg5I&#10;4weKkDjawfN9tjZ2qO86bG5sk9Yz9PRtMTE9R8U/RNNPef+AZGKASq3B9LksiYw2xkC+xpUO0jH+&#10;mhLDrOhQyWwpTkfiGZ9cYiJda7GTHotMEluOzlvvOKQf8Ucx+7bm86Os/UGgBm3mwYI3lmgSisJ4&#10;nke95nO47bG6vM3e7j4vvzDI5EwGmfapK4VDwq6sZwy0tANeHSElwzMjvPjKFTYWy0yfniRXBC+R&#10;YqswQGX3AC1SHO4rEglltprWBlah7FQ3620jNq+VUW2Tqzu8tgxjEMdWa3uWbBtxHrLLXLfaDzZp&#10;z8Lf3bFeJ0bniUtbVx37NjcXojkFxn+5JS7dPZP2m5xDDBeoMYK/fa18oxr1fc3G+jrbW5tIKRkd&#10;HSWZTJJIJnCdRCht2mYjuAPkHSAGFXyvqdVqVGtVhIBCsQhaIQKC3BFcYR5WGq18AiyhfcV7777H&#10;L975hUmufPES3/rWt9BCoxrKGJi0ct0xqay5E5rmOx6DNyJcQUi9mPuJABT4vo9wjVP+jeufUC9r&#10;NrcOkV6O03On+eKXLzM4rnFkHaE1ntAYXtFpUp0HFsJB+PJ4N21Ft74QTW8N+BYbCKKwvTqQSjV4&#10;kOsp0jc2SypZJJMqkpCCvl5D6KYnZ5Eiw+zcNF/86ilqKCZmU6SzCuFIfCtBqBDe6JJThH+tEU64&#10;6wTaFxzs19neqrC2tgECeor9eMrDcdyWpTHKQqk01X2ft37yLttLFQq9E0xOTjIwNs5+44Cf/ewD&#10;7jy8wcDgON/41hsU8hYc7UFgPQt2/9vQfW1Gah1Rqh1HZ7ej1nqtzenYs02tt3Td2nbAg2irBg6V&#10;yxp8pdBK4ziOzTJj5j3UfuhgnKAtYwZGiySki9awt37IxtohKwsHrDyq0dffz7lLwzhZ05/rOESO&#10;ZLZvAktBxxD7pKQi5vGcMabPDTCV7GVveYwb64+Q+QSZnhS+riFUCuEYLZEUAZXvUux44yEgg3kM&#10;Zjnc2wTnWYRjV0qjtMaRZg8HDGS01KKrcBHNeQRHuPoihKZdzokv+xGSb8c+6aLVaGukCZmFH/ya&#10;04r9BpajGZyTczgtFc1h0vi+jZ5iP1Oepl6v82D+IQ/uP6BcKrG+vsbO9rbZgErR19dHOpMhn8+j&#10;tObVK1c4c27OHHyh8Rsa143uQ01fIKRG+ZrFhwv81V/9FVtbW/T19fK7v/tf8+JLL4abFBVkz4iR&#10;9kBdLM29nHRdtK+4ceMT/uIv/oL33n8fKSV/9Id/xNe++jXSMh0Rx4BwN1/8tTKqoQQZt5S1uCck&#10;NMbx3qBBHyujCMPHJxIODU9TrtYYKI7zvR/93/QVp5gcG+Hyi6cZmzEqMq0djKFLgLQ1gWWslBJp&#10;nEMioTwm1bYR0k77w054E4esjSGRlA4mhZdRswsp8TyPU7Nz0CigvTR+DUqVKosLD1hee8jZuT4u&#10;vXKK8ZkBeocFnhT0DyWN1AAIrRHCqFOViMYTTbRBDDKQ0oONoTVbmyXWVncp9haYOzuEkxAoFbcu&#10;EoBjMJGnqe7D7lqZ1aVd5m9tMjlUpOTlSNXqyESGxYVdlh4ekM/X6O2XKF+jZQ1XCJRjlLTNR0JE&#10;3F78bLROZ+xVXPpvmvaYijya+4gBU7qtq2ZY4tJNhwOttZH7hDCGer7nWwnOBGRPp1NGTWv7NLyS&#10;VdBq408shVWsa9ueD9WSYHlxB3SKL7x+kd5BYwwopEDi4IcSmgP4CDyUsFGb6honDcXROulijf4J&#10;QbLH4dJr0zxYep+RqQmKvT1orfB8hetqIFCNtx3B5lm36q4mxkbEV6Nd6jRSpj2rrUsrhNVYGX8Y&#10;LeKr1PkohZbLIlr9rjx3cNSwYT8fh3haHPNY+tMAJfFEkYOOoSz/nysdjlSb9BkRhJAbOmaRgsTE&#10;UspQDYuyPLAG7cPG+ga3b91heWWJleVlqpUq0nF4cP8B1WqV0ZERKuUKjxaWEUKSSLgcHB5y88Yt&#10;Pv+F13j9K6+TzWUJMofE/bUCv1AhNYuLi8zPz/PBB7/ClZJ8T5GLFy6SzCTRvo/ne0hH4jquZf/i&#10;BNAcqGq5SqlU4m//9m+5e/cejYbHyPAwvb19pNNpAo5S+Ra5C8JT1DVUYGwO4wY3calZatBaRC4N&#10;GISp8XCExK8q3vzxx/T29XLm9AVu333Ia1/6IqfO5vEo44oUQofhagzisw7iIpSC4n1qmu8sY+ss&#10;Ouz+GDYKliHkuHUQLt4siEbj1X329stI6bDwaJFiZoJCSnH31j3eff9tltd26e3fYeb8GFNn8jRk&#10;ldFp454QZMMQCGNsFBhp4VtQrKQJGAWtlVC0oFKqs7/TYGVlh4P9OrNnBpmd67NExrguhPOhQTVg&#10;b6PGjV/d4+Nf3WF1YYfTpy8wc+osnpdk52CHM+fPcNm9yLmLM8j0DuNTGukY9boWgcQSQ5R2XiJi&#10;rmPTGJ9zA4sO6xHwIjGkG2HodqlUW1cja/vciu911HucgIb3egGHpIW90wchJI7j4LqSw8MKh4eH&#10;VCoJir0FXEeitA5tE+KjM1od417UqNXQymVj1efwsMS3f/erTF1I4lfB8UELia81vgLH0faO2Uib&#10;MmE0JSKhGZ7Mc/nVU0xN9pHOa2QCxi4o3viDywgGcdwEqu7g6TJSS8v8Gt/hdi6W0M4inGii8xcf&#10;ULOwHossZiVLx5EdiJy262Dzr4ojNAg6sCOI1i2wQA9g6MYAhXLq4xBPnoiaCa21iEezPr6/cNM9&#10;JqXmxD10ffS4cvKmRYdX8X5Ep6qxxbFDOYLDafY7tCfeXusIBLoBjx4u8nc/+AG1Wo2d7W16erLs&#10;7uySSKbwKnVKe4csVX1qtTr1egNfKXp6spQrZarlKgkngSNcTs3OcOb8HNrXIAV+3TMZEwJuD81h&#10;6RCtNfmePNubO9y8fovVlXWmTk3EYI44w1bLRM/zqFaq/Me//o/cvnUbz/MZHR7ltc9/jrNnz4b1&#10;Gg3P+CtKAUJGJvv2XxPx7LioVlITFl/4BhkJAY4ATxpvRKU1KcdBKZ+lh1vU9xwKY0O8cDnHqfMz&#10;nH5uAOkofOWihU9gJANWJa4jX0JtCZCvFb7vG+OsMO2V7gyqXcfmIBNm4aN8pjEjDEUYBm9v+5Dl&#10;5Q2UEmysbbDjexxuaq5++DELCytke6Yp9E2RyGYRqRrZXkGqR9l+lL3zjbK3CNtBZHMWZOE05FNg&#10;rDhRRnLf2SqxsbHDG799Hidp1N1gkasI8qcI9rZrPLq/wScf3mf14S5LDzc5M/cqfYMj+MKhMFyg&#10;0O+S6xtGunUGxgbJFz3ThkhYhObboBLN+6nJqiz8uE326EAQW5chLt7EmmghuNDC6HbAloGUGhF5&#10;S0iVxteaZMJBSrNfPv74Ov/4jz/i4sWL/P53fg+l7H25DBjPCDsGe8TzoFb1+cVbt/n4gzV8vc3E&#10;dAKUwLUBm3w/klSDdJvm9Bi3ICFAO4r+4RyDoz3MnhvETRitw8C4T+/QHA/vl6Bho0m50b1mu/Vy&#10;+3lssna25y4cRywVnFIqMmCUgl+8/Q6bW1t8/Y2vkclmTBCSDmJiaFwXEs8gs2s059jxG6Oozqrl&#10;UG2uFULI0ODysclLjIl63CeDiw2jQP+1lNZdHxXd+uKIEXavIo54116z60G1X+oYUIERTRN9jdUx&#10;6X6ImAYBug5v/vQtbt64wf2790klXPK5HNXDMpXDEkvbS+zt7eErjVfz6cnl6S30s7K6Sq1SJ+Em&#10;qZZr3Lp5i8XFBU6dmuGrX3+dL37pi2hfGYtFu8l93zPqHynIZrNMTkxS6CmSdFLUKw2UpxGOQDpm&#10;o2urAjRm8wZev+6ztbXNf/jr/8D169fZ3NxGKc2VV1/lz/7s3zM2OmqGqBS+71kXGokbk9q01nHb&#10;jZBVC4ipodOCOJerLbMtpJWshFEFaQ11T9PwajQOKzy4u0q9LPHqgrnzo4jcGAnXoy58hOeihI8j&#10;Pdtx7CBao6AmvK2ttASh+wgikIYJ733DHWvHpUU0KBGwyQhjg+RpyzQZhmltdYeF+TVuffSA0rZm&#10;qDjA3s4uw0PjiESKbGGE8y/MMDotKQw06BtMEhj6hCq0WAAGEfzoGK6KSVDK1xzs11CNFI16ipXV&#10;VdykQ6GYDjPJaHuFrS1D4DXg/t1HbDzap3zgo/0EM5NzZFJ50A7lcgWR8Nk72MFJ+Jw7PUDfSAop&#10;G1ZalxYE2bT9mw5TSPNaTqRu3ihRFCM6lvg9pqbp0aYmA16waYpa68UeN30KpCPNmQLqDR/P8/no&#10;o4+4fv06wyPD1Ot1EgmXZCIRrosWhjFzrJ+wQLCzfcji/Cqlcon+wSxf/sqrSFfYhCY62u9EzKIB&#10;IkojrjEqYqU8+gcLpDImdrA5cz64HhPTaYSCVNZHWScuc0khQnYruv/trAkyZ81qkOJLErBp9mpH&#10;Kc3m5ibf+97fcHB4yCtXrpDNZoz3AAQJdRCynQHSWqN0QNg1UsjIep9Aa9Ky8JbuKm2MJn3l47rC&#10;4tknJZ6ig3hNtGE6FxkQzpOLj+FmO5LMdAHkKGCa24urUJo/7Nbu0V88AVdxRAmWtosKUgfO9M2E&#10;U2j453/+z7z/7gdsbW7gSIdkMoWQkkePFtk/OEAjeP6F55k7c5bp6VP09vXjeYrrN67z87ffZnll&#10;mWwmTSaTYWd7h0eLi9RrNZJuglc+dwUn6RqxShoiiIBsT5ZMJkM6XcPtTdKTzZNwkyjPxMGUTqCu&#10;FE0GOgiQCUkul2d4eITr129QLBQ4e/Ys3/qtbzE+NWZU0ZgT5roJ84wUxpXFzo90nAjDWwQRzIsW&#10;2oSLi6uLNDgO4AoTPcwuoADSQKWmufbBLdYW13l4e4dccpDcWorp5wr0SOOzKAHhCoSSKN+EH9NC&#10;IkTccIZQLes4DkJIlPbxPd/Mi3AICZYQCB0lhNYofO0bjlcb5CZEnHjasVhNABr2tsv4NYf1pX1u&#10;frxIITVBj2yQcA6ZnDrNqXMXSBZdzrzgMjgq6Ot1rOQjQ6kdOxfBC2kpnhABEYr511rdfbnk49Vg&#10;baVMuXzAl1//PJkeY/PrCIHvGJiVb+a9UoK7dxbwDiSpZA+ZjMv5c+dQIkHSSZBJCkSigeM2qPsH&#10;5PoGcVICD41DZNiiRUwNjkGQAUKKn5oAWTaf747ktqlEplwx4hqTMJva09GfQJqMf9b0QjQ/KoUJ&#10;3uA4DsmEw3e/+12+/sbX6e/vJ5FIkkjE73FVy/jNmdraOGBxfhOhNc89P865S0MWSUSjCbZNpKsw&#10;TIiR/MyhSSQTFHuLuIk0iYQJyuAIYa8jPFJJQ9AU4AgXjTBalqaJ0KZdgvvMGDcbjF/oSGsW28+h&#10;1s1qbeYfLPDh1WuMjY/h++YuVQU7Udu5EEZy15bJDMioUdtaphAfpYWNbjZmAAAgAElEQVS5uw/W&#10;J1wwgzPCtQOElFF+WfunG45vu7JtLd24su6lSeJ8vCchJB7H13yCclKa3HK+zNsnJ5qtI+o+wvaD&#10;3dpQyLTYBn72n9/m7//+h+RzBVw3ycrGBo1CjrWNdXYPDxgcHuTb3/42Fy4+x+DIELlcHjfh0qj7&#10;zJyZ4dUvXGH+wQPu3rnD/P15GvUG5YMyb/30TfAVQwODTJ87ZZC78kOC2NtXJJvtYZs9UBKv7qN9&#10;TFQiGaxjREQg2OhGIu3pyfLSSy+zu7vH9es3KOSLTE1NIZWkXvVIZl2EFLhJJ5wa3/dRvo8QAlcK&#10;/LqPk3QJnLK11lHQ79h8tTC3JvSYbw0P0FTrguUHq2ysVGhUcxSKSYaHhukdypLtgYQAT2lcaRGO&#10;cPAJpGgJNpKOjKmBrFuhNcayEW4stx7OSNNyxwDXmsAwR2llaaRD6DPn2tRmq/t8fHWebKaPw90q&#10;PYlp9jZr+KVNUinBwOgE585NkhyAvgmPTN6GjgkNtuKzo6P9peN+edYYKIBJmzt2R6bY3q1zeFDB&#10;dQrMnevDTdpxO4AwqkBtCfzmxh5aOWhtGIdCvodKqU4inWRjZYdyvUZ+0OWgtktxWJMranADhbjA&#10;jaAx0IaGS81LG9tt0e9QzSkiAtelREoBy9iY6QglzMAzQmkzVm0DpkOndqNYUCGccalDBK5Mgt6+&#10;PMlUyljLChFG+IrGbNZe2WVoNBTViqZS0hTyOc6cGyaRBbxoWwlpQmPEg3JEsySjGdI+jiMp5Htw&#10;XGGujHzDQjkyYYz8pLkf1dickWajhL6cRtaMDCKa/CrsvlLKx7dm/1I4oWGPCg2ITLjHvt4+0qkM&#10;mXSWbDZryK8OyLyOrYnGV8powBx70SGCcflorVBKI5FGgg7XQocMvVKGsZNS4DqgZBCQ8DFw/GNV&#10;7lqeQOJsK51Izadrqx2Y1k9E+9effjK6td6O0FvA6dq9IGRJbt+8y49/9BMqlRqnZoZ5uDDP4vIy&#10;k3KcgYE+Xv/m15iemeKll18kmU6RTCYt9wauKxlMDTAyPsC5507z+a3P8dZP3+TNn73J5uoGjWoN&#10;V7hUSmV0XSNcAY4MOfyBwQEy2QwCQcJJkE31UClVQUO1UiOdTRFwvEBoZKTqCkc41KoNfF8xODDI&#10;0NAQ21vb3L1zj2KhyPDoILoOJC0H6Rs9jRQCLU2gBADhmjyOCHCkQ73uI1NWPrHmj6GAbtUNDU+R&#10;cJ1QRat8ja553L1+n5mxSywvHZBK1hmeKnLxhSGLqDQJG+AgCInmui5eEPdXSJyQZpoDWa/7pJIS&#10;32IZ13FDwmqMcEMqFa60QVQugdOC1h5K+ZbWCbBSqEaztrTBzevzfPj+Hfp7R1ENRTF9gZK6g99I&#10;0z82wOBwgUyxRm7IxU17aCHxhIODYyPviNCwIkCiIiSUQZ+xCdQ+GkWl5HOwV6dcgocPH3LuzGX6&#10;BkFKjVc3mN34bTpICdUyrK1t0dc3zF6jRrW2iaMEShmpRjcEuUyWxflbpPqqfOEbr6JdjZJ1jK1h&#10;80mIkcTwSLSztnTEQHECqzGZbwwxbVb96fjShPMRe95KLL6vrJGPaO4ypByBeNPcecgmCYHvg+cp&#10;splkCIfvqxjZjTEJWlCrG1V5+dAnm+ljbCLH6HgBoQW+AGnvv8ESet3qFBWpao3vsdGOmFTKtp4C&#10;LKMYzK8mygcbzVa0GjKs2TzjEbMvCQNLiublcaQMR9vX38/I6CjZbA+OdMOzKrBnxyYfENJBCh3Z&#10;fIQdSTtKB22NmJSyt7LSrpsX4ZQQF2jsObazbuctyGP8FMlBpyKfWOJsLseA+bij6ELGjySf4WZ/&#10;hlMmYrsiBk/EY3bo3X7wwbu/4sGDeaanZqnW6mxt7ZBMZzh99ixf+OJrXH7xEsW+POlUyhiq4ONb&#10;7lsLgeMan7ismyWbyfKt3/0tLl28xA+GfoArHf6bP/4uQ6dGEAlLiIg2Z19fH/lcHkc6lOt1dnb2&#10;+Od/+gl352+RLiT50lc/TzqdJjAiUMqEr5PSQSvY3Njk/fff5/at29TqNXZ2d/iHH/4Dt2/fZnBo&#10;kG9+85sMDg3ipkR4zqXjmKDwwNbmFn/5f/4lGsGLL7zE669/GSfYei0inRBG/VSr1VlZW2F6ctKo&#10;erWx2rt3e57SXo1ST4NCfpBsX4LpuQS7B/tUVrfpyaSYmhgLRQotjHHT+tYeuVyGdCqJSJgAdJVK&#10;jXL5kKWlDbxGFTeRJJVMMD0zRTqdMjBZ8/g4URfC+pBKY4WqtcbzTUQlrbWJAmQP78HOAXfv3OP6&#10;R3e5d2cJ90wvDhm0l6Cvd5h0KsPo+BgTp/L0jkC2VyGSRmXl49Nq2NG2sYJvNQR3q4GPXb2uWZhf&#10;ZXNN06hlebS4ytfeeJFM2qjZXFegtI8jHSoVn93tGrtbHoe7LkKlqde2mX+4TD5VZHQ4hZuq49UV&#10;u1vbVNnl7OwUg8NZaygSl9ji8LYf5qNPaFxNSexcR1taKdubaOnJHs1W2xQBJBLGfSlOX7vCFXsR&#10;SUyEe8FYj4qIqAY+Kda71rTu4Eg43K+ztrLHzvYhZ+YuMHvOMwRXWsTf6gkUEq/mwIQBxEZrItHK&#10;x/M8JK49a8QQUHRHGCjOI+1gKM+HzACxTwIVrRACxxGRcZdtN/BvNYZ1goPDEm4iiUawtbFFMZ9B&#10;aHN3q5QIF0MKw9Qa1a91/dKExm7GNd0SfBWExrS2DdKutZ0r37cgW4WMwty7KqUQjtOeuEi0LOun&#10;LIFVLTwu4bRr0G0Dflalm5z7lAXQDsUe7S74TNgAMcHuLR2U2dnZZXpqhtOn51jf2KbW8JiZOcUX&#10;vvRFXv3cS+QLWePcjolm4wuFstZlDjK8DlHKIPNiX5F8Js+fjv4pAhjqGzJ3ep6yCDRKCSWFpLfY&#10;Rybdg18xFiErq6s8WlsgP5Bh4tQYU1NTZNJZHCmREho1n1++8y5Xr15le2ebT258gpSSVCpFoVBg&#10;aWmJ/f19ypUy1z66xh/+wR9w5coVhBTGN9BTNLwGyXSSxUeLfO9v/oatrR2+8cZvcfn5l+gfzkcE&#10;QcR+MHN36+YtfvjDH/Lf/smfMDo2TsIR1MoNkski/X1jrK0us1eq8I3f+TyOq/je//V3/NM//j9M&#10;T47yv/4v/zOZgnGRUb7m4eI6P/rRP3BqdprnLpxnZGgAhOSDD66yuLDAg/vzXL16lUTSGGp997t/&#10;xIULF8jn8mR70gbtCJNDMjDQWXz0iP2DQybHJ8gX8/g+pJIJQKF9ZSI+JZIsLa6yt1NGNRxy2UGK&#10;+XEqJZ+BkRQH+73kCzlyvVnGZtIMjNXxpU/Dxot1QrVaO+mMcHvwykgkJqabRvkGad+/t0Q6Mcbu&#10;1h5zp88zOuUhRBKtfKNeVD6CBPu7Ze7cXGNnU5FNDrO7s8/DhQ0y6Tz1ep3tvU1u3LnB5MwMMgmT&#10;p4d46cosiZTAsbs0wGeK1vMXZzHjI4h9LmhDeIG0pDFBQZRSKCHwPHMNkXQjCmmMa7QlIC296+Z+&#10;OtmCtPbaOtvGmCV6H8/U5ci4mjm464ZGQ7O8vM392494cHeZqbHTJLOC0CE5hC+aDmHBN/6LEaAR&#10;uTMMtKd8fOWbe3scEJEbVSSzRixIMwFtHZ5uqqkx0Ya0VriOdQWzcaulEHh+g8P9EoeHZd7/4AM8&#10;36fRaHDr1i2ENq5euUKO3v4+EALX0ZZ4Bm3pcPgCqFYF7137kHv37nH5xctMTEzQV8jgeeAKUJ6P&#10;7yuufniVesOjr3+A8xfOorVV9QZopIte/2nTAiHE01DVfhbl+KHHGO5nC0XMqiCOzkRLRWXN0YQL&#10;1699zPLyMsPD46TTWQ72F9jZ3mFkdJCZmRkKhR5jvRf7hwJHODjIUIIITNWDeKsy5TA0NGQznghU&#10;wyN0kidiQYWW9Pf1k06nOaTK/sEhnvbYOlhnUo6ChmQiifIUTsLBryt+/MMf88t332dza4OV1WUA&#10;xsbGqFQqpNIpXn31VR4uLnBQOuSjjz7iw2vX+MYbb/Dv/vt/x8jIME5akHKMnf0LL7zIt377d/jf&#10;/7f/g3/5l5/y0zfe5Pe+89smTF84p7ZoQyyWHi1x7drHjE28xXe+8/scViWLD1dplBOMjEwxMSUY&#10;HMuR79Nsbu/wzs/f5oP3rzE01Efdr5IhDcIQkAf37vL2W2/yk59U+cqXv8RLL71MT0+W73//b5me&#10;mua5i+dJppL84hc/Z3V1hT//8z/nc69+nm9/+7/i8uXnzL2KjYKjLNZ9770P+OEPf8znPvca3/3u&#10;H1As5Al8D0MzHh8O96uUD+polaK/2EtCFkgVMkyO9VKt1ZCuJN8vSecB4QEKRycBE9PUYNNI+jAI&#10;umWTi/iXETu+vrbH+uouPekMG+v7vPDiZRwn8LM1+9iRSfyG5sbHt7h3ewtH9DM4N0O5VKfueeR7&#10;i9QOy6SySUYnB5maG2N5bYGXXztLrpggMmgUlpxEgfm7OZN0Jk1Nv+x5jp53pLEe9X3DCCZdga/t&#10;mUdb9wQiS+mYhqBW0xwelsjlMiSTEqUMcxhcH0fWyvHb4kg+ixlYE79SQFs4hVHy+MrHtROiNayv&#10;VdjeOCSdKjIxCZOzKSMdWsDC0cUypoRwNBHNwOAsDp00kp4WeErZfqM2lFY2NrYTGsLFvrbqzpjU&#10;HsyXgkbDZ3dvj4PDA6Ynx3ESCdujgW11dYVfffAht2/f597deba2t0m6Lj/8hx/yy5//Aq9R59XX&#10;Pse/+d1vIxMyZKSCIYbp9RB8cmOe9977iH/+yU9YeLTA7NwpvvjF18jnMtTKZYb6+xkfGWF1dY23&#10;3v45i48eMTk9zZ/9+/+JoZFBc89r2wy0PMfSgE58XNuXR5YnNw4KWzhJV49D0NrM4Z6sxLt8GvQ0&#10;vvAnSV0kJGgPKodVfvbTNzk8KJFKHlKpLHH//jzlcoXZ2VlGxwaMkQHWzNtyxRJz8S9D45Agg6qx&#10;/Aw6lq4xQtDaB6ltOiJB4GFUOjigXK7iNxS+r5Cug6LBQfmQgYEBvvHNbzI9M00ykaRR81F1xScf&#10;f8LHH93g4fwj8sUeHNfh1MwMv/+d75DNZsnnciRTKe7fu8/tu7f50Y9+xPbWDj/4/g8YGRzlj7/7&#10;x6RFEpkK5kLwzd/6Ftc+vM4nN25x48ZNvvU736Qn71ruGkIvbF+zu73N1Q9+xdLiMu/8/F0mJ04z&#10;2D+B7ydZXd9ld2uFF16eYWCoB0/V8f1Ddne36Osb5PILL+KmJSZMmUQKjUSztrLK8soSm+sbHBwc&#10;cu7cWV5//XUuXDjP1PQUUgg+/9qr/OpXV/ne977H33zvbxkZnuD55y+YcHT2RDoW0ygl+fGPf8LP&#10;3vwFU9OzfPMbX7ZRgsxdk5uSVHbrJNwMh/t17t1+xOGuS6Fn5v9l7j2CJMnOPL/fcxVaZERmpFal&#10;dVVXFaobaKB7Gg1goGZnMMBiScKMl12ztTVbzpG3PZGn5S4Pwx2bC7nHpZE7nOHsYCAHaIjuRsvS&#10;qktmVWWllqGF+3s8PHcPj8isrOrG0GyfWVWGeOH+/IlPf/+P2dkSlm0xdTBJvdMhPwh2AqS0EIbE&#10;UG4PEe8HFQ/N2sEGjLzwZFsHXUiTxYUNWnVFbWsNhGJyxsbA1jtYCJQnQZkszq+AK3Aci6HiAJmc&#10;ycpqg42tFXLxHKZpcO7lE5gxCxeP2IDL+HQKK9ZBYCFD6qFZTZevq0DJ6ztB8LxT2RVSdWu1XR7O&#10;Peb99z/ktddeZ3xsOGQwUrkhc5PS8FM89J5qtyWrqxu8/fbbbG1t8eabX2bfvkn6cwS7DOQZ/rEo&#10;w0T0PI3Pu/U8GEa4lddW1+l0JKMjw+zbP0am4PvNDW0d0GPWEUw9PLGnRXVEEQbZ1Bstrl+7juM4&#10;nDhxHFPZ4VnqGmT7r9TdLjLySf9KKAU3b97ind+9w1e++iZnTp8mbukcVYVHvVGnWq2yubnJ1tYW&#10;21vbSNdje2OTTDqNbZscOX4MhML0U1E6nsQOzLYILn58lSfzC1y/fo9Ll64y9+gJzVaLuUdPWV7a&#10;IBmP0WpUOLR/hpFSkdXVNcqVKvfvP6RcrVMuVykNF0Mc5u4++xRtxxZ8Yb7zX5/G2TUx7O4b2Wug&#10;e2mdn+YBn8kM6Z3rvRZKGJrGNWoNHs7N0Wq6wDpSmpTLZWKxOFNTUyQSMR91BI00JLqJvyoETcA/&#10;X0JLktIPXTdMnSvoR51hgQhMtELhuS5XLl9laWGZ+3cfsbqyjnQFlmMzOj7Bn3z3W8wemiLmxPFc&#10;D0MY1Mt1Ln10kSeP5rGtGNlsnsPH9vGVr3yF6ekZ7SeSAsOCialR9h3cT6Va5dJHl1heXObDDz9i&#10;qFjia9/6Moa0wkN89uxZLlx4hfv35rhz9x5Li2vMpka1pq0USkqE1AT9xz/8e25cvc746ASb6xU+&#10;eO8SoyObZNKDCJWgNDrI5GwBK+aC2+HOrWvYlslXvvJVvvntb2LHbVw6GDiAwnFs0qkUcSeO23HJ&#10;5/K8+uoXGBwaJGZbtN0OtmXxpdde5eTJE0jP4z//X3/Le+9+yFff/DIzB8Y1qVSBrwump6aJxeLc&#10;u3uPd975HZ///AWyGT8XzTBYXlpjaW6LW9fuY6oEqXiRpulRqbZQpouImaQLDhnHolgS2HGtQRl+&#10;UIaPFKvJ5i6bNxpJqjeLj1aFTqNZWS2zvdnCNlNUqnVOnR+hVHIwDQuBC8oEabC90eDxw0UcK874&#10;2AhDQ8O4nTYrS0t0mi4tU6NKZYeylMYcXNXhaDaFGRPEHJ98KB+pR0QsMbswgC6R7qZzRdnqs5on&#10;PYRhcOXKFf7L3/4dA/kiQ4ODpFKWr2QbEdOnNjO6rseli1f48z//D8w9fMzBgwf5sz/714yPj4Um&#10;PSl9xh7RVHaO4xkj84cfKi8GmGjByVPaXC9MwebWKtvbZb717ZdQ0temlRdeJBo0LaLX7pu54F5S&#10;aZP14sIK//7f/W/MzEzzP/3PR3VamCDU9YVvqQp8kVElSwP6qzCKPMznVaCQ2I6Jp1yWl5dZXl5B&#10;SomrlHYdCBgbHiP+apLZmQP85lfvcFVdp91qMz01ydTUJIWBPGfPn/V9v0rXYpU6UcdzPT7+8CJ/&#10;9Vd/Q7laZ3hkhPOvnOWLr79Gp61YXFjlyKGjNOoVHs/dZWNjmWa9RiqVIh5PUiqNMjIyRiqZiZhm&#10;A2QiXUpA7GV6jK7Z7j36Jn7X9nsEB0W42AtrnUHn5/Xp6fgZeLo/b8/XNHe79i7A0J+l+VLkdnmb&#10;crkCymRsLMf2dgPPU2QyGVLptA7EMf3N7hNdBOD5gTKuwrAj8FYSH2NR+BU3gmc1UHSdq8qTXPz4&#10;Ir/59W9YWd7QGqeSmKZFqVTi69/8OkePHyKetlFCYfjmoh/+8O947933aLTgwMGjvPS545y9cIzB&#10;oUHNME1Dw/j4kzQ5OcY//xf/nJ+M/ZS333qbuftz/PZXv+UPXvsSImVhxgEhsB2Ll86e5ec/f4uF&#10;hSX+4Re/5PtD3yM7EMdTHgZgmYJ2tcHayhpCGjSbLluVKh+2rnPmTIxcrsXo6Chnzh5koGiglMGN&#10;a5/w1//332Iowb59kwwOFX1cT72Clm0Qd2KMDo+xvVUmm8sxOjbG0GBRAz+ggw+CfLb8QJ7vfvd7&#10;3Lj2gK2NKteu3mByZgTD1snmQfTe+MQY586fZWtzk1q9jic9XCl1wIeCKxevs/y4zAe/vcrUyGFK&#10;A5PELGi06rRkh0LRpk2ToUKceFITLyNShksvqh+231Urdx6jwMTmE1TDtFEYPH68omtuKptmrcXJ&#10;0+PEYoavLWtNs9M0WFrYYmlhi2w6hxNPYFmClZVNHj+cx3RjCOEgbclWvU6ybeAkJANDGjxcCg9D&#10;BcKaFuCEoYK0VX9s3RFHs5977TY7mwI86WIKU0c4m3D69Bk2Nyq4HYXrgucJPz2hG1Ha6nT8NbXY&#10;2t7k2rVrlMs1/rsf/IBjxw6SSNp+cJdGnxECP8r2M5x4n1Ep/xwahsak9VyD7a0ateo2Q6UM42MT&#10;2I6hC3ujtCAghLZQ7MEwo01GgtRsy2Lh6Qqf3HrE/v2HcF2NYBHAiWgLlE6T8TwP29cWtaYp/V6K&#10;Wq1Fu+1SGEhr/yPQcl1MU3Dy+DHi8RhjExOYloXno/SYQDabI5vNMVIaxTETmNgsLCzw5le+yr79&#10;s2RzGYqDWQwriEz3sE2B21Zcv3qLn/7oLW7fusf41CRfev1LTM1OMZDL0KwrhGqTTWfptNusLl/g&#10;xz/5Effv3aHdUWQyA0xOOhSKBQzDwge96tJAH3FJKKPHm9GjTb/o2u7d8fc31YZXeu69/LZHp92/&#10;+nSP/eJMT4WSXPRWXZl453WiJhDBLkSsrwkhqJQrKClptTxisThCNAHB+MQkY+NjfoSevlJQuDr0&#10;lbmS9ZUNFDrQplKpYBgC27GxnRixWIJEMkUy6WDYARnSm7Xd6vDOb9/lk1t3UMogmcxgmhaOHefg&#10;oYNMzUxhOQ6djsQwtclXdVy21jcob5XJZIfJpAb4wqsXSOYcPOliCLsbYeof+I6nyGTTfOc730F0&#10;BJ26S8xO8OTxIgdPTSOE6QcEwMsvv8yhg4f5+KOL/PKXb/Hq618glplBCRdHaGBxtyNJxtJkUnnm&#10;nz6k5VrYToftcoOXXznCmbP7GBgwkVLRacGv/uF3zD1YxInHmJoew3JMzUCMIDhKkElnGcgXKBZK&#10;7D8wy8kTx9FpKZpwGaYGeg82RKlUIpvJMf9ojdu37/G1r7+OFZrgtJYyOFjgO9/5YwqFIi+99BKJ&#10;hI2nWiglaDc9FhaWaFVNYkaKR3cXGR7JMT55kLZZY2J/kbFpi2p9EycRw7A0SdMIK0qnfvhaw87E&#10;ga4HMeBLgWUiANurVDvUahIlHQaLAwxkBigUcxiOACFRmGxuVFl6ssV7717i2OHTFItZXM9FKcnD&#10;h3Mszy/jlS3yQyVK+4fZaJSpPFji/Cv7wCL0laJEl3AJEWoBARB/eHJU9wzhj34vvOeueVpbIQwE&#10;MzMz/LPvj3P12i0++ugiuVyKU6ePYFkaa1eDFGhNS3qSfD7Hd7/7PdKpHP/0e/8Uy3JCk64OhNVS&#10;jpS+i6NvQM+iab0xKH6kqTD8nE3otPWvDx46gONYxGMGpk2YjmWYOlI6WoJrrxass5QK29I+y0Q8&#10;wxtvfINvffOrOuqcbj4ySqfMNOsNWq0OA4UcpqGFM+lrjoZhcOeTO7z3/ke8+oXPc/LkIb+Ci8RT&#10;iuJQgYFiITxHyt9kEomBh8AkkYixf98+3v71u8TjCWZmZ5iansByLGy7KyhpidPk4YNH/OiHP+P6&#10;tdscPnyCb/zRNzj50lFiSZuYY5DLg4FHzHJQrk0+n8Ewv84P/06xtLxKs+ViW3HAoFKpUhjM4tdQ&#10;IDgXei1UZO4invaexew5Rb3t+Wzm9zTVvjC33Lu9+CVejIlGTba7M0C1+88V/mHe+auu7yD4v6sL&#10;7NVcz2Vzc4t4PEs2m8PzLHL5FYaGShSLBQ2KLSTgEWCcAggJlz6+wlu//BUD+QE6nTZra2t40kUJ&#10;cJwEqXSGdDqPbdvYMZNcLs3p08cZGRum3eywuryGUsJnCprhYgjMmEV+IIllgfQrgwCUy1uYpqFz&#10;p9qSbHYAx3awLR3lGS3pGQQXeNIDYRFzTI6fOMGlD6+wOL/IlctXmT04gZnRwRDCgGTKZnxinI8+&#10;usTC0iJ37t5h+uAkhiWwsJCu5N6dBzRqbeKxOMPDQ7gyRduL0WlLcvkcyYzAtDzcjqJR91h6uo3s&#10;2EwdmmZm3wS2beL5drdguEODg1QrdeKxNNMz+xgsFrHtIGhC+Ynn0k/DMbBtE+kpVlc2WF5cweu4&#10;ENcBO0KAMAWOafD1r3+VU6dOk0rlsE2TDi1q9RYLj1eQniJmpeg0IWalaLc8MtkszkAcM+mRyJlY&#10;KQc7LokGdOk5Vb6RNvCr+bssoOvRlCgl8KT0YRMNXAlLS9vYptYitrc3OffSEZ3+Y7h+KofF2mqZ&#10;q1c/YXFhg3OnsoyN5lF4PHy0zd07d9hc20RWYkybNgeOTRNLQ8xJkC1YGKbX1R+DoUXGKbrDDTWy&#10;7kmMlPvyj2F/MGSUuQbX7HgehmGQyTr8+Ec/4tatW3z1a29w4sQBhG3hea6GcENg+IDs58+f5/ix&#10;MyQTlg4iCedM/zUMH+xC+UxXmLvSi57WQ1O6VCEIBmy3Je2mx9ZWmdJQgVRKByJpU6WLQOhoZhEA&#10;DzxLeuh+2J/ZrhTs2zfLn/0P/5LZ/QVf8ApMrTqvtNPucPPmbRqNJufPnyWVSuh43EDzVIon80/4&#10;y7/8S65dvcm/+Tf/I8XSEJZloVF8FIbhQwb6B1gqifDdRCZa6EynE7RabUZHx0inM8TiZhizEYza&#10;EIJ6vcnlK1f5+OIVWk3J2fPnOXv+JJlMDM9HC9Lyo15zBdi24MDhKb7u/iE//vHPefDgIa6n8JSk&#10;XK4gDOULm56/9lGxsjtXOyl532QKsfPzvX6D+MfK4/xs7ffjuS/OtbtHdrcb96mcu/yu5xMVkfhF&#10;r3YaHnj/hZSSgbyOZh0dHaFUKmHbVVJzaV2NxO6mOCilQArMwFljwqWLl7hy6TLpVAalJLVqlVa7&#10;RcdzyWTy5PNFYrEU1WqdRrPOQCHDyGCJ0tAQSBgqDhFzklQqdTodF6kE1VqD5ZVlWm1FWmhTl3QB&#10;T7K5sc79e/exTAvbjnNg/yFsy8SVHSzDDoGdldQBCtr0a4amr5npGYoDRe7ffsDVK9f4yte/gpO2&#10;CYmDgMmpSYrFAuubq9y9d4cvtV4lYTkgoNFo8/HHV7l39zEra+t0pMByYrRqHrV6nXhcS7KeqICI&#10;06i7bG5UMQyH2dl9jIwMYRjgCYMw/1FCq9XGsWN02h4D+QKpVKJP6NGrF2Bsuq4ilcoghIVp2pq4&#10;igDUQSGVJuIxx2bf7CSeFEg6tFstnsw94da1+2wsu7iVLarbEtkWqw8AACAASURBVBtFsZQjnY0x&#10;c7xIPN8hFoeYcDCNIO/P8DXMrgopgmiPHnkxKsJ1C40rtKlqZcHj/u15hJej0WhhmJLiiE1YC90w&#10;aFRc7n2yxNJ8i7HRWZykgZMEz5Wsrz3Eba5TK1eYLOzn1JnDDI4lyRQE+XSCpCOQwq8EKiPTBz0+&#10;p+6s7naidlp1+h9TQNfXj9JpUgJu3HjAu797l6tXLpPJxfje9/8JgzEbhNDIOULgupKf/fgXgMXn&#10;P/9KxLDWO409DCkiND8r+E8F0x/+ToX7WklFpwPVSoOtrQqrq8uk0zGSKVsXDjA0gEdUqHgRbTO4&#10;legB7oD8QJJ8LtkFl0ILp0G+ab1e4+LFj4nF4pw6dZJUKgGAGQZFSQYHi9RqZX7xy5/xp9/9Y14t&#10;FLBti46rrQfRSku6vqhLCKgXrrnWSG3bIZ1KhMFAehwSDC3I1Gp17ty9R6XRZGbmEKfPnSKZdrTA&#10;p4QG+VCgpIHranhDYYBtWBw+OsPtT6bYLm/x9OkS6+trlCtlDCExhKl9yqH+2L+L+iZzV3Lfx0fC&#10;jbs7f1GRHfXZeZjoSnD/1bXIaewyzZ1HOWih6WsvE1JwCaFCbMWoOSD4nfTD40dHh3nllZd58niR&#10;SnmbarVOq9mgXqvhudppJgI8ykDAVjq4AQM2y5soFIODg9TqVTqei2maJBIJTMOi1WzTanWoVWsk&#10;Eo5GFZGQzKX40+99l+2tCg8ezHHx0hWePl3A7bg66d1SQUAfhiloN9o8eDjHxsYW9UaTWLxNLp9G&#10;OMLXNP2KC0KbfExhIKQGkA8e3LZtOp5Hq92iUi6Hcx3sQc+Dc+de4ldvvcX61hJbG+t4jRaJZIpO&#10;x+PenftcuXqF+YUlioUDnD7wOTbLDSqNCpkBSaO5gnLTmEaSdkfwye0bNJo1CoN5Xn/jNRLJhJ+w&#10;LXxWpIng48eP2NraptXs4HY8wpqcveKOD/UFpmVy8uRJ5u4vc+TIYWzH8omTbw4ytK/ItLR5Vyod&#10;WFVeL7PwcBGzY7L2xGFrbQ3HHiYRK5IrDpEvJkhlBJmCg2EoH+dXEk0dMlBhJRU9qshOVF3BTRMK&#10;6RM4rTl5nRZP77s8fbBKIqaoVOqcODVDdsjSfTwT5QnWFje4e2OBhDPF2HiewbEEItZha3OJa1ff&#10;YW3hHiYFBoenyQ8NkMi4ZPI28ZiJK3QAho5ajmz6CBEKTGa7U6mezuFj7UjBE4HWomh3OtiWAwju&#10;379Pq1XHsgW1eoVWq4mUHoZhYQpBq+2xtLTC//mf/op4PMuB/ftJpkcx/QLR4RkOznHImQJLlOhG&#10;evcPXeEj36gQwFzzToErPVxXn49sNsP09DCWZRDUB1fIEKLv07RwikUgmOjxCUNXXLGMSDVBocdn&#10;2yamKZiZnWFoqEQmk8QyRagtgx7ngQOzfOMbX6NSqVOrVwCJ5+n6rL4Xg6BkYaAkBNqqEoCEZtOj&#10;VmvQbrvYdjCIyCT7aE/l7QrLK6vE0xlOnjvH+OSgPzcKQ4qeXdF1B+m4Ase2mJ2d4vLlyySTCSYn&#10;pxkbG9f40+iUmyA4aMfEBS93+fL59sLdm/jHQA4KrA2f+nf/vzHbndJs73f/WLdRPqKIJtNdsxoh&#10;PRZC4Dgxjh8/ztzDeR4+fIAQGhS6XquytLBEPj+D7fi+zTCMXjOzM+dfYmN7g82NTSzLIlvIUqvV&#10;yGZyDAwM0ai1WVpcxbIsTNsilUmRyWYRjvbZjc+MU2p4ZHIDPJlfYGFxCcdxNI5rME5fSHBiMcAk&#10;XyjSrCuq9TKLS4+ZrQ3ipDTR8TwP29Rasg6qCJ5XP3ir1abV0j7c9c0N5h49Ipk/jB23ME2BacPY&#10;+BDf+vbXqdW3WF1c5pOrN3H370cog7XFDTzXIJHKM1g6QGnwGBNTca5/8gHblU94//1fkcvA6PA4&#10;i0/X+NlPf8STp3McOHQQJ2GD0BqYBuWWKKHNZJVqmQcPHuA4WQqFYrj3uvl7+j/T15yFUBw/fpRH&#10;D5c5fuIoli1QygXTDHW9AMwbhK4KI0zqmy0aGx0SYoCkUMxvrjM+NsLI2DijU0WsVAfTMbFtnQju&#10;s2miO1UI0dUses666mqXSmnNF6lh/0zwOh5ry9vcuLTA5kqLRqJMYTjD+EwBK6kFs3ZDsPR4gwd3&#10;VohZWUZGhpmYyZEt2tSbm1y+fJkbl+5SXZYkYzlGp0fJFQxSGUk8oZdZJzlpyINA8AoHG2q+fag3&#10;PerVM4iFL7D2Ny20GXiexDQNXvn8Bf79//q/sLKyRCabZHhoCMs0kUrR7mgN6K//+m95772PefON&#10;b1Aq5VGqhSIGKloASkTkJhFMccAtwu8jsmw4TqkiGEn+C0MYODGDzfUKxUKOWEzD8wWXMl7Qn9k/&#10;J8/62DRBOF1QBumbfpVSSCEoFAZ47bUvak3VNLQ53+iNHi6VSvyrf/Uv6bgemXSWleVVEDbxRJJE&#10;MkbSD6QS/vMJIfx8VVdbYSSaLkjF9vo61WqLRCqFZYlQUwUNhvJ0foGHjx7TUXHGJqdRlgV4mMIK&#10;LT0B+lFY8FpLvyBh3/4ZWq0mW1sbjE9MEI87vu9b7w8ltP91p41gr0ndHVwkvPmz2cXvFxz0WdnQ&#10;rsw2IGY7rhrJV1O7/GCv+4iAhe7efVeD0gtt7q4aG8j+hkBHpoYKWFcLHRsbZWx8lE5bkYinyOey&#10;NBsNbt24yfh4iYGhtA4B8YciAWEZHD52iEJpAM91deUBBZ12h2QiTdyJcffOY3711tusb85Rb9Sx&#10;bUsHHhg6EMFwBLGkzfBICYBarYbbcWk2G9RrDbK5hHYsCMA0KBSHMEybjuviem22y6t4rsQSFgI0&#10;04ycf+VTf+HPdavVQilw4jHSmTSxuK3LXYVyLmSzCc6dP8Wtm5dZeDLPh7/7HU/vP6LRkNy985Sn&#10;j2solWLfgQPMHhpgZDzHwMQx3n3nCbeu38druEyNj7GwuMz8/BxDIwU+/8ULjI6PEIvFdc1EH3VJ&#10;Kb96hGXgxBwsw/bLrvnjCSRbFSGc/uoKAZ1OE4RESc8XxHRhaE2spGYfAkxD0Kw02ViqsPK4iqwL&#10;NlaaFHJjFIcHmD06yNhsgsRAk+xADNvWhNfzdFCJVgZ8YW+nQtbVNJWuQSgD077oVmIRmKwt1alu&#10;b9Aq23jtJmdfOUJpNI40PZQ0WVut89tfX2Nxbot0tsCBwxmm98exHMHi4jZXL91lca6NUR9lZHqG&#10;w6cGKE0YxNMGpiF9NBltAg8CUbvKWIRpqv7z1NWfn3XIQuUvws+kzwgC4i+AocEcg8UzSKVwPYkw&#10;tZ5uCjBsqFY7CGFy8sQZvvOn3yeZShCL6TG1Oi0MYflYryrkaj04s4puIn1ktP36c/Q5hNAWJtf1&#10;WF1dwbIcTDONHesWQNErZUau9Gm4aO+mCPepSQhdF3Qz/QBDT0oSyQRKaktRQHO7zEb7eE+ePIHr&#10;h6dev/4JSpo8vnqT1bUV3vzK64yNl7TP2L+BEl53wRTYlk6fq9cbNBod7faxI+fKEIBBtVrDNE1y&#10;uSJjYyO6LBlu7573/4XGZJ8recql3WniyjaV6jYrK8v+PvMfW4g+vvHZNMluixCC3dnMZw8O+r2Y&#10;5m5N0HvgIr8I6gSq7il9sbs8Q2jYOa39n/TI0VF9wP+jwmv3w3mJyI+C6iKlUompqUkeP1pACIlp&#10;KNqtJvfv3+dzm2fJF1I+5+1eypMSJxFjfGoCyzBwpUen7WKbtkYDUfDk6Yo2i9YqKBTFoSKWn1sX&#10;BAx0OopqvU6tUccwBO1mi3qtRqVcoTiYw7a0FuW2PZLpLHYsTiKdRAhBx2ugcBE42oQV0YSUp0G3&#10;TQeQWtrd2tyiXKnQaNZJJMdJJZNYpk4n0IK8pOO6pDMJJifHaW6XeXT/IRsLG2xtdphfqGA7w5RG&#10;Zqg2q+CsUhjLkB+dpFI9zNWP2iwvblDfLrO4tIBhKi68co5vfPtrjAznkWFQgo+yhEJ6HoYptFCB&#10;hWXZvklOAyTg9w/QWwxD4HmSew/ucf3GNSanBzh+chw7niYIdAmrGSoPz4NGpc39m3PcufGIh7e2&#10;MKUH0mZsYh/FUobxfRmmDsYQNqQz0HQ7ej7RGrHyBa6d5koiG9inVBEFLkjrMBCUtw0e3FukVquR&#10;To1SGI4xOZknkRS0PEWz4rG+3mZzvU2nbTMxNcjYlEMqI2i5klvX5pi/v0WzYlFIDjA2PQZ2G8NW&#10;xGzNmDy8EPWll7XsFHZ7qPmuZ+vZxK2fBHbdAYJOR5u4LVOnvrQ7LZSprQwoQTxu84Mf/LccO3KG&#10;c+cOoJSFUuAqLdSpEIVJhQElYUDeCxBcIYJycxGhIeT6kqHhQR3lbhKiEyn8erQ7pKLn3E/gp551&#10;PwheB2ULhVJ+jYSoEBWApWia6fm37iIICV8A03njhh/FPzY2ivTg+o2b/OQnP2FycpSR4QJWTAfG&#10;Sd8cqvetnyNqazqnQUIiNMy/v48QynaljCkM8pkM6VgcOgJsDewuzK44EcFtR6J0lRavw/zTJ7hu&#10;h47boVarYNtWmJ8qlUdPwGcg+arIDPuEWanevfkMEe55rQed+DM21fdv7157fb9rCyW2yD2Eeu6e&#10;2+v7T8v0ew6yeP6tAQ0ArrkFlm2RSMTZ2FhleWWRRCJGKhVnY32djz/+mMpmTUtQXlcLMoSOvrMM&#10;U/tSMbUfxzTxpGJpeZ07d+6ytr4GAqZnpnn9jdcplvL63oZAenqw5UoF09Z+0VjMwTKEX3ZL+xCk&#10;1BsvPzDA5PQkGGDHLBrNBo163Q9cIix4jECnJHTrR9FuwPXrN1hcfErH6zA6Nkw6k8a0fYYrFAoP&#10;2zJIpZNMTU+RKxTJ5orY8TSPnqzgqRjJbIYDR2colJKUxjThHxhIcGDfFOlUnE67o4EcJJSGS3zu&#10;wjlyA2m6UYp6jIbQh9uTHpVqhU6ngyc9kkkNSq6L8aIDUPz4HOUzz05Hcu36NZ7MP+bS5UtUaw1t&#10;kgqjNk1NqKWktt3kyb0V3v/NNd777RWufLTC48dLmI5FKuNgxz3iKY98QZAvJLVf05/PsLTZXhsq&#10;VFBEWJTcMA39fBh4ngdKUtmA7a0W9WaHXDHF4RMzFIccDCHwmiYrC3WWn1bJZIfYf/ggZy5MkSl6&#10;eKrF4tM1PnrnNq1th1gsT35kgIOnprCSHey4wjQkpgDL8FMZRP+wAwzUgGT7f3uQx6NM48U0goD+&#10;IXSkccfVC2wY4EkwhSDuxEJtV+c4CnK5FLl8kjt3HtJutzU0H3ZkbKpHMw79hy8yRF+JMqIMQgXn&#10;XVAqFYgnLExrJ9h8lAG+IBXR6x6k+QTEP0IL9dj92Y8UODcMI0QdEyISlBTxHQc1cw1Da/SFQp7B&#10;oTzHjx9l375ZNjc3abfdEPowCMAxfFeP8J8vkUiSzWYxTbN3Xvwxe0A6kyGTTtOsVvEaDWwUQhm6&#10;4o3P4XTIWVd3FEIhDE0/pfKwbJORkWFiMScMuIIAFEL5wnLv7QOBNIj6DgWIniitnSv0nKWK6hAv&#10;3lTfq17WufNSL3zxT6th77G5n3fT3WTkFxtEZDWi73e5rjAEmJBKJRkfHyOTSbO9vUGzWUMIH1ru&#10;0mUuXbxGZauJChwWnpaFTF8aNIU2B5pYVCtNFuaXuHf3AXNzj6jVqkjlkc2lGR4Zxok54abwlMS0&#10;oVqvYhgmnudiGgLHtkkm4toXgdYcEZDNZzhw6ABWzKbWqHH7k9vcvn2b8naddsvVXN0vACE8EFIg&#10;OgLauoLKpUuXWF5ZJhZ3mJyaIJWO6xJnomtqBDBMmJmdZXr2IIMjkzRdQSydByvGyOQI579wnG/9&#10;ySvsP1gilTRxLMVAIQvCo16v0Wi2yOYGmJ6Z4eixo1i2TbtP9PMzM7EtKwy8arZaYdBKryQqugtn&#10;gGVbrKyusLm1wfLyCh1Xe/aUb+8SGChXsbWxyc3Lt7l58SHz98s8eVhmY13RbJvE02nsFMRSLhvl&#10;eTzlYpr63jE7hmPpYBYRvTddM1ywmYLRatBvn3kGh18JhDDx2ibzc+vMPy6TygwQz1qMTaeIZwXl&#10;rTqP7q4w/3CNxcVV8gOjHHtpktJkCsuR1Grb3L5xmzvX5thccBksTpEfG2RwKsvkgTy5jMAUEoGH&#10;gcQICzX3DJMohQoIk6D7dyfzpPt6l6+ihFlr9i4CcGxBteKxtdnQwo8QoYXBQ+fwWY7Bg7lP+H/+&#10;3//ET376M6rVGkoJ4o4dng2ddmT5UeGRsywisQp7tcCo5Vv+TcMg5ljEYyaxuA7O6S7tM8DVP3UL&#10;qKwf1bwL8wzmDvCFgyBqu3fgPWsU/M4X9PfNTvD661/CdTs0W+2I5c7PLvbTdqQEtwPpdIb8wIC2&#10;6vQiGer5NA1mZmcZHiphCZi7d5d2vYMlRNfvikIJiSc085Qa6SVcC6UUnU6bcnmbVDqplYvAbRS6&#10;MlTfAerbbYGAtMt3z2UYvVv499E4VeT/nd88Xwftv1J3gOFvRTeCcDeGHPTf833P73e/htjxYu9x&#10;iyhxEF0+HVhsQonJ1w4SyQT79s3yuQvnME2oVLewLZNUKsnmxgbvvfseP//ZL1l4sorbkCgXZBuU&#10;i1+kVtCsudTKDT743Ue89Ytf8/57HzA394it7S2SyQRHjh4m54ena41cR851XGg0m7TdNlJJPM+l&#10;027pAxUK2QJhGNgxk7GJMQYGB2h12sw/necXv/gFf/Wf/4qnT+Z1AWxDBREiYEG7JZl/vMzbv30b&#10;QwhKw0PMzE7x+h+8RjwdD00oSrkoqVVWIQRj4+OUxsZYXF3lo6vXuP3gES0pOHjsAPuOFsnkTSxb&#10;P0fbbTEyOsjwcIlGs4kwTJKpNCMjo1iWPqyW0TVjmiJADhJYtlaLXbfDdnmb5eUlv25mALZNaHYS&#10;4GvgikQyQTzhMDE1STKZQggjDFRRSsPAPX08z6UPLnPn6iPWF9qknBkOHT7K2MQhxiYnmT5Q4MjJ&#10;EfIFA9PuAmrrxBMtFGnG0P0X3Xs9ZyjgIqFZEZACw7Oobng8nV9CuhnGp2YZnSmSL5kI4dGoujTL&#10;AjoOtVqZRDrD+P44yvJQUtCsd1hZWKSyVmd1vorC4eCpQxTGE4xOxbAdjZcspMSQEkOpHYejd5yB&#10;9tanbj3r1PUzyx09NPEXhk6dcj34zW/e4d/+23/HxYu3aLZcX5QReF6HVrtJrVbh7t0b/P2P/pr/&#10;8Bd/zl/8xf/OwvwqzbY2BppCYw6HyFvhnAcEmJ6oYLXL+PqnwTDA8rVMU/jaZv8jf1pT155Nhcwz&#10;Oq5egSaw0PnvfL9/gJJl+BYBDeOpo82lgmw2yYH9+9je3ubmjZtaa5eSHTwYWFnZYGV1hUajpsdi&#10;dB816K4UjI2Oce7cWQaLRW5ev8Zbv/gNq8tlncLsnz3Dtwh4UoESvlXFpFZuMv94kVbTxe14JOLJ&#10;Ho1RGEb3fXDDPaJPw/kKJ+tTL8ynDw7aKbs8q9eLSVj91wgO325XjyjxvVff41bPmxKxx7vn9u8j&#10;DKq/T7C2pmCgmOfcubNsrK/xdGGJmBNnZWWNtbV17t69z9LSMpsbWxw7eoRUKkkmm2VwaBBDCGqN&#10;GleuXGf+yRMWFhdZW1uj1e6wubFBp9OhNDzEqdOniMVjeJ4CITENUxMbQ5HNZUkkkyTiMerbZeq1&#10;Kq4PTSYM4YPJ6wCAdCZFoVjg0dxDqtUqt27dYnVlhZWlRU6ePMnwcEknOsd0XuTy0gqXLl3h1s1b&#10;rG9ukEwlefnzL5Mb0gn4ynVRQiEJ0kB0kxhU603ml1dZL9eQpkNmIMfk7DipjOWDGLhYKK2pWfDF&#10;L73KjevX2VhfI5FKsP/gAWLxGAiFSSSSWnULHktPsrS8xMrqCu2myeraig60EqLHtyj8FErPPwmD&#10;xQGSqTjFwQK24xCYHQXgKYUlbGRbkU2McuXhdbx2nsnJAxw/fRpsyeyhIodPJiiOCuz4oC751nta&#10;e/ZMj6WCZ+1b/U3IYKWiXmnz5OE6mxtbDOSHmJ4dZfZwjFjCYH21zMKjCuU1k0Qix/4D+xifckhm&#10;tKDUatgsPt7kwSePWV3cxG0UyBUyTB0oMTRqk0jqMRtK+EFBKsQxio5/x9h7qLeI9Ow7GHu0bm/h&#10;Fww3wyhVwzDI5fO02m2azRammdB+bMP24fc0dKJjWzx58oif//xnnDh+lC8XXyPuxPTaAx3PReeI&#10;BhAYwR0DVTfiU0Qzw6CP52m0oRfRJP8xdM2ei6nea+7GNMPvfBqlFCjpQ9IJXZxMSoU0JFLpuq+6&#10;v46LePzoEQ/u32cgn8V1T2M5ds/5DarirKyusLj4lHjCod1ph6l6GoxegRBIJcjnkrzxxhdo1Fp8&#10;/OElni7NU21U+erXX2d4JI9lGkjPD/KRYJnguYK11U2uXLrKowdPKW/VsO04A4UiiYQZkl9TGMhA&#10;oI82pXYEevWkSannyHbPbp8uOEhFXqldPtUtelA+3ahCIrIjKm8nuYlWkPv9227i4c5x7fIrQIQQ&#10;TzueOPjAADtuMzhS5Ktf/xq3b93mzif3aM+3tAbourRaLS5fvMTNa9cpFApkczkmxseRUrK6usqj&#10;x4/Y2Nyg47pUqlUdCSfg1KmTfPmrbzK7f1zDzfliofbHaelaw/Vt++bKBrV6VWPOBnPr7562pygM&#10;FpiYGKdeq/HwwX2Wl5bxPI+1tVU+uXOHeMwhkUiQTCYxDRvPlSwtrbC1vU0mk+GNN7/MH/2Tb5KK&#10;JzUAvV/XT5cwEigkJg71houSSZKJEZxYnUJhgNNnTjE1WSIVM9GVLXXcnacUccdicmaMAwf3camy&#10;RXGwwPDwEE7M8iuW+PABSleMNy0d8NBut7FsB4mntZF6OSwNFtRvVEL7YQPXuYGgUMzjxC1q9Sqe&#10;p5m+KXRcpOe6bG+WqWw1qW+niMWSZAZLDJZKDE+nGRqPMzTmkBsCO64Qws+0Cxh1/556QdUkDDIJ&#10;kgilx/zjZT567yZLT2uMTxUplmwGSxatNszd3+ajd++zuexy9ORBzn1xlPyIhWGDwGBjrc3cJ2us&#10;P62ipEVxeJCJfUMksx0SqYiYqnR/TWWMnhO+Q/vsP6/hw+48YP1EK3opT7pIz8O0TEw/GKfhekhp&#10;kM1lOH36JINDRUzTwpMSyze5eh2tVX3/+/+ML3zhVd5/70Pef/8j3n7ntxw5eoh9+yaxDMMvrKDR&#10;cJRfik0F0dX4YHzCH3x4sAVKStqdDs2mSyIR8/3N/Yn3z1jFfwRiFZW9nhvMJHb20XENku1alQ8+&#10;/ID5+Sfs27+Psy+dJ5FIsb1dYe7hY3749z/k/oN7vPbaFzFNA9MwQp9o1LItpYsnO0hlUG/U8DyJ&#10;bXSZcDB1lmUwMlLk2ImjbG5t88H7H/DTn/wUKTscO3aQ8fER0tksiXgM6XlsV8psrm1x+eJVlhZW&#10;2FjbxFQ2Ckmz0cKTOo9eD8OHZQxBkn3hclem2dt2zSF+fnvxPM7nMc3eV92j9WmTTPvNVYFUsJv+&#10;+WyUiK5IJnZLDou2Z8zaXnJy8IQBuxT9g8UPpZdSO+h9O75pmgwNDWLbpzBNm5WVVVrtNogG29tb&#10;tJpNndIhFalkgonxCRKJOFtbWzRbLba2tzBMCyUU2UyG/YcO8tprr3Hm3DESybg2DesUeqTUNQzb&#10;rmRhYYEbN26wtrTMxuoahYE8wtT+su7W0yDrlmHxne9+m2q5ya/e+hU/+dGPWFleodZu0vSTzZVS&#10;JOIJHCeG50k2N7YoFIqMjo9y6PBBLCsGCDotDeKgTdoaistte1i2otOGdHqQbH6CWGybgwcP8cYb&#10;r7JvJoFjBulbGnhaCQuJwI7BzP4pFhfnGZ8YJT+Q1uHwvdvCTzkxUVJhWTaHDx3hxPGjLCysEE84&#10;YT8pPQxMhA+yj8CPcoUjRw9z7vxphoaLKF8dNYWBlC6riwvcuHyHuTuLrCwWKI2MMzw6ixFL4poN&#10;EoU4hTFwkgqELuwr/ETyKBHu36+q/0HwD7uKblVf1BeCRqPG3MMnPLg3TyxWIh43yQ8IlNmhWYH5&#10;+U1uXLsDrs1LL+8nWzBJpHWkpZLw9OlT7l5fpboqSDgDzBzax/Ez+5ieTZNKCAKQD/zgtB3Z0arv&#10;vAbaUOS86iF/Om0TwBIm+BHfEl1XFSARF5w9exLPUyQSOrq248nQeyCEDpwaGSoxPFRicmKKCxde&#10;pt1uk8vlMBBUai0eP37E5OQ4mVSSjtdCGIYfvSv89I0udVE+dVVAvdFi7tEjtja32L//ANlslni8&#10;m+/YXblP/ch7tqgGvjfFin6i15CgPKFvVZFC0Gw2uXfvHn/zN3/NsePHKBaGcOwYv/nNO1y6fIV/&#10;+Pk/MLNvhtLwEJZp+dGuwd7rDmpmdow3vvwlHj95hOd1cD0P2zZ8M7AP06EEUmqadOjIDLl8HiHg&#10;+rXrfPzBx1y/fJV0JolpQnGwQC6XoVYps7G6yubaFjE7Sa3uIqRBx+3oesKehzYc6R1i+AhFXYjH&#10;7sxFI2mjGmdI+vdCvNllBUA8HzmonzXuzTT7Pwnya57NPoNHUgSHMPLgonu1XWgKASDtzqtHQrhF&#10;34/2FvX3+HTnmJ9hqAophxJdTM6QkVuCfDHH6XMnyeazXLl8nUsXL7O+vk65vEXbZ56dbI6YY2Fb&#10;FvVanVarRblaYXJ6iunZWQ4dOcyZs2eZ3j9OIpHAlQpTKZ3HiM7lDPw3xcIAR48eZqtUQrkuRw4d&#10;IpVJhjQYHxEIIZAeJOIJEvE4b775ZSbGx1leXmZpcYGHDx+wsrLMxsYGlmMxOjZCOp0mHk9y5sxL&#10;XLjwMsXhnI7k9MC0zTAqstPp4HXAceK0W5LlpSVqzTWGhyc4dGKT0ojN6ISDYwfFtAQWjobAM6Dl&#10;QavZZHR8hHMXXuLU6eOYpqXRjAwfcQfNpA3TCIm6YRocOXKE7/zpH7O6ssrxE0exbVv3NkCJXgEs&#10;CDr43IVzJJJx30cd9zUukF6He7dv87Mf/Zq1BZdC6hil7S1pEwAAIABJREFU4RHSuTzlZpNHiwt4&#10;yQ7jB4tI4SCkpzWmMLveCCVhvd13s7vpfRXmqvmEW4RwNfoH9VqLjbUqlpEik85RKGRxZYdm26XW&#10;kKysrGNaij/48kucPj9MPOPpPFRhUt6qcOPGR1z7+CnNDZtsdoSDxw8ye3iIXFEgjQaGiKFUEK3c&#10;i3rT45PtEwr6jm/f670tUcE39WaTWq2GbVskUkmdf2kZeBJiMTNkxp7y1xvwlBZOBeAhUMpjcKjI&#10;8NAgHd/h5inBlSvX+I//8f/gBz/4b7hw4Sy2Y+IYFkIYPf5N4a+FostIk6kEhcIAnueRSidxYt2A&#10;o9BiFn2efuL4GZhoL1DHsy/SP7M9ucH+WFypUa4GBgZ48803SSTimJZFMpFg/uki165dZWlpkZHR&#10;Yd74g9fZNzuDZVu70Hh90aFSgS+/+TrvvfceuVxGY10HPfx9rsHl9X7J51Jk0im++/1vMXNgijt3&#10;73H33l1uXL1Hp+Vi2zajo+PEnCxCxSkUTjA+OU7HrRBbvM/iwrwuRu4FFWnA9RS+gY2gQHuYIqRE&#10;r3k2yrdCUv08++WOp99b4/wsTFP1vevGTO0+rN1+/yz5NCQ0wec9gAPP/l0wkmff9dm/e7EWnY/u&#10;gIyAgQbX9iswKAXpbJpjJ48wNFRicmqSD957nyuXLiGAVCLB2OgoyXiCp/PztBo1CsUcx08d4/zn&#10;PsfhY8cojQ6RyWaxYhrVx7LoOVhByoBtwbFjhxgbGcH0C8vGnBjpbFofLH/Cg31mmoSbqDCY5cLn&#10;X0J6ilqlwcOHD2m1mjSbDZLJJDMzM6RSKY1GZJuagElQUhCkdQXalW07GsfehWuXbtOWHpXqMkOl&#10;Ub7x3f+eqfEcFi5KeSBNMKPJA4AJyWScU2eO89JLJ8LPPaXD6pUQWH5EhmkZOnVGaE1lYCDHt7/9&#10;TWIx218H4dc0FRFC310oQwhs2+TMS6dotVs4tq0ldU+ytV7DrQuaZYGhCnhIrEQCI25Tr26wvPoU&#10;kWxRb9kk4wN9aojqSlE7NlpXsNPMPCoVR0BAAAxoNyWryxVWl6oUC5MMlYYZGhqgXpU6OsVzqNda&#10;nL1wmle/fITB8QTYDToIamWPix99zK/e+hlz94dQdcH+Iwc4dnqGsekYttNG4iGUpyN3g/20G/hN&#10;lB694OGJxirQ9yq4jO04pA3Dz9m0iNI+M5Ls5xsPd6SXWAKEoRGFXKVPpWUKJIovvvo54nGLyakJ&#10;komUX2TBv0Y453o0QghM0wjHZgBjI8MM5PPEHFuDjCvNGHbwNbWTJoVy0gsTGtX7clcNonuHPl05&#10;/EZDgCqkJ1EGOLbD/n37mZiYQKGI2XHi8QTf+dM/od1qIRUcOnSQfC4Xzm0wNyISGyAVDA4VePmV&#10;zzFQGAhhKwNgBkNEAqUCGG4TxqdGiGVTHDh9mCeLi8w9XODalU/w2hbnzr7C+PQwZkKQzNokMxZJ&#10;w6ZdO8fNi1eJGyappK1BOBBhSnZURYtG4/aaaPu0zR184YUW5kWCg55nmt29524DeDa76hmT7iki&#10;bwnkvv6evXJCP/Pc5arPHNunZ5i7yGARehiYq1Ska3BoAteJaZkMjw2Ry2cYHxvh/PmXqJYrFAYG&#10;yGUzSE+ysrxMvVYjXxhgYnKSwdESqUQKwzaRPuPTlX9ElzZHhAlDCFKJOImRmB++LZBud3z4fTSU&#10;lkQZvllHaunNsmyEhS4GnTmJYSqkp3A9F9vWeYJBXUuBwA2IW1cxAjSupmFI6jVFx7VotDt0OpKz&#10;52YZH82RdoKSRd3BR4UoI/yvd7518rYKGUz/5jd8EM94PIZUQVSvpQOHfEamrQKaygUV5Q2B7/vU&#10;CRhCKcrrVS6/fZ2FhxW8eoqYM8j0/iOMTo+TLqTxNh9ixhqMj8exjRiGoc27yKiRs3+nRXemr9v4&#10;BFf4m6UL66A3kRCwtlTm1o15NjclxUyKwcESmbRDo1ynXrFxXQ/LSrDv8DSpggOWRuCxlYnbaHH7&#10;2m0ePXzC1maStF2gUCpSGEpgx7RmaxqmjrxWEiEiiFE7aXIXnewZh2in8Bt590wHk95AhqHLQysB&#10;HZ+RBQn9KEINUdFLJIVlYCpdHLzTcX3/uoltCFCK82fP0Oq08ZSHbfg1OpXnayHdzRvdxtGVSsRj&#10;z1QaRPTNLnwvrPm9J9FRPX+6H6vwJjvpYfCTnRfXxeKVX7pQ+NVPDOKxuJ5TKRkbHWVkZCR8bwjD&#10;LzWnCZd2G2gXT6CuKSAet5maGg9N2rvNCYJu8qM/uoF8hkwuxcTECJ87foxXz5+j0YDxsRLpXAxX&#10;eRiOziGOCQuligymEiRsh3QmGe4lQwSVjvxrhwpLNEI6+K47jcJ/pt5iCrstzI4d/OzgoHDdezb5&#10;XswvwlT9JxJih1dkz9bzAFGGGX3w/t9ENnj/Xu3f8MGmfUEOvuv9oncIDcKiyzgCZSIk+v4jBeWL&#10;DCG6VUb8g+/EHCanJxkdHcFVHSzD0gRXKfYdPgAoLMvCtm1f3BY+mpU2U4b38H2qOn+uO1rXk2Ey&#10;tIpsKIMgnUYHDEjpoaSBCpBZ/GtIqf0UhmVq/6GhsHSECcIMpAWBRgX0rx0SoODAKd59+xq3bz+k&#10;Vmsz9/gh49PDzMws4ogkhnDoFuP2EUH6dBMhwOxbkSAwQITrEpEaAvOo8ufJU11giuDZgpVSCkPp&#10;8lAGAuUD8ZqGgQe06i6f3HzIzcuPWJ9vEjdHyBSnGZncT2mqSLW5wXZthcGhOKdOTpJP5zBE2/db&#10;+jcUvUQ5HGbf3lIof238gKJQ1JegBJ02bG3UWVtpEnMGkNLAth3qtQYPHz4BESOVSTA2McjQeAbi&#10;Bq5QmMrAa7d4dO867/ziCpvLBvFEmtnZQxw5uY/iqIPlgBAaLEALGpHhRqa+6x/qPkX0/O08p6qP&#10;aRKuzW7M0zQEWJYu/eX3DZLnorfWZ6t74WgUqevTDtM0Mf0gHoVGDDIxsBwbQqYL+MUWus/YBYuM&#10;iC5RoqgFm/7hq53durO0m3jX3/oVlP4dsuMj/bmIXrN3vg1hoMwuulDgOzdE4DpQYWHvQBBV6Pdd&#10;U7SPxuXTMU3jCYWqwEccfVZAa4T+V9K3ERjCwFYCG4OE4WCkbYoHkzrX3HQR1JHKRAgbIQyt5SoP&#10;e7CgLUZC530aCF0yzr9ruDcEvjrYyxW6gtHOGX8xPiVgT1Ptbguzq0j1DAljj8E8a+E1YYk+fpBv&#10;HzAq/5q733rHIKIbaS/G+mlav97bc9B2uaryxxGYmqTfRYjucyghsCwLyzIxrATS050NwyDua0xK&#10;+egYfj28QNuKnuXQpNbXApOs7H7QIwQJ4RMqZQbyUc+hj/bTjLL3vpquKzB60VICmri8tM2VKzf5&#10;4IOPWV9v4Thp8gNFvvMnf8TsVBHM4B4GLuCG5vgg9T+I5RShTzLMD0Vh7LIhfJdt6CcUQhNQTei6&#10;8I1K+QJH+EuJ9DQ6jjRMBIJO22Vhfpm7tx/xyY15qksmBw6fZ+rAcRKZLGvVTS5de5cPP/w1f/iV&#10;86STJkJqk7P2c3dzfqM1LIMh7/CDEZwB3VFKFWr1SgnWV6rcvPGAVsMglysilINlCTZW62ytbzMx&#10;OczsgRROJkV2OIm0PVylUJ6ivLHOlY9+y+L9JpY7zcTUFOc+f4aXXp5iaNTGsgHD8NGqnp+lJvpe&#10;dc9Y1DmyC+H3Xz0z1EVosHultO9SE9ve8xZqE6EWJkKYOynB8zwMQ4RMU/iMVFdwdENqHkRZB2vU&#10;Q4D7hDcgNP2GPrzoc6k96NtnarsJHLDrtO1B/XvQcnbppwHcZcTcrTuYEUQDI3JKeiDuIjMUpbPC&#10;p3sB/xKR9RP0kBFQutKLZXeFFVOp3sMhwDYN2p6LKyWWaSMMK6SDn4We796ey0Z3Dw6Kbv7+Vzu7&#10;65t05zCyzcL7dwfyvE3VL9zucbSefZHeoT23veiE98rUu/+2XxruSrNorSfaT6D9nh4aWED4JXsM&#10;vWEDQusqzw960WYSz9OSlhIGSqrQ3BBIfD0CleoyEM9HWtE18Pyvww0tsMze9Ykuk1QgPQ3NF5QW&#10;CzBEldLmxQD3MugfHJzFhWVu37qDEA6xuM3x42f4w2+cJpdPhEFM0v+Nh8JVGp3GAkyUHy2p09xV&#10;dK+FM0woUQURdL2MU/pE1ejTInbuNk0QPKTU+We1psuDBwtc+t11nt5bZWO1hWjnsJw4g6M5hmYT&#10;zJc3WN14wHZlnnT6AoZwkdLFVLa/wPjH4VmoND65EdDVMPt3lBYfyn5S+sUP7+EYIwwWBZ3OJptb&#10;BcrlOvmBAvsPl5g8kETEBNICT3jYWtynVenw9N4qZicBnRSxhM3skRKTB9LEM0F6DqFvM0rsdh31&#10;Ht/taM8696Hw1XeN0JITHCD9X9fNEP28K3SHRDmi3UtfclXKC89Ll5l0Rd4d6Rs9+03fMdj30bDE&#10;HsqwqyDUHWP0/e4tyn66F+1lT9Gx7T6x4fpEpqkrSHaFBD33flSqf14EXUYrfUSzaIWXQPMUIUfs&#10;DjXKT6NxTcH89rjYRFi7GiEMP+I7EJz9vgK0I0e/Nv2KQkpqEAjT2G3d9H+qz8TYfW7/DpG909v2&#10;ZB4vlo7yfOFptx69cmVwOnb23Em+on8jU9wn0wYXV88+2c9oL84on/fpMyEZuj0U3Y0auXewLCJg&#10;niHD8Q0igWYU9vWT0f3N3dVg9A1EpE//SLsEKDJVQvRs8OAQBR17CEAwxlAY8oWl8AIR6uqfIV9B&#10;wnUVHa9FNjvKiWPn6LDE2PgY6UwMx/J3htK6jSe1cTbQLKLzFVzbj6jvEV2Ef6yk5yGEwjBMfw67&#10;EmuXQIaxhnRZsSAwDAutfqPrTUo2ltb54DeXuXttkbnbK8zdXWJyLEm25FCahMn9isn4BEqc5+Tx&#10;LF949SypdALLsgidOsH0RGoaRgler/lWBOw79IMZvuqllGBjfY3Hj+6gWhli6QKO5dB2V6lUy7Q7&#10;BgeOlhiaSGAlBG2lDd+OMDAVtBsuiw+2MZojjA6leDBXwaVJYUyQKQqU4SExuudUdBFZospK74vn&#10;nSf/SXc9TDt/2U8DgK5rI3LFXmtpJHgqQgiDoB6Uj2Magi3rDsK/WL+WGVxK9b3e4TIS/WkrkSfu&#10;3iYcWz/zfF7rsfpEX0esLvqv2LVfaL2LMDtffIicZV/wJdiHKiINaTD40A8YvZ4KqF/k3pHn7pmD&#10;nqcSPZ/5CJ4R86mBEha9v1QRAU37vcHw62R36dDOeRWICK3qCoG9dLK/APvzmlKfuaxYLxff63ZK&#10;9faISiD4C9Uv+we9pVIRNV+EuURdGLcuMsRe5/J507GbbNH/mx6du+eZur/uSsKRr/x/QXQZBMzU&#10;n3IR+G5EuImR3Sg2fEkwIPmAj3QSYYQGu+0a6F4W6BKg4POeyi6RP0CQ/hWOF/H/UfZewZZd54He&#10;t3Y6Od2cY+eE7gbQIBogAVIkRVLSDCnJksaeGvllbD+4pmpUNX7Rk6r05nKVH1xT9otdLnM0Zddo&#10;JI80sphAgiBSN4DOje6+HW7fnO89Oeyw/LB2OufeBsGNQt9zzt57hX+t9eegOO1ANRvBIX5w/LhL&#10;6aELwUG5juN00HSPVtOjvKfz5rfPks0LdEPSdl0MTUcXvh3VlaApz99AtabJQIKIkKcI/w2YMQV4&#10;FZqiyq+Fu0IQHvpoqCK4pUrBEXHuUgiEroP0wLZ5/miV9cfb0EqTTU3QN2hSGu9naDbL8JQgXwAt&#10;Ifnut1/Hs18haSTQCVKZKcKtxfXyxJWYMhon8fkJRShFtMZSgud4HOxW6DQ8EmaKTCqJZZqUkiUy&#10;uQSlwRSj0xlSBU2pv12JKwXSEWgSPr9zn7/7f95ne7GF19bJZrLMHhuhb9RES4HUBS4yrFCh+VJ+&#10;13IH+wG6VcxfRAx6DpM46l43GLoeFj3PxnFKSBziz4YMls+E9HKB8bZ6tkYv8Qy7lhHxFMF7fi1e&#10;GTtXsouqHx7Xl6SZ3e0deSPWvDj62UMyRYzj9HypEp9RR4hQyxBMQTmHEVv4+FyEr7qNU0ofT8oe&#10;eBAbq/9ggNe9EK5qHZW5KQppCfE/Ud9agIvC7sXR8w07jgQNNfQIXx/1bDfADu8IIX5t5iC/0wBJ&#10;xQAQ3Ovt5tAlDz8TtErAyRxxYqQMVAE9pX5DQMnwa2+/h6SuF82u57kXbepwBlJ2f4/QbZCwqrt9&#10;CIvLSo/QkSe4qT56/ocg20a3pKnuiK42g4Efue49X8N2RIwzpnvlFHIJHIW6xxdndGTUdYRQJUg/&#10;xAahXM09AfcfPOIXv3ifRqPBxsYmuIP0951EkMMwdHQk0lArG+S2D2oJxu2aWgwxRkjLP95d3KZK&#10;rC1RTk7dFSUi4HRx2yqPtC8NakhNxf/p6Dh2k431ZdafValsNfDsJAN9k0zNnWTu7AAXvjLDwLhJ&#10;MiGVqgkdzdJBqgD6IF9wRDQDZkh0rUUwttCNTkaMSteRFYJatcnq0j4H2wJEjYPyEh2nwOj4CKW+&#10;PGMzKYrDOpqpcJemKYZEerD0bIV3f/oOT+5UsasSx7M4cWKOr379ZfrGEjiajSmiQt0BsxLstC6i&#10;GcOVXQQhohM9zNVRl/iCe11Pdb8SI0zB2LrUn7EXQgEqYFV6ONtQkjqqr9gVnnI/xiLIghVwNUcy&#10;Ar/x9eIXu+4E5yHOMBCd024PUvEiauK3K7saV+ARIdyCZwKNSIS7u/HQF+HY2LC7GJSjXgm8coWM&#10;1jSOcePzDcAf9v0CBB6qo/1DdZTEGfYSwi6i9nG1buw6rKp98fx7qfEXPee31bNJu/oQAbqIQBKj&#10;KUhfzaTFCInnydg+iBBjWJG9ZzP5p+aQWkf9PTzyo2YXRwAvYhJkwGSFqyhCzkiCn8iYLgkiOvaB&#10;w48kSGsmfBVfl31AxJczNp8XTeaI+Rwi+z0Yrsv24N9Sjk0+ovLHoIXrpQiX64HvBIzjSnZ3d/i7&#10;//SfWVndZmJ8mvHxYzRqHvMns2SzOo7bQOgmBioRgevzDoauIUSkUFL9RBMPfhdSC1Bh6CCibLya&#10;kng9zw9tUWpHEWopAiYwmFxszwnFDEghcB3J2somn354i/s3G9R2HUzTwDATHDt1jEtvDDE+ayD0&#10;Fh4GuippjSddP4WbalvzA1G7GM/YysdXJiAIQWmzrmQDQKPe4MnjJ9y7vczeVoux0UE2NrZwaDCm&#10;D5ArmgyNm2SyWsjw60LZre0O3Lh+j8+uLdCsj1DdbdI/kueV105z/tIo2YLKnqRUWUJR25hq+9de&#10;PcTqi5hQNaFDO/gLewq2aXAegnMlY+10Ec+gm5731WIEn0T40peZZeiIFFvHADcFfQXHWsqeUfj4&#10;QUjxa5PUdBMzf4wBQfEn2ovrQgVsOMbYrEUMt4bzFdFzAdxCvNgNyCDuPNZiGH4UQlL4qlQpYjAI&#10;2o3+Rr0HQ+wlWOrFeH5Z1edhiH0pYt01DtGD+7vpWTCGo0JXuimT+vClc9V2I2gZbcQehPClGK4Q&#10;iEcfMSllqFYMF92ToWIgMFarFJYRUhI9AVLSbyviNg6jrEMD/hJ44tAcRQyp9zABusCvUk9IxOM2&#10;TekJojymIlRZSOKbjeAMfImhfrE/Y/Bf2IK/4YO7HPVubGFD4howAb5DkR+9wdZmmdu3Fsimhxko&#10;pbl7a5Wx0Wlm58fJ5jSEJtH1JBpaGEYQP6siRE4xMh8izIBYer7Xp3KI8lxU3KKp+wRUx5OuH4sW&#10;cwLxCZPwEZEW0zT5gEe4kp2tCrc+ecadT3Z4/OCATl1nZmaQbGaAweEcg2M6yYQEPUhwGCCtAJYB&#10;pxrBUxAgTa1nh0hFcD3pKx8EAj3EmZ4/tMXnS/z85z/j6SNJKVckl0sxNDZHJl9gYqqfiTmLpJ+U&#10;PY6sNGD/oMqdGwtU9xI4rkemUGLuxASvvDHJ0JiFsPzsSwHCklq4zkc6//QQKRH/0vVQfD8F3E+c&#10;2PWcR9G11Q5fMth3wT7oZiWP4h/jTGooysfeetH0wm0RG3r8ChzNjnqn6wTJ4ET6HuFfQDmV5ifY&#10;75F9rptgiuh4xKYVEM3w/QBOsWXoIp6iG4aH+ojDI0aAgvmEIwsI5ouA2dVQLwkSgOczy8F69O6b&#10;2PNHbKcvQ7mis0jXmh1FPA9J7N0jCJ7rljiPHsNRWzmYXo8a94uGH8OOhxxpgg0QoHypUrTt7x3Q&#10;bDSwHQeBRjKVJJvNkkiqVGhC6F1lbALIav7fgJgFbFJA1L7wgPbs/vC53gU7BA11KzA3xpGB7nfo&#10;Of5vXbWMRLQBFQWOVHV+I7EkNy8QLmXXpy5bRwxx+Cg+5n4f2/xHTy1qJJy/7IKRIMjkAq4NlYMW&#10;aytlpifOkE6UySZnOX36JV66PMjQqI6fhKeHOw7GIlFOORHhVH0GwFDOCp7noekGAkGr1WZ3t4Lj&#10;OAwMlEilLFVmCIny0Y3mH8A3vOKeRr5Rt1lrcuezezy6vYXXHCJhgSVSDA4PMXNqgun5NLk8aHq4&#10;2iB9p64Y0RSBOjkORT/va1fFBuFndfEC26xxKFD8oFLh7t17PH2yAt4sxfwwuqFx6dVj9A2XSOdS&#10;pLKaCp4lUkULAA92NjdYenKA28khtAQjIxN87bcvMne2SDKrYetxWBO+j+idweH9dxQa6iInIiAe&#10;ouuZrvdfTEu6fg9zePvPB3mF48StRxtLhDhf1LqgNwNZ1zj99lWiD91Xt7+4JkpX/zJiqEO4fhFx&#10;CYhfkAIzlnVCnX31clikoFcN24XuZCjlxvs81P0RququZ+Jfwn0ezDOKCz3cbjSWI/sNHvGf8093&#10;jD7EmIZ4G7+e1ByangwZkSOf6MJDR4+yt00/V62Uv6lzULzRbuIZPxhxWqPWv1t33a1SVl80AUIT&#10;rK2u8c7P3mFpcRnH9kilk+QLOaanpzl99ixj42MqLo/ABigPq0FkRCzEUYej59D1bpLo+UilfNgj&#10;QkTL2wt/fyPXqw2Wni/jOC6elDRbTaxEgnQ6g23bVKpVGo0mk1NTFEslQJBKJ0mnDDy/xI724tPf&#10;3WVMwg52ZnSYA+9Cj15gdNlLOHodkYQ1+aQAofuETmi4tmBrs8yDz59htySuowz4Q8MphscE2QKq&#10;PFhY0QAiY0rALfR+JmZLUhy+bXf8Ox6NeptPPrnJzZu3yeWyvPHm60xOjZFMJVRVey3sSM0wpq4J&#10;JyTwq9sIpO2xvrTOres3eXxXQ/NSmHqG6blZxmZNzl+xmJgXJKxArW2EMI8Qd1zq8/clfh1EDzwX&#10;Px2hiK2X8i3UUInG4+XlhYDlpRUeLzxnfPQ4iaEZBvOTjI2bDI4myQ/oaIbKyqTKQ+lRBRUp2Fzd&#10;4P1332VrtUV5z6GQLXDszEnOvT5Btt/EwwUZVD7xlH3JE10b4FDFk57PvOD3ECPEqVD4TA8T68NH&#10;BEM5ot3wSMr4ryhnOhH7HtztigF8wRntubr2vk/4onEpqdzzgrWLba+gi1gDsqvdLy54EeCpQ3OL&#10;fYwzJZ70/Oo+MU1BOEe1cb6ov+7OA+ygOnuR5N5tejt6nbqGHCcA9K5OdO/QvhLROsfn/GVmc+S4&#10;xKEP3QPw35Mx2He30f1eXOL8Ndvp6A6DAxBJnvHf1Wtd9kV/KYOQCzUIgUrrJfznlSrtyePHfPj+&#10;h+xs7zI+OkGnneLz+/e4d/cetuPQ11/CSlggA1uD1gXkLrjET0PgLvoiGL7g0EZIMP5L9Dfknvx2&#10;JCjbpoSdrR3+09/+HfsHZfL5Aq4rMSwL3TBwXY/tnV0c12VicpL+/n7q9Tq6rpFM6gyPDHH16iuU&#10;ioUv3Kjhmetid7uTiwb0SPoPHpVBIw6KQz+ENC2mY/ALYq8sr/L+e7eo1wSGnmNqao6rkwXyJdBM&#10;L4wPjGoeQrc8E+ugS+SO1lZKiaEbeBJ2tnf54IOP+dGPfsr6+iavXnmVTCZDJp1SqdOQvuQZIBMf&#10;2Ym47OOFXXueS7Pc5MGNRVYWdlh9kkSIGidOn+D1ty8wdzbHyCwk857SrPs5jLqZ1RhT4EsPwq9F&#10;ur21w5PHi7QaDpNTk0xMjpFKWmqcwt9DgW41aFhAs9lmbXWN1edlSpkM2aJBNp/k2MlhMjkH3fT8&#10;upAeKhldlG2otl/llz99n1/+9GMquzkODhyyWY+hqRyZkoFmSBUzHGOeuhDXC/bFl0THhxjnXjnt&#10;EOHxGYagEkpARL3IAT383qWB8XPou/6DQWHyQ539JjOISVdBqrnw7S7qLWJMU9R0ROSj4Cdi9w91&#10;5vdFzLQQ7AnPJ+AiOHcChFQpI4XEz4YV5OsltLF2xyy+aJ696kkfBx/1nghw3mFy8SJCqvB9RHi/&#10;eDz+eQ8m2XOna0MdRbG6mJZoXocZ5mDMnv9aN4OlxVU+R41SiBfHcR4a11HpTYJbIfFEuWYHm4Bo&#10;r3Rz2DFporcdz0NKlScxlUyRTqYZGBhgeGSUju2wu7vL5uYWdqfjb8yAuzrE4CBQXplSCxDTlz/0&#10;0Zi++E6crwvOU5D6Ljjg9XqdJ48fs7t3wNjYBFYiSSabo1AskUhYeO4eB/tV6tUFTOs59XoNoUlM&#10;S2Nufppz505RLORfQOiCgxuQdK1nc6ovns/R+1BRZXh6kr/22j+7OdZgzdT/Sj0rQRh02k0cV2Nt&#10;rcLzJw2GBzMMDFQYn06hJSwCZ6fAqTjirhW1Fz7jE0Uw+qgmFN18bKlpIDS2Nzb50Y9+wg//3b/n&#10;2bNFRkfHSCZNDMOPcQ1OUPBHKm9bAtu50MLVUw8IKju7PHu4wPPPaxwsmeyvVygMlpicGWfyeJLh&#10;aYNEFoRwfAlSVaEJpMK4tBEQeddz0TVodzq8++57/PV/+FvK+zW+993f4we//33GxwbRdFWoGbzQ&#10;YBI4oTgdm9WVFVYWl6juJGhsVyie7lAaNOgbSmBaGqpCqH92/GLbUkoc2+bh/QWuv3+b7eUO+WwW&#10;PI2p+RFOXMyRymq42AihR0m4A1amBzf+BjzmkVdrg/Y1AAAgAElEQVQMNF18Xe8zAYINiopDkAHI&#10;t1XrfgYsL3pZJYMKnAcdtaJaUOS4p5NQxen3GWemY7MJ8XJINCOv89Ce6GdzCtTF3XORYTvhOfoi&#10;ukm0Z4J9H2C0gLmQ4bglngTH8edqGD6cfAYsNqC4P8KheRMeP/W+/0ULJf5exiP+i+j6PfzpCzZF&#10;qN6NzSdOJ+LjelEjAT/ZrVrtwVHhmQ/iT48mgoHJBwijHULmlaMYhziD8YKyYkcw0THc3HuiIrkr&#10;5ClD7sdDaJrKu4rwbTkKOarkzUIxyMGi+KdWojEwMEQ2V2BjfZt228YyU+SzAxzsVykflGk1Wwr5&#10;azEPVBFvh3ADxqWMUOUQcD8RM9l9iaO+dufe7VWFqMOvKhAIXQs51XanjSNdpPTCRNKaZtDfN0C+&#10;UKLTcfE8aLXatJttXNvDdlrUajb7pTyNZkvlh+xajNhAJHQb6Ls5hAgJqAeCGtZBqEdAyKKwm4DZ&#10;CeYc2R01ocUyp0ja7TrLy6tsb9l85bW30b1Vnj0po+kZrLSlApxdheD0HhCHgdc+MVdrJrsHEGQC&#10;8pFItVzjww8+5r33fsXu7g79/SX+yT/9Hb75rW+Qy6exnbZKXehrFWSM+5TSBaHFKktqeJ5LvVzn&#10;/p2nfPTOByx8nKK9l6Mvm2Rmdp4zL01RGE1gZfFTA+oRtAJkRQCsoMpGwBgoFW2n3WHx2SILDxeo&#10;19vs7e/jOoHBWyB8zYAUXohVPM9lY2OVxw8fsruxS6ucIJ0skskmmJjLkswZys7vE35ia+V4rl9s&#10;u8bmagW3nkYKj0w6z6tvHGf+bJFEVsfFD9shQkrhlvIl37g5Pth2XU45vwkzGke+R1ARIaB8UMGy&#10;LJKphEqOLyXS83CFwgudTgdNU+W/LEuP4O15XSJND+2POo3/GD/MPZRdgMrU5QlcXwQOiFOnY9Ns&#10;NDBMjUwmE+Kg3hyfAS76dUxGQDRDTRBBssPI01kjWuNWo8nK6ir1Wp2hoUEGBgYVPtX98K2jGOxe&#10;HiLq2f9BnRHP09ADFYQ8AobiMMi+1B6Q3SDuIiUhtxbTeMQ7OTTyXgTYPavwfPoan6OeCwS4OJMS&#10;PHYU4xBViJFoQvclzlhSyi8m5jKascBH1pH2vlsVozZy+EvIqvmIMuAuZVSrTeFKRR76+wcZ6B/m&#10;vv2Ig3KFeqONEEkSiSypVBIrYfoB+ZGxOvK26x569FlxjnHu5xCIxOFliR/Co1QVsvfZ8ItiFgxT&#10;IVsrmaDdblOvt9ja3mV7Z49cvkC1UqNeb5JMJMimc6QSaQ4Odmg3G2RzWUzTONRPHMxdGC4+qNgk&#10;wkpMIrKXBpZOLfx7NHfm4XNlCDzPoWN7mIaJ47pcv3aT27fvUciPMDw8z/TxFBevzHPyXIFsGoQG&#10;rqZQerDlo5y5PaxH8ICIQxO/1p5AOpLl5yvcvnWHg/0D5uZmefmVl/md3/0Ox47N+2uqpBNVlzRA&#10;qj5O8+NEXemqtF0CWq0aDx/e4ZP3l/j0vR22Hupk9SHGpyY5c/o082dyZAfBNVw/EYUAdDQknog8&#10;gqODGiFuXVd22WQyxRtvfBVdJGi3Pd64+gb9A0WlUgRfmlZ730NxvbbjsLi4yNKzJaSt0Z+fIJcZ&#10;Z3a+j8GxNGZSqaJ9ihtKD4HEtrdX5vHCMgc7bToNA3A59/IsF78ySX7QwtMlSMM/Dz0ERXQvQRca&#10;kLFz8+tLfLz48tsNYuwR8Pn9z/n42nUG+vt57Suv0d/Xj6arcCXdl+4+/ugjrl27Tl9fH7/9ne8w&#10;NjoaMkgQqDmDLoS/MsHmCv59wZgPU1pC7bnfh2N7LDx6zI9+9CNyuSy/93u/w9DwsEqRqUWNxHRw&#10;HGkk9juM4xXRA2hVwaTbful5HtValdu3b7O2us6FCxfI5/NkMpkXq0GPmFc4P/+fLwrTi+OS4HkJ&#10;oRLy0BnuoRvE8HtvO0qVHXshhhOkX6stPn/1WndMaTQP9YvnKadAcZTKHhlFZcS0oN3S7lFAEHEa&#10;82UzB8nYp5hUIiIVRkS21E2Vz1QLne+DoGHDiJCZ5yip1JMS15aYpo5uKkSQSWeYnZ3n+vXPaHds&#10;bFtiGGkcR9BoNOm02n6eVhEhLEE3QCMGVCFsP4C5Kz+l6H4mXIQjQXf401EcmebnjNN0kJrG4PAg&#10;J0+fYndnn53tPXZ2dnAcSavdodlskUymSSQSmIZFMpHEtTtoQsOyLGZnZsjlc115buMsn1/5KUIW&#10;ARUMnvEi5KTFKoN4nspEIzR5yLU+eNeTHq7nKgk6gFNQyl2C3ZJsbVQQMkWtVqNvYI/XvnqeQimH&#10;kdDwNPzwEpBC4oQcbCxGM+gwZCRj45DB+P04TUNjZGyUb3/7t/na22+Rz+eYnJ6g1FdEN5T0aPgl&#10;hgLkHqp2ROBC5iGliyYURt7b3uHZ4wXWnkja+31YQjI0MMK5C6c5dXaMvhEdI+moupuYKLFT85lC&#10;L0IARNxtxDcpuCasFFdff52XLlyk3XLIZtIkUoaPeNQkgzGCoON4bG0e8Gxhg4V7a+hujlPH5zl2&#10;cpaLV9Lk+hKgeb53brTpBRrS89hY2+S9n9zmxvUFmnWBEAlGJ8b46m9dYPb4IGZCxw3YpnicXhh3&#10;6sMudi6kBFdGWZl+re0svob0MJQxZArqXD569Ii/+qt/z5MnT/jud7+rErMb+PD0NUWe4Ny58yws&#10;PObOnTsMDAyQfett8vk8AoFhxFW0Iva/5/fnM+7+Zu5K1RcgdxERybjTV6jm13U21jd4/1fvs7u7&#10;w/TUNF//ej9G0vKz8QRrT6R69b93gyySYEAgNIHhM67KrOIR2C39Gs3g7+tEIsnY6Bh9pT6mpiax&#10;LCvUAh0Cf8iMdhNF0f0PmqYeis5N5J0davNiRDH26ouvQFaKS5b+koigFb/d3mfUe5FxO3g+UMuL&#10;2Jikyr2nxiuUClbRHz1ci6DhuKpX0/RQkvRC+3j8neC94Hv44xHOQV/2QBBttAhKUUNR5Y6o41az&#10;xe7OPvVaC8d2cV2PVrOF3bZxXIdcLsfgcB+lUpF0Os258+e5ffsuu/t7dDoe1WqHTsdTKecE/mZW&#10;p91xHDzXo9Vu02630TQd0zJJJC2/SnvIkHRt7vgV52B6wRHcO+qZrud9e11wWjQE/QP9fP8H/5S9&#10;3QO2tnbY36ugGxbZTA7DtPA8WF9dZ/n5Ms16k2ajCZ5kYmyMmZlp0pn0oWVx3ZhjACAdxQa5rq/+&#10;1NXvrgtC9135PVVpQve/Cz3gyCKWIeTPfWJlaDpoeuQir4PdctjfrvPs2QqmlsHt7FFuVDh/oUgq&#10;ZWFZGqaAVqeD63okLRND0+i4MfWIJtDF4TSAXX99gGtGlPO1f6DE669fCYm/COmYh+Yrgz1ftRaU&#10;KAsQpURl9fGkQPMk7YrN8/sbbDyqsb2oUd6xMbQE/RN9nH9tjOOXk6RzGiqFoAYoFSEhAxYMyz/p&#10;fv5MEasoIaXSOmiaIJtLk04HvysmVAgVx+Z5DkKaSAkHuw3u3HjGo7s7LD5sMDYwyszlEpdeKzA4&#10;aqCbhFy6YgQ8hNDQpPLgvvXxLT742QJriw1Mo0iilOHc5eNcfnOIQp8FwlMrLQHpKY2Rf14D/BDy&#10;Mf7lSVU1JtxbvdqCo64Y8xInyAiVXtFx3HCN3333Xd59910MwyCZTGCaBnHboKoDqdb/T/74j/hw&#10;eprNzU0qlQq5bA5NJ0Y84qOP6YhkNIDg0V6mOT52L4BPzCdD0yTtdptKpUL5oMzy0jLNZgNd1/Gk&#10;g24I39s/zr1GMAgEDrX6EcMUastQZ6/RbAEeyUQCoanEHMI/O4V8jlevvIrdsbEsE13XX2ArjPoO&#10;7Ys990IiI+JjDdhbIsIZEs2jV/0oRsoLmV6fWYkxUSFM4u/K7ptSBmXKtShbUyCKiQheIHFdN+xH&#10;1wMG6minoPjvvXN3PeXdHg/9kZ7nCxeBWVAedg56IWEIF717IKEdUao6dxAgw9C8DQgcu8Otm7f4&#10;f//271hf3cTULTShU6vWsTs2mqZR7Ctx5uxZXnrpJUbHR+nYHYZHhtkv19jeLbO9UaHV6fgBXME4&#10;Pfb39lldWaNWbbB/UKFWq5NIJkink5RKRfoHSxRLRfK5rEq+HZ9TbAG7DnfsehExfdHVCyPTMpk/&#10;Nsf0rIvdcXBt3/tRqAW2bZeFh0/ptJo8f7JIvVLGMATHjx9jYmICyzLDjaIy48Q4YwfWVjY42C9j&#10;JUx2d3fY29v1075p5HJ5Tpw6ycBACcPQ8BxotxylgjIklqXj++cpQuu42B2Xra1tyuUyQtNIpzK+&#10;al1DSJ2lxRWWl9ZZeLSI6ycf+K1vf4Pj8ydJJy00YG9/j9s3b9Cp28xOHWNwcBhXeuiWQSJl4QmB&#10;SOh+EosArj1YLIb/HNfFdV2cllTw01WBZc3QMC0Dw9QUgpGequTiKaKkCV0lSfDAdl3qjTpCSHRH&#10;Z/nzNZrbBhl7nJTXQqNFvj/L7IURZi6mKU26oHkIz6/nGENuxA+9JJTcOh0b6UEioRBagDzi2MGn&#10;u0raF77kIQTlgzKuY7K7XefZoy2eL1Rp7CfJjY8zO1egb1TziSa+42xQmFtxEdKRrD1b4+61+zy5&#10;XWZnu0U6nWB0bIBLr88zNpdBaBLpSt/RJvLk7GVa1HkO+D+/hqxfVSfGwP96oeMIaSPQBHmeh2Ho&#10;rK+vc/vWbaqVKuMT4zQaTWzbxnG8sCJQ8KoQgkw2y9tvv831a9d9hBaIKcQ0M4E2TN3TNM135ImS&#10;VRxinOP4IJBm/LYCpOnaYOgmlpVkcmqSvr4+NF1X9mZP8wlyINFo/jlUdn4hUVooKUF0e7PiM1JS&#10;guN4PHr4iHJln3PnzjEwMIAQAs/1okolmkYymQwJYnwOkepRdBO+WGfCfzgITYskw2DSAYIRIUzi&#10;hC5wYBMEhexfvBkCOcKL7R0pYwmq9GA/oErOooim8gUR4U3X13xpmh62FxRnCDaY4zgYhg7oXZrF&#10;CD5RXdfg8jwlpUqp6h7H90UgjaqxEDCYXyZzUEwPf4h6x/TRfgeq4VgeU6BWq7C0+Jyf/+wd7t25&#10;g9P2mJqcoZgvYGDQqDfRNB1LS7C9scunnVv0P39OrpACTWJaSVxbQzdMCqkShXwRw+dIq+UaH77/&#10;IZ9c/4RKpYaumximiWlZuK5DMpWgWCwyODTIyZMnOHnqGMlU+gjVyYtm3zvjX38dxeRoukbC0Egm&#10;rWjjKF8VWq0OUnYQ2AhckgmDkfFRXrpwgeHBPpWKLjaeQNd+sFfh3u0HfPLxJ7TbbZKpJNvbm2xv&#10;b2EYJplMjmwuz9bmLkPDQySSCaq1GsvLyzhum5GRQb7ylZcZHO5H+F5adtvm4YMFrl2/zvPnywih&#10;0Vfqx9QNLMNib3uPe3fus/x8nVy2n3Q6z9DQMPubuzSqNXL5EtVKlc+uX+P6B+/R2GvyifYRhpGg&#10;5TnY0sNMJ7lw6QJX33ydgcFiLHZPEjpYBPopIbFbDs+fLrG2skGt2mBv74B2x6Z/cIBEJsnYxBij&#10;owOYpsA0ddLpFLrhV7HXlL3TbrtUqy1u3blHp92kYGVZvL3EzgOTnef7VHZsivl+5s8Mc+6NYfrn&#10;LKycoNVuYRmBLKuIlNQEnqucRpT9S2k+Wq02d+/cZ3trh0uXXmJ4eMg/IwoxLS8vYTsuwyMjpJJJ&#10;fJkTELTbLjvbZTTSSMdCuDnsehLN03FtSGUcEikJGrhCInEROICHFBo6Bs8WnvPeTz/kwY1nNPf7&#10;0b0iiUQfsydPMXtmgFRWZW5S3usgPVeNT9PCHBNdWhUZ2ek0oTQEgaQf7MMvdXC6JAnF+CEEVtJE&#10;ulAoFJmbn+PO3TucOHGCK1eukM8XlZOKVFJ7/OBpmkDXBI1Gg5XlFUpFZeOLi7Su6+B5NrpuIIQe&#10;DihQfwaDCWyj4dikH7cZ1J0lYHwknqfML/Pzc7xx9Q1SqSRXvvIq+VxOvW8YINywXdvusLdbIZVM&#10;k0ylwhSMWpctVElQEt+U5BOq69c/YXn5OaMjowz09xPIqJFTWkxSkofXI1S5+tML1tTzVPWhYMqa&#10;puO6NiJWdSnudR4T0iOO0dc22LaDrqt6mI7j+qYgLXpWEha690LRLEaAe2J2ha7Md2oIGtLxFI4U&#10;HkLTlXmPSGhAKs91BErK9wmzbXuYpn5ofwbEGPzIB99EFUipBPDRYpI4QjHovj+N47oYun50OMqL&#10;pE4R+/fQPU2gC92vXO9LR56L6zrc+OwzfvXee+zt7jM3N0tfoY/JsSkEOvVqi1ZT2fo0XcdKpjH0&#10;BM1mi7ZboVqr4bgutu0ggXQmzcDgIAkriWt7bK1vcvOzmzx88JBEIsn4xAS6btButajVqrQ3Ozzq&#10;LGCaJo8fP8Ewf48TJ45jJUwfmnHIvnB6L7x6H48zdwr/x5xGhFIVBvYLNAW3RrPG5tYqlcoenU6T&#10;hGUwOTHG9MwYyXQiPFgxZha743H/7kN++e6vWF9bp1gosLm5RbVW9pMEaDiOw8b6BuWDKqZlkkym&#10;SGXSbG1tcnCww8BAkbnZKQYG+9AMAZ6k1Whx6+Ztbnx2G7ujEE95v0an2SFppmjUWtQrNoXsIFLq&#10;LD1bBU/nwecPyZUS7FcHWN1Y5Kc/+ntWnyyQEhlEO4HjCGwk+40argbPl5YZHx8nX8iiG4prVTKd&#10;jAXwQ6vW4eZnt/jJT37Ks6eLrK6s4bgeI6NjZHN56q0WuUKeCy+dx3VaDA6WePnll5iamsAwzXAv&#10;mqZOwkpw78593v/VLxnKjpFxMxh7x7FrCRIJycuvvsrZN4eYPJVEJDy2dytsbqzRP1BiaHgQ0zQj&#10;qUngV5NQkoTnSR5+/oj/43//P9nc2OLP/uzP6OsbwDSVGq3VbHHt2ifs7u3yne98h6npCVzXBSlY&#10;X9ukWWtRr7axtCTCTVJIDzM2PMtae42d/TV2yxvMyKKfiF3StlvUagfk0nmSVpJ2q829O3e5+dET&#10;mnsJCukSuUKa86+d4Ru/c4bRmQxSU+En1f0GpmVhWAJhKETnEThNeOhCx3FsqpUqppkgk06HwZ6R&#10;DdDzJQYRqsjikniXmrb3nGjBH4E0JNlsmu9973skk8p2Nzg4qEqChepgLyQoSr0rWF1d48MPP8A0&#10;LcbGR8jms4QcqfAUQtcEdV/7pGtGmE85Xkc2frmep7QxmkdCM9E1HdfXsknPD3PSBDNzU3z/+z/g&#10;4KCKdE06toNhaF1mB+lJNjY2ee+XHzA3e5zzF86SSFiR2pLI2SRSAXqqMpAmSCSSNJsum5s7TM9M&#10;kkwm/exFAk9IpCdwXEWEg/+7JOYYB6Rp0Xg8z2NgoJ9EMgGemvPNmzfQDZ2BgX6KhX4SibQveSlx&#10;NiLUEYFeXl7h088+xfMkA/395PMFJsYnyGSyeK7L0vIS21vbTE1PMTE5hmlaIQH3YhqzEGT+vb29&#10;fcoHZRrNBltbW3Q6bRKJBHNzxxkZHsZKGsq0EciZUknfnbbNkyfPePz4CfPHjnNsbhbLslS6U1+7&#10;EUjXSvug4boum5ub/PCHf8X9+/cQQvCv/+xfc+HCBRVOGFPRu67nJ5tQrPKXcg4SPZ/ihyAiEr7d&#10;wJ+NyvLisLq6zPr6JsPDo4yNTLK3vU8mnUPTTXa392g1OiAFlWqFRrOFZlikszlypST5ooVhJMlm&#10;Deqeh2lKTNMglczgedCoN9nZ2aXZbFEq9pEvlOgrDVOvNam129TrbVrtBs1WHaEJmvcajIwMMzw8&#10;yODgYKTDD+bwGxLNL3MFKuzABhXALJB4Ox2bp0+fsLz0nN29HeqNKrl0ntGxEfKFLELTwlJPmpIL&#10;cWy4dfMuN2/eplKp4Dgu29s7mJbO7Ows+UKeYrHIQbnM0tIy+3sHJJIpqtUa7rqHbTvsH1SwO20O&#10;9so4jkQ3fK5Q6Ni2yp2aSCZJJBLomkky2U+tZtBwBan+U6QzGfYONihly+h9GXY7HvefLLGwtMDa&#10;6iNWlldIZItMzZwhaQ3QqLWpVsu0l56xtbXB4rNFfvKjH5POWBw7MYdhWIqhCFREmkQ6krt37vNX&#10;P/y/+ezGDSQeI2NDnD5zmqmpGbK5PsqVFqtr29y985THD+8h3SZ3Xr3IH//JH3Dq3Cm0hIkKfwLL&#10;MEhZFs8WFri7ucapqZP0m1mcuoaeskgP2Rw/n2N0UhHOa9fu8tFHH3Hy+Ane+vpb9PWXfGcNlbFF&#10;9x0ShFTq9g/f/5iPP7pOPl9CEiR5V85Xuzt7PH3yjOXlFV5/7SpMgsCj3exw//YDhGfgdgR2vQJ2&#10;kfp+i4nxMVJpjUSmRaaYRpgeHm08qdJNemg0Wg7S1ShvldlYW6WyY5AUU4hkApnSOf/KOGeuFEkX&#10;JUKTeB2HR/cf0mq1OfPSKUqDfbhCqDApz/UlS8nG+joffniNUqGPl19+mb7+Yng+ArWalEFhdB/x&#10;x+Iruzlv0fUx+OY5kdR14vgxJsbHEUIjkUxEGiHR3ZxAMZsrK8vcvHkTXdd5662vMTY6qgiIoaMJ&#10;geu6rCyv8uTJM86cPsPAwCB4QuVUFr661vP8JBlKmqtWqnz66U22t7Z586uvMz4+ppheTYTjcV0X&#10;w9CYmppib/dzrl37hNm5MWbmJigWfU9p5XxAu91mZWWFXK6A655A0ywgqtQR/R98EnjSw3FsDg7K&#10;PHzwhPvzDzhz9hipVDKSMIVgdW2ThYfP6R8ocuzEJOl0KmwrdOzx10p6knbb5sMPPmZ9Y52XLlzg&#10;pUsXyGayNGoO7793l0q5ytjYGOMTI9Tq+6RSFufOnWN0dNTX7kVrD4Kt7S0+/OADlpaXSSXTHDt2&#10;nDffeBNN6GxtbPLpp5+ytLLEG199g9//g+8zMjLs7xEFw5WVFZ4+fYpjOyRTKUzTZHV1lbW1DQzD&#10;QNN0FhYes7a6iq5rnDp5gcuXv8Lll88xOJJD16WvljdwXQchdD788Bo//ck7nDt3nv/qn/8zpqfH&#10;uzZP5PWu/jqOyw9/+O/4D//hr2m1mvT19VGtlPHcSJL2fKZBSsm/+u//Fb/4xbv823/7v3yZzEEx&#10;LqrnsSj6zlcD+F5omt/R0tIyP3/nHba3dyjk+8hlclgJwf5+i0Z9i4P9PWy7haaB49m0Wi1abRuz&#10;miB5kGBieoJCfpRsIkFLVEA2EVLDMhQyr9ebHBxUyOYKaCKJ6+psbzZpt110o0AuI7CdDRzngEp1&#10;n06nw9BQP1/72lUG+gdCLvmL1E5x6ftLqWljn+PSZ1BSShNRfU3bdnn44BG3btxmd3efdruN49h4&#10;uOQKWcyEknBc6dtEEQgPlp+vcvf2fTY3Nmm2WiRTSfKFPH19JV678gozc5NYVoJWq83q6hqPHz/h&#10;6ZNFNjd2MPUETqeBjkUqkUULalCh4uQ8T+Co+BNMK4GVSGCaCfb2IZmbpTA0z+T0DHoyjZmyMRJN&#10;nj69w+bqAo+WVqjtLtGsrDMyNsprX32bi1feIl0YwrUldr3O9V/9kp/8w9/z/PlTbt28xaWXLzI7&#10;N42WBNe3/SBBOrC1sc+TR4tsbe6jCZNXvnKJf/Ff/zNOnTuBaVlIqWHb8PzZAR+89xHbq2s8vLfE&#10;XXGHyeFRSn0lxqZHQBdo6EjXJptIMTsxTd0colJ16Rjr9OXHOHFukvNXx+mfSCAMSafd5qC8x8ry&#10;CoZmcfHyZfLFPOgBF+r7Bbvqu9NxOdgvk80WuPLa64yOjaAHTk3A9vYOzxeXKB+UqZXrdFodHLfN&#10;k0erlHc0Ctki7UqV25884GALUokix04d59RLLzE8bTJ7ahDdBFs6SEwSeoJSvp8HDx6x+vxTymst&#10;nny+S7tm0dp3cWkyf3ySY6dL5Ac0NF3SqNnsrG2zubZFKp0IpZ+AKAROVq4HiUSCvd1dPrn2GQKD&#10;q2+8SjqTDiUZTSNMtB9s9kC923sijjw3MmwKdDB0g5yVxbNjWCY4fCJSrWmGRrVc5Wc/+xnPFp8x&#10;OTlJq9Wi2WyQSqfQ/YYFGuVylc8+vUE2k6dvoB9DC1IkevGTCQg8V3JwUOZv/+Zvefr0KUNDg5RK&#10;fZiWhmFqobZIN3Q8z2N5ZYW/+/t/5OOPf8X8iRH+9E//S1577Suk0gpGtt3BsizOnD3D1NQ0VsIK&#10;GQzHdfx46NDZxLe9CRzXwXVsmvUGB3tVdncOsDttRJB0w5eAb964xf/2v/5fvPTSGf6b/+6fMzU9&#10;EQO97x0rZWg1cz0lMXU6NrVaA6fjILKg6ToXzl9mf+8ATRNsbuzwn//hb9jZ2eL3/+AH/OEf/gHD&#10;w4O+POSFYJuamuS73/suyyurNBoNJsYnGZ8Yw267rCyu8PTJM9p2m1QyFapBpVR2SU0XlMtl7ty5&#10;x/PFRZrNFtlcjmQiidAE09MznDt7ntmZY9y6dYvl5SXu31/g+bN9HNvl7W9eplBUXnbKBq7TanSo&#10;VRssLa3RbLicPHGGYilPqZQjCPHFd/oJbMDVapWNjU2azRa6rvOnf/ovOHfuPLpuEA+ydByPf/Nv&#10;/gf+8R9/RK1Wo9Vq/yZlxQgXWUIsIDd2z/PFel2j1Wjx6OECnbZDqTSI3ZHYtobt6GztVNjb30MI&#10;m5HRfianRhkYLGHbHdbXN1lf36RcriE9g3SigEmCHe+AVqNK3TRot12ENLA7bQw9SbHQz8H+KtVy&#10;nWbTpb9viPPnzlAaSLO185y79z/l7r0btNo2uXwa09QjrjM8oXRTyZ6fXwyP7u8hEoo1EaSXDwz5&#10;gQdjvV7n/r3PWVlZo1KuUq3WSGcynDxzivHJcSzLChvzVfrsbh9w88Zd7t65T7VaxrRMjp84wUsv&#10;XWBmZpLhkX5M00JKSa6QozRQZHJmgvljx7h763OWnq1Rr3SQnoapJ0DqXc4DZiLB6Ng4a+vbtFpt&#10;Oo6NIz3aDpw7foJi3wkMyyJXFIxMWiTTGYSXQ3fyLD9ep9loksnkef3qm3zz299kcLCfpgcuYHh5&#10;BgrfoLy3Q7Vew3Y8lpZXqFbrpFK+zc9z8e1C2TEAACAASURBVKSL3fa4fu0av3z3VzTqHc6de4nf&#10;+d3f5djJYxgJQcdrIaWBaenMHS8wPPwNBoomf/1Dh6Uni/zqnQ+YmZuh1F8inU+DgIP9A9JWhoun&#10;rvDQrrDZaZIq9DN34RhvfPsyxy6WSBY92h2bhUePWVpcplyu8uzZEo8XnpEr5cnmUxh6FAYShGNt&#10;bm4iPfjKa6/zh3/4A8YnRrtSyO3u7rG2ukqlXOXB5w8ZHR7BsiwqewZ9mZP05YrsNTep7S6w+Gid&#10;uWMpBodznLk0xsCUjpF28RBoQkdKlVbP0iwsQ2dr6zmbTzNUdkq4dpNO28ZKJzl+Yp7hyQyYkmZH&#10;cOPTx3x+8y6FlMnpc6fIFfIhMyyEb8cVHhqCvlIfp06d5taNu/z4xz9henqCY8fmQY9CI7pUk/G/&#10;MW+7wLfj8MGJeVRLQkcg13N91aXAdZSKVtMEmL6q1na4d+8et27fpHywzx/9F3/I2bOnyRfyIGWs&#10;FqtOpawkyGJhgOMnjlEqFkBIXF9tJ9D8sAaJrmuk0ymarSaGYWI7DoFkEngSKRuZoN5osLS8wtOn&#10;i9RqdQYG+pmaniaVTqlnkGi6wfjEBIVCH5ZlKVUlivgc7JfRDYNcNhM6KwbE0zQMTEPn4qVLbKxX&#10;SacyuI6LlG6McGqUK1X2dvfZ2dml3emEKyBjzjyoqSGEIJW0uHr1KleuvEaxWCCdSoCAbNbkra9f&#10;xJMuju2ytLTCBx/+nI8++pB33vk5b775BgMD/b6aNkr4MTQ0SH//12h1OnQ6NgkrqVJIepLdzR1S&#10;yTQzczO8/PJlioWCOgcy2mtDQ8Pousba2jr1eoMTJ0/w6quvMn98hlKxRF9fH56UnD13ikq5yvWP&#10;7/LOzz7i+vUbTM0McubcPImkGRqxEimTV155hTu3H7G6usnKyhbNeotSIReaxjTf3GDbNp7n8Td/&#10;8x9ZWFggk8mQy2aZm5snm836OzeS3v/8z/+cf/iH/w/HdjANE+iJ4wxpQAzri56fgsakiIhCcGmB&#10;0tqDO7fvcfPGHQ72q8zOH6dYyuF6HrvlDZY3H5HJpLn48kWuvPYqx47PUcinaTVbHBxUePL4CTc+&#10;vUX5oI4rGximi2HUEVqNTlujfFCh03YRWLTaHgiLQrEPKcvoZouZ+WFee/0CkzNDtNrnOXt+jtO3&#10;j1GpVnjtymv0D5SUntxTQA+89g4RzS9j8+xR9caVMBAQzWjDBVoa6cLG+hYH+xUa9Ra7u/tUqjUm&#10;J6d5+ZWXGR0fRjNUjtYAwTi2x8F+lb2dfRq1JuVyldJAienZGU6dOclAfwHD1HDdgJ33SJgGg4k+&#10;MukMng3l3Tqb2i4aOrpuKcLpzyOwvWSzBaxkis3tAyRQLBUYGiygax2SZo1MOkN/Qac/J9D1Dlm9&#10;RnV7EewW2VSWUinFzMw8xVwOhENCtwGBplsk+jNcunyBhccLPFt8oqSwcpWBgT4CJzhNaDx4+Dkf&#10;ffQxmxtbnDlzln/y/d/h/OWTWEkFPEMHlw5N20bXLAqlFN/81ht4tQZ//9d/jyNdNte3KR+UMdI6&#10;TtujUW0hHItcYgRTb5HOJBidGuXsK/OMHc+T7nNBk5T3D7jx6U0efP4YxxbYjuDW7c8xUhbHT83S&#10;31fww338xPMdh4UHj9nb3ePcxcvMzI2RSBoEyRgAXMeh0aizt7vHk4UVpic2KBb60GUe6VhUDgTV&#10;sgnk0M098qUs/UNZ+oZNktkgBlYLtRUScDuShJaiU3fZ367TqJgcHOySSiQ5dWGKl18fpH9Qxfg1&#10;mvD558/5+ONbvHrpFJl8FtMy8UQYtEPgFCLQ0Eyd2ZkZDMPk2rVPOHH8OKVSiYGhPlQ4S2Sc6mYe&#10;4zs/9muvKqb7kLCzs8P+/j7lcpkHDx5gWSZnz57DcRwePnzAqVMn2dnd4fniIktLS3TabV6/+jpn&#10;z50llUr57Qk0DKTn0Wl3WHq+wvbWHvVaG9f1lPrfl0ZBhoRQeWBKstksx+bn0TWDfC6PYZqhul15&#10;j2p4nkenY7O7u4OmS4r9RU6cOkU+XwgZcSmVzVhHksmm0bUo21arZfPRR9dwHJvLly8pVaihRzZE&#10;n/CdP3+Owf4JCqU0/QPFMLYziDNMJVNcuHCRV69cJJ/PIaWLEEboQd7LrGiaxuBgv7IJBkUjfJ5A&#10;SmUEMg2T2Zk5/vhP/ohkKoFpmqFdP8QRgZ1PgGEYZHSddCqF56oOm/UWy0urNOtNLr10idnZGXTT&#10;UOFM0i+24S98s9nGth1GRkd56623eP3qa/T3F0NJXAhBKp1gbHyIYmGAet3m8/sP+OzTBwwPDzE6&#10;rvYiqEx0ly6d487Lr7C3+0u2NvfZ223R3y/RdL+wgk/QdN2gXq+wurqK3bHJZLL8y3/533Lp0mWk&#10;lL6zlCpP+Bd/8Rf89Cc/CUNSAnCGqtoAML/+UuJJIKnFs5tqQsVa1asNbn52i4WHTykUBygWhsgX&#10;82xur1FvlzGTHrMnxnn5tQucOjvv6+fBTCUo6kVeyl3AdV1+/tN3WV9/RiFXJJGyyeVUUvRqpUK9&#10;0SCVyuJ5ilvN53NYlkm5UsZMQNup47htMtkMly+/woUL57GdDul0GtMwQgoWSIJd++zL6GSPgozs&#10;tssEH6N8iSK0D22sb3Ht40/Z3t5T6lNXYloWk9OTTM6Ok8om/CLSEUFrNZvcv3efxaeLVCt1Om2X&#10;/r4BJibHKJQyaJZPaIM6pUF8mAapTJKRsSEy2SSdToNatcLujkmlUldIxT8cjuviODZISbvZpF7r&#10;UMgMM3fyGJmsRbHk0T+oMTRi0FcUdGwX3BbtZp1Ou4llWRw/cYrxiSlMy0LgoWEoycGvwdlqVLHb&#10;dYR0KJf3aTabAaTQdIuD/TKPHjxl8fkSyXSSK6+/wplz8+QKCTzNUdoCf/U83+FDAulciq99402e&#10;P33O55/fp9Nus7O+S6ftsvh0nZ3VGlvLVdo1C+kkcOwWfUMuM8czjIwnSaVU+brdnV2ePX7OwV6d&#10;vv5R8vk+lld22Nj+Ga/vv8IbX32VvmIBw0++sbW+zZ3bt6nWqoyMDJNMpXElvveiYpoKxRxDw4PU&#10;Kg6mXqJRtVRyCGmze1BFp0C7lcDTMqT70qT7LPSUOk9Cahia6dvl/M3qQaveYWlhk63FOlurdTY3&#10;HDA0xuaGuPpbZzhxKUcqgwr9cT22t3Z4vrTC3Nw4tuMGOzK25QVBrSFPSgYHhxgaHOZg/yNWVtZp&#10;Ndvg31PMoBZihGh/yxjJ7JZIQ+bU/xIgd8+FhUcLvP/BBzx69IjNzQ2uXLlCIpFgZ2eHGzduYJom&#10;xWKBoeFhzpw5ww9+/weMjIwwMDgYmoY0P0+r60mf6OlkMwWQZsRMykCi1ZGe49s51VlJp5NcvXqV&#10;sbEJxidGsCwDTzrhoDWhITSDZDKNYRqMjg1y5SsXuXr1TTLZvF/QXfPVfOos6nrkNCSlVA57G5t8&#10;9NGHVKtVvvWtbzI0NOB7/vp72pPs7uyQTCUZHx8infbz0QYCupTMzc3yg+8PcfbCMfr6krieo+IX&#10;Y/goYERDoVkTUV7ioyQiQDc0vvrVq0xNT9BqtpicnMDQdVWNRfp4Jb6yQsUpCw08B27fuMevfvkB&#10;pmExf3yObC7TbbJSE2B5eYWN9Q0Mw+TE8ZOcO3+G/v4Suq51mQQ1IXFx6R/MMTraz43PbB4/WmXn&#10;1TqDwwUM0/EnqZHOprh48RKrK2VAsrKyycRkP9l8Enxhz3NV2MmPf/xjHj16jOO4FAtFxifGSaVS&#10;CKFsp67r0u50qNcb4VnRDYP/+X/6H/nWt775a5yDYhCKDlZEZTx/EYMoQIEAT/L82SJPHj+h3XYo&#10;FAbQjSStlgoHEMLkxInTvPnGG5w+dYpsKqk8+lCJw3XLwNM1zp45zdKzFe7dvofT6ZBKZEkm8zhO&#10;m45dp9mqUezLY1jQbNdIJJIYlolumKyvb3Pzxl2ajRbTs5OU+rIkExnSmWyw8xSKCOYW535/k+sF&#10;jIaMw63L006902y0uHXzDs8Xl9F1A8eRdNo2o2NjnD13ltJAETSBG1SN8dFbo95gf3eP/d09mo0W&#10;mmYyPjHF4MgghqXij0TcYBv7IwTkC1n6+nJkcybWro7dcejYjp8UQI3bsR3qtTrScbF0jd1aE7su&#10;6TRsEok6mZzL8LhOLi9Ad3FbNk67TaNaZXt7i8GBQWam5+nr78N2HcWpa4biVqVS82VTFsVckk1d&#10;Mj4+QjabDSU4KWF9dZs79x6xu19mbnaeielRUrmkso+EuWIVXJJ6Ak9G+zJdyDAyNcL69iqe57G5&#10;ss2nH93n8YNVSrlxsNPsbjZp1QWe4wIVNFFBeP1IT/M9tbfY2d7H0FOMj82RzBS4c/cOq2uLgM7p&#10;kycZKPQrb1rb5d6du9y+cwsrmaLUn0f3gy0jXw6PVMpiYLCPvS0QsoB0c2TSw6TTCSyrQq1iYFgJ&#10;Jo/P4aXqbFW3uXnvNju1DOmsS6GUY2JqmmJfjo5js/hkiaf3l3l0d5HWvg4didBc5k9P8Vu//Qov&#10;/9YM+eEkCA9dSoTr0mrV2SsfsLS+RbXRCjSQCiN3nQGlykwkLL72tbdYW9tmbGycRMo67OIf7Pfw&#10;imIn4yQ5+Bhmuop5gTabTR4/fsK7v/gFT58+ZWCgn0wmw8uXL5MvFLj6+lWGhoco9RXxPA/d8BPT&#10;a36WKM/P2BMEG8qgfY1226VSbmC3XcBDCBXnJML4XhfXcxCejtB1Tp46QSqVxTBNP77PVfG2MTud&#10;phkUigVOnJrn7a+/xbFjsyDA9XwnPk3z4zUDfKA+uC4kkykuXbzE9eufcP/+57x8+RKDg/3hcwJB&#10;u+1w7/592u02xdLXSafHFNGLOZQMDw/Tae1iWZoiNtINtV+K8cFPRB+sSbBY+NpCGe5RTVeUNbD9&#10;GabO7Oy0ryYPpL8gXjbI9kb4e+D9vL21yzs//TmPFx7z9tffZmRkOCIhvmo/ENAajSbVmmLaDcNE&#10;w/Dtjy6edEIHKyE0Pwm7R7V+wMFBGUPL0W65KrVewAj5czlzdp6drTrXrn3G+7/6kL6+NBcuniCR&#10;9EtQahq2bbO3t0+tVqNUKvJHf/THnDp1yo//9Hx8KfD82HFNCCwrwV/+5V/y3e9+D03zreUSev1+&#10;erd89D3GPXnSDSvU+7IOSMnqyipbW9tIKchkC7ieTrPeoVpt4rkaY6NTzM8eI5/N4kkXpIcmQPeB&#10;JDSDQjbLxNgYTx8t4Loe2UwO105QbexjWpBIQaGYYHikxKPHgmq9gutAp+PSbtk8fPiMg4Ma5UqD&#10;ubkJBgdLpDMJlfMyCOSOs1698+9VLb3onui+31Wix0fmwocRPuHc3dnj8eOnNBpNTDPJ1tYunY7L&#10;8eMnmJ2fJpkKpM1u3XG73WJ3d4/NzQ1q1TZzx09z6vRZin0FpYYiSFocDDviDjUNMpkkM7PjLD4Z&#10;4uCgTCJZVM4MmhYMDcMwSJgWrXqN8v4OjUqDxv/P2Hs12ZFkd54/D3m1vql1JrQodBVQoqsVW1PO&#10;LG2MLyue13bnnbZmu7a2JPcbzNp+gn0k2ZTTTU5NS1ZVd1eXgCwAiQRSX5GZV8sQvg8eEfcmCj1k&#10;wBIpbggP9+NHn/9pDXnxZJel9RlSdzaI2aAJD01C3DQpZTOU82lO6zU8z2HsuLiuxBZCIe5ILcgK&#10;VqPKZhIM+y2ccY92q8HYGRJ6L1wHOp0xp6cdNN1gZX2ZmfkcViysQVSuJQJfh49KZtGFjhRgxg2W&#10;NhbZP3hBr9fn3icP6TVg3NI5Om2STcXxHItEPMvQGVI/7FDdr7IyP4elZTmrnXK8V8EduyzML3Pl&#10;yk3MWIbjapPDwyrVoxb1SpfNNR9dV7WbDx7cp9NpcfvaFXL5TIDUJANGoUY5HPXQdY9cehHTyCNE&#10;Ancco+2MMU0bjCF9r4NMjBkKl8rBHi+On5CIO8RiY5ZXFvne7/4+8fgW7V6Hj371Cb/5xUNE38bw&#10;EnQaQ/r9LnZ6xMaNNIWFMBU/gPEbD+j32rS6HQ6rJ3QGw0m4JUQ204EAklAIxZDT6RS6ptNqtYN6&#10;Y6ZdVuesiXA7TacDneMhgVzzpY/wBMIXUZ9Lz/dotVqYpsnt23f47ne/y9LKErqhk0on0QOQgekb&#10;+arIL0JqUoxUPdR1JMOhw3jkYJo2umGgal+n69KVMJDSV5mZnqRaqfGjH/2QTDbNH/2732d5ZR6h&#10;BcUPgUtJ0xTY/HDUR9P8QHARAcBEKVMioNJAmZVS4nuSXK5APpfn9OSEbreraD/M3gR63T6HBwds&#10;P3vMysoCpXIxsIYmUxmPJ2g2n1KramRziximHtWbhiuguqjIqP9rFPeMWF5wbuAZUQ04QpqYADRo&#10;EcJYyPsDbhG49jUh8F2fR59/zv0H90mmkty+8wbFQklVEulEnj0flaik6wa6plMoFNnc2CSbywRr&#10;qOgPIUFXSo4CsNdIpZLoukar3aXZ6OI4HqYlIs7ie5DO2rx++zrHlWO2nz2iWqszGq1i20kQEs/1&#10;abd7NJttpIRv/M43ufPmm2QzqcCdriOlh65p/Kf/9P/w/vvv4/k+f/F//zl/8Ae/F7jKX4Ec9NuO&#10;UD5MmLKc9NWMIKMUWY7HCkd20B/RaLTJ5Lp4UjUeHo1cYnYcyzTRAUPXA63VR0iFBoNUf08n48Ri&#10;Js1GA9/3sa0UZ80TXG+IZjhoumTz4hoDZ8i9zx6yu3vEaODjudDvj2i1upycNHjy+Bmzs0Xm50tc&#10;vrJJoZhRo9UnmpgMNDQR1Fa+tN8j7hBpbkwxDDGlXQb/q8bZk7TwkDmNHZejowqV4yrdTh/X7dJq&#10;tonZcZZXVslkM5HAm4KJxpchKo1PKpXCGWsk4xmymRymaeAHcadppjXlFQN8TFtnfXOFytEmlcoJ&#10;IyeoEQ2ygxSuqoVl2fS6PZqnp7TPRhxpFZbm13j9tdeYLRWJWzpC+kjHxxAmxVyaUj6FbSrMS80w&#10;ME0tSKIBJknBID0sXZBNp3BHQ9KpBKlkDCFCF5sgk8mSTGWJJRJkchlM2whiRuGOD5GqAkgsqRLS&#10;FB6uQzqfQrcNDnb2aRyPSVsLZBIL9B2N6nGXsQt2Mk3echmNT3m2vU8ymWK2vMjh/gtePN/FNHRW&#10;V1e4eHmNdK7MSaPOwf4Og36fo/0ajY1VkgmLF8/3ODyssLK6yle++mWWluZUaU/YFBrAF7hjH12z&#10;WVraYGZmHttO0u2MOTo6Qjc1hm6PZveUw2qF9qBNKpdG+h52HAq5FOlMOqADyWDQ43D/jL2dOgmZ&#10;x+kMaNT7JLMpLl6fo7ycwLBEkMKoxqBJiR0ziSfi5PJFTMsOPEVKwRJTxBLRnYSz0zMqlQqdToeT&#10;+tdZXppT3YYCySCmiO0cTkH48zmlUu1zGY4rONk0Tfq9HgCXLl3i+9//Phub64pJSYFpmRGHivbT&#10;VBkMEecJlU2BoQtKpQLxuM1wOGA0cJG+rgryvdA1MzlU3aLO0eEhH374IaPxkNW1JWZmSiSTtsJt&#10;lgqJyhmPqdWq7L54QafVASkx9AkDj+wQGRbziwDtS2CaAkPXcMYO29vPePZsh6vXrpJOKRAFz4NO&#10;p8ve3h53795ja2uTK1cvs7CwwNTsMh4PebbzhEazwuxCnmIxFyDryChk5joqgzaVimPZdqD0THkP&#10;o9gS4eaMulep4Qcx4JcAKCLou9CI8mF7+znvv/8Bo9GQr37ta1y9eplY3FYu3FChCCSnlJLTs1PG&#10;zpi52Xk2NtdIJpMRljihwulLwEPTNAxDMD8/Ryqd4rTep9lq4TguEAOpKZ7pg+tCImWTzlokUzad&#10;dptuZ0AykURoguHQ4e//7h95+OARvif59NNPePvtt1hdXQrGqOai3x/QaDQYj8Z4rov0lcIUdI75&#10;t4K8v+SjntI8pBDohCUWAtdT0rqQLyDFEN/36feH+EiGIwfpC9KpDDHbim4YJhVFFpavugKUSyUs&#10;02Aw6NHpdBgNfMYjh1a7SafbwpMOmUyKW7duMByMOak36feaDAYO47HqZtFpt9nb3UNoHuVSFim/&#10;z+uv3yCejH9BGz73/VWfBT+/5JmafJdTRAlf0PA8XzIYDDk8PKLb7eL7PqPRCCl9SuUi8/OzxGJ2&#10;cK0MNt7Ehek6Kt4Si9vE4xLX8+n3R+BJjAhOfzLkKGs4HFvgy9U0gWaAPx6jmwIjKJvQdDAtHddx&#10;cRw/+jINg62tNS5dnSFfUkC3ErWh3MGQvRe7PHzwkMPDA0pzYJhCudPCdPvp+j4hiCeSmGYM0BmN&#10;HIZDJ9jDEs8VtDst2u0z6vUqz549o9FsMTenUHgUwo0qyxHSQyAwwthNUEg8Gg9ptRvs7z8nKS8Q&#10;T+UwtCS2mcSOJ0hk02TLSYZ+h5Z7n6eVfY46p8wXZ2lUjzk+2GV+YZZbX7rAynoaI+azvpVmdj5O&#10;Zb/FztOnZBJxTENj59lTOu0Rt9+6xdaFTeIJCwcPD4lAR5ca7liikyQVX8RO5UikLDRdKAjAjocm&#10;bLpDl67bptc9Y3auzPWb6+QLgnxOp5CNY9sxsrkCZkxjOOwyHpiYWp6TowHdusfM7Dxf/sabfOPb&#10;lyiW80gUeo7mK9diJpXg0oVNblw75s07bzJbLoMMK4SZKDaBxSh91R6vVqvRODtTpRKOG5SFhJbK&#10;hNpftW3OfRgqpzJwSYa0LcCwNNbWV7l8+TLLy8tsXtgIkJUm4/F8Hy+gf03XVDxvGjtNBhYkkx6L&#10;xWKemdkSpXKOWNwixBoO29mFLsbp7ODReIzruFQrVfZ39+n3+yQSsUB7VShNnXab03qddrNFp93D&#10;GXnocSMK/fiBpq2mU0TQfZqmBEez0aLb7TEejRWwix+6QFX4yLYtpUz0+zQaTUbD8XmzXsJZ45S9&#10;/R16/QKD/gBRLITLp3iN61Gv19nb22d1bYW52bmpXItgTc753QOEKyaeri80f5jaw+E/z5ec1E/5&#10;6U9+xke//ohiucQ7777JzGIRYYSGxuQemqZQ1DLpNPNz82xublEq5zEtLaiZ1CKlJoqWBwJ+ZqZM&#10;sZBnPGyRzWYwDQuV1R5CsKpYayIhmJvP8fDhgMePH7GxuU6xkEM3DGq1Btvbzzk+ruG6Y27d+hIr&#10;K0vBVAQqgxCYpsV47AToYxq6YUTzEWHVCoJkrt9K/cFcy8kLqfurQWsiwPGUkkFfweclk0m6A5/B&#10;oIfnjzAMGyHVufG4iW0FMFiRSTSFOakLdCkoFAqsb2zSareRgOM6uJ6PHmBFapp6mWQywfUbV0in&#10;chwe1Nh+8oKD/UOGwxEDx0VKBWPXajd59PlD1tYXWUorDU76U5rxtPCcmNaR22VqIiZxzFAyifOu&#10;X8nEyiR0Cwe1rYeHh6qoWPiMx2PS6SRLy4sUy1l0I0DsDwCghQRdCLzgVrqhwOtjCej3ehwdHHH1&#10;2gKJeGoyPB+mZZWEwAKGSqXK0+1tqrVjhJ5ACIdpA3vQH3NwUAlcIQLDtCmU8qxvzZDJxghdO0IK&#10;0ARaLIYZi+N4Pq6rIOBsW9XbKWtWZRiGzlWhaRhWHF/qdDojGmdthoM+SE8xMU1ixzRK5Sypgzgn&#10;9RrV4xrrq2vEk7YCq58iVA3QNT3a4J12hydPHnP/wQN2n++SFTn0cZF0MolmpZmbm2Hj+gqF+QSu&#10;cHh6VKO9XeWoUqd6WGHcbZK0YX1zhdX1OayYhq+5zC9mWVwq0D6ps7e7w6DTwXUcjivHpDMpLl++&#10;Rr6QxxcePj46OtKTNJpthl2XUV/H1mfxPDBNn0zOQBMmjdMkjbpLzEogjRSWqTE/l+P2nQssrWSw&#10;YxJTF0hf4HngeS6jsYNl5EnYfc6cGrZlM7+wztXrl1hYnsWMCQV24BNZDHbcpFTOk8/nSCWT6JoR&#10;KVZfbNIUsNGw8D90/58j+ik6/+KW+UInjXM9bwOXpLJuFLsvFIrkCwWSqRSmbiprUhC1ltJ0gaab&#10;U/fg/BF6jKbi+5lsmnK5QCxuoBsS3/MQvipvCZsXAwhNw/eU63dzY4vFxSUajTMM3cD3VCxN03QM&#10;XeC6asS+59Fpd3m+84KbN68Rj+ejxK2oukBOBGKY9INUNbIxO8bMzCzzc/PYtlKWw2L7fD7H/PwC&#10;mXSWQr5IIh4nAkkP1mzn2TbPn29jGFs4jgNSoOkh71CgK2dnDR48eIBpmpSKZSxLm3pOqEhPT2JY&#10;YTDxlIXrNTXN0VqHPKbRaPLk8RPGzpgbN66zsrakvAShwjClYCHA0AVbW5t02l3W1tbI5XJEGLJS&#10;Y9KqUgXDZVDzkclksGwT33ewbQ3dCMD0RUivPho+6LCxuciDB0Xu3/+cB/cfMjc7T6lUpNnoBFjd&#10;OrlcnsuXLpHP5/E81R9X05WMchwH07RUnDu01EN6EVPIQeFLvVyXGE1YaL3IEDEx1PD0iftEQjKV&#10;4vabdxgMXf7lg9+gW3HSKRuJSdxO4I17uM4Qz3eRvqFg58IWx9PajQDTskgmU6TTecZDI8Cf9BHC&#10;QGAipUZYR1cuFcmmi1zYGnH18gWe7xxwfFxl++lT6rUahikYu312955zXD1iZq6IbSlBID3lHw/B&#10;hkML6ZzLdooRRCnIkdY2UQejV5BEEF9hEkaz1eLx4yfUT+qkUglAw9B1zFKBmzevUSoUQocJSBXz&#10;1SKtGBLxGMlUAs1QLbbGjsPhwRHVao10xkbXg7omEXRDCbRd9U6CQW/I0WGF588VSlEmV+CsUWM0&#10;GhCLmbgObD/d5WD/mF5vxGgkkULnxq3rbFyZw0z4SDyk1BFoUX/LZDpDIpnCMA3smI6uqwwQX6qN&#10;7PqesgoDXNVuf4DjCuLxLIZmKkkvXQXerGmsrM5x+fI6OzuPaTabPN/Z5fr1qyRTAc5vwBiQYa+E&#10;sFWdpNfrsbu3x97uEb4bI5lN4Y41BjrYlkdhOcH8RZNkVmKbOp1eln3HoN0Z4XoOmpQqA3lphmQm&#10;iS+Vp2BhYZHXbtzAaY+pH5/Q67YV4DjcCQAAIABJREFUCorrMzuzyOzcHIZp4OMElrNH5fiM50/3&#10;cQeCw90WjbqDaenE4xaZrI7j9DGsJmetKql0FtuKk0llKBRt0llBPCHxcXECpCBXSkbDMaYep5hb&#10;RMg2huGQLhXJ5gokswaGoeZf6AIwo5pLz1PYrr1Oi1ajiTMeownVCkuLtD4ZKYVh3Vu+kGc2wDn2&#10;fRXrCxNCFMOY5g1f3MYRxwwU0Ol+mV7YZQaoVWtUKhWazSY/+/kviMVjzC/MRdbHFywfqTpiQGAZ&#10;hX8P0JykrxQqicfh4S4ntQbZTBZDGZ7nlF5NC7oruT7D4RBdNygWSywsLJBJZ6aEsXKzZjNpyqUS&#10;pq6zs73D7rND0vEUVsxU8UB9cm9AYQILgfS16O+6brIwv8DMzIwC8wjPlsoyTadTWJZNpVKh3e4w&#10;Ozd7zsLf399jZ+cpsZhFs9HGW/UxDA0vaCqgaRqNxhk7z56xuLCI6zpYljFhYq86Al5zbq7PKeDB&#10;PxkkWAVeB2c0Jp/L881vfpPf+fbXKc4UorUN46PTbNL3JflCgc2tLWZni1iWFWDShvHWSav5UDD6&#10;HhwdH3N0dECz1cRxRwgR1tkGZ4dhNikplQtsbq3z+edPefDgIZlMjtXVVe7du0uj0SIeS1Io5EgE&#10;jch1XcP1VIau70tisTipVArLsnBdL4rxRsb4y9Pz8pxNDDE5NXUBwaEFitUEj1U3ddLZDIViAU0X&#10;9PstpByRjFvkszl0TWN//wWNxklwzyAYHAqiwJXieC710xMODo/RdINYPA4iKC7WLHxfixAh+v0h&#10;pydtut0+8bjJxcvLfOObb/G7v/ct3nrrNoViBt93cN0R1VqF/YM9ur1eRAStZpvjg2Oqx1WajTbO&#10;0EXlLMlIk42C5dNCc3rqwm9TgjL8QsDY8Xj08DGfffYZ3W5X1dD5Lnbc4tr1q1y6dJF4Ih5YrioD&#10;LYw7+b5ybaUzKQrFPPFkDNM2QEj2Xuzy0a9+Q+WoFnRdkSBV26iQP/iewrbt94c4Y594Ik02l8O0&#10;NA6P9qkc1xn0ParHDT7+zT2OjqqMHUl/4JHO5JhdKGIYJq47RqKUF9+bMNhMLku2kMeKx4K4ho8v&#10;HSRBr1Xfw5Meru8hkQxGY1XGInQ8P8xwDiwBfPL5FJubq8zNzeA4DttPd9jfqzIceri+xPH8cziS&#10;ANL1GLR7VA6rnFRb+I5FMbdGqTyLaSWJJ7PMLs+SLGqYuSHlZZ9MzsNCQ/TH0BuijV0yqSTLq0vM&#10;L81j2iYSgaGZ2IbBpYsXuHnzOnNzJaR0cZwhpmlQKpeIxwMkE3SEr1Ovtbj72TaPH+7z9PEhnz/c&#10;ZefZMSf1Jiq70+HsrMrYaZFI+ti2pFTMsLWxxNxMBl34SN8P1FKB6/mMh0Napw06p316rTbtZgdN&#10;NynNlVm5MEM8reMLlQUKUkEChkDWOhQKebLZLO2WchWqxAvtnIIYWfNCMbxUOkkiEafTbrGz84xW&#10;swVS/LfY7xeOSCiE1mvwpQc5Bo7jYtkWruvy/PkOn376CdVqDd9TAAjSFxNjd+orQt8J+WvQOFxo&#10;As0QzC3McuPmNY6rx7z3X9/j+PgIz5l0GFFgBepdTcvEMA0y6TQz5TKJRIJ+r89o7KAFXYxCU9ow&#10;DOZmZigWCjQbZ3z8m4958fxQtbbSZMQPQ1eTFgCQg8TzXVqtFki4cOGCAhcIJilqvCwEpZISKM+e&#10;7XBwcBRhdRPwW1/66LoeuGMPgpKuoCQwSHh6+vQJH3/8MXfv3ePsrMlkSGJi9U+xsohfRQsXXjD9&#10;pzC3RZ3b6/bZe7GPZdq8887bXLq0hWnb+ELiSS/oc/mSNSbh/r37/OIXP+fjjz+j2WwGAyBSfEJv&#10;ZjgmTRc0Gic0W2e0Wg2azSaup4AfQsQ6EWRLgyAet9nc2mRtbYVOt80vf/khf/mXf8kHH3xIvzck&#10;k87yla98VdXt6qFLWrX3C6Ek/+P/+h/5zre/i0Dj//jf/0/+4e//IXyB3wLyLsLg9uSdv2iIhhrn&#10;pJYzmnQBru/S7bZodbr0+4tk0wWymRSnJxb7e7vsPt+hkMspmCw9EMoB9P146HCwd8T77/+Kvb1D&#10;MuksjuvR63fxpU8mkyedzqNpBtXKKc92dqnX6iSTSeZm51hemiebS5DNJpmbLZNOJmm3zvB91Uuv&#10;2+/h+i5SSvafH/LBzz/k+OiITDZLOpNkfmmBCxe3KJaKmLYxpSqI6LsUX5yRCRbi9Fyq78PhmJ2d&#10;F7RaHYrFEqlkhl6niq4rl0EqlVbNlQM6C902Y8dBNzQMwyCbTfP67S8xGI/59DcP0QS47ojtx9ss&#10;zJVI2HFyxSy6GdaEqXu1ztoc7B9zeHDAo0dPGTuSeCKL6zn0ug71agffqbG7e0S/J3FdC11Lsbl5&#10;mWIxR6GUIhbXgsJpkEEOdUg5rusxdsa4nsOLFy/Y2XnGtRvXsCzVSzCEGdQ0DXfkKsXBNrFtk5ht&#10;YRlmkK0WpIMLnevXr3N4UKFx1uHp08f84hf/QiKZYn1jAcNSWrkWxD4kAs+Fg70K//lv3+PDnz1g&#10;2LFJFObIF5fIJheJpwrk5gvMLhaYm0+QywsYw9xiHiMOI2+A6/jM50rcuHmdpeUlbFu1PyNQQuZm&#10;SvjXLtFrd6hWqnQHbXL5IlsXV8kX0xi6jufpjLou+9tNdp+26DYlpq5zctKjclzDMDUG/S7D/oiz&#10;eod6tUU8nmVldY755Qy9kUWzW+HjX39EvpRRTRFKBfB8hp0utf0KB09q7D97waDXIpOfp7ycIV7o&#10;c3z6grnGBqliFiFUwb+Y6kadzWXJ53P0+30VFwPCrNtoj09ZSgiwTOXFqNfrPHv2jE7nLYrlPOe4&#10;6auOcwz4PP+IlEpNoGugCZO19TVWVpapVCvUajX6/X5QfqQEHH4wVjH1AG1qXwpezvchk00xPz9L&#10;Ih7j3r27JJNxvvu9b7GwOIucfk8J+JJ2u8Onn35KtVplPFKJW51Wm1yQ8RmqAJoGpWKBcqnISf2M&#10;yvERhwd7lIoZcvkMhqEpi1+P/EdKqONztFflx+/9lN3dPTY210CqriRRPoAA09BZWFhkbm6eRuOM&#10;4+MKnXaXQjGvzpFQLBRYXl6m0+nx4vkLBfeYTARVCQJ37GIYBqZl8vDBA/7re+/xxhtvsL6xqjrJ&#10;yIjVAET1nWH/zDAOHJZl+L6vWqeJsBmDqkff2X7Bbz76BMMwKJbyWLaynjXtJTi60Mvg+fQHQx49&#10;esSPfvQjNje3WFxcVO7acHmnBQnTbc980pkkvq+j6RLfd0AYICc0PDFsNUqlIpcvX6LR6NBud1Wp&#10;Xa8XeEaTLC4skcmkI+rXghiw6hQlSGeyGIaB6zr0B3263UFQ4hO4asX5kNi54wv4tKGvPdAalYuM&#10;sJmFmhzfYzDs40uX4aBH5eiQVDyLbaaZny/TbA3Ze3HAXHmRpeVl7LiJAMYjB8dx2N874LPP7vP8&#10;+R6GYWGYMbrdHiNngC89LFsllnTaIz777AGPHj1iMBgEQihL59p1NtdXkZ5GvXpCrzvE9zSkL4gl&#10;EiRTaSzLxhm7fPD+h/zgBz9AQ7CxuY4Ukrv37/L06TpffvddNrc2VDwy1AanlvTleQr7/70sPKWE&#10;eu2EdrtLuTxLqVjG83x8T+CMHY4Pq2xndzg9ySJx6XTbHB8fcnpSx7Yt3vnyO2xubWJaBgtL83zp&#10;9VtUK6ccvKgiJHRaHT79zWc0Ts7Y2Fxl68IGmUIOdB135LL9eJsHDx5xdtrg+LjKeAy2mcayJOlE&#10;GUNkGPZ0xn0dQ0uTsAtk0jpzcyWSaR3ddkF3o40TJhHg+4wdj26/Ta/fYTgcki/mlZUjlQtNouIG&#10;UqgsWMM2Wd9aY2FplvrJHPMLs1iWFbRyCvzbQCpYo9FoxPHxET/9yc8YDDy+/o2vcOnKCum0jcTD&#10;92DYcdnbOeBHP/xnfvLerzk5ckjHZ/HdFL2+JJ0xKC0WsDMG6GMMI4auaeg2LK2VWd1aZO/wBZ2T&#10;M2KJGGsbG+TyRXRdQ5cST/pIX2BaOmsbK+zt7uNKF086bF5cYX1rkXhCuZH7bYfjvS7HL/oM2zF0&#10;UsRjSXStTr8/oNU443Bvn1Q8xmm9S73WZWl5hoXlPHOLNnsHY+599ms++fRjHHy++e1v8/3f/R4z&#10;hSLtWpejpye8uHdK47BHwkqyvDrL6uUcxZUhiaSOGQvRf0K6VLVoo5HP4yePuXvvLrqWpNXq4PsS&#10;QzV7CI2pYP6VQuw6HsPhiNF4xHA4oNPp4DhjxUwDD8xEdE2E7X9TpIrg7CkmKTUo5IuUymV0XWcw&#10;GOC6LoHXDvxXWLhiosi+alOqGl3BwsIChWKeg4N97t67y4WLm2QyaeLJWGRpSKmS9N7/l/f567/+&#10;AXfv3ufC1harK6ukkkkiczfwcvieSpgr5HN0Ox067QYfvP8Lup0Gr9/+EjMzZeyEHS4A0vdwXI9a&#10;5ZT3f/EBn3zyCYPBgHwur1CPgkmb7hVqGAapVIparcbBwSGdbod8IUcwZRSKBRKJBKenTU5PT+l2&#10;+vi+KoMK8VjffPNNEokkd+/e56c//RnPnu3wzpffZmtzk3wxTyqj0JFC+8h3XU5qdVqtJrXjCq1W&#10;i7m5Oba2thSkIROLWABHhxV+/OOf8uknn3Dt2jUi7G+hFFqFR6QEg3TDJRJYtkkiGafT6bC9vU2t&#10;VufS5S109Gge1HuK6JmaBqVykbm5GXrdfWq1Y3rdDul0bBJ7nDiT8VyXeDzGxUsXqdVOefToMc3B&#10;ANd1EMLgm9/8Fm/c/pLiPQQeOm0igP0Ag9r3lfteaBp/8Rd/QTxu8e/+/R9NkIOmXNDRMUlLfvlF&#10;JhsktObDyRcCTMsgl88yvzCr0thPqqQTaWbKi5g6FHJFWmc9PvnNXRonHRYWF0jE49RqNY4qx2xv&#10;P6Pd6ZFOZwADTTNwg0Jk2zRJJJIIYXB6eka9foKuG6ytr9E4O6NSOcZ1RjTPGqQTGSqVCuORg+eC&#10;7wsy2QKl8hyGadNotLh/7z6tZpNrV66ytblF7bTGvft3efT5Q0TgMimVS9EmCN1N4a9Tk8XLv4YN&#10;pyuVGj/5yc94/nyXYrGMEAaeO0bXLcbjPnt7B3S7XWzbwPNdHHfI/t4u20+fYJkGwpfkc3lKs2Vi&#10;tsni8jyl2QI72zsMOn0sTfB80GN/9wV7u8+o149Y31in3xvyfGef/d1jDg8rCGEiMNF1UxV2IxgN&#10;DapHPfL5BIl4iXLRJharI+UQiU5/2KVa26U3WCGRLkz4U+BSNwxVfB1mtLXbbSpHFZqtNplcDtMw&#10;8Al6DWoaCI12t0Wldsj2zue4Xp+vfvUtVtfXlB0b3Nz3Jcsrq6yurVKpVHnxYpdqtcP2022+9d23&#10;uXRpmZhl0m50efJwn19/8Bs+/OB9DvYgE1shmZvFtkqY8RxLW2tcvL6EkYRkwcM0/UCT9skWUqxu&#10;LPD+Bz6dfhPN1LBidoBGExC45yOCTe37PrF4DKFLYimTqzcuMbdQQmgSdySpHjR4er/C3tMTdC1D&#10;eWaBTC5FtdLEtu/T6bTZfrKNpVt4foxCfpaFxUVm5mMUZjQ8CizNl/nw/T7bz/cpZGe4cvEGMT9J&#10;dbfF3sMmO591GDTi5Mslti4t89rb85SWNOIxg0zaDlYoBBBXa9PutHj06CH37n1GMlnkpH6K67po&#10;RugMFshwf6OseNWIOXD/C8lgOGA4HCn0FcALNOZziTZMeMOr9oWI/uPcNZZtYlsWuq4Tj8exrCBe&#10;CKGbY8qnyBcPyTm3oAh6Qy4tL7K1ucGz7W1O6lV++pOf4LoOly9fJJNV1qHrOnz064/4+3/4O+7d&#10;u4tpWrz51pu8+c6b5EuFoG9p2MfUp9tu0263lNdD6JydnlGt1jg7O+Xw8ICbr91gdXOVTDqFbuiq&#10;hOnwmPc/+DXv/ZefsLd3yLXr11hcWoyy6AkNkOAdh8MB/X6PVqvF/t4+rVZ70iNSSBKJeNAay8Vx&#10;3aCGVSWEaRrE4zEuX7nM2toaa6vr/Pznv+De/Xvs/H87zM7OsrW1yebWJhvr65RLJaQQPH/xnJ//&#10;7Gfs7+1SrVZpNM54884dstk/IZvNRAJKISB53L9/n5//TAnkTCbDwcER80vz2AkL31fJU436Galk&#10;ilKpFORgCCzTxDAMxuMxx8fH7O7t8Vr7JoVCOsKTnRBPYEkKQSIeQwifZvOU/YM9Op0OcwszgXya&#10;OE01oSE1hUVcKOSJJ2xGwxG93hBdt8hm05RLBVKpRPQ85e0NYrchPrKEP/3TP2UwGPJP//RPOM6Y&#10;P/3T/w3Xc8+Xo5wXnueF5jTlv6zpqZgcE0BnTfDmW3dIpdP87d/8HY8fPeHzz+9zuK96MBaLBUaj&#10;EY8ePOHhvcesrq2yuLjA/v4e+wf7GJZJLJ5EJTVI+oMBvi9JZ5PohmpXNho59HoDxuMxAOPRCMcZ&#10;MRr12dtr0+92yaWLnJ60cMYOg/4AaWgUimWKpRlMM8ZgcIqm68TsGKmUKoBtNhrU6zVa7RafP3rE&#10;u199l9JMKVAOJmnsSus654AKCEtEKDy+D6PhmA8++DW//OVHDPpDDN3Gc0UA/QSeK6lWa9RqVQxD&#10;IPHQNEmteszTJ0/RgCuXLvPu175Caa6MRJBMJ/jSG69xtL/Pvd/cYzD2cMcj+sM2B/vP2d7+nGKx&#10;iON4uI5kPJJIqdMfuPi+DsJiOHTRdZtGZsSR2aDd9BkMByA1EvEMmqjxYneXsV+hvOgxGL2OEOUg&#10;1qvmQOg6znjEydkJx5UjarUq+UKRVCZDMpVCD2p0EUQZlFJCb9DjrHXCwdEeUro0mk1V/iBDDClV&#10;znLr1k0ymQxra6v8w9+/R63SoVqt8aMf/Yj33hsrx+7IotcU7O7sUT06I6ldJm3Pk4yXyRcWeP3O&#10;bdYuLqEnQOo9sjmDZEKiSRdNByOm8aXbN3n46CHD8ZiFxTni8ZhyVXkBnqknVQlGYGHNzM+wurHK&#10;6VmNVDqOZRs4Y5/jvSYP7u7y5EGVbsfAsjUy+SQrm3kG7hK7+4uMem00NJwRlMrzlOcLrG3lyZcl&#10;dtJjaXWW3/vD77OwOM/eXp18YZZybobOWZ/nj495+Oku+08HpNIzbGys8trtZbauZohnNHSByioM&#10;J10ozU3TdFzXZeyM8KSDL8e43jiIE09TsXhJpilBIaXPYDDg6PCAWq2OM3axYiZI/Zyr6l9x3p4/&#10;SU4MOSFgMFC1eb7vUZ4pY1m2auFlGlGGbgTU8KqHhfeTYbspdUImneL2nTc4Oj7ml7/6JT/427/h&#10;r//mrynk89y69RoXL25iGAZPt7cBeOedt7l8+Rp//B/+iJXVpYmWGHBHKT3Gzohms0Wt1uD0tMtp&#10;fcBoNKLfczk5bfDJZx+TL2S4fuM6iUSc3d1dDg6Oefr0GSf1JjOzs3z729/ktdeuk0zFIytLCX6l&#10;sCgrf4jnutTrdRpnzakmyx5hN5XhcMDp6Qm1+gmrayvEEzah7aUJQTKV4M6bb1CeKZPOpvngww95&#10;/OQxuy+e8/5Pf87W6jqrQYeZx8+ecu/RA9L5LOub6wqbuFzGjsXUIklVk+n6Hk+fbvPZZ59xcnLC&#10;YNDn0aNH/PM//TPC9FhYLlOvn/CT997nyedPWFle4Hvf/R63br1OMplC+mDoJgsLC/T7A5A+vu9O&#10;KVJq/BNFIQiX6BquN6Y/aNNsntEfjPE9EcUkQ28Ywdx4UmLHLIQGnW6HbneIbdncvHmdS1fWMExt&#10;KlFcecQIOlEJoaFpKjP7z/7s/0I3dH7wgx8E3pvxv6Wt2Bfpfor2lQyBc9qIpqm6q62tDb773W9j&#10;6gYP7z/E9QaMRn1aTR3X8TmptxgOBnQ7Yw4P6gxHAwbDEUIbY/YcNL0PwsBxffqDPr7vYBmxqPax&#10;XC6Qz+fodNrBV4det0+z2eSs3sI2qwy6Dq1mVxXbLs2wvrZJIZ/HNDXS6SSbW5vsP9+l2Wpw916H&#10;7WdPOT07jYjXcZ2XLO5XcYHp9yeKp2sCPn/0OT/9yc+o12vYdpyT0xNqtZOgI7pGr9OnVq3juI4i&#10;IOlgWTqjYY9+zyGXTSrryPUUUxACQ9e5cGGd7/3ut5gvl9j5fIfPH31Ord5gsDfk2c4xsUQM3/eI&#10;xSxmZudYXFyhkEpTr7cY9HuMhhq2lcLUs6RSRYrFLCOny3g8otESmLbDuNdm5HaR0sdzR6ouUDMA&#10;HyFVlwmkpHF2xnHlGNf3SKYSLC0uks9mI4gtlTRmINACVCGH/qBHu9MiEY/R7XZxxiNM00IztMDS&#10;Udt/a2uN5aX/iduvv8Xdu09o95rsHz9hPOiQTWZ4dq/Ng4+f4zkexcwmM6WLpJIrFEpzXLl+hdnF&#10;PPG0RyoD+XKCQklgGg4KlUEihEGhmOf6jauYts0bd16nUCwqzFHPR3oEDielGeqGYHFlnu9871uc&#10;ntZZXFgAX+OsOuTTj17w8P4BushQKM9gWnlKSzYLWx52rshZe42zgzaaE8Mb6fRaLpde01m+oBFL&#10;ukjhomkmM/NFvvu9b+M4EmcMndaYnUcH7D2vcnhYR7MyFGYTrF8osXYhSSqranCFqi6fivYIRJDY&#10;IjRBMhlneXmO+bkV5heKmKZB1HGDEFtX0a/v+fgeWJbF3NwszeYK5ZkZkolEAD836XwSglBIEbK9&#10;l7bIK7iLDCzEUABIoFQq8cbrb/DNb32LrQubQbnBb7/HufuFNw08QtNhsq2tDf7kT/4DX/3qV/jh&#10;D3/IP/7jP3J4dEh/0KPX7/L667e4dPEiV//9DS5dvEI8HkM3p+OpgPRVDbGhEU8l0E2DVrvLaORT&#10;KM6r+L3fQ9PHjMZ9jo6PqNSOGY1GgbUIpmlz563bvPPOu3z9618lX8wSZtCHiYdh/DeZTDAzU2Yw&#10;GDI7N3uuCbaUAsMwiScSGKbJaDSk2ThjNBqRTMUDnjwx+zVdsL6+yh/90R9y7do1Tk/qtBpNnm/v&#10;0Dlr8MnHn9Dr94gl47zxxut86c5tbt66ifR94rEYMzMzSrgTJIEiGI/GrK2v8bu/931+9eGvqdaq&#10;NJpndNoDDJFk0O5x96NTfv3LF7zzTh7/G3E0VDmR0ODOndvE4gk6nQ6XL18inUlN+Gu03pMFcF2J&#10;4zik00nmF2a4du0q5dIcCqA/5L/nc10FCivYtk1GozHuWGKbGslUQpUABXQf4i6oMqKg5YGYDCSZ&#10;TPLnf/ZnCOCv/uqv4FXJQWLqsWFpw+SYFpsv0VVokQXVvrphkNANbt16DV3oWKbJ7u4u3V6bVrOD&#10;5woGfZdhXzXQdcZjRiOHRqvL2B0ST8TQdBHAz0lOTqu43pj19VVSmSSJpM3MbJ43bt/EtATPn72g&#10;clxTpRTdoVokr4XvCEwzRnlmjhs3bnHrtVuUCjl0DRKpBHPzs5RnSlQrFVrtJu1uh3giztr6Ou+8&#10;qzAyw5eN6p7+FdU6XH/HcdnZ2aFarTAaD/GlxPUUHF06lSObLZBIFvFkjGq1hq5p5HIZioUslinp&#10;X2gwM5Pljdu3yRXywTAU4cZtmxvXr7C+tMTR7hH3PnvI48fPqdaadHtjHNdh7PXJ5hPcvnOTGzdv&#10;ErfTnNRbPHn8nOfbJ/Q7Nv0eHB/VyeZiXL2+QjJpsryW48r1WVy/T6dX4/LVNWZnFwJK8aLYltIA&#10;BdeuX+cP/+APqZ2ccP3GDW596TVM2wrTIqLuMzIAtpiZneWN23cQQvDajZvcfucOsVQC6SlGKjWl&#10;7fku4ELMtrj1pevceO063UGHk0YFd+QwbI34F+OI+OgJiYROIp0mlsrj+iniqRzzqzNollQMzTBI&#10;JC0sWz8fp5U+QtN58+073Lx1i1QqpVpAqWANYQcUIUQE/GBaBlevXQZ5CWfo0aj12NtpsPv8lG7X&#10;Y3W9RGl2nnwpzeqWQTLvg2myvlVC9iXtis54ILGKgkxew4r7QS/MYO9pIAwwEIwHYzqNBrvPKhwf&#10;tjDtOIsryyyullhYN8kUNQIYVeUujza8iGhRIshms3z9d77GhQsXWVpa4saNSwF4d5iUJ5FiSugF&#10;gurajaukUimOjyokUwk2tzbQ9BDYWz0n8kpNF2tO75FpwTdtoYY5ElKyMD/HH//xf4fQBPlsDsu2&#10;JiJYnr/u3DF9P02Lwkjn0kMFLCwtsLg0TzKVYGtri2QywbXrV1laXsS2LJXBG1k3U4I3kGbS9wNA&#10;eINMJsvXvv5Vcvkiuy8OyOUKxGJx+v0Onj9GaD6WbZBIxOl2OxwfH9NqtimWyly5cp2r166Qy6p4&#10;ZVTrLURQuqF494ULW3zve9+lWq2xvrHO5SsX0XUjEhJLS4t85zvf4fLlq8zOzHLh4gWVmBOuhSCq&#10;3VZzA3NzM8yUy6hMZofT0zPVleb0DN/3yBfyZLIZisUi6TBpJigRCL0TqtYS1tfXWFpc5u03h9y+&#10;fYdms0l5tsTG5hrlcp5Mssj/8N//j7zz1te4fHmB6zcUkhAqWsPC0hy5Qg5nNMa2Y1iWeZ5kxHkC&#10;0jRIphK89tp15hfmePPObYrFEr4vghrLyZqF1rsvBaZpMDNTZnZ2lrgtee21G7z+xi0ymSS6jvIo&#10;BTE1LUqUmzxb14XqF2vG+PO/+PPAC+oJEUz0/wv8zxNSkROalOconak0gODzgK4jDVIGXdBVOYWU&#10;0Gl3efH8BUeHx5zUT3nyeIedZwc0TnuMBj6mkURKgeM6aDpkcilm50qg+fhyTKfXot1pEItZbG5t&#10;8Hu/931u3bpJImGjaVCvn/LpJ/f47NN7HOxXaLf6eI7EdzViVor5uUUuX93i1u1rrG7NEE9q6JrS&#10;qnd39njy8DE72884a5yRyqbI5/Osrq1y47Ub5PNKYEVp73CeKcjJfEWLHUzZ2PHYfrrDR7/+mN29&#10;fXTDJJfPk0imyeWKJJNZhGYxHDkcHx2TTiVYmCuRSdtYlgDfwTJMctkM2UIa3VJQHD6oNjdI5fZz&#10;XPrtAYPBiH7fpdNV8GDC8DG8hARpAAAgAElEQVQsn2IpQzabQvqqvVblqMGP//kuTx92KBYWsGIO&#10;GxfyvP3uBrMLSRxH4QcLXcUODFOP+gaGu933XKQETTfwfJ/hYIBhGlEmrS8DsGRNx8cnTJ5SFaDQ&#10;HwwAScxW8UTPcRXNhGglQbZZJLCCFHxfU7BnjXqTTz98xIOfewxPbZLZEblyiYGvgR1jfnmWWELQ&#10;6VVY20iztlkkmZZYdrBRwpzCoBbZdZVLViEe6RNmHQXvg3UOSvF836fb6lA7bHC826ZyNGDnxQmu&#10;1Lhw7SIXry2zvGqTyXlI3efg4JCf/vBDDh/1cRo5ctkC73zzMje+PEM8TwBjJ4OMRYGQgvZph9NK&#10;m8PdKj//pxd89uttfM9nYX6Ri9fn+Z3fv8LFL82hxSZuRDVnBtMoMSrerkIenusRs2OYlgLVDq1F&#10;EOgvMZ+Qjl3HZTgYoxkasZilkr6mSN2PeMSkZk+I89slOkVO+IaSUWFISIUvQsEfWsmRNcYXLclw&#10;fJG7bUrlV+7PiG0BKiyCJOBPwbXB8z3XCz7Tg8zU6TCVj/Q9PC8su9Oi5sznQloyEN6aypT1gtij&#10;ShjU0HUzoq2onIqpisVJbkpg9QfnBPSv7j958dF4jDNyMYOYYYj7Gxqb0bSE8yYnIw7nzBdT5wXe&#10;CumpvRu2QgsTgtS1E5dymLHtOsrToZs6miYRmooV9ns+vV6PeNwkkYifX79wDJIADSwc60ufT63f&#10;eDym1ezieR7ZbJpYLBYYa0R0EwpCJe812u0O7/2XH/OjH/4U28jz3e99h7ffvU6hmAySgcL3+SJS&#10;0vTzPU89p9frYxj6//JKV23oYw4nffqTLxyCKAah6dqUshfCF0EiEefylctcuXqVXmfA+4Vf4Xof&#10;MjvrYttJmo02zWYTw0ySSidYWJxjfmGOWCKGaaoi5v6gSyaTZnV1mY2NVVJpO6rjLBWLfPndt7hx&#10;4wpnZw3OTs/odvqMRx6pZIa52Xnm5mdJpGOYtlohP5jY5ZVlFubmufX6awxHQ1LpFJlsBtM0EZra&#10;zOEEvfz2Yb3WpAxlQhgKjlNnY32DmXKZdqeFpmlYsTi6aWOYFkLXFMC6hNFoC9vUiccsdCFVpxgE&#10;wleDVe53idRUNxqkEkdCSCzbwCplyfgS1wNX0W3US1DTBB4CTYJlqjT9jfVNvP6A4dAnlhiRTJtY&#10;cYmmO9i6DHBAdUKAiQlBBZqnrqk4re9h6AapdDqqXRNIdE0JAD8iLcWYfSlxfA/TtoK6TXVfw7YC&#10;rV4lBgWgfsiw2bAmVfwOD8+X1Cotth9V6DZKlJMrSHGE5wqyhTyJYpz8jEmzeYIwXDJ5g3RWohtu&#10;FEOdaigLAgxDR+pMrKZAsz5n7QTcxpeS8dhjb7fC0/t7jHsm47FFMpUgmc+wfqHI8oZNOu2Driz0&#10;6mGd7ce7NI90yvFZllbKLG8miScVk52YSupwHJdWq03j5IzqQZ2DnQrt5ojiTJbVCwvcenuTuZV0&#10;oNwoBSdszvyKLYrQBKmkqjX1wzg1odUXoiOHGzoQPsHcmJZizExZxVGC3JRiHe57pq6d3jvTTCZ8&#10;3WlGpQfQjwRJLtKbYJy+ND3nhMDkni/t0LBcSar3mXiMJtnACjFIAbWfz5wPFYpAmAsNTfdB6EE/&#10;yqkyjaAERE69s6ZpaJYVMHEvSKgKGjFoIqoTnwjM82OPFBIJuiaivxHuCykxdAMjrpKoQiGHINpD&#10;IV9SlS5T95hWdAj52NTfQ3oMLfAw1Tegi6hsI/AY6IY2uRTV1EFKsG2wrASa7qFpY0CVjvhSTCzt&#10;6Vd/2SCZGM8Beo/qSiNQzxQv0c+kfjacD0GtVufRo8fUalWWFpIUS0myQfhLvZr4It28PC4ULw07&#10;uRiG/tuxasX0RL/ivcLfp7ZbBN02US6VG0gzdPRgFNlciq987V0uX71Gr9vDNA1arSaNZoOYbZHK&#10;pCiWiuRyWexYDEPXoxZEWiAMJljA4S6GRCJGMmkzN1+c0q6C2JQQStsUQHC9RAl83dDRNY3ZhdnJ&#10;TEVaMOfxMF81CROa+sLCC8AwNQrFLMVSLmBvKmnID8YSzlMyEQ8YmB+NGVCljSLADg0GJYLJ1kJ+&#10;iyRMBBGa2mhCD2NWAjeIfWloDAfQaXjUK03GY4lhGhRLcbYuzpLOWvjSUy4hJpiR5zhg9KsWtGVS&#10;xBrBjEEgLMMW3pPDQ7liTV2Rneu5uNLH1IxIToXvhVSJOUJKJLpCvw4SX06rp3zw48/55IM9rNEY&#10;chmyJZ1SJs76pTypskWj7aCLNMXZNPmChW74SJyAbkyUduoRwulHTOJllTg0j5gAT49GDsdHDY4O&#10;Ohzst7BEimwuRWnGpriQZX7RIpkCoUl0NJzBiN7ZAH+oYvt+0mNxM0t5IY4elKGF3XB8FDMaDh0V&#10;X/V1jl80ONw7xnNt4skUF24sc+32KumC8gqIaLZfli6vPs5BrUmlhH3BTJRMLIsQog4imhCEukeg&#10;ZgfzNB3hjPbFFOlMK9rRmVPnKaVWWQ5hDFQ3AiYefP5yvuKrXln6ykqAwMLUVBwYqeJloNxwIsCP&#10;9XxfdWc6x4iVMqLpWhCHVT1+FAZW6EdRHWdftoZD0DgR+F4nAioAigmSV8KY4asUAzGxQiZ7TWn8&#10;EwUzmBTJNOkqioggUuV5Sy88Q4RrFAqpUEhqAQDLlJWpfpiO/UWPicbry6B0NVzbKYAKGbTriq6e&#10;WsffRrHnHiWC2u3ICj5/ofJ4hvjH6oPBYMTjz7d59Ogxo/GIhaUy5ZksZhC/llNEee69pu4ZPisE&#10;ZLAsDU3jX08O+te34dSDpu4kA6KZwE+p716goRTLOZZWSsrlIVaixIRQuVFC6zwfiyY+ZDKecrlp&#10;QYd1NWFB37xIP1Pn64aIBNfU1lBaXdjhPWAEKis2YP4iXCjxislQfwth8aY/FtHmUef5QVcAX04x&#10;nJCBiCkBI6c/m8SAfBn0PRVTLjWhWrtJ3w02h44UCncTCVKXE6UDwagHjz7bo37UJ5soUZOHDIan&#10;rGxcZnElix1TC+B7HlJMCp59XyhIQukHLrRgzEIhtEyGHrhTQ3VSAyG0qIdmqHMTAigEkIJSiKgY&#10;W1MTCkEXDT8A3tV0HSEMzo7qvP9fPuSjn7ygtjummBkiig5jR8eMCZIZDcNyMUyHeExjdsYinZbA&#10;WLWwQ1NKnBCBHJ70opn478L/AoqZUiA81+fsrMn2411ebDcZD+Og66QyKRbWiiyupcnPxtECoYnj&#10;Ud+t43UF86UVhs0miZxJbt7ETmqTuUTioawM3xcITScej+EOOpxW+thGjPzCEgtLc5TmE8QyAmEG&#10;nCtKCNII8aJeaeVN0SbyPCN/tdItoikIYaimk07C+4tIGoaEEIqN4PlTW+ccf/otAxRCCTUFijGR&#10;6cGtz3G038p0Reh6m742FKSTvwsEGKrvzgRBKdz7KCQbEc7ndKG9CCAnA5qOrDSiz0MeIiPF7LyC&#10;ECZFRbxlai7C8Yc/T3sIQlrVw3ZfYmI1TtZYoOuT68NnhqOPfpdT8xgxsYnZNLHiJuN4pYUmZHSP&#10;CY2Edak6Aj2ay+i8KUVcvPT+55kpAXToq3jwRGiGYxNCWbRnpw2ePNmmUqkyGAw5ONql2W4g5Wp0&#10;3TmrVTDZNzJUnM4La9dx8TXxb28r9vJAf+tnv+WXUIBpOsSSKhAcEq/nhw60wHyefo6YWLLnbxlY&#10;WS/v7Jc03ugI6e3l4YWEL0JhP/15lN7ClPP6JQJ/lWQnWoGXnyfCoSPRvgBdJibPmLpGwqQriDi/&#10;2HL6msBI1IP3QvOjTz1H5+7Hj/nxf/4N7ROJZaXB8Hn9nUtsXlrAtLXJ3AtjYogEiT2R9js1xZMN&#10;GbzwFHyeDEByp9gn02+rIZCBqzbKhZOBDh8yCU0LZl1HCI3B/8/eezdJjmMJnj+QdA/30FpHZKTW&#10;lVlVnaV7unenR93d7Nyt2d59zLOzMTvbuZ2ZbV2qqyortc5IFSpDC49wd5K4P0CQIJ10ESIzq3te&#10;VXjSnRAPD8BTAB42Svzw5U0eXH9Jd74f0V/Ecy18JJ19RXr6ihTaLZbXV7l95ym21cmxU8ewczkk&#10;FoIcMlRSAvwkhOpUIDB1UGkhZBCdJrgKSzr4nmRtZZ1nT+d5+bxMMddP30g/xY4iI2OdDAwXEI6r&#10;+hebtdcbPLvzkvW5En2dQ7Sdneb0pSkmjveDLZFCuVeVshQsCwQ3PuyVSjx/+pqdDZeRoREGR2c4&#10;/940E8cHsNs8tY4tVRwnrTQmIwFF6mM0QE1VJwrYkRCegiD4QMCUg6heoSAS8flVK8LC0a6ENFG+&#10;JITYhYqknouJcSOjslT6YENTWtUEFqbxm1ozFGoHssGoLSsFKdT4M30myScVycgP77E026zUxIit&#10;htanQQA9t7IgXKY2LB9tVIT5DaEZYRB5T0xBTfLZKDctobkUFbYiibAI8JTG2EqyRN+qqd+Uk5on&#10;xti1ocfW4G+ASQ+9dq3XLJ/OPuXmrRusr6/T09PD8ZljDA8NhHSNsW4Rr1+VneDOQm02ghauFTMR&#10;rQfmWeVYJwedY4UIyqhioc/QKC1P3ScXDMDASgMiYUvgPtLmrNZygnJDWyFcgA+ctpFioVIqlTKu&#10;URFpNkJGN5Zr/ML8whAoNUQK6tGaSvBhK39cOL0iIRplqxlQInDrGkwrJlz1XagBDSyBEepLojRB&#10;i431HeaeL7KxssvWqsDzShw7O8DJM10Mj6iNBaqJ+uC/EpwSomAyScYrzS8GBALTZAsxARn8axNn&#10;HOEuS/SCvwr27HuSym6FL3/7J3746i6VjTby5Onv7cNyOpg6OcrU6V56h3NUPJeFxSW2dla4fHmQ&#10;weF2wgYJNcy11yG2mUsGQlL70hWCociXqJi/O1tV5p6vsDS/hm310N5ZYPLYCCfPDNE7aGPnPDxZ&#10;RQhBabPEy8fLLMzu8OTRAmvbJU5f/IDpk4O0dztIoTZEKaajmJ2NGmul7TK3bz3i26/vsr5Wob29&#10;m7GpPi5eHWdwpA1hucEamLaG9JwRsShemZCYCzWuKnP8NygtxnQaVmxAnbQ1+DRbdN0yM8ozeVQT&#10;FSSrMPlGbESLaL7Uzog0BMnGXwvN4L9IidZ1GGFSDUkkg7zmDtvMOpKSLCuhwahCXpjSsJDedv2+&#10;qxk7wmhGvXzSlDEGfxfqxpbZ2Vl2SyVGRkaYmprggw+uMD4xFvdeEPW7oPb30PsZ572tn+NMQb+m&#10;tbr/fbPSWGoZuOb0zkZl0SkNWh0+NW0VHZRZucuj0aW0a2mUHNesSbwRiTeqpPTFYdMlJcMRGJWX&#10;2anmYE3UpR+EKYDDAutMKkNIx/lJMGlC9VkGLbKCtRNFx2rF48H9Jzx6+EIFx5cu0zOj/N0/vM/p&#10;M2PYtnKV+jI+aGKaaKI9SSLUUN+gqflkZqsZdIEFGJYjwQruUHz04Cm3fnzCwssdnHKO3q5Oeka7&#10;Kfa2c/xyO6MzXfi2x8LKMnfvP0I4VXqHHPLt6rypLyW2I8Jrk8I2Rp2M1LvNNNJSBJcuW4DDXsll&#10;6dUOL56us1dyOXaslzNnJ5k81sXwlE2xQwI+tmVR3XO5d/seN79aZfUV7O44VF2L9i5JZ4/AtjUz&#10;xXAhKlwqrsuL2Tn+8JsbXP/xEZ25IboH+pk+1c7kiTbyRTX2bYTyMiAxfKlNgakCJS2hRJfEMyWS&#10;6ZEnkj8kEppMqUkUG0NKQTLrtSBSZBsikFRl4+XGTh2gBWY0lvRnXHFsElIVUVIsFomO95amZNRC&#10;Om+MvUpLY86RsFojBjIp9DSLCXCPKBrnc9JMn6hdy45skIZgM/tWkMvlOHnyJB99/BHSh0uXLnHp&#10;0sXY6YC0suNkTlkbDqpp2eI0/e3pTYkUFrM/TeGj5lXE6AMcsYOFd8sQIvo2cwNpIgdqulakGbdl&#10;GW8TWkzaRKh9m8VM9jn1A6Yiw9GilQYTl1CriZiSqRHVCOQoyL6ZW68yeZ5gaWmd5ddb9PaMYLlV&#10;Ogo7vH/tJKfPj9FWdHDDjUfqz0q45Oq1JQky8dQM84hR29JWp17vk5S2yty//ZQn9xeobrdhiQK5&#10;tgI9QzmOXRhg5EQ3oiCxhEOu3MHk8RnGJopMHe/HdlzwnUDxMB3bwlCOBOAHlqYMd0gq69sGX7C7&#10;XeH5k3WePlqBahdDfeOcvzDF+x8fp61DgFUB4StB71lsrKxy68Ztvv3TEj350wyNjjPZB2cvjdE7&#10;kFc3mAjdUxE7catVVpeXuPXDXe7ceMHa2g75gWEGxruZPF2ko49g34AVuFlNAjamdWzsNGK4ety1&#10;Ot4b4FFjsdV7mUyQohvUM6Bq25uRPgVRUx3VTDp4Ss8s4jUmFe59842EcRBxKWOHeFhJvE7S+jgc&#10;M4aVGuIYTyhItlcJ7HDdNgXViL0lVAy9NNICGWQyvcY74KPRBihC16oQUCgUuHTpIseOzQR3Nnfg&#10;2DaVShXHscN17rCOePG6+XGDKXo+DIszQQVp9KMIxpJuqCEkk8Na+eUjS9MsvWbLMWDK+ui1CP9E&#10;/IWJXt3v5m9hM1ItUtKa3hBCpSEc35oOiVpDplVHCdV/eiATHNkIzgN6vsXa2g537z7hxYvXlLZz&#10;LK+s0dWVY+JUB12DDlL4eEHARS0sBZHQrDvX07Ux1aKEGZJYJQ6zh+0wmq+3wEsp2Nsp82J2jtWl&#10;LRy6sZwO/EoOz4fuwQ4GJzuxOy2293wkAqdQ4OpH55kYzdFW8HDxEVQDeyzpMDM1AytwSSuGIN1g&#10;s4Fls7tTYf7VBg/vv+DFk1X6uyeZmjjG6HgHhQ4R7Hx2lCInQVZhfXmT0k6Jnr4cw329HD85zcSp&#10;NqZP95Brk6EiF7FECZ6gWqqwPD/H3LPXVPYcOrv76R4Y4tjZIUZmilh5vcFMnYlN64cYmHRt1IFp&#10;0EjbaaVEWZstOb5Si635UaQ+ZilymTgJM1XSGjKUaAPvtBCkKUW1hEdScRcpb+LSTQsLNXuSClB9&#10;td94GRYZCba0JJGPxuRZeo7H8yh2n4F3IzSyIIV44fJAWp9LAmHZTkdHO6CMKNf1Vf+ljbkkLQLs&#10;Mvjf/jYHpUnqJOIJtGrLCBiplrLh0BWRTpWmWeqwT7HODgibTJ/a5oQ2Fgy9ML0eKCkIZ2vPWT1v&#10;TKq4VhNqFIZGZ+w2a1BnpCmmqNAC1P2mgq2tXW78eJfns4u0tXUzPDPBlcvdjE/kmTnVgxBq96z0&#10;1IXgjqPPfLUOCncLtYskmrrm2nOtdhqdp0vOY7cq2dms8M1X3/Pl775hfaGC5fbR3T1Awe7k2MkR&#10;zl2eonu4nR1c9twq62tlKtUNptuLuFY/wrfJWYDlQnCbvNp5KmKVCUSw+K4PmgfnWKXF3m6V2aeL&#10;LM2V2Fgvs7W5x2CfxczJMUYnbCxH4km1FUhICZ5ke32HZ49esr1eZWhkkMG+XiZm+jl7qYeOXvDt&#10;YIe00Z9IcEsVFl4uce/mA57cf0F516a7t48LV09z+aPT9Ay2I4WH1OdXMjijYVBgVtGUpl8j2Rq8&#10;TyYx1vXMPAfQzBtUWAuNBUfMDjKKjRMpxvxllCo+voMnY6FXC4/mcDVxkfF5UIOrJL6WQajpKh6T&#10;LM2YgRnatzANnVg6QVzBN9oUvJfJzVsxjBPlpFWv9OPUjTmp6Y0PlS9QQENNPdYAPM/DC86GW5bA&#10;dhx1vLHGIKj1IcRKqp1qrbtqY7nrSH1dcY0upS2Kmi4m9pQ93kRCowmKlTXUqMEh7HdpvMjmPxEY&#10;E6Ilb4s5D5PESGuo4ZOtr51Kg/DqzJUaviqEmud5VKset27e44fvb9GW62N6YoypiXHGRjvp7RPK&#10;UhJVhFAX4kppBOlPrprXkKKWcYSNMgaF2XQzt4DoyI8RYEFvbnSr4O35/Pjtbf70+7tsvRbYfg9S&#10;trG2uU5Pl2R4eoaRqQIVG+afrTK3tIoQgv7Bdnp62sg5PrngPBpSCcvorGPAZIJzX2awA98LYgJb&#10;DuXdCk8eveLhg1eUS3ncSp7xiSlOnlPh7tq7go1rFmqHp+/il31mH8zyw9e32Fiv0teXp1KtUuzy&#10;KXb6WLaDj6siKwWbSXzpU931WJ1f596Nx9z89jFLr1Yp5qaZPnac9z+bYebsIFbexZcuiFxMGWs8&#10;JJsYtOZEjo3NtDEQ9WMwoRuXr5PK9KFvKpmxulqRuIKERZg1fmu5T7qqTrhsEC9RI6v3HgRjKjYv&#10;4xVG68gZ9NQuxxoTXMbTxauPr9MHgyISwiZRsyVnrY8vDZLCJZkv+t1sf836eVICCYP+ieFXDxvF&#10;pyJPW8g0QzZk7F0R0WKIuaEKCPcN1gw0kWLIhHlkM67a+s3QhUfjJaFvBA2RNUjUkr1mV1paXajB&#10;JaRZRi2LTuYzDIxwgItYr6WXkNwZnCpTQsRStNgUjS7NxWGork2wOS08RbgxIZzE0sLCYWFujm+/&#10;/o7bPz6lo30E3HaGBnvJdxQpdOVUW4KR5ISRRfSePa1H6QPfsVqNXcjpLEe7jgQi3vhY//t40gNf&#10;YFmOOlupaev73PvxCb/+73/i+eNl8ArqNhNrj2J7G2evHuP0lVFyHT6lLdjb3mNnY4XJ6UHOnR6k&#10;o9PBc10VVg6BxDHw1586ApPAlrbRtyqCTLXs8ujBY379798gZBeT4+dxehyGRrqYOdNJR49QB8WD&#10;C3t1GL+90g5Lc4uUNlzyYoDerglOnDjG8FgXdl4iRbDFHyVxfSkpV6uUtvdYXFjjxdNl1hdceopD&#10;TExd5IO/Os+59wdxOnxcVDQqS0dTIlvRjI35RqDnrZ4bRikitkOj1j5qedmuGUU1Db0oe+zfmjRG&#10;w81z1FGahOiUUVuyhLeWa5H8ifiOVlk1a06ua6YXaGItA2GnkW5eU9B1R3MwuaZYr+6GyBnvU9qU&#10;AtJsh/5N15DmiUhgEL/bskb8p2MnRExZMnUEyxLYUiBlENgi1fJNHLlJ4JmKr6h3jjNp1enGmBqO&#10;WRjJhuvfRThZ4ppq8FbUpG4AteuXzeUKWxCfWBmu3jCdoY3ohWp9bCKLaZixNXU5cUFbSyiRRCAT&#10;JDrOqpSBAmFZ0dERYVOtVllf3cIWOaanTmLTTy6Xp7vXoqtHhU7zIyIEbdcCU/8Z6puBWHRmLHAw&#10;h2jXfsbORYQKg8orRHAAXGuGQhHY9yQvZ5f4n//yB27/cA93t4CsSvI5i/HpQc5cGufUe4MMTBZw&#10;2gR7r0uUNksM9fZw9vQowwNt+NLDk3rEiRjxFepqHIcX1wazzbIAy6G6V+H14iJ379zm0YMnTIy8&#10;T/eZAaZmuhmfbqet0wdHuX71bmSBUjE21tbZXt+mPdfD2qrF9maZQockXxT4UrmylZfVQvqSiuuy&#10;vb3LytImTx/N8+DOAstzHoVCNzMnhnj/0xEGJ218SyBw0OEaokMoTQwXo0vqpYvYbjB+0xS85sVx&#10;DFoVlrGMMYW8CeV4XxVmieek0IhbmdFxkEhsNVW08SozXxKMRgpBSt9kZdov9VtSv9IhYZg0rK2F&#10;KkNlNzG/df8IyyI8yisIQwWaabP1lLrjTWRYnA0M0IytUck2a+kfDcMsCrbWsZmbdZqCSNOMuzji&#10;hZhtMZmtCNwDIia4gzQJAkiZWLgX5gRL08AaM8JAvugPJTx9FbDe89TF0ivLGzx6+Bwh84yPDtPZ&#10;PsmFy2OcON2JlZN4vgzdk6odOh5vcGhbSeMMykHcHaa1gtAZElOM1Jp08CQ0ww8EjbBC15Quc2t9&#10;m9/8j9/yx999w9YaVHcAz2FyepSffXyFz351lv5JsNtgZ9djY2Ob0vY2o2Pd9HQ6wC6WcLAtx+g3&#10;LcCNbRiGJRyulyDY263w8tk8N364xeMHCxTy/Qz0DTM21svoRIFCF0poAnq7t9IFBGvLG9z8/j4P&#10;786B24fvSnbL27R1Vcm3W/hBwA7pW1TcKpVyBbfqs7dV4dmjBW5895Sn91epbucZHh5g+kQnI+M2&#10;uRz4wgo2gQHCD3mFkI1GTLOSMwX2Le1aKLMBkzQV7lbrOBz0lcYXBuWoraYpiGZ8/Gk/6DT7Ws3G&#10;Zvq/CaVEiCD8ZfBbXB8NEyY39Ybt1Xp6E/aByUYb0liXp40cI5OAmpCpMdkRE1Zxft4A9rc5qBHs&#10;d3A1VfYhFBhdg9Rsuc0N8ZibJOVdYwWiyUpksDc0iKenF78Rgmezc/zh99/y4w+PsUU7vucy0Ofz&#10;/rURiu05EMHpWcOKVrLdHHkZbZOmhmaO0jRFKn5MJhSeKXUpN6dSAKrlKhWvytrGHs8fu+A59PfB&#10;xIkh3vtkkKmzggouSyu7rC2XmFtYxJd7DAyOUiw6IF0VsFsEN3/oRhIFsRBBneGtCMJSt7j4goW5&#10;db7/7hHff/uc1UXJ6PAYk9O9DI5CW4cXBRkgusfSFlCueNz68TG/+febbC04dHfY5IptnL48wtSp&#10;HpyCBMtVlmYVNla2WZqfxyt7lDY8Hl1/wfMH65R32+np7efSBxc4//4ExU4nvOcyorhWVIhzmZoe&#10;wPCUt6D6Jwtp/VXzGRoU0qpwqR2NKQpuy5Dg9sZehNTUgrglE3B2rTIelIXVqtyJudjyRoz6dUlj&#10;F09SEJtVZdE38pAAUjQpPBMF18EPoo1KOsh7ci2zBqeYFyO9ijrC+2Cbgw4MjUbxUWi8JNzDTdQh&#10;jI6JZYkrUw3b00xzG7E3xbAF6uooEf4qJZS2d1lYWOXJ43ke3FukvGdx5tQ5rv71WSamu4N1TYGQ&#10;8XBgwVBDWZnhBYGx9/XFako7pT5rFdnt4QTSK/Khy1rieRLPt8CxGZ0a49jpkyzOL2PLXmbOTfD+&#10;Fyc4fnEAq+CzMr/Bw4fzLC1s0tfdyyefvc/IWBHHkRDExg0nhlTWs5QirFftqg2CG6CkX6Xis7Ky&#10;w5PHi6yvSTrbp+mZ6eL4iX5OnBugf8RW19zp6Pwi2lEkpWT19Qp3bj5icx062sfZ2Coz1N/G8XMj&#10;9AwUwZZ40sOreGyulQDF2e8AACAASURBVJibXeD13CJ7G1We3V/m+6+fM/fcpVjs4/jZGa5+dpLR&#10;Y11YThQ8W48N/ZcJ0bBoHgyuV3efgbmm1Oz8PPA8bq2AVqZ3PWEq0hLVYfpakWm8U1RmPKfUXeeX&#10;9IyG1E5uzKmLh/6eSB+Upzd0hmHoQq0tDc9EudK0NFtU4OrrKGF95pg1l8rSwAxRaKYzlWwzMEpK&#10;5VmbgyKNtkZxyiSYRiLRb1kgs10woUaVReO0bE0JwHj2cH0ua3wZGRrvUKuHU6IhGTNKEk241BoC&#10;Pq+OI6jEKp6qoFwq8+jRLE8evwJRoKNjgrGhGX7xyyu8d3WSjg4bdUOBFVnGMl600igtTFdy+JSC&#10;c8TEa7GVsc+gLhlsjkHGaK/dPr6Q9A5281e/+oRcWzd9Q9/ju3n+l3/8jC9+cYa2To+yW0HYkpGx&#10;IdpyPfiuR7FD0t5hoYWiH+7o0kh7CIKbGoJIRMgoSLbn+czPveKrr7/jwb1F8s40x44fZ2ysk7Pn&#10;epmc6QoD86gTJ6qT1HV+Hnt7u9y9fZu7t+9hWf0I20Lkq5y+NMSxU2MIp42yV6Vckexu7rHwcpXX&#10;c+tUtwQbcxWe395g/uEu1WonZ85O8/EvT3Pmah/5jsgjENIqfejEO8V8bkl4NsoQ8IXDcPu0ACLz&#10;S0s5W0hlzEBBPFxdZiZp0LuWf5pqqBnCQL2L1kdFIvV+4LD7J+LpaUZHyoDLGEYmL6lrdSZld0P8&#10;RExBV5+NLPvanlHNaYp2dVy1Iup848cmykwfLkmICc2YBmtufmi2TppTZGq0FxEy7rpZRKJFDRhY&#10;ennBaEmgnKwrvntPElONpAj+1DEIIdXF4cIWrK1vcOfWPV7NlRgZnWZ7rUzRmeHs+SmGJx0sy8f3&#10;JFK4hIM7qDU612hchWRoE6EIigmj9JEhE5/xDSfR7jUZCB49yS1bBSDwpUehy+GXf/8+P//bD3Es&#10;geOoDFXfx8eip7cX6Vd4+ugBnlvGzvWrSDwA0sL3PeX+NRQiEVwULVARiXSs4+pelflXS/z63/7I&#10;7//4JyzRy8ULF7hweZpzF7oodvgqSK0Pwla3z2jyWaiA0ssLS9y+cZ/Xi5v0tvfjWS6nzk3y/rXj&#10;dPfl8KTL9vYOrxfX2N102Vxx8SvtlLclr1/tsbXi0V0coGd6jI8/P8vVTyboHLDDZeYGnsG6EHcb&#10;ZkySDH7XmAG/WQHaqFaTY6WnkfG0hpALXxtHF9TbuLepXv3he0E4p9Lka/wmmaieViCra7K5b7Lv&#10;W3NHiIAfxQ2p9LEkAndsdjWKFzaljzTCTGgLP767NmuomxwsXk4iv5E9ZQNR1uagZNbWoPGEq+eq&#10;SHZ7i6Z9ExDb2NNAaGboJRHIKGGtnplI10JbpIwrLVKiLnoOA4KrgSukYGVhk5dPl7CdHD09fSA7&#10;GBnr4fjUMKPjDo4T8H5PbfwRseuIjFr0YG6AZhrNTIEZM2brmAsylGwiyKNjF0ssRyL8QHZIiSth&#10;ba3E2moJ37Vw7AKffPIePd0WbYUonnEYUi8UNub09oI9w8GNJK7D64VNvvv6Dt/+8RGvX7Zx4fIZ&#10;zl6cYuJ4gUJnIGDR0kcJ3+g2DYn04PnTZzy88xJvr0jJ36PYC+fOn2Tm+Ci2XaFc2WPt9SIPbr9k&#10;Z93C8Xuobgs2ljzW1jywHCZmOrn44XGufTHO4GhO3WwTxGZO3tLQPJgKqflbsjxToDSS0m9HWDYL&#10;B8YuII95lKWxUDPmu3ZtUqMnRyljikzrUJ+/1sO2UX2NFaVmUsRs6swMMvhfNDREGoGxBIuOpgTq&#10;MvRorTO5dBTPr/4ViQ7KxEpbnLH7uA/QhFYhbWKb75Jqy8Fxa8WLkc78M7TI/eCS+ZusTSVltJnF&#10;shEoy0f6sPBqja//eBOnIBkZO0+p1MPJU51cvNhHVx/4LuENM4hgM0wwSMKlv0RzkoE4NCPQ52cj&#10;dVpk6wMiUj70toKYAiIioRBFPVH4hfdyAq4n8Vyf8o5kb8tBiDwV36Onq0w+XwxoEtHJEjK0JrQF&#10;rXb3qrVddcenze6mx9yLDRZf7WL7A5w5McbHH/+MS1dH6B20lRUbc4zI4Lo09aPvSapVj+WlDTZX&#10;qxScQdyqT74tz+BAF47w2dveY3VtiZeP55l7ukp5p4NivpP11zu8fPKC9aVVetq7OffeNB/91SQn&#10;L/aSa/cRlm9YPtGoyFTg6kBtypQB+1MQlIeASqjWxizspDIsW2AUtVaK1N46mZZin8xCl9/a7s+3&#10;Aqb1lmFGGGB44g7QoLjQDEqWfp3jJqbbWZg/JxCJeICpHumT4X4y/zsBNaZP8L1xbxw2IilPzUJS&#10;CGZPyprzuWZIPak1tGCHqg1YsL66xeL8Km7ZwbLbcatF+gY6OH6mh75hR63DCYltCcxo+coFRS0d&#10;A66iL9sOuXVoiWYcpwkPkqe2LLjFQz3LMIsqOPQAh0dTPCAQ8Agsy2JtvcTi3B672w6VconuHhU+&#10;S0cfUs3SBckgv0BvkBAItSNW+vhISiWXZ09f8/D+Am6pj/Onxxk/3suVa/0MDNtgefhYweXmwUWn&#10;Qk0VN7hkW3hQ2XXxK230dg1QdbpxqzbTU1P09vay/rrE6uYKL1/OMzu7itjro7d9BNtq59X2Kq/m&#10;Fijv7DIxMcXlT05x+sMBCj0S6Qh8IRKXrptKiPlLSv9lDNK04OTv0pSPW2MGHJyvZoI5BRoa5i2U&#10;STi/UnxQKXpxM6XGd7AeJjUOn7JJ4fmmIFyaOEL5ILTFqWWqCE2No2yqYWXuq3E6vzhS4oQQWln7&#10;AZk5SVIpbNLE/FeiLy4NTnKocHG+6/PqxTxfffk1L1/ucPzEVXr68sycaWNkMq/ODfo+tiPCjTFR&#10;5Vl9HPqqwnSmYqaGSKLztLWYLDKZH0IrKnSsysjiFWjZqYMxyHAjTyHXTns+z055F3evTGHYpli0&#10;kcFVdEnvRLJWEEjfxq3C9s4e8y9XefZ0gZ3NKv1945w6M8XJy3l6xoS6d1cIfBmsbeoLooVy9Eo8&#10;9LVtmxvbVPYkA30jbNOG61h0FttZX95l9ukLFpfn2dvz2dvtoqtzhKHBSTY2NthYW2N7u0xvdw8n&#10;zk9w/OIw3SNtyPA/gpCAGBdVxwjbBDSl76eU9pbEaR1UD1tM7Et27acewznTOhvJEo+NMI7PhVah&#10;Vr06Sji80g9qTyU5RvhrcDjV4IPxzUFHLTIPHd6U5dlCPfWT1mdTNfnCUEWArULDqV01gr1ShSf3&#10;X/D1H26w/HobtyrYKe0xMNTB6HgXlm1hCx/bFipiRkJYxhiHwHBp1B8BYTEy2gmY3TyR+DdBH5Gw&#10;qIQA9HU/Itw2Xq1IdrYrlPfKtBVgbGKAyeMFtXFHY2EKemGDiC4DEAikD15VsrNZ5cnDOW7eeIDv&#10;5jhx8iQDg31MzlgMjAsUidXdsNLzsX0VUUiTUAhwsMBWO5A31jfY2toi73Qiqz5+ucTzR09ZmnvG&#10;q8WnVDzJ2XM/o79/nKq7R3lnnY2Vl+xurdHbMcyli2f48LMTDE06SKr4QuJLgR/40K3A2m3awqhJ&#10;lmZTvVF3TU2NrfKYQ+dJ5nLDkddpqonZNTbsX4NrHy49kjyhFkPTbjwqq/9wCxbpc6bOCkWqzo/R&#10;9niCRpuDjg5qI0y0lPsQMTl82I+eL80nw6euN7hG54qU2be1vsM3f7zJv//rN9iiC6etA8upMj7V&#10;Tle3hSVRQc51TmMLW5rQzF7SaaaXajfU61/NNLUpZNg27Y0WQiCkgxDg+T6l7T3WV/cobQu6utvp&#10;H3Do6RN0dAX3ZiKiiDp+4CIy/TXSV/arD27ZZ+nFCrP3F9l8vcvwaBdnL4wzOFYg1+7hCx+BDUh1&#10;pMUPiR/+WQSBJ1DB2XM5h1zeYXVlgxezJSq76zy59Yq9cok9f4upkydwzvfT3zfG3t4ya8svePl0&#10;FlmucmLmBD/75BSnL/eS73CVsBbB7S0BXUQNHVPJ37B/lAJBTQ/so7CWIXU14EhqagS1FEj3DB+i&#10;2KxxOiUVzga1HZnAjBWeKTSpSXGo1DnCMZAi6EWgZmcZCSnIZHgbs46jvF3bU6Q8pb1NnZGHiPb+&#10;DVqds14JEbI1KYzsYawA/c6C0uYuD2494cXsInmnl2o1T7G9i5NnRhmf6qBYVOsrfpDJkiLGKKTB&#10;ubQVFfO8Gmg0T4TGbiXtpI23PHKFSKQaieEN5ALPFWxvVdlcqwC7TEx20TfQhb43U+06DcoPNghJ&#10;vcPWUmqD73lUKy7LS1ssvFqnIHq4cn6EY2d7GJ1qg5yPb1kBPdSeQFvYWI66atPSwQ7Cg9Xqw7Is&#10;hoYH6e3rZn7hPi+flygIB7/Uze4e9I31MD1xhq7ubmxHUi5v8nL2OSuvduhpH+CjT45z9eN+uvv1&#10;fl8HpI0QInTPmk7og0Ez1mZaTQcTcy3Nn6yx1rCQxIBuoUJRU/hRiKe4sGz6nKX2oBygZkhb2Y4+&#10;oT6HMl8qdJKh8+vkbYCboRMcKiSFpa5JIuNHZVouLPq1RnDuS/bsc26lzZP6RbwlHfWwHOdAnMIp&#10;mqexdquEnFRHLXwQUkX7X5xd4oevbzL/cpX+njEGRqY4c3GKj34+QW+fOv/nSYnr+liAY9kq8kyg&#10;bEVBvCNGo+dyvP+1QDNxjceiTZlZyRYlWqrZiAyHc/hGh8sKZJRXlQja6OkaJG97SFmmUHSQwsOy&#10;PCS5EPmQohKCzcdhtJ1qFRbm1ph9sEBpEwb7Rjh9fpT+YxI/X6Hqge/lwZLKLYvADgJEWyaKIb2C&#10;a7EtQc9AD1MnJugdvENbe5V2u4dC5yDdPZ0cPz/A2SvH6BzoZGVtnvv3bvHowWOK1giX37vAR18c&#10;Y3i8ALZEWDkkNso5K9FXuh/2iBcJqtfXi2TiuTV8Gk2bJK9pTVHNkLCN4rllaqn62Xw8XNuqtZi7&#10;deM3sX9/Xa2qkIS4wDR9YWpC6bjO+7dTjk5oxmhj9KFMpIi+7GuOpUQOCsdeA7JkaYbNYJHgtely&#10;Nzml3hLIlpsEGO0ydwc0zJmYuEFfIASoiG+szq9w8/tbPHu0gKx00T0yxNnz03z8xQxjU3lsO7jb&#10;RKp4OdpQ8rX1mlFV8jnenjgDjbtr0r0CyV/Nfk6yY53AstQVZhYSz4fyrsfG6h5b6y5SwvBokf7B&#10;ApbtBW3xkYFrFQGuT+h2tiyldFT3fBZerXD3x1kWXuzS0znI4OkivRMCCi7S9xCWDajM0ld4WPo6&#10;NWNns/SFmmh2tMnKzgtOXpjmf/tvv2BqfAW510ZvVzunT48zPNGNnRe8Xilx+95TXryYY7ciGZ0a&#10;4NwHM4wcL0JeHTazhIPnK+rq2LT1oBHzazRmG9uf6RN8X9ZGC9pxMs5rMmk9l2LIIqWRsynW8Wb4&#10;S/PCMxGhJ2OOKcgmrszMmw3JeR9nGYHAbFp4HkTA7wMEwTWOcYwyMdh/hKVGQd5TyNKqGtkE1CZ/&#10;i4Jyn1A7RBK/aLqIdDssU30QAstWZwbXltf45qtv+fL3X7K9lmdg8BidHZ109vn0j+YROVWKRTB4&#10;rODCaIxznBqNJtuV3t2R9VHLo9LVH938WutdhqVZmjYSfNentF1hc73MzlYF25b4voNlFUBaQA7P&#10;90F6WMFF3L7vKVFqWbhVn9JWhe3VCi8er/D0/hK7O3n6enK09TrY7RIv2HwkhLIudSB6tcpoHAYJ&#10;IzYliBK87u3v5ud/c4Vz53z2tqC9A7q7LQSSxbkNFu/O8nphHtd1GBmf4v0vTnLq/R5y3b669UQE&#10;l4UFE7/epoaaEZNImqT3UUGWk6m2ezN1/UzIivzXmsUWUMAkREiw5oTXUUBj4Zns/WZUoJjdc0hg&#10;YBk8mAaVKTxrc9aDo7Q248XWUqXWG7FPFDI2B0lzvCWnSBO6btOzNm0Qp9kqbwlaHIXNTElh/BvX&#10;niPLJlSaIYrpimRleYk7N+/z4skGxfwISI+Obpg+0UWu4CKwa6ddcLYxZikEH80FeKonOut5CVJ6&#10;LiF4olMtkWtFBNJjZWWFh/dfY9OLY+VpLwq6ugpYlmaIQUv1rUGW2rhjoVy9i69XeXBnls2lKlvL&#10;FsLt4dSpUS5+ME3faB5p+0pIWXksYSthLCTqyi4/iOgbX2EUVnB8xlOvQve2lLR1SsZOq2AToML+&#10;rS1u8eDxQ278eJv1VY+R4eO8d+0Mn/3tMH1TVbDVMRd1vMUFLGyhnbRx0iejiWUR+nAEZkZlIVJx&#10;1a9ZzpAqzLIgRe9siGoNXzxq9WG/0NhaTP+eXd5hCMxmykijaPNjIJIoR9YrTepFNfW3hlB9izPO&#10;0lvsmkzqJFtmfn+HhOaRQNwmS+qK4RlH/WMgFDwJbtVl6fU8Tx/P4e31UOzqoLff5uJ7Y8yc7MWy&#10;tIWkzjb6voo8o/kUWnRG23SPpG2ZkFBfE3fVq6fwiItPR3sn46NFNtc8pPQYGe2ms0u5VKW0QYK+&#10;KFwt+oMtLFzP4/XKGtev3+HOD48Re9105acYGRrn7IVhJk8UyXV4+LiAjSXUZhx9BCaTBRjN84O7&#10;vkV4lZGPj4fIedg5ge/brCys8v33t/j9r2/y5PYGQ/3HOH32GFevTTE2Y4HjoaJYEERN8gKLOxoD&#10;sbGglSlDv2pE/YMyqGbqSEvXzJvW4TDLeoNQVwFI5/Kt9ltyJr0tvtm04gRvnbUfcG4cxbVi+0Ep&#10;Lf1PRGiaaMqUqSDSHnUqc58p0ZMlEqng9esVXr14TUdxAAa7mJ4Z4Mq1Kd77cIK2NgeErSKwSsJ1&#10;vjDYdFhDrdDMpnIrjCq9lNpQfjrUuzp/qaL5oG570TVKcKvgVnN0dBTJ2T65nKR30EHkA+XAV0Hu&#10;pZQQhsVTGsLu1h6Pbj/lxjf3WZn36MgLioMVRqZznLrUhdPu4VvgSTu0Wu2wCdoUTrQp2TxL1Y+n&#10;jrooWttqW48PO1tVnj2Z4/s/fcf9e4v4pQn6TvVy9r1ups9YtBUEiLx2egVdEgWokIlx1MxMSGr9&#10;zeY5UnhXZN3bNjyDzkwnR8bcyXwTT5N8OizI4mFNpW+y/KO0OmUTDQhxaB2RrGvFfiKQZrweAaQy&#10;sEayPkOI1gpPI2MgOczt6tL32NjY5Nnsc168WGN9s4JtV+kf7WDmbC+dPWr90q0E8VotQssFLHUs&#10;RXtChRad6a62NEjXiZvfiSYTz1p0EgqMIJasREVD8qFaEeyVJFsbLuW9CoMjAqfNDrGJKRpS4vkS&#10;r+pT3inz6tkiC7Or9BTG6Znqo7enn/FjHUye7sbucJGWCzIfndVBnZ1U1p2MMA4s2hrrXG/59aUK&#10;ug8IaQW3rQjKe1XmX7zm3vVZXj7dQPhtDA2PcvrCOKcvdNPdJ4PNC2oNVKtPapOTiLwOGgdNs7TB&#10;d4Dx3mjCh+8PfU69JSnWMmcPtM83UH2WglSPUvWb0zqN0+Z43VpEE7WEx8yiEs2HZhTDZr0eWekb&#10;QTOXaqdAo81Bb1FRa7biBv17UBxSb6ppgJuAKG5xQ9xMIaZDBkcbUwSwub7Ck0dP2Fz36B8cZnJs&#10;lEs/O8bk8eGg6TaOpZm32mii3ZhAKIhj/N94Tk6AUDCl0La26dnaXPivNEoVMtoMY9QnUPjvlX22&#10;NiSbG1W2Nqv0D3TS3SeQeOiNCUpBULailBLp+byaW+Kr337Dw1vPYK+L4f4ZJqZHOHlugHMf9GMX&#10;FX3VfgYf29KX8gb3eBrB5kOhmcIZtMUsLKmC7UuB9AR4IH0ore9y/+Y9vvvjPVZeFejsaOPse718&#10;9ItjjEwF508Ryt8b3rwSvwPVpGzasR31rrl1rTTmdrDp0gJHOMjcPDJV/s3aCM0ITPN7kr/Uzs1W&#10;am6ur2RKyVld18rhjfT21eKV9JY0W2ZzdKljWRkCvEU59zYiB6WZYhnpmm3OEUj3mMZtqEbNYhVm&#10;q+sWFUZaXUmwNikBLFZXV/nh+x/4/rsfWVsocuHceT7560ucvTxGoV3FNhWWFbp3TTwjZhwN91Tc&#10;ZUJYJlCM/RQ7PVxfaEZlR1+0VafvONSB5H3UFV3Vio/nSrq6ikjfRooyuYKDJ8sI6UB4ulK1qVx2&#10;WVxY5eG9WWYfzrM8v0tv2yB9M0NcuXqcsZM57IIM5KNyhwpZRQi1xqgiiciIBqEAFcTOh6ofkXhq&#10;PROBHVj2vgDpwe52mdn78/z41V0e336B5Z9gcnKASx8McfLCIHZRu2IVHcxNiTEvgNQMxqSoMQiF&#10;/i0+85sZm1nTrhHbPCoFurn5VN/yOTrYn3Wcim2CpPX6oTVFpzlbtmUGX49HN0GSzPZlWHj7EUB1&#10;8ygXUiKN9u+QqhC30NMJizNVICfs6oZNPLgb6W1BZsv2SeS4QDRzppcgMCPUWLhVj7kXi9z68T7P&#10;nyzT0XaSU+cmOXtpnI6uQsRDRTqO9SDCQGa9MFqR9lU0rCQS3qZWGwQ/0FYdyk1bqfpsrO6xsVrF&#10;dwuUdyv09hUYGm0jl6/iA570g3s3LWzLUXeRLq7w1e++4cc/PeDl4236Osc5ceokkye66R+Dti4f&#10;aVv4vgqjZwl1xlOvJwp9Q4sxoZLXtyvUVfxaT3qonUFWIPzVxiLXc3n57BVf/e46966/Zm+ryuR4&#10;L198/inv/WyAQrulLNXgImykiEIRm9EnQqImIyyZtNd2aEJ4Ev9qCv16fFCmPGkQKU9HDm/WKDw0&#10;aNYD0GyaZkMMNC4zMTiahuSoqc2fLeiNMVszNg0BdkRQzwKVGUEPWjHVlOAUta7amNDUjzET6oBa&#10;4AE1msOEo5mn2qJKCo8IQndbQFchpNoxGlg+S/NLfPvldeafb9LbOcXxmUucuTiJ017F8wvYTpYp&#10;nD1RTGZs8unWSG4oR7WNin6Wuk49VczVSYxrxXwqFZfNjT0W5rfwPYf29gJOm6DY0Y7aQWTj+cql&#10;atsOrgvba9ssvlqntFaBcoGi005vzxhDE11cvDZB1xDgVBGiDdsSCF8ifS/QevVREz3SIxFl3tNn&#10;4uv7gdAPLD5f+thYuK7H66VVbly/xY3v77O5ZNPVNsqV947zxS/OM3kSpOUFpVjE3ayGKzYgXESv&#10;OLmjHHUgY/bvR2i+G9rvYc7O2rIat7oeO239ZGkr0IiRt1b7PjAQEPcwJREy5ky90jMa0aygakXs&#10;x8ZzBn+qV3eTONXbHJSSPYZImgB9FyZa83CQKdmsLpg2VWM2qHmw3rAifB8213dYX63Q3T7D2MAI&#10;7129wNh0PyJnqZCueq1QWkQRimRGXSL2m+EYND73YWGkaJTRO2VhmlJUR4aRUuL6XmAB2mxvbfLw&#10;wXNK2+qSbimK5ApFLEcGwQ0ESIuc00a17DL3cpl7Nx6z9HKD8kYbRaufsZEcf/1317h0bYSuIYlo&#10;05JI4SGEDK4k1TQ3hGdgbtYMcZ0dfTWbrRQclLvVl5LN9R1u/XifH767zfLCBnkxzfGZU3zw0SkG&#10;JyXSlkEV+tAp4akgXYlWsGpULJ0mjYmlQJqlWS9t8unNgFIMMznXwUrOEHyy5td6ZegHrSQl508r&#10;+IRQV7pk5c+26d4I1B1yNT4R4/dGoFXp5qH5tIn5k8GfDiA80zcH1TWia+RlPY2kAdTRCKJKDlcY&#10;H4X+2jyGtY7baD3TsHQk7GyVePrkOfduz1Ja6+T9D04zfXyAnr6iMsCQ+PhYUobuRi2gpKi9hySO&#10;cYRJWgqReDIhGes0tRDiXZseZloGFpyPEIJqxUX6OY5Nn6CjI0/fIAwNgy/LgWLgAJLd3T1mn7zi&#10;h29v8+rxCl4pj7ttY4s8H147y+WfjdI97CIdHylzwU0mHuAFF1lbibFr0C6DXALUbSkEl2sLQKod&#10;wOVyhbmXC1z/7jZ3b7ykvNXB8bFpPvniPS5/NEqh20fKwLUrE4IzXo3xLTGyhPH1kAZwc8Ukwyse&#10;Zg0pwlOS+uXgTd5/WTIcF63lrGt9yex06Rt5G9p0hw71PBT1LfLDxrGugGgifRNZWq81uTmohUmy&#10;r9n0pjXb/dXcTNr6Q6X52gSoKDThd0Gl4rG8tMHrpSUqlSqCIn0DvQyNFRC2rW3SuCtPRjWbBzbe&#10;hOKRVCC09RTZz2YCEQQcsNS/CNR6n0M+X8C2obPbom/AwrZ8PN+i6kos4SC9Mk8ePuDrP3zHwstN&#10;3N0C7U4Pfs5n+vgoVz6Zondc4guB7wl1NMfSgR/iOJjWWzMh0ATgeUopcRwbSwh8v8ra61Xu337A&#10;vZvPWF/KMdh9nMsfneXz/zLM6IkcWGpdU0orvLTbEoSx/DVjNtdVRc1DDJ26V/K15s6q/ZaW+nCv&#10;kkrULbP2WSafWiq1xtA4EOdpQn9vqXyhvRjZ5dRW9/aF5n5y1BdAWa1tyh9wKNCsaZaoVVucwqfJ&#10;AvYPGQ2u5+rbf6n7goMK1yz06x4dEJHdo42N3Z0yr54vsbmxxdDQAG3D04xNDtDZKyhXfOycJGcl&#10;b1OR4Z++BSX0QMYwjIid5mSpz7V1+kROLbRFkknJ8AougriwCmULISy1EVhKylUJ0qG7qwsnJ7Cc&#10;Kvl8HikFQuTJOeC5LnMv57l1/QZLr5bYXHYp5DrJtRfpGyhw6do0U2e6kbaHkBa5fC7w0GpnV2Bp&#10;hmczdZ/IMI3xgT5fGmu2VAeGfAnVqsvK0grXv7vN9a/us/KqQjE/yvlLF/nkVycYv6BuWyHcDETt&#10;gVpNtyj2oOoVk/Rp/SFE4JFv7qaLg9sD0sSuNWgotZpnuq2AzHg+cIHiYGXGnB3NpEsk32+9zfZb&#10;M+U3YtfNij2R+mtruNTDo9nUzQpPsxAnKOoQIwelQQMS1MU63qy3ZbM2IyhrB3vcipDUbgsJhWaQ&#10;36u6PHs6y7/9j1+zuuwyOjzG9PQkJ8+PUux0UFtMfHws41BGlF8JzbgjtvamBcO+SfiGmtO+jKkj&#10;42+Sz7p90clNZW3q67pcV7K1UWF9dYudnTKdXR0qso4lcaW6Gsyt+izOr3Dv9gOePZzjxYN1/HIv&#10;1Y4CgwM9nH9/03tagQAAIABJREFUlAvXJvCs4JymVOEEQIaMWwZCUwTHTPRrGWIqQ7zj5FJtFEJg&#10;22rjlutJlpc3+O7rG/z6//2KZ7e2EJV+RkfHuPLxKGfed5DSRUofgaOCLfja0jZILmLVRi9qFJ4Y&#10;QnG8MtOl90qzb7LSNydAD9NmebPQEI90zn+wMt9AGUdB33cFp2bKEcZnvTKa7NKjjBzUfJHvwqRJ&#10;w0FmvjHfJwVPtog1nVLqybDcAg6+tb3Jgwc3uXf3AeXNGc6dnuJnn51kfLqIkwNLeooPh3ZUsKFF&#10;yCDmaWRx6nButYyuVuSnDZjG/WIK6NTgfrEqtVWtf/eRuB4gbTrau/B6HPr62ikUXCQulnDY2/V4&#10;/HCeP339PbMPH0O5wGD3GfZ2Cpw8fZlL145z6YMCom0PaTlADtsSocUdu7XbEJrqvSKUDKIBaTUm&#10;6hsRCF2VzrLUpq3d7V1mH73kh29u8+rpKtXdLvq7h7n2yVk+/sU0hZ4K0sojpYfwBfhqw5MSmpFU&#10;DBUmjaxUOMV7qw6nTrPmjtZtFICpOrXiZnv34EDYZnDbnxYF/gNMaKrvpGwcOegIq08RTI3dg28K&#10;0oVmNFNk4rd07AImHXroRCy9aWwAlHZ2uXn9Hn/43besrewwMTTEydPHmJzpptgp1K0dQoko38wv&#10;RCA0DREoUG7CBnRL18TSDg4nWptiaUopSYZKUuJHfVqB0JABQXxPsr1ZYu7VGqUdj4GBPjo6JcLx&#10;8KXAK0ue3l/gX/75D9y5/pSNZY/OwhBjowOcPDvMJ7+cZOZCkZ4hiYeFTxV1IjOHCELYxduXElZA&#10;h9ALFQxllZpeAOmrJwvwKxWWni9w+093ef7oNbsl6B0a5OKlk1z5dIyRKXW+0xIWvu/geUEIxCje&#10;YQpVCYe4Dgihd3OmqzQi/tiiupxS+74hC8OfAhyagJNaETusAv8DDhsOdZ1eiLcROcis8GDVHiR3&#10;vXWfpOuutp70X0zHq0hJqgWoZjZmWDxfwurKJt98eYvH95aZGj/Dxx9d4tzFUdrareA6SC2GpGbx&#10;KGGgJXNUs05pGDgxYZCkQRxqTRlZw+XNtPq3KDIQaEXBtLaj9K7ns1uqsLG+yfLSMvg5jp8Yp9hh&#10;gZNjb3eX2QdzfPPbuzy88Qp2+yiKPvq6Jrj2yUU+/LyPyTNVZL6Ehwpwr2rw8AksPIObCRPVWAuk&#10;8TIQmgmtRgdAdCsVVheWuPfDPR7feEZlK0dH+zAzpyf4m3/6gHNXunHaJEI4gZUaRAoSQj0aglNb&#10;34GRGf4bI2mzJmXLHOFwp/ubV2sPBkfmOj1kQmT7rv4D3jIchcXZyLXZKG/60Eg/z7R/aFZJr9ea&#10;pG1lCqgY75VRHpVP5bWCYyOelHiuEpzPZxcpOlMcmzzDzKkiY9NtWI7ElT4y2EkrtUUkDCyiH4zY&#10;tCmCvIk217TUFP4pdDBLDEPqEZySNF2jUobh6ly3yvNnz7h5/T55q4eBgRGk9JA4uOUy9x884cev&#10;7rK+XMWq2pQ3Kzj5KlMn2jl9pY2REz5WwUHSiRfQJrxdBAHG93QlKQo3H9El8hCYglbYAlyP9eV1&#10;bn9/l29/c53lFxUK9jBdI/1c+egUp670UuyVyh3s+wgh1blPIfCFhR94iUWIVVC2rB31WqjWSPtD&#10;gbfgSEyT//8BdSGLXPtyLvzFw6FT6yiuFauFZiy25vIdPtSrIx7nJiOf+ZAIpp4uPAPRqXdyBnlK&#10;27u8fL5Ezm7nxLGLfP7Zx5y5lMfOgS+UwFGbTQRC6gurpXGqQoRWbAT13RP1V6eExjTxPtu1LkOT&#10;OvRNo3asqnQ+HtKXCMtma2OTJ49nscgzPjrF2Pg4hXyOzY1N7j14xG/+7fcsv9og73ZTzHfRNlTg&#10;7OVTfP63pzl5uQ27o0LZdbAtRzlRhQDsACWfyHEtUqRSuscjRNtssADp+Wxt7vL4wUuuf/uIx3eW&#10;odpHz1CBD69d4rNfnKe9B3XOxI/EoBAqaIIkmmCNZEhcaB6mzMn28fylMeEjk+N/aYT8CcEhd42y&#10;OKWUMs5wDw9aH6CKa6TnO3qnUKYLhpSqW22cjIsiJWh8kB5zc4t8+fuH7O3m+OjjC1x6f4z+SRmc&#10;8RTYwkImpry570VgnrcTabIi83sKmjWNqxWgaWVpbm8FQlxFNFIXawPSwrZtSjsl/vTNDf75//5X&#10;Lpz/GccmizhODscSbK65bMzvsLfqsD6fh4pDV3uBD69d4Ff/5TwTp9oQBfBkDssSWDamiAwt8loq&#10;xJHV+5tNK9NHInywhcA4IUJlt8rso3m++/oRt6+/ZnOtSH9vH6fPjfPpX80wMOxg2Vp2iwAhw8Rs&#10;QPMDjeisMSjI6LH0Iv7SeP5BhWdy2eOwCVhT/tFU8x+wP1DhroUQR3wcxYTmHLZ/jiD1h1Trk+oc&#10;o8fe3jYvns/z/HGZQn6Ekcke2rsFtiMQloctwBE2trDRm15aoVLSJdlazubKluigBpZaX8TCCnD1&#10;PPCDIAYgWF5Y5cvffcvs40VWXpdYXt5AWBYbq7s8vTvH4xvzlBYtvO1e3EoPbV3dHLs0wNQFB1HY&#10;pupXkNLGtq3g+meBHfxZgC2sIMKPcfwjVYAJ4w90aL7wqy8p71RYfPmaOz/e5+6NWRbmdyh09HPy&#10;3Ek+/+VFZk530VYk2EBklBsTmjL8q0tTkfi3GeLX9EPwF1Z1tLPJoF7jhIdUV/LvoOUdCKd4Vx86&#10;HFZb/5LhCOh2tJuD9uuiffchEdO0cXKTk6E39lhCgrQpbfu8eraM58Lp0+cYnewh3yHRMlJbRXrF&#10;rnZ1LrIa6lkP5rv6VkaiZXrXikxrc9wxrV2j5oqvEva+ulREwk5pi+XFRS5fvMLnn/1nOro6ef58&#10;ncd373D721ssPt2mvJPDLhaYuTDA3/3Xa5z7YIiqBJuiwt1gVlYMk8Z3Sph0Co12oV3dAYUluBWP&#10;hecrfP/tTa5/e5OF+RWcNocLlyb423+8wnufjeO0g7TB8gPhqYWliNMqOsWaQrsGMzt1rMnYPxlg&#10;dNhRcI/DL3Jf9YTLFgcsv+X8GQ6NPwcud1Dn2rsCRzRGD3tz0D7Ja2rOyUWenwQk1vrMXwKup5b7&#10;IqeiFVhDvmuz/Mpl4eUGk5P9nD47xeBoAafog1CSUxr16LOZtSG7TByyw6S1Ljyb6dMU4YmpKwgs&#10;y8ayQApJb2c3n3/yMb43jE0by683efjwPn6piuX20lMYwm4rMHKywPnP+vnw54PINnV/ZpUctpVe&#10;e/hdhtXWBb0mq6zl4NgI4Ps+btljc2Wb+7cf8v2XN3l4+zm+287o6DDXvjjD1c/H6RgOCvIJw+kh&#10;lB+nlnpxCRbSPikVmxn2pgKTJlGzOj6j/P3MtHdFaJpjz4gFte+6WlKGG7z6qQmbZpTNnxII4/NQ&#10;Qco3szmoPhIp3zPb+paFqTZ1guealURJeEGz+bswsxoMGumzvbXHvZvPWVncprdnCGFZOAU/uJg6&#10;xT7RAjh2diFNSMoa5qryiwbCs4ErMbaok9YfkdvTNwIHWAFGpc1tFp7P0t/VzdDgKW7ees6DRy+x&#10;7TyWC/OL6+wsC6amJ3jv0xk++/sTCEcpVBXpkrP0TXjRxWBx9BPtFrXeAWngJ6UM+kOdtZQSXBdW&#10;V3Z5dO8hP3z3PfdvPmN9QTI6OsK5M5e4+uEpCp0+vu8HlmqwezZQFKRWlGL1JgSmSU8R7w+TjDWQ&#10;6nNPWFu6vxtpTvuANzkDmxaaIfFMVrk/C7Sh0GuBANll1dNs3iy00p8/JYXgSMepEEcZOSgJKVXI&#10;hinePajhbKLmZeRK1RM5cF9qdyBqw4w64rDKzet32Ntx6Z0aJt9WJFcEHwtb6PvFrUS5JktOHvJP&#10;ohO3eSJ526RpkwRBwKBq2x9hpAS776vtTJYV3DHq+lS2NtndKjHcO0x5q8zC7DybiyU6O4u0t+do&#10;7+xkaKSPa59e4JNfHaO918WzLHxPYNsgcNFrqLH6TdelsWM5bgtHmKpnn+jYioWUAt+XbG9XefDw&#10;BX/83bfMPpqnvGXTWxxkamKSz//qMlMnupC2j/RdhGWjo/RbWlgaKKWpUdHIUNahkOZbtA6WCbXt&#10;yEiXEMoHhXfLB5Ti5o5x9oM5cGtnNXUIUJ8yqWVlpjp6LnjQfnyXBeh+29ZcH4VpjypyUOtEfRc7&#10;oRZqnIKxb5ppC2RoeUZrfjpHxOF912Nvp8zeThXh5+js6MXJOQjHI4q2GhfCETuOzima1p9en0ua&#10;JsZbxVBkhFstpLkBwtZER2Cy7ocMpJSwfJVGSLX+54JbdtjbKLC2Xub3v/13NjYsfL+DQncH+Txc&#10;/fgs568e4+SFQXpGBT5OIIBF6PtVl0nr9ssaSSWljG6sMhSEkJEG9LEtAdihn1UCu3suT2df8sc/&#10;fMu9W/NsLUj6O6c4ffI0v/iHC/zss2FEXuI7AstygmvL4gJai+NayqUQST+m0TlJ11iXNjljAvKI&#10;xG+tcphDEZot+PuaEkVZiYypYsaA2rcLN1GPntn7KqumnKwUh8sR62Jbx43fTJm1ymHzcNBWHpYS&#10;0GKZQh9H8Y/qOEoz8C4JTXNuZ89zkfotsjdlIEAJzImAEQaxZAU++D7Vikdl16OvZ5hyaYucY4Hw&#10;8KRHTuSMUjUWvvGnfhdJHhITmjJ8VFhILU2iNFIYjDViCWmTIXqbPlYEBpMRUnmbDUFd3nPZWnNZ&#10;fFXmm9/ew6u04VBEiA72tvfoH+3kw09PcebDHpx2jwoWvlTWoA1BgHaJul8zEE36jkvDENfCMWxz&#10;oDDod36Q18IO2uWpXvN9VpY2uP6nO7yaXWRnzUFUOxkYGeHnv/yAaz+fwO4q41s2rueQs2zMtWRN&#10;o1r6idjv+7T1DxnSasju18bwpuyQBkIzmTRpzYc/NYGnSP+SrHrfArlu/oPTs6l+k4nnfYiBg0iO&#10;o5U62aUfsF5lcQpRszC3D2ixCBn75x2HWjLXJ7xMedK5tJUEuzsus0/nWFvZodBWpL1DMjFpU3CU&#10;MPAxLKywPBkK41ZxUV9TrMwWJ4ziR6JWQojIQlbi1QhjbwnaOvNYjsWDh8/ZKUm21nfZ2SnheRuc&#10;vXyc0+dHOXupl0K7pBxYlbaw1JquT7CBJ2nfJRAXILACq9R4J1UwPs/3AIK4ubrhNr70WF/d4M71&#10;R3z5/91laf4VTnWE8ZHjXP34OJc+HaNtEMipuMAC8INttBbRFWTpQjRdJ0/elmO+MyF1jgTBJRoZ&#10;cdkXI2f9vh+WIhLPRzyrW0ExxcQzeyqdtvtHZz8try+Im6dnyz2XVuw+rc93Dw6iBDYu/EhctbX9&#10;kd7x9YfDfifx4YKAIBC4+lYPo1Cg6MEeWFzhjZDa2pMSz5e8Xtjh/r2n4HfRO9ALokRntzrRb4V6&#10;ccRaZWJUxwVIEo961M0SvGm2km5TfRC6WKMESxgBWiXslSosLq+DY5FvL+KUJXkJx0+e4h/+90+5&#10;+kWRQqdPpeJj53JByD4VaFAKEFY8Rm+a0IyoEikIOsihLz183wvOeFohnq7n8vr1Mre/f8jv//UH&#10;1p/7WNVOCm29nDo9wed/fZ6+KQvygRtc2MFGIh9f+uHZ1TSahpQ2oyklkE6O9KQRkPwx7KUgqG7K&#10;frSmIVtM72/uRUKpWS7QDE6N37RccMJLLg+heF3E4bsf35Q1b8C7wX4PDQ65KW9yc5AB77CZmYma&#10;NlBqf47lFYkf43qtnlaS8m6Vly82WV/dZXs7R8V9Te+YS75wCcvSq5dWzMUoIVjOMyMEJViVIbNb&#10;JXOUR1lCtfZMKImidiYIoNdXJYRnLUXwnG93GJ0coH+syJOnD3CdHFc/v8I//dePOf9BEacXpA/C&#10;U7SWIjjngQ5WryuzalmJMP/RQlOrD2rNWaA2KmnBKaTAkz4ra6t8+eWfePDDM149XobdHnryM3R3&#10;9fP+x0NMn23Hz3nYtrJOBXbg5FXeA32TSQwRE2rcYelcqaa/6nSg2VcxreUtQTOM6WBCJdbBB4c0&#10;nSuAwxJ8h98jb1iANlPNOylc04yCQ4Wj2xzUCN5h2VkDouaBSHiY6RIJY9dUS9Qap5QIISlt7/Lq&#10;+Sb5fDeehJWVNUq7VRzHxbZUhB19GlOCOtqhy05FyJhWpvAURNZOyLoa283mv8lfwgZllSPNFNHp&#10;OssRDB/r4Yu/vkpnT4GhwXH+868+or1HQptyx/q+wLYswIusAiMAg26/NOqJYW4I67ilrq76EipW&#10;FhIVXH9nd5dns3Pc+uEBD68vsLEAndYAF89d4j/9rx9w5Vdt2B0+omDhS7U6aolAdIugdTLyKtSS&#10;JGWkp5Au2Z7WeVYt688qo7ntDM2bHOmp0sXkYVhkRw2HJUT/bARoPXjHXLuHeHlY3WoOSXDKlKdm&#10;Uv80IWZVysR3kmMpsjn9gMkKBNWKz/amT1fnEHvdVXZKG3R0WzhOdLpfCx3Fli0IbkfJdrVG37XA&#10;rGFUdTTtMG/4aVxZlpkjwQwNYkgp8NDrkuD5HoV2h/c/O8uVa2ewbKHWLvMgpY/ngw7YrnaraoFp&#10;+im1BR7hYVIj2V5p3FyqFRlXeggp2CtVePrgBfevP2Vr0WPllYfc62T64ih//9/Oc+mzAtaAqktK&#10;F9f31M00duTqDa0+VFA9U2mI8IkwCrGOKRdxaGp+1OUPUS/WhYZd21h4vlF++RaY8776JqOMoxGg&#10;7wg3fcOu3Wyl8Y3AW3LV/plAUmDGfjfAZKKKjQt8z0bIAj1dBbz+MivrLxkZ7cZyEmFxdE4hAUu5&#10;L1PqyZ5C6b825pFx6zT2LaXhIpZIW8lBXhH82QJX7iGEh8jZVFyHfL4tYPE2WBLfk1gyiDOr1YaE&#10;ORa6X8PvhpmZRpfQcrXUBiMsXE+yurTOf/9//icLsxu8fLzBzorDzMwUf/NP1zj3aR9WP2gTU/oW&#10;eIEQtiRmAAqNXtzCjRCI0ayOAdr0JGzKzbgPpppiPTTyTbTMtARRZKfMMpv79W3AQazRoxGgf17C&#10;s/nsb3VMvAORg94FaGxUJV5lW3zpTrJocAtAehK3CoW2HopFh92ddQpFh+6eYnSJcoL7R9afwIx7&#10;W3tOMeW52TGmizSwNW3OpCs6FYzdpeYxT2UrW0gK+LhgCUTOwQ3WMMP6bCNmrFSRfISMCBKuWorI&#10;pkq7q1WgLUwrus7MlqpMDzbWt7l76wn3rs+y+lxiu/0cGx/k819+wKd/fwKvTeLbPnrTj8DBsQOr&#10;31ItMqV1KDSljI0BLS/r31dzMEsm+7c0j0ETFcbIeRBumM3U3yF2v2/YryA8/La3jsm7o4q0Au8M&#10;1j99i/MwXCnJ8prRhkXKb/ULjlhntVKlUnEpFrspFm1se5NCIUcu55hmS8yKSseiNfxbwrdBjrRf&#10;kyxWO1uV9akFnQ3CDizvyJq0hMCygrj2cYONmABIVBKpEEl3aLQbWUVqUmaO6/usrW3y43d3+Jd/&#10;/g0Lz7bwt7u5eOYkVz89wyd/d572IR/PF7i+iy0chLTUmqZlo6Smh744O+4WNnE52sWfZktNZ6lN&#10;sO4G8vIwWpXEou5Ie2d4Zi3sRxAejeKQXuo7TLom4J3E/u1tDjoMeCdJGgOTbQWC0xLYeYeunnba&#10;O6ogqywszFGtepRKuwmhEGe+CfsvLFP/Zdu5h9OKg6YzI/qE7ksRt9yixJFhHb3VmQXKHZwUm/rT&#10;WB8FBDaWbSOkpLxV5v4Pj/n6364z/2QPyx/gzKXj/B//56d88qtJ8kPqwKhlCXxp4/o+dvAdYdym&#10;Ks06s63+qJeaodD+IdvmUBjtl7mn4dxaK+rX/O7P4Z8aGGen33zV70ohR1374bpq3wWzdV/CQtT9&#10;mvpLs1hE618yjFVr2RaWJdjenSNn5ck5Do4oUNrZDc2t6FiHhCD8XmTJJFqZcLGaV1qZwrZZ9p2k&#10;335tpzRrQgaXvijR5sdSJy1FkGFbwmM3wgolkiUJLdf4yqISxn7QdhuBkFDd9Xn5aJkffneH1Wd7&#10;iL1uBvq7+PCz81z+YpR8v0QKD2QuqMJCSg99HFV1iQx7JfwIzt2oIzRkxAMWddf2WoFkP7RsfTaB&#10;hIBDWbM6GPx5i9WjVWwbuG8Pm1nvq6vefP8eUo1vyVXbrD+0AWTN6/2uPaSXlFZKOpKRkAxSZbVF&#10;QsXdY2H5DqMDM/R29bOxvoBDG7geOFZgUfnBnyC6jTP6UMwtXokAtfMzxDx5wViac1vEvmVBK3xU&#10;Jv4FEELdQaqEUnLXZ1C6vupLaurLsM0CEYXnVQUGQkoJTn1jSrTOqOjm+1Apeyw+W+G7P9zm1YMN&#10;Nl/5jPaN897Hl/jH/+s9uic8XOEjpIPED4ItBN5ZEYjloG9lsPaqBbupuURHNLWgD2zOhHITpail&#10;WT1oRP9mmHGkoDRy6x1chWweq8Op6S8BWrf4NRwRm6+L0P778R0eAW9xc1CWbzH9y76r0HCoQyZh&#10;7MXrEbFfw9swZMDQpWK8PmUWV+7T191Fb9dFZl2P1eVdtMXlSw9puQFzM28DMS3HwFUba1xk8oQM&#10;0kgQ4ipj/2Q2NMv6rIUGJ6iEKfobiI6MhS8palUAHTlP01hnl0iElHiuz+6Oy9yzZb7//S0e33rF&#10;6xdlyls2Fy+P8OkvTtI7LqlSpeqCLdqwbBcbFRHIEnaszPDeTX13GP9/e2fWLMdx5fdfZlX33Tds&#10;FysBEBAAggTBReIizohD2tSMJVHyaJbwRExYL45wOMJP/kb2PNlj+8WWZI44ohjUcAFBcAdAAhc7&#10;wQtcLHftvt1dlccPWVVdVV3V+11I4kT0UlW5njyV/zwnM09KoNsGBjIVfuUPnPL4lHW/W22/MYXG&#10;y+bHsfcLNNOx+zE8+O5RfziSL2Gdp/+dbqP10jhzXtA+8L5dLaib0X0nZajn0tjrx/rS6PbgkMuW&#10;rcNUq4u4FY/xkTF2bNkJvgbXIMqzLuLEuuqrO3MPtauw48vr4OqOBzIhzaqmGWXOqlc7VPeo20y/&#10;bbwrOY+S5RJFwgQd5gjgKIWIxscgAlo5KAFtDMtLy1y5cIN33/yImc9vszSnqNaG2bprB0ef3MnR&#10;J4ZRWlNwBkEJIiawvOoY3wLARCInFiRqK1EjW2UzLpW9bcnOjBtLvqO0Mxs0W2bbKkdXNVMx2etX&#10;ml3QBmffLq1lcRrf1q4S+C7SN3txUEjdTMV0D6SpmJl9TqwzCk10QnA4NSgHBocG2L1nF+fOXGJK&#10;HWS1VGX2qwVWFmB42kPwEBGMcVBaov6mnk28884qY7sLQtow1XbxgqShMQ/eJfYd3g8P/E6bofO0&#10;r9B/rR+Bmu2XSytlbly6xluv/QuLc4aVecPw0A6mDm/l5R8/zw//fAo14oGjEFE42loFlK67MgzT&#10;ikAz4Htmw4eAKQ1P1pUa2r2lEDQpZahY9506SLSf+bfixYbP69ZpLYqRMy7tIaHvJKnQ/tcjcHZv&#10;dd8s1JWpIsOOGfb5CT0j1Yv5YnCLBR45fgzPq+LVyoyPjXNtZoHT712iUllBIfbYK1XAztP5GDHU&#10;l6Y08QwT5Vd3id4saBwOsqrZK6mcT1jCRq4Fpc7ssescUIFeGM49utqloAu4SmM8nysXZ3njN6e4&#10;f0O48ukC1cUhtm7byU//9mme/+kEw7sMojXGGBQGrQStFTrYuynB4dbWQXxd26yvrZXEJ6qFypCB&#10;fpM0bxoVL16XlG3P+IZSJ7xYY/tbO9RvvvetLb9VQtE16RA410FU1pbb/ahAUiZU6jf9v43EGhK2&#10;b68Rg1so8tBDD3Hw4AFWSosUCi6lJZezn95EFMGsmaagXRQKMQYxodNzu140p+CZBciGoPyrhiR6&#10;pGzQTGaUxfG6+pkeIsfh3j7XAlqE8qrH7I17nHnnPFe/WOTyuSXKC0Ps3X2Qoyf28dhz2xjZXsGX&#10;VXwTLpLxLXgGoC3BjGw4nRn1vOlKBAVuyv4+UQMPs5Tf2L2sonaSTyLNzFA9ULvRe+Vjt4OHdQLP&#10;rOr1S3S6bf+mCT4g6J/G2XZ+fQ63NtQ69wxzbcJyFzv6Kia5ItZZu1IK19WMjA3x8KH9rJSWKZVW&#10;KJcMC/c97s95aAbRqoBWClcpXO2gFQF4xsqQBdAqWZbGh3k17KCXkZxPTgrxlNPP0yts41p1AgFi&#10;NQlD+cTM2AJ+zXDr8l3+8OvTXPhkjuszq5w7e4eqFHnxJ0/wr/7tESZ3aatNonEcq2Xao8Gy+RO5&#10;DFT1U1oijVjRt20mWdR259fCZJCn9edZAjLT7ze1Upn7AZobGb8L6kfPtyZK4QPQjFN/FweldYJ+&#10;ha3H6PZpr9SohzYLm6fd2RWZgqPtSk3HUezbv5vh0fs4Bc30zm2UVirMnF9g244dOIVAu4wciit8&#10;YyDw5WoTbjYpE3JZJa6SpeqQ2pwjyitVfnSJTK4hhaWOW2xD0LTfFl5NwNxa2bA4t8D5Dy5x72qZ&#10;pdsOxptky/QQP3zlaZ780S4m9/oggqMGcZQgGBC7uIhEqjaPaB9pRoWSh7q1XdG2qL/y3PnblkkR&#10;D/psilgL6hforcOcZz+TX5OiPgDNNG3E4qBWL3HnrdRtu3b6bmXmIx2EkWAmTCmUCI7jML1rB0eP&#10;l7l+9RpTW3Ywt3Cb0+9cYfeeQxw8ouzCIDwUDuFpJ/n+globfuoxJDiMuUmFE51GB+0Wap4NgJcd&#10;K6GJSt3zrMRAMw39CtA4wZkxUFoVZq/e5e1/OsWlT26xeEtRWhri8KEDHHlqjJ/9uyeZ2GswvoAG&#10;JwIAp67bBgthEqewhT/RodEqqlcCNCV+IHW+RIZP+vsGrCMlK7/5aC20xBbguQmmRIEumqT/XfF3&#10;hfppqu2Ey626l/7nmmNV7Gs+TcNIPZQxgT+ggsPo5AjHTuxmqbTI9etfsWVqiru3qnz8/m3Ky9Ys&#10;63s1jOcjfn0Ort6rW600+ZGmBUoa7+rFy+ZLLJx0aOCTzL855UlFldifKHIcYoMj1kSo1Hxu37rP&#10;6XfO8uXjgLusAAAULklEQVSns1z8/C7ztw1jo5O88NJT/OXfP8n2/T6e1EAX0LqQXVwBE2NfvPbR&#10;gEWFhtr6EKZeg+aAqVLXeeHWhno14KXid/sirRWtdVk2Sz1zqOuWzRtrPwDNXBKR9VwclKZ4xxO/&#10;127M/NC9gmRWXonEOyFJdvfxLldpjTvocOiREY6e2M3tO3cx4rN7107OnPqQf/7NJyzdVWhdRGlt&#10;42kVmGl1PIvkR5HeyZEuUuy3Gc87MVE3yawjntUNoGJMtGey7jzCD8JpRMDzDNcv3uL//uM/895b&#10;51hZGmJh0aXkKYa2rfLYcwOMbwMjDo7jWg0+tkI2rFt9HjO7snFoTMxzpkCzE1N4Opv16as67RXb&#10;CN+vl61bWq88Nyl49iw3bYyBH1CdlFKbYR9n+y3VTsg1lW2JlaJFRhJ8xX8ldT4lYrd2TkwX+dEr&#10;j3L98kWqtRW+9+g+RkeLzF41XPxskZPPTNr5TscF5ZP2gUpkdmwsQ/qupH5jqbS8CsucF7cpS2KF&#10;Uanb8RQSaSgVAaY1oRqMCK5jeenVPOZuLvB//vtv+erqCuX5IWolxdTOaQ4enualn+1j3zGFKgjV&#10;mlAY0Ch7nDjGgNZ240noXzY00zbWL6lXRmIQ/olZExqbobkpXaWDZAdbA1rDTFKm7jWlDQazXrNv&#10;NdHSih7g3IaQdbknIqJU703Q3RkMrTvedvfDbbYBYX2ZSdAbKw3SiHt6UDG9f4w9DzucPv0eQ2NV&#10;Tj72LEvzFS59cQtj7vD9Fw7b3UMK8D0Ex/bTOvBAnjK7QuNLFbd+JinfpptnyckJ3phX6lmWliWp&#10;K+un1s5vaq1R9vBNlHZQ4iAi+DXDjZnbnHrrU859cIPSwgBf3bjP1h27eflnx/nXPz/CkUenECWI&#10;9u2YgzqvlK5XLhx3pB0pZZlW4/OYSTbWB1SSw7dmEv6AvnnUS3+TFbeb8UaL6dcHtDZkNU6l1Kb2&#10;HNTOgLxrIe5otN9cRCX6it8LVm6G5r1wmWYo8co6Ch8Ydnn+5R1cvWmY/XqWEfcW+/fvBjXGF59d&#10;YmCgyIln9iEoTM1DO2KBWOkUEjeWKQFoHTAqC+yku7FR7gsuiULV9U+RADRDhc4QqYPGh/l7K3z8&#10;wRf84bX3qSwMsHrfZdvUBE8+c5S/+tWzbNk3j8cKmCG7v1PXAS88G7WhPGHdUr590wCadLbXj25r&#10;Q1TObwe1Ze7oYz49ZtVO3AdguOmpf4uDuhWmbqZG+jmHmZl4RN2Lb/3oqXBXYgAKsXk0EeuRplar&#10;oLXh8CPT/PXf/RhfSnz8yWk+//wjdu3awujwNs68f5FTfzxHbUXQhQFwCtZ0G9d0BCS1uCW/bm3U&#10;QWLpSv0aGqdFcrVQsc7WVV5LRWZssWUHlLb7XEMAhWDLiQ9+VVi6t8T7fzzFm7/7I9VVB88bYv+h&#10;7/Hq3zzLv/9Pz7BzH3jBMZ+uY3A0daYHptWoTs0Y1GCVz4LRjDqnrzueO2pXurPehLzPt5yymqZX&#10;9MkQ7rUGzW7DfgdaeNOQiPRnH2cvoLmh1Axgok6zF8dpyTm7CDTjeYuglCDiUygWOfbY9/jFLx3e&#10;fP08OCt4vs+27TspDGm+vj5PsXCFJ545BEWiNyY8BxJjvRJpTWxDf5uUZWelDlzxUXD9jMxk/Lgj&#10;gKRiGiZiT2rJYEFC6dSqfm6Hnd8UUIbVFY+Fu0uc+pcP+fDUeSrLBe7cWWRqfAuP/+AQP/mb40zt&#10;XcIXDy3DwZkyYRtYhwc51YzVQ1KnzSQpO079j8oPlWZKB9SPN6XXNDp8CzZKZcqaC8ijDhT99QLM&#10;dLwHZtvNR0oprYKVhdPAbDeJZAtFc1HpXJDWQBxaFUJl/I3Hyfofgq2yN0MfpyHCaeVGoGA1LbGr&#10;VFSwelQ0SrlUVw3nP/yat9/6iGrFZcvUTg4cPMDgkM/OPQW2To8xPA7RlF2QmzEGMT7aUWjHIXl4&#10;ZQwEU+XNZE/MphtffQp17znRHGgMECIvrinza5hAPXwdYsItIPa8ztQEoQg1r8r9+TnOf3KRd984&#10;y/y1rYw6xzh34UOKY8s89fxhfvUf/4LRaUPNW8YoQTsuTjB4EFwEByVpQA4+CYhPjt9Vxr/EdWKw&#10;0MjQBit6lq08MbpqfLw5qUlBvzF1aE29Djf6MeTplJ3fIvZvVrodAucO4FY3KXQKnN0J0sYCZ3SZ&#10;B5zxWzEgi0y0QWepg45cJ7z+hKEBIyjRCIZqBa7OfM3rv/mYi1/eZnxsG0//4FEeP7mfsUmNUSWK&#10;A5pC0cEtaNyCRsQefK20Qutg/pMYEEkdNLLqmKhL4qSROnBat3MBhKbOx4xAR6IaJXkYneZsVWRB&#10;BeZl++tojdZ1s62IUC5XuTDzBRcunOeN357m1kyNMf0wQ+4OxqZGePmnT/H0n02zfb/1xmTEgPZQ&#10;eFh/sw6CY/+nbFp14LTg2aAh10OmWJVnu0uOtjLZK1nprx2tT071Od9vS6+9GQAzTt2w9VvSFJuR&#10;7oTAuQ2Y6zR2p/DYvTBtPHACjSa8oBPM6jsleBLX3JSyp3norMU8IogRxBh8r0ZhcAi/arhx5S7v&#10;vX2Fd9/+kErF5/gjR/jJq8+zdYcDGO7du8f4+Cgjo8MUh13QVpVSEgMyApNzzKQYFrRZG4YuAkNv&#10;PjoAzXg6iSTjx25JOLcX5hUskrJwSegDyW7RsQCvA1uvGCgtlSmVl7l86Tpn3p3l9V+fo7KsuTt7&#10;lwP7dvGTn/0Jz714nAPHCzgTKsjbDhrAB0yUhwlOOQnYHNU6LF5ayU1ShhaZvif1J+GjphLbyQqt&#10;Dmj94DiLspn4Teq8N4NBvBU9ANBNQXe73sfZiYD0JkwbAJotokUKXI53b9s35zzIqk7chhqYdmvV&#10;CpoC+w5uY2RslIePbON//Y83+KffvcH4FsMLPzrKzumdDA+O4VcVX9+4w559uyiMqkRagmcbV9kV&#10;qnYXhsbO+QUgkKWBikIpCfzzqCTI5K3ijczQEjgZCkEz0EjsRGzQxwau9aJls3VN1fcN5ZUyH535&#10;hD+++R5nP5rDlT0sLReY3n6cX/zts/zy7w5RmAApWt+94iuUEywowpqpIwtyCOjhQCfML9ScY2WM&#10;2i+sUkMzqsiykBg0dEQx23aPtLFgGaMsZ75k6e4bR2vNq/Voi7wupFUcuoi3FtQJjzZDeXMomuOc&#10;Au51ErM5A/KNXp3TegBnhmjlZSsNfxL3wu0aocaZNg1qpW2XHu87Q5Az9oYRg4jB98F1CyilqdUM&#10;ly/O8ubvP+Ta9S8YG3M48r0jnDzxBDu2b8fzqkxMD0cHxYkRDAZRNZR2QDlWo1N+kHVgxhWNCUyl&#10;cXCMNOfQuhp8JTCzQQMPNdwgMVJbZYIj0aJnAQjZ1cX2ju/5XL9yiaszN/jH/3aaq+cUI4MTrKzc&#10;58ChXfzqP/wlT70wjDOqwBUQHzEBUGoCjTPGf8CIb3mRmuRVkQad9gIUr1/8XkrXbFCyYibLZtQn&#10;c223KfSSc2bd0kzpNb0+0XoB2UZRL7zrF983qv4bDKoLIXBOAPOdxGzNsKxZrm7S7Y1F+fNMWTfa&#10;AM4oeGNJQ6AMjaNppdMCZ3D4coicAZaEyCWh3VAE3/ig7H5G0IjvMX9vmcsXv+Z//89fc/PGVxw5&#10;fIiXXnqRo0cPMzU9DL5N0jeCOAZd8HDcYpQ/+EgQyM77uRhfYXwiYFQKC0KxcmdtqYi2v0T1tb51&#10;lSYwRwefxBqlRr4IUPOFu7cWuTe3wFtv/p4rF68ydx38lSm2ju/hhz98lhde2cuOgzWMW8IZdIAi&#10;mCIiPkobtLIDhDDNEDyN2DqH7vvCpqsDp84BzrQQ9As4s96M9vWC/rxXfaIG0/Qm1hP6SJtG06d3&#10;jmcawXpMc71pnaVuMQTOcWCh3VjtMLUT2GwesneWNKTQqmjtZJnR+bULnJGf03AjYaBpWjuqAhUc&#10;l2Vq+MbHcV00DkIVhYNX1ly7dJOZC7f5f795jdmbt3n66Wd46eU/5dDD+9AFYbVaZXRCMzjh2LyM&#10;IfRcZE/QskYf3wu0Lx2eMZksL1jtVYRg0VGdh5GCGSFsrMLGoBynvrAoVFkDs6nvV6hVoVZVGF+z&#10;ML/C73/3Lm++foZb1wr8yXOvcuTYOPcWPuX7zzzEkz84gBorIN4KPqDcQcQ4GB8cLTiOoJQDuGHx&#10;YsBpgsGCJOQydEiRrXGqlJxkgGIDaOSES5BkyF+WQGan0EmHtuadX24le9nCtXlps4PJt5Hn3dIa&#10;82J5TXzVBl0l7YhaeyH6zIY8c2Mn2cTn5uIJBPsA7WKcNHjmZBydnWXjW9ZZc62IsYdXa42igALc&#10;QYeHj+xleno3xcIYf3j9Xd59+xxLC8LQiMujjx3h6LEDTE5O2C7Mt/GlqqhVwCkK5bJhZMzBeNaX&#10;glIeCNZsayyIFArhLkiDb2o4uKDchCOEel1CJAWFtpqzGBAfC192hSuAmBorC4uUS4r5ux5nP7/I&#10;uc9meO23p9i5/SjP/OBZnn3+EZ56XiiO7WBk3AVHQJUQ1yAM4PmuHXCIbxXa0JEu4cKjFHuD48Di&#10;c7rRtpos0EymkCUBORQOm7LAo1PYUw132i9B8xCdWnYanrZgSbev1WajzQ6WcWrfZrE+lM27Tjja&#10;/QBsLeVPRFSocQ4DK50WqPXz/NCdCeQamGv7SQGASuxGljUunEOMuuvQFBhJfDDRF5g9Q6fmWjvW&#10;DInFJr8WLH3Rwuqi4fbsIjMXbvLOO+9zeeYKI8MTHDt6lKeePsqBQ9sZHCjiG6FSUmhnkNFxwZMa&#10;i8sL7Nq1lUtXv+KhA3tRCly3rviCsvtQlcGuVA22ueAE/boE5kqVqP/qisfgiMvSYpnBwQEKRY3x&#10;fIyn8Gua+Vvw9XWfuTs3uXrlHJdnvuLzz2aYmNjCiZPH+M//5acMjAZW14Llh0cVo3w09tBpI1Z7&#10;VUpwIk3emrTDMzbDVoncHkZtIlEbEGuPTMCUxFXORb6MtZ4qaAfm2pdgiX23zDqXWufX2rV1doDN&#10;0qnn0TcJKFvRevC6PX71g6u9WzH6yI9yCJxDQKmdGJ0BZ7t3WtEmB86QJD2WT3kOisoSEwKJddlK&#10;AnNnuI0liBGZErF7HP1gblGDxkfEp1o13Lm1zN1bJU6/+yWzNxb4+at/zvLyXS7NXGLf3v3UagV2&#10;7tzL3oOKoTGoGR/fOMzOLlEoDlCulPG8CloLg4Mu4xNjTIwPUBgUlCMQmDtrVfBqmqFhDRpqFZ+F&#10;+6vcubPA3Nwdzpx5H8cVyqtVnjj5NM89/30Gii5eBebvGG7euMvVS9eZ+fIaN6/f4aG9hxgcGGbX&#10;vhH+4hcnGNpiF1kpR1GpgXKtldlE3PQBL4LJuj8gHdihw3nOYN44MtxmU+MrmbqTjpojUM3krN7e&#10;zRJOUj/Nst11Xe1VtBuI3GgA3SwAuV6aeT/S7pxn/eZyf2bS+8CLSgicA8BqOzGasaKdcW73rFRN&#10;47fVaXX4rNuyWgU0O3ZjfnFhkGAkHze6pGJIKn0lKHwEg/gaMS4LcyusLFXZumOSj967yO9ee4vy&#10;snD50hwvvvgKjz6+h4ePTlMsaoqDwp27gu+D1gbHhZpXwfcrDA4WGBgcwHhFKmVhtQz35xf48OO3&#10;uHT5Mx575E957PgLXL7yBee/fB/l+ExOTTI8sI3Dhx5naKTK3gNjjI4WWZivUF0VPvrgLB+8/wlf&#10;XZtjcnwP/+bHr3LyqTG2TgMODI+DFMH4Ao6207/a1tUEAxOlDIpoXXBkbpXwoG2pa8B2jVI7Ldms&#10;ZdqnpnEkHqZ/oNkqfLfPcmdrm1Qya763Fa0VYGwWcMyibvqxflG7efTGv87lu1Np2UDwrIbAWQQq&#10;7cTo9iVsbURqJ92c6krqaS9mtNy8eyFJ/E1YDOOCoEApyRSNhIP1jFWqvvFReGjtI8bDGIPjjFJa&#10;9rl5eZmrM8t8ee4mYorcuXeTqr/Erp27OPnE4wwPj1IoumjHgufQUIGBITtXa8QCkogFLq8mrCx7&#10;lEs+AwMuhYLLwn3D0lKN0TGXqa2K0UlFcdBH4+J5wvISlFaqXLt2mX/4h/8K/iCPHj/Btp0Of/+r&#10;Vxgd0zhFhXJca5YMtHAjdvI9XOFrxFi3BsHK5CRoxvkkEWvr/oFz1MbM23mQ0UIa0nLYJFAr2euH&#10;ttn9u5qmxtXErWO0GbCzZBtoM4NjM9pI4MzLs3+87M3K2MZEQQdhe80rk7wQOF2g1k6Mbl7SepjO&#10;mqaZcS0vkEo9zrjMvdd5OTql8MSUaFrU3g1+tVJ2K0dGAQRip4ck55jClaPWhGlNt0YMSlwK7jB+&#10;DaoVn5WFGmKE0kqVctlnbm6e1XKVUqlCtVLF0Q4Dg4NMTkwwMTlBsTiA1oVgewkMDMLAgF2g69Wg&#10;WhVWK0Kl6iFGGB8fYGzclq9UslrszMXrlEornD17josXZnn4wCP8/Jc/4vhJTXlVMTQi+AZEPFyn&#10;EPHIBCtgVTR3WR941T39JAcW4SLlcNtJ3GGDIqcdU4OXiFSejGSkkiWDzcJnhmuZS8fhenlXGyng&#10;eAcvzrdzbW3/qHut65tA3YNnJ8DZXvh+5JkgPwROje11W1JvwNlZjLYYLRlMbAGcnTK6m44mK49I&#10;aQxMjqlthXaPZxo4Y+Bq/ceG5kqJ/AtYULALeXxfIvdyStmTxzTGzoUGwOsL+DWF+A7G9/GrQmVV&#10;WFrwWF4qUygMUSgUmZ9f4N79+9RqHo6rmZycYMuWCYoDBdyCQmtBu4bBIZfigEOlbFhZrlGtaMol&#10;D0RzceYCrltg30O7eOTEBE5RMNRwVAERhR/VrW5WNcYH8dBao5VjgTM4HTo5YIj9CjHwzAbOhvZs&#10;2KeZbMD8p5L5NxY1P3zTcK1iNCbQEK550dpPOyszHgDnA+qEugPPTmfH113KROT/A/PSsuN8t2QC&#10;AAAAAElFTkSuQmCCUEsDBBQABgAIAAAAIQAP3dTk4gAAAA0BAAAPAAAAZHJzL2Rvd25yZXYueG1s&#10;TI9BS8NAEIXvgv9hGcGb3WxiSo3ZlFLUUxFsBfG2TaZJaHY2ZLdJ+u8dT3qbN/N48718PdtOjDj4&#10;1pEGtYhAIJWuaqnW8Hl4fViB8MFQZTpHqOGKHtbF7U1usspN9IHjPtSCQ8hnRkMTQp9J6csGrfEL&#10;1yPx7eQGawLLoZbVYCYOt52Mo2gprWmJPzSmx22D5Xl/sRreJjNtEvUy7s6n7fX7kL5/7RRqfX83&#10;b55BBJzDnxl+8RkdCmY6ugtVXnSsHxWjBx6iZKlAsCWN0ycQR14lKxWDLHL5v0XxAwAA//8DAFBL&#10;AwQUAAYACAAAACEANydHYcwAAAApAgAAGQAAAGRycy9fcmVscy9lMm9Eb2MueG1sLnJlbHO8kcFq&#10;AjEQhu9C3yHMvZvdFYqIWS8ieBX7AEMymw1uJiGJpb69gVKoIPXmcWb4v/+D2Wy//Sy+KGUXWEHX&#10;tCCIdTCOrYLP0/59BSIXZINzYFJwpQzb4W2xOdKMpYby5GIWlcJZwVRKXEuZ9UQecxMicb2MIXks&#10;dUxWRtRntCT7tv2Q6S8DhjumOBgF6WCWIE7XWJufs8M4Ok27oC+euDyokM7X7grEZKko8GQc/iyX&#10;TWQL8rFD/xqH/j+H7jUO3a+DvHvwcAMAAP//AwBQSwECLQAUAAYACAAAACEAsYJntgoBAAATAgAA&#10;EwAAAAAAAAAAAAAAAAAAAAAAW0NvbnRlbnRfVHlwZXNdLnhtbFBLAQItABQABgAIAAAAIQA4/SH/&#10;1gAAAJQBAAALAAAAAAAAAAAAAAAAADsBAABfcmVscy8ucmVsc1BLAQItABQABgAIAAAAIQDpoZap&#10;3wIAANAKAAAOAAAAAAAAAAAAAAAAADoCAABkcnMvZTJvRG9jLnhtbFBLAQItAAoAAAAAAAAAIQAM&#10;A5D1rhEAAK4RAAAUAAAAAAAAAAAAAAAAAEUFAABkcnMvbWVkaWEvaW1hZ2UxLnBuZ1BLAQItAAoA&#10;AAAAAAAAIQCnIvSNY8QCAGPEAgAUAAAAAAAAAAAAAAAAACUXAABkcnMvbWVkaWEvaW1hZ2UyLnBu&#10;Z1BLAQItAAoAAAAAAAAAIQBs3JEycnUCAHJ1AgAUAAAAAAAAAAAAAAAAALrbAgBkcnMvbWVkaWEv&#10;aW1hZ2UzLnBuZ1BLAQItABQABgAIAAAAIQAP3dTk4gAAAA0BAAAPAAAAAAAAAAAAAAAAAF5RBQBk&#10;cnMvZG93bnJldi54bWxQSwECLQAUAAYACAAAACEANydHYcwAAAApAgAAGQAAAAAAAAAAAAAAAABt&#10;UgUAZHJzL19yZWxzL2Uyb0RvYy54bWwucmVsc1BLBQYAAAAACAAIAAACAABwUwU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" o:spid="_x0000_s1027" type="#_x0000_t75" style="position:absolute;left:1072;top:5918;width:2422;height:29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h9e/wwAAANoAAAAPAAAAZHJzL2Rvd25yZXYueG1sRI/NasMw&#10;EITvhbyD2EBvjRwfQnEjGycQ8KnEqXPobbHWP9haGUtJ3D59VSj0OMzMN8w+W8wo7jS73rKC7SYC&#10;QVxb3XOroPo4vbyCcB5Z42iZFHyRgyxdPe0x0fbBJd0vvhUBwi5BBZ33UyKlqzsy6DZ2Ig5eY2eD&#10;Psi5lXrGR4CbUcZRtJMGew4LHU507KgeLjejYLg1RUSfZ3+45teyeNcVf5eVUs/rJX8D4Wnx/+G/&#10;dqEVxPB7JdwAmf4AAAD//wMAUEsBAi0AFAAGAAgAAAAhANvh9svuAAAAhQEAABMAAAAAAAAAAAAA&#10;AAAAAAAAAFtDb250ZW50X1R5cGVzXS54bWxQSwECLQAUAAYACAAAACEAWvQsW78AAAAVAQAACwAA&#10;AAAAAAAAAAAAAAAfAQAAX3JlbHMvLnJlbHNQSwECLQAUAAYACAAAACEAHIfXv8MAAADaAAAADwAA&#10;AAAAAAAAAAAAAAAHAgAAZHJzL2Rvd25yZXYueG1sUEsFBgAAAAADAAMAtwAAAPcCAAAAAA==&#10;">
                  <v:imagedata r:id="rId11" o:title=""/>
                </v:shape>
                <v:shape id="Picture 4" o:spid="_x0000_s1028" type="#_x0000_t75" style="position:absolute;left:1700;top:5868;width:3213;height:17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EGrgwgAAANoAAAAPAAAAZHJzL2Rvd25yZXYueG1sRI9Pa8JA&#10;FMTvgt9heUJvurEFSaMbEUHaQ4toS/H4yL78wd23IbtN0m/fFQSPw8z8htlsR2tET51vHCtYLhIQ&#10;xIXTDVcKvr8O8xSED8gajWNS8Ecetvl0ssFMu4FP1J9DJSKEfYYK6hDaTEpf1GTRL1xLHL3SdRZD&#10;lF0ldYdDhFsjn5NkJS02HBdqbGlfU3E9/1oFdCx/Xt/CJTXt8PmxpLRPjZRKPc3G3RpEoDE8wvf2&#10;u1bwArcr8QbI/B8AAP//AwBQSwECLQAUAAYACAAAACEA2+H2y+4AAACFAQAAEwAAAAAAAAAAAAAA&#10;AAAAAAAAW0NvbnRlbnRfVHlwZXNdLnhtbFBLAQItABQABgAIAAAAIQBa9CxbvwAAABUBAAALAAAA&#10;AAAAAAAAAAAAAB8BAABfcmVscy8ucmVsc1BLAQItABQABgAIAAAAIQBJEGrgwgAAANoAAAAPAAAA&#10;AAAAAAAAAAAAAAcCAABkcnMvZG93bnJldi54bWxQSwUGAAAAAAMAAwC3AAAA9gIAAAAA&#10;">
                  <v:imagedata r:id="rId12" o:title=""/>
                </v:shape>
                <v:shape id="Picture 5" o:spid="_x0000_s1029" type="#_x0000_t75" style="position:absolute;left:1107;top:7692;width:2219;height:16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PdjXwwAAANoAAAAPAAAAZHJzL2Rvd25yZXYueG1sRI/RagIx&#10;FETfC/2HcAu+adaKraxGKYqiFC2ufsBlc90sbm6WTdTVr28KQh+HmTnDTGatrcSVGl86VtDvJSCI&#10;c6dLLhQcD8vuCIQPyBorx6TgTh5m09eXCaba3XhP1ywUIkLYp6jAhFCnUvrckEXfczVx9E6usRii&#10;bAqpG7xFuK3ke5J8SIslxwWDNc0N5efsYhVsdvPj+nuxeZQ/gxFKMwir7HOrVOet/RqDCNSG//Cz&#10;vdYKhvB3Jd4AOf0FAAD//wMAUEsBAi0AFAAGAAgAAAAhANvh9svuAAAAhQEAABMAAAAAAAAAAAAA&#10;AAAAAAAAAFtDb250ZW50X1R5cGVzXS54bWxQSwECLQAUAAYACAAAACEAWvQsW78AAAAVAQAACwAA&#10;AAAAAAAAAAAAAAAfAQAAX3JlbHMvLnJlbHNQSwECLQAUAAYACAAAACEA5z3Y18MAAADaAAAADwAA&#10;AAAAAAAAAAAAAAAHAgAAZHJzL2Rvd25yZXYueG1sUEsFBgAAAAADAAMAtwAAAPcCAAAAAA==&#10;">
                  <v:imagedata r:id="rId13" o:title=""/>
                </v:shape>
                <w10:wrap anchorx="page" anchory="page"/>
              </v:group>
            </w:pict>
          </mc:Fallback>
        </mc:AlternateContent>
      </w:r>
    </w:p>
    <w:p w14:paraId="0F1823D5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2C235D9C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63CB06D8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7ED27481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6ACC6DE6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3FA10644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1F7A4655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30E8E660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71DAACE4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6D27939F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22573113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0602788D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27D77A1D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1D463E04" w14:textId="74FCD28D" w:rsidR="00C8737F" w:rsidRDefault="00C8737F" w:rsidP="00EB05FE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22265C24" w14:textId="77777777" w:rsidR="00EB05FE" w:rsidRPr="00C8737F" w:rsidRDefault="00EB05FE" w:rsidP="00EB05FE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2AC5DDA5" w14:textId="433F7CA9" w:rsid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759E25F9" w14:textId="4F23C5B4" w:rsidR="001E45A1" w:rsidRDefault="001E45A1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2A647B29" w14:textId="6BD59588" w:rsidR="001E45A1" w:rsidRDefault="001E45A1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7BD660BD" w14:textId="6A4A26DF" w:rsidR="001E45A1" w:rsidRDefault="001E45A1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39C22EBA" w14:textId="7777495E" w:rsidR="001E45A1" w:rsidRDefault="001E45A1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36467FDB" w14:textId="77777777" w:rsidR="00043473" w:rsidRDefault="00043473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08182B5E" w14:textId="2244754A" w:rsidR="001E45A1" w:rsidRDefault="001E45A1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37545DF1" w14:textId="77777777" w:rsidR="001E45A1" w:rsidRPr="00C8737F" w:rsidRDefault="001E45A1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03D4D3A5" w14:textId="77777777" w:rsidR="00C8737F" w:rsidRPr="00C8737F" w:rsidRDefault="00C8737F" w:rsidP="00C8737F">
      <w:pPr>
        <w:keepNext/>
        <w:spacing w:after="0" w:line="240" w:lineRule="auto"/>
        <w:ind w:right="-709"/>
        <w:outlineLvl w:val="7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b/>
          <w:sz w:val="18"/>
          <w:szCs w:val="18"/>
          <w:lang w:eastAsia="pl-PL"/>
        </w:rPr>
        <w:lastRenderedPageBreak/>
        <w:t>SPIS TREŚCI</w:t>
      </w:r>
    </w:p>
    <w:p w14:paraId="722D472F" w14:textId="681C5240" w:rsidR="00266FD4" w:rsidRDefault="00C8737F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r w:rsidRPr="00C8737F">
        <w:rPr>
          <w:sz w:val="18"/>
          <w:szCs w:val="18"/>
        </w:rPr>
        <w:fldChar w:fldCharType="begin"/>
      </w:r>
      <w:r w:rsidRPr="00C8737F">
        <w:rPr>
          <w:sz w:val="18"/>
          <w:szCs w:val="18"/>
        </w:rPr>
        <w:instrText xml:space="preserve"> TOC \o "1-3" \h \z \u </w:instrText>
      </w:r>
      <w:r w:rsidRPr="00C8737F">
        <w:rPr>
          <w:sz w:val="18"/>
          <w:szCs w:val="18"/>
        </w:rPr>
        <w:fldChar w:fldCharType="separate"/>
      </w:r>
      <w:hyperlink w:anchor="_Toc75509135" w:history="1">
        <w:r w:rsidR="00266FD4" w:rsidRPr="00B40B54">
          <w:rPr>
            <w:rStyle w:val="Hipercze"/>
            <w:i/>
            <w:noProof/>
          </w:rPr>
          <w:t>I. Nazwa oraz adres zamawiającego</w:t>
        </w:r>
        <w:r w:rsidR="00266FD4">
          <w:rPr>
            <w:noProof/>
            <w:webHidden/>
          </w:rPr>
          <w:tab/>
        </w:r>
        <w:r w:rsidR="00266FD4">
          <w:rPr>
            <w:noProof/>
            <w:webHidden/>
          </w:rPr>
          <w:fldChar w:fldCharType="begin"/>
        </w:r>
        <w:r w:rsidR="00266FD4">
          <w:rPr>
            <w:noProof/>
            <w:webHidden/>
          </w:rPr>
          <w:instrText xml:space="preserve"> PAGEREF _Toc75509135 \h </w:instrText>
        </w:r>
        <w:r w:rsidR="00266FD4">
          <w:rPr>
            <w:noProof/>
            <w:webHidden/>
          </w:rPr>
        </w:r>
        <w:r w:rsidR="00266FD4">
          <w:rPr>
            <w:noProof/>
            <w:webHidden/>
          </w:rPr>
          <w:fldChar w:fldCharType="separate"/>
        </w:r>
        <w:r w:rsidR="00205266">
          <w:rPr>
            <w:noProof/>
            <w:webHidden/>
          </w:rPr>
          <w:t>2</w:t>
        </w:r>
        <w:r w:rsidR="00266FD4">
          <w:rPr>
            <w:noProof/>
            <w:webHidden/>
          </w:rPr>
          <w:fldChar w:fldCharType="end"/>
        </w:r>
      </w:hyperlink>
    </w:p>
    <w:p w14:paraId="4E10C3EB" w14:textId="1E72E99B" w:rsidR="00266FD4" w:rsidRDefault="003C538C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75509136" w:history="1">
        <w:r w:rsidR="00266FD4" w:rsidRPr="00B40B54">
          <w:rPr>
            <w:rStyle w:val="Hipercze"/>
            <w:i/>
            <w:noProof/>
          </w:rPr>
          <w:t>II.  Adres strony internetowej, na której udostępniane będą zmiany i wyjaśnienia treści SWZ oraz inne dokumenty zamówienia bezpośrednio związane z postępowaniem o udzielenie zamówienia</w:t>
        </w:r>
        <w:r w:rsidR="00266FD4">
          <w:rPr>
            <w:noProof/>
            <w:webHidden/>
          </w:rPr>
          <w:tab/>
        </w:r>
        <w:r w:rsidR="00266FD4">
          <w:rPr>
            <w:noProof/>
            <w:webHidden/>
          </w:rPr>
          <w:fldChar w:fldCharType="begin"/>
        </w:r>
        <w:r w:rsidR="00266FD4">
          <w:rPr>
            <w:noProof/>
            <w:webHidden/>
          </w:rPr>
          <w:instrText xml:space="preserve"> PAGEREF _Toc75509136 \h </w:instrText>
        </w:r>
        <w:r w:rsidR="00266FD4">
          <w:rPr>
            <w:noProof/>
            <w:webHidden/>
          </w:rPr>
        </w:r>
        <w:r w:rsidR="00266FD4">
          <w:rPr>
            <w:noProof/>
            <w:webHidden/>
          </w:rPr>
          <w:fldChar w:fldCharType="separate"/>
        </w:r>
        <w:r w:rsidR="00205266">
          <w:rPr>
            <w:noProof/>
            <w:webHidden/>
          </w:rPr>
          <w:t>2</w:t>
        </w:r>
        <w:r w:rsidR="00266FD4">
          <w:rPr>
            <w:noProof/>
            <w:webHidden/>
          </w:rPr>
          <w:fldChar w:fldCharType="end"/>
        </w:r>
      </w:hyperlink>
    </w:p>
    <w:p w14:paraId="7438F34C" w14:textId="654D1087" w:rsidR="00266FD4" w:rsidRDefault="003C538C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75509137" w:history="1">
        <w:r w:rsidR="00266FD4" w:rsidRPr="00B40B54">
          <w:rPr>
            <w:rStyle w:val="Hipercze"/>
            <w:i/>
            <w:noProof/>
          </w:rPr>
          <w:t>III.  Tryb udzielenia zamówienia</w:t>
        </w:r>
        <w:r w:rsidR="00266FD4">
          <w:rPr>
            <w:noProof/>
            <w:webHidden/>
          </w:rPr>
          <w:tab/>
        </w:r>
        <w:r w:rsidR="00266FD4">
          <w:rPr>
            <w:noProof/>
            <w:webHidden/>
          </w:rPr>
          <w:fldChar w:fldCharType="begin"/>
        </w:r>
        <w:r w:rsidR="00266FD4">
          <w:rPr>
            <w:noProof/>
            <w:webHidden/>
          </w:rPr>
          <w:instrText xml:space="preserve"> PAGEREF _Toc75509137 \h </w:instrText>
        </w:r>
        <w:r w:rsidR="00266FD4">
          <w:rPr>
            <w:noProof/>
            <w:webHidden/>
          </w:rPr>
        </w:r>
        <w:r w:rsidR="00266FD4">
          <w:rPr>
            <w:noProof/>
            <w:webHidden/>
          </w:rPr>
          <w:fldChar w:fldCharType="separate"/>
        </w:r>
        <w:r w:rsidR="00205266">
          <w:rPr>
            <w:noProof/>
            <w:webHidden/>
          </w:rPr>
          <w:t>2</w:t>
        </w:r>
        <w:r w:rsidR="00266FD4">
          <w:rPr>
            <w:noProof/>
            <w:webHidden/>
          </w:rPr>
          <w:fldChar w:fldCharType="end"/>
        </w:r>
      </w:hyperlink>
    </w:p>
    <w:p w14:paraId="47DA9E26" w14:textId="430E43A1" w:rsidR="00266FD4" w:rsidRDefault="003C538C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75509138" w:history="1">
        <w:r w:rsidR="00266FD4" w:rsidRPr="00B40B54">
          <w:rPr>
            <w:rStyle w:val="Hipercze"/>
            <w:i/>
            <w:noProof/>
          </w:rPr>
          <w:t>IV. Informacja, czy zamawiający przewiduje wybór najkorzystniejszej oferty z możliwością prowadzenia negocjacji</w:t>
        </w:r>
        <w:r w:rsidR="00266FD4">
          <w:rPr>
            <w:noProof/>
            <w:webHidden/>
          </w:rPr>
          <w:tab/>
        </w:r>
        <w:r w:rsidR="00266FD4">
          <w:rPr>
            <w:noProof/>
            <w:webHidden/>
          </w:rPr>
          <w:fldChar w:fldCharType="begin"/>
        </w:r>
        <w:r w:rsidR="00266FD4">
          <w:rPr>
            <w:noProof/>
            <w:webHidden/>
          </w:rPr>
          <w:instrText xml:space="preserve"> PAGEREF _Toc75509138 \h </w:instrText>
        </w:r>
        <w:r w:rsidR="00266FD4">
          <w:rPr>
            <w:noProof/>
            <w:webHidden/>
          </w:rPr>
        </w:r>
        <w:r w:rsidR="00266FD4">
          <w:rPr>
            <w:noProof/>
            <w:webHidden/>
          </w:rPr>
          <w:fldChar w:fldCharType="separate"/>
        </w:r>
        <w:r w:rsidR="00205266">
          <w:rPr>
            <w:noProof/>
            <w:webHidden/>
          </w:rPr>
          <w:t>2</w:t>
        </w:r>
        <w:r w:rsidR="00266FD4">
          <w:rPr>
            <w:noProof/>
            <w:webHidden/>
          </w:rPr>
          <w:fldChar w:fldCharType="end"/>
        </w:r>
      </w:hyperlink>
    </w:p>
    <w:p w14:paraId="28F1F53E" w14:textId="1D9EA897" w:rsidR="00266FD4" w:rsidRDefault="003C538C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75509139" w:history="1">
        <w:r w:rsidR="00266FD4" w:rsidRPr="00B40B54">
          <w:rPr>
            <w:rStyle w:val="Hipercze"/>
            <w:i/>
            <w:noProof/>
          </w:rPr>
          <w:t>V.  Opis przedmiotu zamówienia</w:t>
        </w:r>
        <w:r w:rsidR="00266FD4">
          <w:rPr>
            <w:noProof/>
            <w:webHidden/>
          </w:rPr>
          <w:tab/>
        </w:r>
        <w:r w:rsidR="00266FD4">
          <w:rPr>
            <w:noProof/>
            <w:webHidden/>
          </w:rPr>
          <w:fldChar w:fldCharType="begin"/>
        </w:r>
        <w:r w:rsidR="00266FD4">
          <w:rPr>
            <w:noProof/>
            <w:webHidden/>
          </w:rPr>
          <w:instrText xml:space="preserve"> PAGEREF _Toc75509139 \h </w:instrText>
        </w:r>
        <w:r w:rsidR="00266FD4">
          <w:rPr>
            <w:noProof/>
            <w:webHidden/>
          </w:rPr>
        </w:r>
        <w:r w:rsidR="00266FD4">
          <w:rPr>
            <w:noProof/>
            <w:webHidden/>
          </w:rPr>
          <w:fldChar w:fldCharType="separate"/>
        </w:r>
        <w:r w:rsidR="00205266">
          <w:rPr>
            <w:noProof/>
            <w:webHidden/>
          </w:rPr>
          <w:t>2</w:t>
        </w:r>
        <w:r w:rsidR="00266FD4">
          <w:rPr>
            <w:noProof/>
            <w:webHidden/>
          </w:rPr>
          <w:fldChar w:fldCharType="end"/>
        </w:r>
      </w:hyperlink>
    </w:p>
    <w:p w14:paraId="655A1267" w14:textId="719673D3" w:rsidR="00266FD4" w:rsidRDefault="003C538C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75509140" w:history="1">
        <w:r w:rsidR="00266FD4" w:rsidRPr="00B40B54">
          <w:rPr>
            <w:rStyle w:val="Hipercze"/>
            <w:i/>
            <w:noProof/>
          </w:rPr>
          <w:t>VI. Termin wykonania zamówienia</w:t>
        </w:r>
        <w:r w:rsidR="00266FD4">
          <w:rPr>
            <w:noProof/>
            <w:webHidden/>
          </w:rPr>
          <w:tab/>
        </w:r>
        <w:r w:rsidR="00266FD4">
          <w:rPr>
            <w:noProof/>
            <w:webHidden/>
          </w:rPr>
          <w:fldChar w:fldCharType="begin"/>
        </w:r>
        <w:r w:rsidR="00266FD4">
          <w:rPr>
            <w:noProof/>
            <w:webHidden/>
          </w:rPr>
          <w:instrText xml:space="preserve"> PAGEREF _Toc75509140 \h </w:instrText>
        </w:r>
        <w:r w:rsidR="00266FD4">
          <w:rPr>
            <w:noProof/>
            <w:webHidden/>
          </w:rPr>
        </w:r>
        <w:r w:rsidR="00266FD4">
          <w:rPr>
            <w:noProof/>
            <w:webHidden/>
          </w:rPr>
          <w:fldChar w:fldCharType="separate"/>
        </w:r>
        <w:r w:rsidR="00205266">
          <w:rPr>
            <w:noProof/>
            <w:webHidden/>
          </w:rPr>
          <w:t>2</w:t>
        </w:r>
        <w:r w:rsidR="00266FD4">
          <w:rPr>
            <w:noProof/>
            <w:webHidden/>
          </w:rPr>
          <w:fldChar w:fldCharType="end"/>
        </w:r>
      </w:hyperlink>
    </w:p>
    <w:p w14:paraId="4B80F32D" w14:textId="256EBBE2" w:rsidR="00266FD4" w:rsidRDefault="003C538C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75509141" w:history="1">
        <w:r w:rsidR="00266FD4" w:rsidRPr="00B40B54">
          <w:rPr>
            <w:rStyle w:val="Hipercze"/>
            <w:i/>
            <w:noProof/>
          </w:rPr>
          <w:t>VII. Projektowane postanowienia umowy w sprawie zamówienia publicznego, które zostaną wprowadzone do treści tej umowy</w:t>
        </w:r>
        <w:r w:rsidR="00266FD4">
          <w:rPr>
            <w:noProof/>
            <w:webHidden/>
          </w:rPr>
          <w:tab/>
        </w:r>
        <w:r w:rsidR="00266FD4">
          <w:rPr>
            <w:noProof/>
            <w:webHidden/>
          </w:rPr>
          <w:fldChar w:fldCharType="begin"/>
        </w:r>
        <w:r w:rsidR="00266FD4">
          <w:rPr>
            <w:noProof/>
            <w:webHidden/>
          </w:rPr>
          <w:instrText xml:space="preserve"> PAGEREF _Toc75509141 \h </w:instrText>
        </w:r>
        <w:r w:rsidR="00266FD4">
          <w:rPr>
            <w:noProof/>
            <w:webHidden/>
          </w:rPr>
        </w:r>
        <w:r w:rsidR="00266FD4">
          <w:rPr>
            <w:noProof/>
            <w:webHidden/>
          </w:rPr>
          <w:fldChar w:fldCharType="separate"/>
        </w:r>
        <w:r w:rsidR="00205266">
          <w:rPr>
            <w:noProof/>
            <w:webHidden/>
          </w:rPr>
          <w:t>2</w:t>
        </w:r>
        <w:r w:rsidR="00266FD4">
          <w:rPr>
            <w:noProof/>
            <w:webHidden/>
          </w:rPr>
          <w:fldChar w:fldCharType="end"/>
        </w:r>
      </w:hyperlink>
    </w:p>
    <w:p w14:paraId="2CFDE58F" w14:textId="0DCFDCBA" w:rsidR="00266FD4" w:rsidRDefault="003C538C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75509142" w:history="1">
        <w:r w:rsidR="00266FD4" w:rsidRPr="00B40B54">
          <w:rPr>
            <w:rStyle w:val="Hipercze"/>
            <w:i/>
            <w:noProof/>
          </w:rPr>
          <w:t>VIII. Informacje  o środkach  komunikacji  elektronicznej,  przy  użyciu  których  zamawiający  będzie  komunikował  się  z wykonawcami, oraz informacje o wymaganiach technicznych i organizacyjnych sporządzania, wysyłania i odbierania korespondencji elektronicznej</w:t>
        </w:r>
        <w:r w:rsidR="00266FD4">
          <w:rPr>
            <w:noProof/>
            <w:webHidden/>
          </w:rPr>
          <w:tab/>
        </w:r>
        <w:r w:rsidR="00266FD4">
          <w:rPr>
            <w:noProof/>
            <w:webHidden/>
          </w:rPr>
          <w:fldChar w:fldCharType="begin"/>
        </w:r>
        <w:r w:rsidR="00266FD4">
          <w:rPr>
            <w:noProof/>
            <w:webHidden/>
          </w:rPr>
          <w:instrText xml:space="preserve"> PAGEREF _Toc75509142 \h </w:instrText>
        </w:r>
        <w:r w:rsidR="00266FD4">
          <w:rPr>
            <w:noProof/>
            <w:webHidden/>
          </w:rPr>
        </w:r>
        <w:r w:rsidR="00266FD4">
          <w:rPr>
            <w:noProof/>
            <w:webHidden/>
          </w:rPr>
          <w:fldChar w:fldCharType="separate"/>
        </w:r>
        <w:r w:rsidR="00205266">
          <w:rPr>
            <w:noProof/>
            <w:webHidden/>
          </w:rPr>
          <w:t>2</w:t>
        </w:r>
        <w:r w:rsidR="00266FD4">
          <w:rPr>
            <w:noProof/>
            <w:webHidden/>
          </w:rPr>
          <w:fldChar w:fldCharType="end"/>
        </w:r>
      </w:hyperlink>
    </w:p>
    <w:p w14:paraId="235C5B1E" w14:textId="6EB3F2BF" w:rsidR="00266FD4" w:rsidRDefault="003C538C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75509143" w:history="1">
        <w:r w:rsidR="00266FD4" w:rsidRPr="00B40B54">
          <w:rPr>
            <w:rStyle w:val="Hipercze"/>
            <w:i/>
            <w:noProof/>
          </w:rPr>
          <w:t>IX. Informacje o sposobie komunikowania się zamawiającego z wykonawcami w inny sposób niż przy użyciu środków komunikacji elektronicznej w przypadku zaistnienia jednej z sytuacji określonych w art. 65 ust. 1, art. 66 i art. 69</w:t>
        </w:r>
        <w:r w:rsidR="00266FD4">
          <w:rPr>
            <w:noProof/>
            <w:webHidden/>
          </w:rPr>
          <w:tab/>
        </w:r>
        <w:r w:rsidR="00266FD4">
          <w:rPr>
            <w:noProof/>
            <w:webHidden/>
          </w:rPr>
          <w:fldChar w:fldCharType="begin"/>
        </w:r>
        <w:r w:rsidR="00266FD4">
          <w:rPr>
            <w:noProof/>
            <w:webHidden/>
          </w:rPr>
          <w:instrText xml:space="preserve"> PAGEREF _Toc75509143 \h </w:instrText>
        </w:r>
        <w:r w:rsidR="00266FD4">
          <w:rPr>
            <w:noProof/>
            <w:webHidden/>
          </w:rPr>
        </w:r>
        <w:r w:rsidR="00266FD4">
          <w:rPr>
            <w:noProof/>
            <w:webHidden/>
          </w:rPr>
          <w:fldChar w:fldCharType="separate"/>
        </w:r>
        <w:r w:rsidR="00205266">
          <w:rPr>
            <w:noProof/>
            <w:webHidden/>
          </w:rPr>
          <w:t>2</w:t>
        </w:r>
        <w:r w:rsidR="00266FD4">
          <w:rPr>
            <w:noProof/>
            <w:webHidden/>
          </w:rPr>
          <w:fldChar w:fldCharType="end"/>
        </w:r>
      </w:hyperlink>
    </w:p>
    <w:p w14:paraId="29206245" w14:textId="78200AFF" w:rsidR="00266FD4" w:rsidRDefault="003C538C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75509144" w:history="1">
        <w:r w:rsidR="00266FD4" w:rsidRPr="00B40B54">
          <w:rPr>
            <w:rStyle w:val="Hipercze"/>
            <w:i/>
            <w:noProof/>
          </w:rPr>
          <w:t>X. Wskazanie osób uprawnionych do komunikowania się z wykonawcami</w:t>
        </w:r>
        <w:r w:rsidR="00266FD4">
          <w:rPr>
            <w:noProof/>
            <w:webHidden/>
          </w:rPr>
          <w:tab/>
        </w:r>
        <w:r w:rsidR="00266FD4">
          <w:rPr>
            <w:noProof/>
            <w:webHidden/>
          </w:rPr>
          <w:fldChar w:fldCharType="begin"/>
        </w:r>
        <w:r w:rsidR="00266FD4">
          <w:rPr>
            <w:noProof/>
            <w:webHidden/>
          </w:rPr>
          <w:instrText xml:space="preserve"> PAGEREF _Toc75509144 \h </w:instrText>
        </w:r>
        <w:r w:rsidR="00266FD4">
          <w:rPr>
            <w:noProof/>
            <w:webHidden/>
          </w:rPr>
        </w:r>
        <w:r w:rsidR="00266FD4">
          <w:rPr>
            <w:noProof/>
            <w:webHidden/>
          </w:rPr>
          <w:fldChar w:fldCharType="separate"/>
        </w:r>
        <w:r w:rsidR="00205266">
          <w:rPr>
            <w:noProof/>
            <w:webHidden/>
          </w:rPr>
          <w:t>2</w:t>
        </w:r>
        <w:r w:rsidR="00266FD4">
          <w:rPr>
            <w:noProof/>
            <w:webHidden/>
          </w:rPr>
          <w:fldChar w:fldCharType="end"/>
        </w:r>
      </w:hyperlink>
    </w:p>
    <w:p w14:paraId="5A66B8C6" w14:textId="06F64F07" w:rsidR="00266FD4" w:rsidRDefault="003C538C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75509145" w:history="1">
        <w:r w:rsidR="00266FD4" w:rsidRPr="00B40B54">
          <w:rPr>
            <w:rStyle w:val="Hipercze"/>
            <w:i/>
            <w:noProof/>
          </w:rPr>
          <w:t>XI. Termin związania ofertą</w:t>
        </w:r>
        <w:r w:rsidR="00266FD4">
          <w:rPr>
            <w:noProof/>
            <w:webHidden/>
          </w:rPr>
          <w:tab/>
        </w:r>
        <w:r w:rsidR="00266FD4">
          <w:rPr>
            <w:noProof/>
            <w:webHidden/>
          </w:rPr>
          <w:fldChar w:fldCharType="begin"/>
        </w:r>
        <w:r w:rsidR="00266FD4">
          <w:rPr>
            <w:noProof/>
            <w:webHidden/>
          </w:rPr>
          <w:instrText xml:space="preserve"> PAGEREF _Toc75509145 \h </w:instrText>
        </w:r>
        <w:r w:rsidR="00266FD4">
          <w:rPr>
            <w:noProof/>
            <w:webHidden/>
          </w:rPr>
        </w:r>
        <w:r w:rsidR="00266FD4">
          <w:rPr>
            <w:noProof/>
            <w:webHidden/>
          </w:rPr>
          <w:fldChar w:fldCharType="separate"/>
        </w:r>
        <w:r w:rsidR="00205266">
          <w:rPr>
            <w:noProof/>
            <w:webHidden/>
          </w:rPr>
          <w:t>2</w:t>
        </w:r>
        <w:r w:rsidR="00266FD4">
          <w:rPr>
            <w:noProof/>
            <w:webHidden/>
          </w:rPr>
          <w:fldChar w:fldCharType="end"/>
        </w:r>
      </w:hyperlink>
    </w:p>
    <w:p w14:paraId="31CB5740" w14:textId="3CA1EB94" w:rsidR="00266FD4" w:rsidRDefault="003C538C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75509146" w:history="1">
        <w:r w:rsidR="00266FD4" w:rsidRPr="00B40B54">
          <w:rPr>
            <w:rStyle w:val="Hipercze"/>
            <w:i/>
            <w:noProof/>
          </w:rPr>
          <w:t>XII. Opis sposobu przygotowania oferty</w:t>
        </w:r>
        <w:r w:rsidR="00266FD4">
          <w:rPr>
            <w:noProof/>
            <w:webHidden/>
          </w:rPr>
          <w:tab/>
        </w:r>
        <w:r w:rsidR="00266FD4">
          <w:rPr>
            <w:noProof/>
            <w:webHidden/>
          </w:rPr>
          <w:fldChar w:fldCharType="begin"/>
        </w:r>
        <w:r w:rsidR="00266FD4">
          <w:rPr>
            <w:noProof/>
            <w:webHidden/>
          </w:rPr>
          <w:instrText xml:space="preserve"> PAGEREF _Toc75509146 \h </w:instrText>
        </w:r>
        <w:r w:rsidR="00266FD4">
          <w:rPr>
            <w:noProof/>
            <w:webHidden/>
          </w:rPr>
        </w:r>
        <w:r w:rsidR="00266FD4">
          <w:rPr>
            <w:noProof/>
            <w:webHidden/>
          </w:rPr>
          <w:fldChar w:fldCharType="separate"/>
        </w:r>
        <w:r w:rsidR="00205266">
          <w:rPr>
            <w:noProof/>
            <w:webHidden/>
          </w:rPr>
          <w:t>2</w:t>
        </w:r>
        <w:r w:rsidR="00266FD4">
          <w:rPr>
            <w:noProof/>
            <w:webHidden/>
          </w:rPr>
          <w:fldChar w:fldCharType="end"/>
        </w:r>
      </w:hyperlink>
    </w:p>
    <w:p w14:paraId="60DF0B7D" w14:textId="23617747" w:rsidR="00266FD4" w:rsidRDefault="003C538C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75509147" w:history="1">
        <w:r w:rsidR="00266FD4" w:rsidRPr="00B40B54">
          <w:rPr>
            <w:rStyle w:val="Hipercze"/>
            <w:i/>
            <w:noProof/>
          </w:rPr>
          <w:t>XIII. Sposób oraz termin składania oferty</w:t>
        </w:r>
        <w:r w:rsidR="00266FD4">
          <w:rPr>
            <w:noProof/>
            <w:webHidden/>
          </w:rPr>
          <w:tab/>
        </w:r>
        <w:r w:rsidR="00266FD4">
          <w:rPr>
            <w:noProof/>
            <w:webHidden/>
          </w:rPr>
          <w:fldChar w:fldCharType="begin"/>
        </w:r>
        <w:r w:rsidR="00266FD4">
          <w:rPr>
            <w:noProof/>
            <w:webHidden/>
          </w:rPr>
          <w:instrText xml:space="preserve"> PAGEREF _Toc75509147 \h </w:instrText>
        </w:r>
        <w:r w:rsidR="00266FD4">
          <w:rPr>
            <w:noProof/>
            <w:webHidden/>
          </w:rPr>
        </w:r>
        <w:r w:rsidR="00266FD4">
          <w:rPr>
            <w:noProof/>
            <w:webHidden/>
          </w:rPr>
          <w:fldChar w:fldCharType="separate"/>
        </w:r>
        <w:r w:rsidR="00205266">
          <w:rPr>
            <w:noProof/>
            <w:webHidden/>
          </w:rPr>
          <w:t>2</w:t>
        </w:r>
        <w:r w:rsidR="00266FD4">
          <w:rPr>
            <w:noProof/>
            <w:webHidden/>
          </w:rPr>
          <w:fldChar w:fldCharType="end"/>
        </w:r>
      </w:hyperlink>
    </w:p>
    <w:p w14:paraId="67C8A10F" w14:textId="6F616CC9" w:rsidR="00266FD4" w:rsidRDefault="003C538C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75509148" w:history="1">
        <w:r w:rsidR="00266FD4" w:rsidRPr="00B40B54">
          <w:rPr>
            <w:rStyle w:val="Hipercze"/>
            <w:i/>
            <w:noProof/>
          </w:rPr>
          <w:t>XIV. Termin otwarcia ofert</w:t>
        </w:r>
        <w:r w:rsidR="00266FD4">
          <w:rPr>
            <w:noProof/>
            <w:webHidden/>
          </w:rPr>
          <w:tab/>
        </w:r>
        <w:r w:rsidR="00266FD4">
          <w:rPr>
            <w:noProof/>
            <w:webHidden/>
          </w:rPr>
          <w:fldChar w:fldCharType="begin"/>
        </w:r>
        <w:r w:rsidR="00266FD4">
          <w:rPr>
            <w:noProof/>
            <w:webHidden/>
          </w:rPr>
          <w:instrText xml:space="preserve"> PAGEREF _Toc75509148 \h </w:instrText>
        </w:r>
        <w:r w:rsidR="00266FD4">
          <w:rPr>
            <w:noProof/>
            <w:webHidden/>
          </w:rPr>
        </w:r>
        <w:r w:rsidR="00266FD4">
          <w:rPr>
            <w:noProof/>
            <w:webHidden/>
          </w:rPr>
          <w:fldChar w:fldCharType="separate"/>
        </w:r>
        <w:r w:rsidR="00205266">
          <w:rPr>
            <w:noProof/>
            <w:webHidden/>
          </w:rPr>
          <w:t>2</w:t>
        </w:r>
        <w:r w:rsidR="00266FD4">
          <w:rPr>
            <w:noProof/>
            <w:webHidden/>
          </w:rPr>
          <w:fldChar w:fldCharType="end"/>
        </w:r>
      </w:hyperlink>
    </w:p>
    <w:p w14:paraId="16D7B6CF" w14:textId="54D86859" w:rsidR="00266FD4" w:rsidRDefault="003C538C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75509149" w:history="1">
        <w:r w:rsidR="00266FD4" w:rsidRPr="00B40B54">
          <w:rPr>
            <w:rStyle w:val="Hipercze"/>
            <w:i/>
            <w:noProof/>
          </w:rPr>
          <w:t>XV. Podstawy wykluczenia, o których mowa w art. 108 ust. 1</w:t>
        </w:r>
        <w:r w:rsidR="00266FD4">
          <w:rPr>
            <w:noProof/>
            <w:webHidden/>
          </w:rPr>
          <w:tab/>
        </w:r>
        <w:r w:rsidR="00266FD4">
          <w:rPr>
            <w:noProof/>
            <w:webHidden/>
          </w:rPr>
          <w:fldChar w:fldCharType="begin"/>
        </w:r>
        <w:r w:rsidR="00266FD4">
          <w:rPr>
            <w:noProof/>
            <w:webHidden/>
          </w:rPr>
          <w:instrText xml:space="preserve"> PAGEREF _Toc75509149 \h </w:instrText>
        </w:r>
        <w:r w:rsidR="00266FD4">
          <w:rPr>
            <w:noProof/>
            <w:webHidden/>
          </w:rPr>
        </w:r>
        <w:r w:rsidR="00266FD4">
          <w:rPr>
            <w:noProof/>
            <w:webHidden/>
          </w:rPr>
          <w:fldChar w:fldCharType="separate"/>
        </w:r>
        <w:r w:rsidR="00205266">
          <w:rPr>
            <w:noProof/>
            <w:webHidden/>
          </w:rPr>
          <w:t>2</w:t>
        </w:r>
        <w:r w:rsidR="00266FD4">
          <w:rPr>
            <w:noProof/>
            <w:webHidden/>
          </w:rPr>
          <w:fldChar w:fldCharType="end"/>
        </w:r>
      </w:hyperlink>
    </w:p>
    <w:p w14:paraId="6C8CEE6D" w14:textId="54CF7A78" w:rsidR="00266FD4" w:rsidRDefault="003C538C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75509150" w:history="1">
        <w:r w:rsidR="00266FD4" w:rsidRPr="00B40B54">
          <w:rPr>
            <w:rStyle w:val="Hipercze"/>
            <w:i/>
            <w:noProof/>
          </w:rPr>
          <w:t>XVI. Sposób obliczenia ceny</w:t>
        </w:r>
        <w:r w:rsidR="00266FD4">
          <w:rPr>
            <w:noProof/>
            <w:webHidden/>
          </w:rPr>
          <w:tab/>
        </w:r>
        <w:r w:rsidR="00266FD4">
          <w:rPr>
            <w:noProof/>
            <w:webHidden/>
          </w:rPr>
          <w:fldChar w:fldCharType="begin"/>
        </w:r>
        <w:r w:rsidR="00266FD4">
          <w:rPr>
            <w:noProof/>
            <w:webHidden/>
          </w:rPr>
          <w:instrText xml:space="preserve"> PAGEREF _Toc75509150 \h </w:instrText>
        </w:r>
        <w:r w:rsidR="00266FD4">
          <w:rPr>
            <w:noProof/>
            <w:webHidden/>
          </w:rPr>
        </w:r>
        <w:r w:rsidR="00266FD4">
          <w:rPr>
            <w:noProof/>
            <w:webHidden/>
          </w:rPr>
          <w:fldChar w:fldCharType="separate"/>
        </w:r>
        <w:r w:rsidR="00205266">
          <w:rPr>
            <w:noProof/>
            <w:webHidden/>
          </w:rPr>
          <w:t>2</w:t>
        </w:r>
        <w:r w:rsidR="00266FD4">
          <w:rPr>
            <w:noProof/>
            <w:webHidden/>
          </w:rPr>
          <w:fldChar w:fldCharType="end"/>
        </w:r>
      </w:hyperlink>
    </w:p>
    <w:p w14:paraId="75A3B385" w14:textId="556E61E6" w:rsidR="00266FD4" w:rsidRDefault="003C538C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75509151" w:history="1">
        <w:r w:rsidR="00266FD4" w:rsidRPr="00B40B54">
          <w:rPr>
            <w:rStyle w:val="Hipercze"/>
            <w:i/>
            <w:noProof/>
          </w:rPr>
          <w:t>XVII. Opis kryteriów oceny ofert, wraz z podaniem wag tych kryteriów, i sposobu oceny ofert</w:t>
        </w:r>
        <w:r w:rsidR="00266FD4">
          <w:rPr>
            <w:noProof/>
            <w:webHidden/>
          </w:rPr>
          <w:tab/>
        </w:r>
        <w:r w:rsidR="00266FD4">
          <w:rPr>
            <w:noProof/>
            <w:webHidden/>
          </w:rPr>
          <w:fldChar w:fldCharType="begin"/>
        </w:r>
        <w:r w:rsidR="00266FD4">
          <w:rPr>
            <w:noProof/>
            <w:webHidden/>
          </w:rPr>
          <w:instrText xml:space="preserve"> PAGEREF _Toc75509151 \h </w:instrText>
        </w:r>
        <w:r w:rsidR="00266FD4">
          <w:rPr>
            <w:noProof/>
            <w:webHidden/>
          </w:rPr>
        </w:r>
        <w:r w:rsidR="00266FD4">
          <w:rPr>
            <w:noProof/>
            <w:webHidden/>
          </w:rPr>
          <w:fldChar w:fldCharType="separate"/>
        </w:r>
        <w:r w:rsidR="00205266">
          <w:rPr>
            <w:noProof/>
            <w:webHidden/>
          </w:rPr>
          <w:t>2</w:t>
        </w:r>
        <w:r w:rsidR="00266FD4">
          <w:rPr>
            <w:noProof/>
            <w:webHidden/>
          </w:rPr>
          <w:fldChar w:fldCharType="end"/>
        </w:r>
      </w:hyperlink>
    </w:p>
    <w:p w14:paraId="242AF31F" w14:textId="708E3663" w:rsidR="00266FD4" w:rsidRDefault="003C538C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75509152" w:history="1">
        <w:r w:rsidR="00266FD4" w:rsidRPr="00B40B54">
          <w:rPr>
            <w:rStyle w:val="Hipercze"/>
            <w:i/>
            <w:noProof/>
          </w:rPr>
          <w:t>XVIII. Informacje o formalnościach, jakie muszą zostać dopełnione po wyborze oferty w celu zawarcia umowy w sprawie zamówienia publicznego</w:t>
        </w:r>
        <w:r w:rsidR="00266FD4">
          <w:rPr>
            <w:noProof/>
            <w:webHidden/>
          </w:rPr>
          <w:tab/>
        </w:r>
        <w:r w:rsidR="00266FD4">
          <w:rPr>
            <w:noProof/>
            <w:webHidden/>
          </w:rPr>
          <w:fldChar w:fldCharType="begin"/>
        </w:r>
        <w:r w:rsidR="00266FD4">
          <w:rPr>
            <w:noProof/>
            <w:webHidden/>
          </w:rPr>
          <w:instrText xml:space="preserve"> PAGEREF _Toc75509152 \h </w:instrText>
        </w:r>
        <w:r w:rsidR="00266FD4">
          <w:rPr>
            <w:noProof/>
            <w:webHidden/>
          </w:rPr>
        </w:r>
        <w:r w:rsidR="00266FD4">
          <w:rPr>
            <w:noProof/>
            <w:webHidden/>
          </w:rPr>
          <w:fldChar w:fldCharType="separate"/>
        </w:r>
        <w:r w:rsidR="00205266">
          <w:rPr>
            <w:noProof/>
            <w:webHidden/>
          </w:rPr>
          <w:t>2</w:t>
        </w:r>
        <w:r w:rsidR="00266FD4">
          <w:rPr>
            <w:noProof/>
            <w:webHidden/>
          </w:rPr>
          <w:fldChar w:fldCharType="end"/>
        </w:r>
      </w:hyperlink>
    </w:p>
    <w:p w14:paraId="1EBDC534" w14:textId="3D5AC8B7" w:rsidR="00266FD4" w:rsidRDefault="003C538C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75509153" w:history="1">
        <w:r w:rsidR="00266FD4" w:rsidRPr="00B40B54">
          <w:rPr>
            <w:rStyle w:val="Hipercze"/>
            <w:i/>
            <w:noProof/>
          </w:rPr>
          <w:t>XIX. Pouczenie o środkach ochrony prawnej przysługujących wykonawcy.</w:t>
        </w:r>
        <w:r w:rsidR="00266FD4">
          <w:rPr>
            <w:noProof/>
            <w:webHidden/>
          </w:rPr>
          <w:tab/>
        </w:r>
        <w:r w:rsidR="00266FD4">
          <w:rPr>
            <w:noProof/>
            <w:webHidden/>
          </w:rPr>
          <w:fldChar w:fldCharType="begin"/>
        </w:r>
        <w:r w:rsidR="00266FD4">
          <w:rPr>
            <w:noProof/>
            <w:webHidden/>
          </w:rPr>
          <w:instrText xml:space="preserve"> PAGEREF _Toc75509153 \h </w:instrText>
        </w:r>
        <w:r w:rsidR="00266FD4">
          <w:rPr>
            <w:noProof/>
            <w:webHidden/>
          </w:rPr>
        </w:r>
        <w:r w:rsidR="00266FD4">
          <w:rPr>
            <w:noProof/>
            <w:webHidden/>
          </w:rPr>
          <w:fldChar w:fldCharType="separate"/>
        </w:r>
        <w:r w:rsidR="00205266">
          <w:rPr>
            <w:noProof/>
            <w:webHidden/>
          </w:rPr>
          <w:t>2</w:t>
        </w:r>
        <w:r w:rsidR="00266FD4">
          <w:rPr>
            <w:noProof/>
            <w:webHidden/>
          </w:rPr>
          <w:fldChar w:fldCharType="end"/>
        </w:r>
      </w:hyperlink>
    </w:p>
    <w:p w14:paraId="49D093F2" w14:textId="714326AB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fldChar w:fldCharType="end"/>
      </w:r>
    </w:p>
    <w:p w14:paraId="61C896F5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6754325B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241CC8D8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7F51BCA3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7DBEC5ED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1ABC1A19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3D41F471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264B7835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6D0B7BCA" w14:textId="34A9A0BA" w:rsidR="00C8737F" w:rsidRDefault="00C8737F" w:rsidP="000A48DB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6A87DCA1" w14:textId="7927FD41" w:rsidR="00EB05FE" w:rsidRDefault="00EB05FE" w:rsidP="000A48DB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0E2B8E9E" w14:textId="380AFB5F" w:rsidR="00EB05FE" w:rsidRDefault="00EB05FE" w:rsidP="000A48DB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185A394A" w14:textId="58549430" w:rsidR="00EB05FE" w:rsidRDefault="00EB05FE" w:rsidP="000A48DB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3FC5DA24" w14:textId="244E75B7" w:rsidR="00EB05FE" w:rsidRDefault="00EB05FE" w:rsidP="000A48DB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7106B0C3" w14:textId="28B82D64" w:rsidR="00EB05FE" w:rsidRDefault="00EB05FE" w:rsidP="000A48DB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3CB2153E" w14:textId="16E5C30B" w:rsidR="00EB05FE" w:rsidRDefault="00EB05FE" w:rsidP="000A48DB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07783678" w14:textId="77777777" w:rsidR="00EB05FE" w:rsidRDefault="00EB05FE" w:rsidP="000A48DB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06CCAA99" w14:textId="77777777" w:rsidR="000A48DB" w:rsidRPr="00C8737F" w:rsidRDefault="000A48DB" w:rsidP="000A48DB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6C98EBE4" w14:textId="6D0155BF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b/>
          <w:sz w:val="18"/>
          <w:szCs w:val="18"/>
          <w:lang w:eastAsia="pl-PL"/>
        </w:rPr>
        <w:lastRenderedPageBreak/>
        <w:t>ZP/2501/</w:t>
      </w:r>
      <w:r w:rsidR="00043473">
        <w:rPr>
          <w:rFonts w:ascii="Arial" w:eastAsia="Times New Roman" w:hAnsi="Arial" w:cs="Arial"/>
          <w:b/>
          <w:sz w:val="18"/>
          <w:szCs w:val="18"/>
          <w:lang w:eastAsia="pl-PL"/>
        </w:rPr>
        <w:t>58.1</w:t>
      </w:r>
      <w:r w:rsidRPr="00C8737F">
        <w:rPr>
          <w:rFonts w:ascii="Arial" w:eastAsia="Times New Roman" w:hAnsi="Arial" w:cs="Arial"/>
          <w:b/>
          <w:sz w:val="18"/>
          <w:szCs w:val="18"/>
          <w:lang w:eastAsia="pl-PL"/>
        </w:rPr>
        <w:t>/21</w:t>
      </w:r>
      <w:r w:rsidRPr="00C8737F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C8737F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</w:p>
    <w:p w14:paraId="419E7F3E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78843946" w14:textId="77777777" w:rsidR="00C8737F" w:rsidRPr="00C8737F" w:rsidRDefault="00C8737F" w:rsidP="00C8737F">
      <w:pPr>
        <w:keepNext/>
        <w:numPr>
          <w:ilvl w:val="1"/>
          <w:numId w:val="0"/>
        </w:numPr>
        <w:spacing w:after="0" w:line="240" w:lineRule="auto"/>
        <w:ind w:left="576" w:right="57" w:hanging="576"/>
        <w:outlineLvl w:val="1"/>
        <w:rPr>
          <w:rFonts w:ascii="Arial" w:eastAsia="Times New Roman" w:hAnsi="Arial" w:cs="Arial"/>
          <w:b/>
          <w:i/>
          <w:sz w:val="18"/>
          <w:szCs w:val="18"/>
          <w:lang w:eastAsia="pl-PL"/>
        </w:rPr>
      </w:pPr>
      <w:bookmarkStart w:id="3" w:name="_Toc75509135"/>
      <w:r w:rsidRPr="00C8737F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I. Nazwa oraz adres zamawiającego</w:t>
      </w:r>
      <w:bookmarkEnd w:id="3"/>
    </w:p>
    <w:p w14:paraId="039624C6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320D7A9A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Specjalistyczny Szpital Wojewódzki w Ciechanowie</w:t>
      </w:r>
    </w:p>
    <w:p w14:paraId="4A25220A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ul. Powstańców Wielkopolskich 2, </w:t>
      </w:r>
    </w:p>
    <w:p w14:paraId="0D97A70A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06-400 Ciechanów</w:t>
      </w:r>
    </w:p>
    <w:p w14:paraId="0DEFD01A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Sekretariat    - tel. 23 / 672 31 27,  fax  672 27 64</w:t>
      </w:r>
    </w:p>
    <w:p w14:paraId="440F2207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Portal zamówień publicznych - </w:t>
      </w:r>
      <w:hyperlink r:id="rId14" w:history="1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hyperlink r:id="rId15" w:history="1">
        <w:r w:rsidRPr="00C8737F">
          <w:rPr>
            <w:rFonts w:ascii="Arial" w:eastAsia="Times New Roman" w:hAnsi="Arial" w:cs="Arial"/>
            <w:color w:val="0000FF"/>
            <w:sz w:val="18"/>
            <w:szCs w:val="18"/>
            <w:u w:val="single"/>
            <w:lang w:eastAsia="pl-PL"/>
          </w:rPr>
          <w:t>https://zamowienia.szpitalciechanow.com.pl</w:t>
        </w:r>
      </w:hyperlink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1399434F" w14:textId="4854F41E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Sekcja ds. zamówień publicznych – </w:t>
      </w:r>
      <w:hyperlink r:id="rId16" w:history="1">
        <w:r w:rsidR="002A6474" w:rsidRPr="00C8737F">
          <w:rPr>
            <w:rStyle w:val="Hipercze"/>
            <w:rFonts w:ascii="Arial" w:eastAsia="Times New Roman" w:hAnsi="Arial" w:cs="Arial"/>
            <w:sz w:val="18"/>
            <w:szCs w:val="18"/>
            <w:lang w:eastAsia="pl-PL"/>
          </w:rPr>
          <w:t>zp</w:t>
        </w:r>
        <w:r w:rsidR="002A6474" w:rsidRPr="00C0423D">
          <w:rPr>
            <w:rStyle w:val="Hipercze"/>
            <w:rFonts w:ascii="Arial" w:eastAsia="Times New Roman" w:hAnsi="Arial" w:cs="Arial"/>
            <w:sz w:val="18"/>
            <w:szCs w:val="18"/>
            <w:lang w:eastAsia="pl-PL"/>
          </w:rPr>
          <w:t>3</w:t>
        </w:r>
        <w:r w:rsidR="002A6474" w:rsidRPr="00C8737F">
          <w:rPr>
            <w:rStyle w:val="Hipercze"/>
            <w:rFonts w:ascii="Arial" w:eastAsia="Times New Roman" w:hAnsi="Arial" w:cs="Arial"/>
            <w:sz w:val="18"/>
            <w:szCs w:val="18"/>
            <w:lang w:eastAsia="pl-PL"/>
          </w:rPr>
          <w:t>@szpitalciechanow.com.pl</w:t>
        </w:r>
      </w:hyperlink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79B7DC3A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1D88958F" w14:textId="77777777" w:rsidR="00C8737F" w:rsidRPr="00C8737F" w:rsidRDefault="00C8737F" w:rsidP="00C8737F">
      <w:pPr>
        <w:keepNext/>
        <w:numPr>
          <w:ilvl w:val="1"/>
          <w:numId w:val="0"/>
        </w:numPr>
        <w:spacing w:after="0" w:line="240" w:lineRule="auto"/>
        <w:ind w:left="284" w:right="57" w:hanging="284"/>
        <w:outlineLvl w:val="1"/>
        <w:rPr>
          <w:rFonts w:ascii="Arial" w:eastAsia="Times New Roman" w:hAnsi="Arial" w:cs="Arial"/>
          <w:i/>
          <w:sz w:val="18"/>
          <w:szCs w:val="18"/>
          <w:lang w:eastAsia="pl-PL"/>
        </w:rPr>
      </w:pPr>
      <w:bookmarkStart w:id="4" w:name="_Hlk45025454"/>
    </w:p>
    <w:p w14:paraId="1BDE456D" w14:textId="77777777" w:rsidR="00C8737F" w:rsidRPr="00C8737F" w:rsidRDefault="00C8737F" w:rsidP="00C8737F">
      <w:pPr>
        <w:keepNext/>
        <w:numPr>
          <w:ilvl w:val="1"/>
          <w:numId w:val="0"/>
        </w:numPr>
        <w:spacing w:after="0" w:line="240" w:lineRule="auto"/>
        <w:ind w:left="284" w:right="57" w:hanging="284"/>
        <w:outlineLvl w:val="1"/>
        <w:rPr>
          <w:rFonts w:ascii="Arial" w:eastAsia="Times New Roman" w:hAnsi="Arial" w:cs="Arial"/>
          <w:i/>
          <w:sz w:val="18"/>
          <w:szCs w:val="18"/>
          <w:lang w:eastAsia="pl-PL"/>
        </w:rPr>
      </w:pPr>
      <w:bookmarkStart w:id="5" w:name="_Toc75509136"/>
      <w:r w:rsidRPr="00C8737F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II.  Adres strony internetowej, na której udostępniane będą zmiany i wyjaśnienia treści SWZ oraz inne dokumenty zamówienia bezpośrednio związane z postępowaniem o udzielenie zamówienia</w:t>
      </w:r>
      <w:bookmarkEnd w:id="5"/>
    </w:p>
    <w:bookmarkEnd w:id="4"/>
    <w:p w14:paraId="391A1C19" w14:textId="77777777" w:rsidR="00C8737F" w:rsidRPr="00C8737F" w:rsidRDefault="00C8737F" w:rsidP="009E74E4">
      <w:pPr>
        <w:numPr>
          <w:ilvl w:val="0"/>
          <w:numId w:val="29"/>
        </w:numPr>
        <w:spacing w:after="0" w:line="240" w:lineRule="auto"/>
        <w:ind w:left="284" w:right="57" w:hanging="284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Zmiany i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wyjaśnienia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treści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SWZ oraz inne dokumenty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zamówienia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bezpośrednio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związane z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postęp̨owaniem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 o udzielenie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zamówienia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będą udostępniane w portalu zakupowym zamawiającego </w:t>
      </w:r>
      <w:hyperlink r:id="rId17" w:history="1">
        <w:r w:rsidRPr="00C8737F">
          <w:rPr>
            <w:rFonts w:ascii="Arial" w:eastAsia="Times New Roman" w:hAnsi="Arial" w:cs="Arial"/>
            <w:color w:val="0000FF"/>
            <w:sz w:val="18"/>
            <w:szCs w:val="18"/>
            <w:u w:val="single"/>
            <w:lang w:eastAsia="pl-PL"/>
          </w:rPr>
          <w:t>https://zamowienia.szpitalciechanow.com.pl</w:t>
        </w:r>
      </w:hyperlink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39B4B915" w14:textId="77777777" w:rsidR="00C8737F" w:rsidRPr="00C8737F" w:rsidRDefault="00C8737F" w:rsidP="009E74E4">
      <w:pPr>
        <w:numPr>
          <w:ilvl w:val="0"/>
          <w:numId w:val="29"/>
        </w:numPr>
        <w:spacing w:after="0" w:line="240" w:lineRule="auto"/>
        <w:ind w:left="284" w:right="57" w:hanging="284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Wykonawca może zwrócić się do zamawiającego z wnioskiem o wyjaśnienie treści SWZ:</w:t>
      </w:r>
    </w:p>
    <w:p w14:paraId="652D37D6" w14:textId="77777777" w:rsidR="00C8737F" w:rsidRPr="00C8737F" w:rsidRDefault="00C8737F" w:rsidP="009E74E4">
      <w:pPr>
        <w:widowControl w:val="0"/>
        <w:numPr>
          <w:ilvl w:val="0"/>
          <w:numId w:val="30"/>
        </w:numPr>
        <w:tabs>
          <w:tab w:val="left" w:pos="709"/>
        </w:tabs>
        <w:autoSpaceDE w:val="0"/>
        <w:autoSpaceDN w:val="0"/>
        <w:spacing w:after="0" w:line="240" w:lineRule="auto"/>
        <w:ind w:left="709" w:right="196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Zamawiający udzieli wyjaśnień niezwłocznie, jednak nie później niż na 2 dni przed upływem terminu składania ofert, pod warunkiem że wniosek o wyjaśnienie treści</w:t>
      </w:r>
      <w:r w:rsidRPr="00C8737F">
        <w:rPr>
          <w:rFonts w:ascii="Arial" w:eastAsia="Times New Roman" w:hAnsi="Arial" w:cs="Arial"/>
          <w:spacing w:val="-3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SWZ</w:t>
      </w:r>
      <w:r w:rsidRPr="00C8737F">
        <w:rPr>
          <w:rFonts w:ascii="Arial" w:eastAsia="Times New Roman" w:hAnsi="Arial" w:cs="Arial"/>
          <w:spacing w:val="-5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wpłynął</w:t>
      </w:r>
      <w:r w:rsidRPr="00C8737F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do</w:t>
      </w:r>
      <w:r w:rsidRPr="00C8737F">
        <w:rPr>
          <w:rFonts w:ascii="Arial" w:eastAsia="Times New Roman" w:hAnsi="Arial" w:cs="Arial"/>
          <w:spacing w:val="-3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zamawiającego</w:t>
      </w:r>
      <w:r w:rsidRPr="00C8737F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nie</w:t>
      </w:r>
      <w:r w:rsidRPr="00C8737F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później</w:t>
      </w:r>
      <w:r w:rsidRPr="00C8737F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niż</w:t>
      </w:r>
      <w:r w:rsidRPr="00C8737F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na</w:t>
      </w:r>
      <w:r w:rsidRPr="00C8737F">
        <w:rPr>
          <w:rFonts w:ascii="Arial" w:eastAsia="Times New Roman" w:hAnsi="Arial" w:cs="Arial"/>
          <w:spacing w:val="-5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4</w:t>
      </w:r>
      <w:r w:rsidRPr="00C8737F">
        <w:rPr>
          <w:rFonts w:ascii="Arial" w:eastAsia="Times New Roman" w:hAnsi="Arial" w:cs="Arial"/>
          <w:spacing w:val="1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dni</w:t>
      </w:r>
      <w:r w:rsidRPr="00C8737F">
        <w:rPr>
          <w:rFonts w:ascii="Arial" w:eastAsia="Times New Roman" w:hAnsi="Arial" w:cs="Arial"/>
          <w:spacing w:val="-5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przed</w:t>
      </w:r>
      <w:r w:rsidRPr="00C8737F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upływem terminu składania ofert.</w:t>
      </w:r>
    </w:p>
    <w:p w14:paraId="12C40B73" w14:textId="77777777" w:rsidR="00C8737F" w:rsidRPr="00C8737F" w:rsidRDefault="00C8737F" w:rsidP="009E74E4">
      <w:pPr>
        <w:widowControl w:val="0"/>
        <w:numPr>
          <w:ilvl w:val="0"/>
          <w:numId w:val="30"/>
        </w:numPr>
        <w:tabs>
          <w:tab w:val="left" w:pos="709"/>
        </w:tabs>
        <w:autoSpaceDE w:val="0"/>
        <w:autoSpaceDN w:val="0"/>
        <w:spacing w:after="0" w:line="240" w:lineRule="auto"/>
        <w:ind w:left="709" w:right="195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Jeżeli zamawiający nie udzieli wyjaśnień w terminie, o którym mowa w pkt. 2.1, termin składania ofert zostanie wydłużony  o czas niezbędny do zapoznania się wszystkich zainteresowanych wykonawców z wyjaśnieniami niezbędnymi do należytego przygotowania i złożenia ofert.</w:t>
      </w:r>
    </w:p>
    <w:p w14:paraId="05F7F42D" w14:textId="77777777" w:rsidR="00C8737F" w:rsidRPr="00C8737F" w:rsidRDefault="00C8737F" w:rsidP="009E74E4">
      <w:pPr>
        <w:widowControl w:val="0"/>
        <w:numPr>
          <w:ilvl w:val="0"/>
          <w:numId w:val="30"/>
        </w:numPr>
        <w:tabs>
          <w:tab w:val="left" w:pos="709"/>
        </w:tabs>
        <w:autoSpaceDE w:val="0"/>
        <w:autoSpaceDN w:val="0"/>
        <w:spacing w:after="0" w:line="240" w:lineRule="auto"/>
        <w:ind w:left="709" w:right="199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W przypadku  gdy wniosek o wyjaśnienie  treści SWZ nie  wpłynął  w terminie,    o którym mowa  w pkt. 2.1,  zamawiający nie  ma  obowiązku udzielania  wyjaśnień SWZ oraz</w:t>
      </w:r>
      <w:r w:rsidRPr="00C8737F">
        <w:rPr>
          <w:rFonts w:ascii="Arial" w:eastAsia="Times New Roman" w:hAnsi="Arial" w:cs="Arial"/>
          <w:spacing w:val="-3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obowiązku</w:t>
      </w:r>
      <w:r w:rsidRPr="00C8737F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przedłużenia</w:t>
      </w:r>
      <w:r w:rsidRPr="00C8737F">
        <w:rPr>
          <w:rFonts w:ascii="Arial" w:eastAsia="Times New Roman" w:hAnsi="Arial" w:cs="Arial"/>
          <w:spacing w:val="-3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terminu</w:t>
      </w:r>
      <w:r w:rsidRPr="00C8737F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składania</w:t>
      </w:r>
      <w:r w:rsidRPr="00C8737F">
        <w:rPr>
          <w:rFonts w:ascii="Arial" w:eastAsia="Times New Roman" w:hAnsi="Arial" w:cs="Arial"/>
          <w:spacing w:val="-3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ofert.</w:t>
      </w:r>
    </w:p>
    <w:p w14:paraId="145F1B12" w14:textId="77777777" w:rsidR="00C8737F" w:rsidRPr="00C8737F" w:rsidRDefault="00C8737F" w:rsidP="009E74E4">
      <w:pPr>
        <w:widowControl w:val="0"/>
        <w:numPr>
          <w:ilvl w:val="0"/>
          <w:numId w:val="30"/>
        </w:numPr>
        <w:tabs>
          <w:tab w:val="left" w:pos="709"/>
        </w:tabs>
        <w:autoSpaceDE w:val="0"/>
        <w:autoSpaceDN w:val="0"/>
        <w:spacing w:after="0" w:line="240" w:lineRule="auto"/>
        <w:ind w:left="709" w:right="57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Przedłużenie terminu składania ofert, o których mowa w pkt. 2.2 nie </w:t>
      </w:r>
      <w:r w:rsidRPr="00C8737F">
        <w:rPr>
          <w:rFonts w:ascii="Arial" w:eastAsia="Times New Roman" w:hAnsi="Arial" w:cs="Arial"/>
          <w:spacing w:val="-3"/>
          <w:sz w:val="18"/>
          <w:szCs w:val="18"/>
          <w:lang w:eastAsia="pl-PL"/>
        </w:rPr>
        <w:t xml:space="preserve">wpływa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na</w:t>
      </w:r>
      <w:r w:rsidRPr="00C8737F">
        <w:rPr>
          <w:rFonts w:ascii="Arial" w:eastAsia="Times New Roman" w:hAnsi="Arial" w:cs="Arial"/>
          <w:spacing w:val="17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bieg terminu składania wniosku  o wyjaśnienie  treści SWZ.</w:t>
      </w:r>
    </w:p>
    <w:p w14:paraId="1F9E4846" w14:textId="77777777" w:rsidR="00C8737F" w:rsidRPr="00C8737F" w:rsidRDefault="00C8737F" w:rsidP="00A61354">
      <w:pPr>
        <w:widowControl w:val="0"/>
        <w:numPr>
          <w:ilvl w:val="0"/>
          <w:numId w:val="29"/>
        </w:numPr>
        <w:tabs>
          <w:tab w:val="left" w:pos="284"/>
        </w:tabs>
        <w:autoSpaceDE w:val="0"/>
        <w:autoSpaceDN w:val="0"/>
        <w:spacing w:after="0" w:line="240" w:lineRule="auto"/>
        <w:ind w:left="284" w:right="196" w:hanging="284"/>
        <w:rPr>
          <w:rFonts w:ascii="Arial" w:eastAsia="Times New Roman" w:hAnsi="Arial" w:cs="Arial"/>
          <w:sz w:val="24"/>
          <w:szCs w:val="18"/>
          <w:u w:val="single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Treść zapytań wraz z wyjaśnieniami zamawiający udostępnia, bez ujawniania źródła zapytania, na stronie internetowej prowadzonego postępowania, </w:t>
      </w:r>
    </w:p>
    <w:p w14:paraId="16476AE4" w14:textId="77777777" w:rsidR="00C8737F" w:rsidRPr="00C8737F" w:rsidRDefault="00C8737F" w:rsidP="00C8737F">
      <w:pPr>
        <w:widowControl w:val="0"/>
        <w:tabs>
          <w:tab w:val="left" w:pos="284"/>
        </w:tabs>
        <w:autoSpaceDE w:val="0"/>
        <w:autoSpaceDN w:val="0"/>
        <w:spacing w:after="0" w:line="240" w:lineRule="auto"/>
        <w:ind w:right="196"/>
        <w:rPr>
          <w:rFonts w:ascii="Arial" w:eastAsia="Times New Roman" w:hAnsi="Arial" w:cs="Arial"/>
          <w:sz w:val="24"/>
          <w:szCs w:val="18"/>
          <w:u w:val="single"/>
          <w:lang w:eastAsia="pl-PL"/>
        </w:rPr>
      </w:pPr>
    </w:p>
    <w:p w14:paraId="4CDC6EEA" w14:textId="77777777" w:rsidR="00C8737F" w:rsidRPr="00C8737F" w:rsidRDefault="00C8737F" w:rsidP="00C8737F">
      <w:pPr>
        <w:keepNext/>
        <w:numPr>
          <w:ilvl w:val="1"/>
          <w:numId w:val="0"/>
        </w:numPr>
        <w:tabs>
          <w:tab w:val="left" w:pos="284"/>
        </w:tabs>
        <w:spacing w:after="0" w:line="240" w:lineRule="auto"/>
        <w:ind w:right="57"/>
        <w:outlineLvl w:val="1"/>
        <w:rPr>
          <w:rFonts w:ascii="Arial" w:eastAsia="Times New Roman" w:hAnsi="Arial" w:cs="Arial"/>
          <w:b/>
          <w:i/>
          <w:sz w:val="24"/>
          <w:szCs w:val="18"/>
          <w:u w:val="single"/>
          <w:lang w:eastAsia="pl-PL"/>
        </w:rPr>
      </w:pPr>
      <w:bookmarkStart w:id="6" w:name="_Toc75509137"/>
      <w:r w:rsidRPr="00C8737F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III.  Tryb udzielenia zamówienia</w:t>
      </w:r>
      <w:bookmarkEnd w:id="6"/>
    </w:p>
    <w:p w14:paraId="3F97E8CA" w14:textId="77777777" w:rsidR="00C8737F" w:rsidRPr="00C8737F" w:rsidRDefault="00C8737F" w:rsidP="00C8737F">
      <w:pPr>
        <w:numPr>
          <w:ilvl w:val="0"/>
          <w:numId w:val="9"/>
        </w:numPr>
        <w:tabs>
          <w:tab w:val="left" w:pos="284"/>
        </w:tabs>
        <w:spacing w:after="0" w:line="240" w:lineRule="auto"/>
        <w:ind w:left="284" w:right="57" w:hanging="284"/>
        <w:rPr>
          <w:rFonts w:ascii="Arial" w:eastAsia="Times New Roman" w:hAnsi="Arial" w:cs="Arial"/>
          <w:sz w:val="18"/>
          <w:szCs w:val="18"/>
          <w:lang w:eastAsia="pl-PL"/>
        </w:rPr>
      </w:pPr>
      <w:bookmarkStart w:id="7" w:name="_Toc516142252"/>
      <w:bookmarkStart w:id="8" w:name="_Toc529944977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Postępowanie o udzielenie zamówienia publicznego prowadzone jest w trybie podstawowym, na podstawie art. 275 pkt 1 ustawy z dnia 11 września 2019 r. - Prawo zamówień publicznych (Dz. U. z 2019 r., poz. 2019), zwanej dalej także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Pzp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. </w:t>
      </w:r>
    </w:p>
    <w:p w14:paraId="41CA68CC" w14:textId="77777777" w:rsidR="00C8737F" w:rsidRPr="00C8737F" w:rsidRDefault="00C8737F" w:rsidP="00C8737F">
      <w:pPr>
        <w:numPr>
          <w:ilvl w:val="0"/>
          <w:numId w:val="9"/>
        </w:numPr>
        <w:tabs>
          <w:tab w:val="left" w:pos="284"/>
        </w:tabs>
        <w:spacing w:after="0" w:line="240" w:lineRule="auto"/>
        <w:ind w:left="284" w:right="57" w:hanging="284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Wybór oferty najkorzystniejszej zostanie dokonany </w:t>
      </w:r>
      <w:r w:rsidRPr="00C8737F">
        <w:rPr>
          <w:rFonts w:ascii="Arial" w:eastAsia="Times New Roman" w:hAnsi="Arial" w:cs="Arial"/>
          <w:b/>
          <w:bCs/>
          <w:sz w:val="18"/>
          <w:szCs w:val="18"/>
          <w:u w:val="single"/>
          <w:lang w:eastAsia="pl-PL"/>
        </w:rPr>
        <w:t>bez przeprowadzenia negocjacji.</w:t>
      </w:r>
    </w:p>
    <w:p w14:paraId="0D2324AB" w14:textId="77777777" w:rsidR="00C8737F" w:rsidRPr="00C8737F" w:rsidRDefault="00C8737F" w:rsidP="00C8737F">
      <w:pPr>
        <w:numPr>
          <w:ilvl w:val="0"/>
          <w:numId w:val="9"/>
        </w:numPr>
        <w:tabs>
          <w:tab w:val="left" w:pos="284"/>
        </w:tabs>
        <w:spacing w:after="0" w:line="240" w:lineRule="auto"/>
        <w:ind w:left="284" w:right="57" w:hanging="284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W zakresie nieuregulowanym niniejszą Specyfikacją Warunków Zamówienia, zwaną dalej także SWZ, zastosowanie mają przepisy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Pzp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>.</w:t>
      </w:r>
    </w:p>
    <w:p w14:paraId="18425D56" w14:textId="77777777" w:rsidR="00C8737F" w:rsidRPr="00C8737F" w:rsidRDefault="00C8737F" w:rsidP="00C8737F">
      <w:pPr>
        <w:numPr>
          <w:ilvl w:val="0"/>
          <w:numId w:val="9"/>
        </w:numPr>
        <w:tabs>
          <w:tab w:val="left" w:pos="284"/>
        </w:tabs>
        <w:spacing w:after="0" w:line="240" w:lineRule="auto"/>
        <w:ind w:left="284" w:right="57" w:hanging="284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Wartość zamówienia jest mniejsza niż progi unijne, w rozumieniu art. 3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Pzp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>.</w:t>
      </w:r>
    </w:p>
    <w:p w14:paraId="45035BF9" w14:textId="77777777" w:rsidR="00C8737F" w:rsidRPr="00C8737F" w:rsidRDefault="00C8737F" w:rsidP="00C8737F">
      <w:pPr>
        <w:numPr>
          <w:ilvl w:val="0"/>
          <w:numId w:val="9"/>
        </w:numPr>
        <w:tabs>
          <w:tab w:val="left" w:pos="284"/>
        </w:tabs>
        <w:spacing w:after="0" w:line="240" w:lineRule="auto"/>
        <w:ind w:left="284" w:right="57" w:hanging="284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Zamawiający nie określa warunków udziału w postępowaniu.</w:t>
      </w:r>
    </w:p>
    <w:p w14:paraId="2CEC2DFC" w14:textId="77777777" w:rsidR="00C8737F" w:rsidRPr="00C8737F" w:rsidRDefault="00C8737F" w:rsidP="00C8737F">
      <w:pPr>
        <w:numPr>
          <w:ilvl w:val="1"/>
          <w:numId w:val="10"/>
        </w:numPr>
        <w:tabs>
          <w:tab w:val="left" w:pos="284"/>
        </w:tabs>
        <w:spacing w:after="0" w:line="240" w:lineRule="auto"/>
        <w:ind w:left="284" w:right="57" w:hanging="284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Zamawiający nie przewiduje możliwości udzielenie zamówień, o których mowa w art. 044 ust. 1 pkt  8)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Pzp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>.</w:t>
      </w:r>
    </w:p>
    <w:p w14:paraId="7BACDDCE" w14:textId="77777777" w:rsidR="00C8737F" w:rsidRPr="00C8737F" w:rsidRDefault="00C8737F" w:rsidP="00C8737F">
      <w:pPr>
        <w:numPr>
          <w:ilvl w:val="1"/>
          <w:numId w:val="10"/>
        </w:numPr>
        <w:tabs>
          <w:tab w:val="left" w:pos="284"/>
        </w:tabs>
        <w:spacing w:after="0" w:line="240" w:lineRule="auto"/>
        <w:ind w:left="284" w:right="57" w:hanging="284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Wniesienie wadium w tym postępowaniu nie jest przewidziane..</w:t>
      </w:r>
    </w:p>
    <w:p w14:paraId="31C6300F" w14:textId="77777777" w:rsidR="00C8737F" w:rsidRPr="00C8737F" w:rsidRDefault="00C8737F" w:rsidP="00C8737F">
      <w:pPr>
        <w:tabs>
          <w:tab w:val="left" w:pos="567"/>
        </w:tabs>
        <w:spacing w:after="0" w:line="240" w:lineRule="auto"/>
        <w:ind w:left="56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1B2E6B9F" w14:textId="77777777" w:rsidR="00C8737F" w:rsidRPr="00C8737F" w:rsidRDefault="00C8737F" w:rsidP="00C8737F">
      <w:pPr>
        <w:keepNext/>
        <w:numPr>
          <w:ilvl w:val="1"/>
          <w:numId w:val="0"/>
        </w:numPr>
        <w:tabs>
          <w:tab w:val="left" w:pos="284"/>
        </w:tabs>
        <w:spacing w:after="0" w:line="240" w:lineRule="auto"/>
        <w:ind w:left="284" w:right="57" w:hanging="284"/>
        <w:outlineLvl w:val="1"/>
        <w:rPr>
          <w:rFonts w:ascii="Arial" w:eastAsia="Times New Roman" w:hAnsi="Arial" w:cs="Arial"/>
          <w:b/>
          <w:i/>
          <w:sz w:val="24"/>
          <w:szCs w:val="18"/>
          <w:u w:val="single"/>
          <w:lang w:eastAsia="pl-PL"/>
        </w:rPr>
      </w:pPr>
      <w:bookmarkStart w:id="9" w:name="_Toc75509138"/>
      <w:r w:rsidRPr="00C8737F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IV. Informacja, czy zamawiający przewiduje wybór najkorzystniejszej oferty z możliwością prowadzenia negocjacji</w:t>
      </w:r>
      <w:bookmarkEnd w:id="9"/>
    </w:p>
    <w:p w14:paraId="5EE360C4" w14:textId="77777777" w:rsidR="00C8737F" w:rsidRPr="00C8737F" w:rsidRDefault="00C8737F" w:rsidP="00C8737F">
      <w:pPr>
        <w:spacing w:after="0" w:line="240" w:lineRule="auto"/>
        <w:ind w:left="57" w:right="57" w:firstLine="227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Zamawiający nie przewiduje wyboru najkorzystniejszej oferty z możliwością prowadzenia negocjacji.</w:t>
      </w:r>
    </w:p>
    <w:p w14:paraId="3F49A9C0" w14:textId="77777777" w:rsidR="00C8737F" w:rsidRPr="00C8737F" w:rsidRDefault="00C8737F" w:rsidP="00C8737F">
      <w:pPr>
        <w:keepNext/>
        <w:spacing w:after="0" w:line="240" w:lineRule="auto"/>
        <w:outlineLvl w:val="1"/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</w:pPr>
      <w:bookmarkStart w:id="10" w:name="_Hlk45025655"/>
    </w:p>
    <w:p w14:paraId="65CC44EB" w14:textId="7F198B8A" w:rsidR="002A6474" w:rsidRPr="002A6474" w:rsidRDefault="00C8737F" w:rsidP="002A6474">
      <w:pPr>
        <w:keepNext/>
        <w:spacing w:after="0" w:line="240" w:lineRule="auto"/>
        <w:outlineLvl w:val="1"/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</w:pPr>
      <w:bookmarkStart w:id="11" w:name="_Toc75509139"/>
      <w:r w:rsidRPr="00C8737F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V.  Opis przedmiotu zamówienia</w:t>
      </w:r>
      <w:bookmarkStart w:id="12" w:name="_Hlk58405567"/>
      <w:bookmarkStart w:id="13" w:name="_Toc512504538"/>
      <w:bookmarkStart w:id="14" w:name="_Hlk535826656"/>
      <w:bookmarkEnd w:id="7"/>
      <w:bookmarkEnd w:id="10"/>
      <w:bookmarkEnd w:id="11"/>
    </w:p>
    <w:bookmarkEnd w:id="12"/>
    <w:p w14:paraId="687CCE20" w14:textId="77777777" w:rsidR="002A6474" w:rsidRPr="002A6474" w:rsidRDefault="002A6474" w:rsidP="009E74E4">
      <w:pPr>
        <w:numPr>
          <w:ilvl w:val="0"/>
          <w:numId w:val="35"/>
        </w:numPr>
        <w:suppressAutoHyphens/>
        <w:spacing w:after="0" w:line="240" w:lineRule="auto"/>
        <w:ind w:left="426" w:right="51" w:hanging="426"/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</w:pPr>
      <w:r w:rsidRPr="002A6474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Przedmiotem zamówienia jest :</w:t>
      </w:r>
    </w:p>
    <w:p w14:paraId="16FC8AE7" w14:textId="6EA30EF7" w:rsidR="002A6474" w:rsidRPr="002A6474" w:rsidRDefault="007C1EF3" w:rsidP="009E74E4">
      <w:pPr>
        <w:numPr>
          <w:ilvl w:val="0"/>
          <w:numId w:val="33"/>
        </w:numPr>
        <w:suppressAutoHyphens/>
        <w:spacing w:after="0" w:line="240" w:lineRule="auto"/>
        <w:ind w:right="-134" w:hanging="654"/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</w:pPr>
      <w:r w:rsidRPr="007C1EF3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Zakup i dostawa wyposażenia medycznego, w ramach zadania pn. Modernizacja i doposażenie oddziałów szpitalnych" - Oddział Dziecięcy z Chirurgią Dziecięcą</w:t>
      </w:r>
      <w:r w:rsidR="002A6474" w:rsidRPr="002A6474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 xml:space="preserve">, </w:t>
      </w:r>
      <w:r w:rsidR="002A6474" w:rsidRPr="002A6474">
        <w:rPr>
          <w:rFonts w:ascii="Arial" w:eastAsia="Times New Roman" w:hAnsi="Arial" w:cs="Arial"/>
          <w:bCs/>
          <w:snapToGrid w:val="0"/>
          <w:sz w:val="18"/>
          <w:szCs w:val="18"/>
          <w:lang w:eastAsia="pl-PL"/>
        </w:rPr>
        <w:t>o właściwościach oraz parametrach funkcjonalnych i technicznych, o</w:t>
      </w:r>
      <w:r w:rsidR="002A6474" w:rsidRPr="002A6474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kreślonych w załącznikach do </w:t>
      </w:r>
      <w:proofErr w:type="spellStart"/>
      <w:r w:rsidR="002A6474" w:rsidRPr="002A6474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siwz</w:t>
      </w:r>
      <w:proofErr w:type="spellEnd"/>
      <w:r w:rsidR="002A6474" w:rsidRPr="002A6474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                                                                               </w:t>
      </w:r>
    </w:p>
    <w:p w14:paraId="71697B42" w14:textId="77777777" w:rsidR="002A6474" w:rsidRPr="002A6474" w:rsidRDefault="002A6474" w:rsidP="009E74E4">
      <w:pPr>
        <w:numPr>
          <w:ilvl w:val="0"/>
          <w:numId w:val="34"/>
        </w:numPr>
        <w:suppressAutoHyphens/>
        <w:spacing w:after="0" w:line="240" w:lineRule="auto"/>
        <w:ind w:right="-134" w:firstLine="54"/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</w:pPr>
      <w:r w:rsidRPr="002A6474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plik xls: zestawienie asortymentowo-wartościowe (formularz ofertowy – zał. nr 2 do </w:t>
      </w:r>
      <w:proofErr w:type="spellStart"/>
      <w:r w:rsidRPr="002A6474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siwz</w:t>
      </w:r>
      <w:proofErr w:type="spellEnd"/>
      <w:r w:rsidRPr="002A6474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)</w:t>
      </w:r>
    </w:p>
    <w:p w14:paraId="76AA8DC8" w14:textId="77777777" w:rsidR="002A6474" w:rsidRPr="002A6474" w:rsidRDefault="002A6474" w:rsidP="009E74E4">
      <w:pPr>
        <w:numPr>
          <w:ilvl w:val="0"/>
          <w:numId w:val="34"/>
        </w:numPr>
        <w:suppressAutoHyphens/>
        <w:spacing w:after="0" w:line="240" w:lineRule="auto"/>
        <w:ind w:right="-134" w:firstLine="54"/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</w:pPr>
      <w:r w:rsidRPr="002A6474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plik. </w:t>
      </w:r>
      <w:proofErr w:type="spellStart"/>
      <w:r w:rsidRPr="002A6474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doc</w:t>
      </w:r>
      <w:proofErr w:type="spellEnd"/>
      <w:r w:rsidRPr="002A6474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: wymagania wobec przedmiotu dostawy (formularz ofertowy – zał. nr 2a do </w:t>
      </w:r>
      <w:proofErr w:type="spellStart"/>
      <w:r w:rsidRPr="002A6474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siwz</w:t>
      </w:r>
      <w:proofErr w:type="spellEnd"/>
      <w:r w:rsidRPr="002A6474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)</w:t>
      </w:r>
    </w:p>
    <w:p w14:paraId="080E26C6" w14:textId="77777777" w:rsidR="002A6474" w:rsidRPr="002A6474" w:rsidRDefault="002A6474" w:rsidP="009E74E4">
      <w:pPr>
        <w:numPr>
          <w:ilvl w:val="0"/>
          <w:numId w:val="33"/>
        </w:numPr>
        <w:spacing w:after="0" w:line="240" w:lineRule="auto"/>
        <w:ind w:right="51" w:hanging="654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2A6474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Inne zobowiązania wykonawcy wynikające z:</w:t>
      </w:r>
    </w:p>
    <w:p w14:paraId="21F229D0" w14:textId="77777777" w:rsidR="002A6474" w:rsidRPr="002A6474" w:rsidRDefault="002A6474" w:rsidP="009E74E4">
      <w:pPr>
        <w:numPr>
          <w:ilvl w:val="0"/>
          <w:numId w:val="32"/>
        </w:numPr>
        <w:tabs>
          <w:tab w:val="num" w:pos="1440"/>
        </w:tabs>
        <w:spacing w:after="0" w:line="240" w:lineRule="auto"/>
        <w:ind w:left="1440" w:right="51" w:hanging="306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2A6474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treści </w:t>
      </w:r>
      <w:proofErr w:type="spellStart"/>
      <w:r w:rsidRPr="002A6474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siwz</w:t>
      </w:r>
      <w:proofErr w:type="spellEnd"/>
      <w:r w:rsidRPr="002A6474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niniejszego postępowania przetargowego, w tym z projektu umowy (załącznik nr 3 do </w:t>
      </w:r>
      <w:proofErr w:type="spellStart"/>
      <w:r w:rsidRPr="002A6474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siwz</w:t>
      </w:r>
      <w:proofErr w:type="spellEnd"/>
      <w:r w:rsidRPr="002A6474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)</w:t>
      </w:r>
    </w:p>
    <w:p w14:paraId="623AC6A9" w14:textId="77777777" w:rsidR="002A6474" w:rsidRPr="002A6474" w:rsidRDefault="002A6474" w:rsidP="009E74E4">
      <w:pPr>
        <w:numPr>
          <w:ilvl w:val="0"/>
          <w:numId w:val="32"/>
        </w:numPr>
        <w:spacing w:after="0" w:line="240" w:lineRule="auto"/>
        <w:ind w:right="51" w:firstLine="774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2A6474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treści oferty złożonej przez niego w postępowaniu przetargowym,</w:t>
      </w:r>
    </w:p>
    <w:p w14:paraId="03E420C8" w14:textId="77777777" w:rsidR="002A6474" w:rsidRPr="002A6474" w:rsidRDefault="002A6474" w:rsidP="002A6474">
      <w:pPr>
        <w:spacing w:after="0" w:line="240" w:lineRule="auto"/>
        <w:ind w:left="360" w:right="51" w:firstLine="540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2A6474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   Przedmiot zamówienia obejmuje:</w:t>
      </w:r>
    </w:p>
    <w:tbl>
      <w:tblPr>
        <w:tblW w:w="5047" w:type="dxa"/>
        <w:tblInd w:w="11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31"/>
        <w:gridCol w:w="3516"/>
      </w:tblGrid>
      <w:tr w:rsidR="002A6474" w:rsidRPr="002A6474" w14:paraId="556BD2C7" w14:textId="77777777" w:rsidTr="00413F8F">
        <w:tc>
          <w:tcPr>
            <w:tcW w:w="1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1CA54E6" w14:textId="77777777" w:rsidR="002A6474" w:rsidRPr="002A6474" w:rsidRDefault="002A6474" w:rsidP="002A6474">
            <w:pPr>
              <w:suppressAutoHyphens/>
              <w:spacing w:after="0" w:line="240" w:lineRule="auto"/>
              <w:ind w:right="50"/>
              <w:jc w:val="both"/>
              <w:rPr>
                <w:rFonts w:ascii="Arial" w:eastAsia="Times New Roman" w:hAnsi="Arial" w:cs="Arial"/>
                <w:snapToGrid w:val="0"/>
                <w:sz w:val="18"/>
                <w:szCs w:val="18"/>
                <w:lang w:eastAsia="pl-PL"/>
              </w:rPr>
            </w:pPr>
            <w:r w:rsidRPr="002A6474">
              <w:rPr>
                <w:rFonts w:ascii="Arial" w:eastAsia="Times New Roman" w:hAnsi="Arial" w:cs="Arial"/>
                <w:snapToGrid w:val="0"/>
                <w:sz w:val="18"/>
                <w:szCs w:val="18"/>
                <w:lang w:eastAsia="pl-PL"/>
              </w:rPr>
              <w:t>Symbol CPV</w:t>
            </w:r>
          </w:p>
        </w:tc>
        <w:tc>
          <w:tcPr>
            <w:tcW w:w="35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A27D6E5" w14:textId="77777777" w:rsidR="002A6474" w:rsidRPr="002A6474" w:rsidRDefault="002A6474" w:rsidP="002A6474">
            <w:pPr>
              <w:suppressAutoHyphens/>
              <w:spacing w:after="0" w:line="240" w:lineRule="auto"/>
              <w:ind w:right="50"/>
              <w:jc w:val="both"/>
              <w:rPr>
                <w:rFonts w:ascii="Arial" w:eastAsia="Times New Roman" w:hAnsi="Arial" w:cs="Arial"/>
                <w:snapToGrid w:val="0"/>
                <w:sz w:val="18"/>
                <w:szCs w:val="18"/>
                <w:lang w:eastAsia="pl-PL"/>
              </w:rPr>
            </w:pPr>
            <w:r w:rsidRPr="002A6474">
              <w:rPr>
                <w:rFonts w:ascii="Arial" w:eastAsia="Times New Roman" w:hAnsi="Arial" w:cs="Arial"/>
                <w:snapToGrid w:val="0"/>
                <w:sz w:val="18"/>
                <w:szCs w:val="18"/>
                <w:lang w:eastAsia="pl-PL"/>
              </w:rPr>
              <w:t>Opis:</w:t>
            </w:r>
          </w:p>
        </w:tc>
      </w:tr>
      <w:tr w:rsidR="002A6474" w:rsidRPr="002A6474" w14:paraId="6D65FC88" w14:textId="77777777" w:rsidTr="00413F8F">
        <w:tc>
          <w:tcPr>
            <w:tcW w:w="1531" w:type="dxa"/>
          </w:tcPr>
          <w:p w14:paraId="2481EFFD" w14:textId="77777777" w:rsidR="002A6474" w:rsidRPr="002A6474" w:rsidRDefault="002A6474" w:rsidP="002A6474">
            <w:pPr>
              <w:spacing w:after="0" w:line="240" w:lineRule="auto"/>
              <w:ind w:left="57" w:right="57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2A6474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33100000-1</w:t>
            </w:r>
          </w:p>
        </w:tc>
        <w:tc>
          <w:tcPr>
            <w:tcW w:w="3516" w:type="dxa"/>
          </w:tcPr>
          <w:p w14:paraId="27E092A1" w14:textId="77777777" w:rsidR="002A6474" w:rsidRPr="002A6474" w:rsidRDefault="002A6474" w:rsidP="002A6474">
            <w:pPr>
              <w:spacing w:after="0" w:line="240" w:lineRule="auto"/>
              <w:ind w:left="57" w:right="57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2A6474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Urządzenia medyczne</w:t>
            </w:r>
          </w:p>
        </w:tc>
      </w:tr>
    </w:tbl>
    <w:p w14:paraId="508F5CBB" w14:textId="1EF57793" w:rsidR="002A6474" w:rsidRPr="00A817B5" w:rsidRDefault="002A6474" w:rsidP="00043473">
      <w:pPr>
        <w:numPr>
          <w:ilvl w:val="0"/>
          <w:numId w:val="36"/>
        </w:numPr>
        <w:spacing w:after="0" w:line="240" w:lineRule="auto"/>
        <w:ind w:left="284" w:right="57" w:hanging="284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2A6474">
        <w:rPr>
          <w:rFonts w:ascii="Arial" w:eastAsia="Times New Roman" w:hAnsi="Arial" w:cs="Arial"/>
          <w:sz w:val="18"/>
          <w:szCs w:val="18"/>
          <w:lang w:eastAsia="pl-PL"/>
        </w:rPr>
        <w:t xml:space="preserve">Zamawiający </w:t>
      </w:r>
      <w:r w:rsidR="00043473">
        <w:rPr>
          <w:rFonts w:ascii="Arial" w:eastAsia="Times New Roman" w:hAnsi="Arial" w:cs="Arial"/>
          <w:sz w:val="18"/>
          <w:szCs w:val="18"/>
          <w:lang w:eastAsia="pl-PL"/>
        </w:rPr>
        <w:t xml:space="preserve">nie </w:t>
      </w:r>
      <w:r w:rsidRPr="002A6474">
        <w:rPr>
          <w:rFonts w:ascii="Arial" w:eastAsia="Times New Roman" w:hAnsi="Arial" w:cs="Arial"/>
          <w:sz w:val="18"/>
          <w:szCs w:val="18"/>
          <w:lang w:eastAsia="pl-PL"/>
        </w:rPr>
        <w:t>wyraża zgod</w:t>
      </w:r>
      <w:r w:rsidR="00043473">
        <w:rPr>
          <w:rFonts w:ascii="Arial" w:eastAsia="Times New Roman" w:hAnsi="Arial" w:cs="Arial"/>
          <w:sz w:val="18"/>
          <w:szCs w:val="18"/>
          <w:lang w:eastAsia="pl-PL"/>
        </w:rPr>
        <w:t>y</w:t>
      </w:r>
      <w:r w:rsidRPr="002A6474">
        <w:rPr>
          <w:rFonts w:ascii="Arial" w:eastAsia="Times New Roman" w:hAnsi="Arial" w:cs="Arial"/>
          <w:sz w:val="18"/>
          <w:szCs w:val="18"/>
          <w:lang w:eastAsia="pl-PL"/>
        </w:rPr>
        <w:t xml:space="preserve"> na złożenie ofert częściowych</w:t>
      </w:r>
      <w:r w:rsidR="00043473">
        <w:rPr>
          <w:rFonts w:ascii="Arial" w:eastAsia="Times New Roman" w:hAnsi="Arial" w:cs="Arial"/>
          <w:sz w:val="18"/>
          <w:szCs w:val="18"/>
          <w:lang w:eastAsia="pl-PL"/>
        </w:rPr>
        <w:t>.</w:t>
      </w:r>
    </w:p>
    <w:p w14:paraId="445EA70B" w14:textId="75367BFE" w:rsidR="00C8737F" w:rsidRPr="008B4B7C" w:rsidRDefault="00C8737F" w:rsidP="009E74E4">
      <w:pPr>
        <w:pStyle w:val="Akapitzlist"/>
        <w:numPr>
          <w:ilvl w:val="0"/>
          <w:numId w:val="37"/>
        </w:numPr>
        <w:tabs>
          <w:tab w:val="clear" w:pos="1440"/>
          <w:tab w:val="num" w:pos="284"/>
        </w:tabs>
        <w:ind w:right="57" w:hanging="1440"/>
        <w:rPr>
          <w:sz w:val="18"/>
        </w:rPr>
      </w:pPr>
      <w:r w:rsidRPr="008B4B7C">
        <w:rPr>
          <w:sz w:val="18"/>
        </w:rPr>
        <w:t>Zamawiający nie dopuszcza składania ofert wariantowych.</w:t>
      </w:r>
    </w:p>
    <w:p w14:paraId="7E3B2849" w14:textId="57224639" w:rsidR="00C8737F" w:rsidRDefault="00C8737F" w:rsidP="009E74E4">
      <w:pPr>
        <w:pStyle w:val="Akapitzlist"/>
        <w:numPr>
          <w:ilvl w:val="0"/>
          <w:numId w:val="37"/>
        </w:numPr>
        <w:ind w:left="284" w:right="57" w:hanging="284"/>
        <w:rPr>
          <w:sz w:val="18"/>
        </w:rPr>
      </w:pPr>
      <w:bookmarkStart w:id="15" w:name="_Hlk50013574"/>
      <w:r w:rsidRPr="00C15850">
        <w:rPr>
          <w:sz w:val="18"/>
        </w:rPr>
        <w:t xml:space="preserve">Zamawiający nie przewiduje możliwości udzielenie zamówień, o których mowa w art. 214 ust. 1 pkt  8) </w:t>
      </w:r>
      <w:proofErr w:type="spellStart"/>
      <w:r w:rsidRPr="00C15850">
        <w:rPr>
          <w:sz w:val="18"/>
        </w:rPr>
        <w:t>Pzp</w:t>
      </w:r>
      <w:proofErr w:type="spellEnd"/>
      <w:r w:rsidRPr="00C15850">
        <w:rPr>
          <w:sz w:val="18"/>
        </w:rPr>
        <w:t>.</w:t>
      </w:r>
    </w:p>
    <w:p w14:paraId="58ECD458" w14:textId="77777777" w:rsidR="008B4B7C" w:rsidRPr="00C15850" w:rsidRDefault="008B4B7C" w:rsidP="008B4B7C">
      <w:pPr>
        <w:pStyle w:val="Akapitzlist"/>
        <w:ind w:left="284" w:right="57"/>
        <w:rPr>
          <w:sz w:val="18"/>
        </w:rPr>
      </w:pPr>
    </w:p>
    <w:p w14:paraId="3E8569D0" w14:textId="77777777" w:rsidR="00C8737F" w:rsidRPr="00C8737F" w:rsidRDefault="00C8737F" w:rsidP="00C8737F">
      <w:pPr>
        <w:keepNext/>
        <w:spacing w:after="0" w:line="240" w:lineRule="auto"/>
        <w:outlineLvl w:val="1"/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</w:pPr>
      <w:bookmarkStart w:id="16" w:name="_Toc75509140"/>
      <w:bookmarkEnd w:id="15"/>
      <w:r w:rsidRPr="00C8737F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lastRenderedPageBreak/>
        <w:t>VI. Termin wykonania zamówienia</w:t>
      </w:r>
      <w:bookmarkEnd w:id="16"/>
    </w:p>
    <w:p w14:paraId="4CD0DA76" w14:textId="2D7B12CC" w:rsidR="007E09AC" w:rsidRPr="00043473" w:rsidRDefault="00043473" w:rsidP="007E09AC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043473">
        <w:rPr>
          <w:rFonts w:ascii="Arial" w:eastAsia="Times New Roman" w:hAnsi="Arial" w:cs="Arial"/>
          <w:sz w:val="18"/>
          <w:szCs w:val="18"/>
          <w:lang w:eastAsia="pl-PL"/>
        </w:rPr>
        <w:t>Sukcesywnie, w okresie 24 miesięcznego terminu realizacji zamówienia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oraz w zależności od aktualnych, bieżących potrzeb zamawiającego.</w:t>
      </w:r>
    </w:p>
    <w:p w14:paraId="7141C6DC" w14:textId="77777777" w:rsidR="00C8737F" w:rsidRPr="00C8737F" w:rsidRDefault="00C8737F" w:rsidP="007E09AC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0376E262" w14:textId="77777777" w:rsidR="00C8737F" w:rsidRPr="00C8737F" w:rsidRDefault="00C8737F" w:rsidP="00C8737F">
      <w:pPr>
        <w:keepNext/>
        <w:spacing w:after="0" w:line="240" w:lineRule="auto"/>
        <w:ind w:left="284" w:hanging="284"/>
        <w:outlineLvl w:val="1"/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</w:pPr>
      <w:bookmarkStart w:id="17" w:name="_Toc75509141"/>
      <w:r w:rsidRPr="00C8737F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VII. Projektowane postanowienia umowy w sprawie zamówienia publicznego, które zostaną wprowadzone do treści tej umowy</w:t>
      </w:r>
      <w:bookmarkEnd w:id="17"/>
    </w:p>
    <w:p w14:paraId="02D771D8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Integralną częścią SWZ jest projekt umowy dostawy - zał. nr 3, według którego zamawiający podpisze umowę z wybranym w postępowaniu wykonawcą.</w:t>
      </w:r>
    </w:p>
    <w:p w14:paraId="1E370D57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410779FB" w14:textId="77777777" w:rsidR="00C8737F" w:rsidRPr="00C8737F" w:rsidRDefault="00C8737F" w:rsidP="00C8737F">
      <w:pPr>
        <w:keepNext/>
        <w:spacing w:after="0" w:line="240" w:lineRule="auto"/>
        <w:ind w:left="284" w:hanging="284"/>
        <w:outlineLvl w:val="1"/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</w:pPr>
      <w:bookmarkStart w:id="18" w:name="_Toc75509142"/>
      <w:r w:rsidRPr="00C8737F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VIII. Informacje  o środkach  komunikacji  elektronicznej,  przy  użyciu  których  zamawiający  będzie  komunikował  się  z wykonawcami, oraz informacje o wymaganiach technicznych i organizacyjnych sporządzania, wysyłania i odbierania korespondencji elektronicznej</w:t>
      </w:r>
      <w:bookmarkEnd w:id="18"/>
    </w:p>
    <w:p w14:paraId="56DF6594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5348BEF9" w14:textId="77777777" w:rsidR="00C8737F" w:rsidRPr="00C8737F" w:rsidRDefault="00C8737F" w:rsidP="009E74E4">
      <w:pPr>
        <w:numPr>
          <w:ilvl w:val="0"/>
          <w:numId w:val="11"/>
        </w:num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 w:bidi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 w:bidi="pl-PL"/>
        </w:rPr>
        <w:t xml:space="preserve">W postępowaniu o udzielenie zamówienia komunikacja między zamawiającym a wykonawcami odbywa się drogą elektroniczną przy użyciu portalu zakupowego zamawiającego </w:t>
      </w:r>
      <w:hyperlink r:id="rId18" w:history="1">
        <w:r w:rsidRPr="00C8737F">
          <w:rPr>
            <w:rFonts w:ascii="Arial" w:eastAsia="Times New Roman" w:hAnsi="Arial" w:cs="Arial"/>
            <w:color w:val="0000FF"/>
            <w:sz w:val="18"/>
            <w:szCs w:val="18"/>
            <w:u w:val="single"/>
            <w:lang w:eastAsia="pl-PL" w:bidi="pl-PL"/>
          </w:rPr>
          <w:t>https://zamowienia.szpitalciechanow.com.pl/</w:t>
        </w:r>
      </w:hyperlink>
      <w:r w:rsidRPr="00C8737F">
        <w:rPr>
          <w:rFonts w:ascii="Arial" w:eastAsia="Times New Roman" w:hAnsi="Arial" w:cs="Arial"/>
          <w:sz w:val="18"/>
          <w:szCs w:val="18"/>
          <w:lang w:eastAsia="pl-PL" w:bidi="pl-PL"/>
        </w:rPr>
        <w:t xml:space="preserve"> , zwanym dalej portalem.</w:t>
      </w:r>
    </w:p>
    <w:p w14:paraId="28D338FD" w14:textId="77777777" w:rsidR="00C8737F" w:rsidRPr="00C8737F" w:rsidRDefault="00C8737F" w:rsidP="009E74E4">
      <w:pPr>
        <w:numPr>
          <w:ilvl w:val="0"/>
          <w:numId w:val="11"/>
        </w:numPr>
        <w:spacing w:after="0" w:line="240" w:lineRule="auto"/>
        <w:ind w:right="57"/>
        <w:jc w:val="both"/>
        <w:rPr>
          <w:rFonts w:ascii="Arial" w:eastAsia="Times New Roman" w:hAnsi="Arial" w:cs="Arial"/>
          <w:sz w:val="18"/>
          <w:szCs w:val="18"/>
          <w:lang w:eastAsia="pl-PL" w:bidi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 w:bidi="pl-PL"/>
        </w:rPr>
        <w:t>Wykonawca zamierzający wziąć udział w postępowaniu o udzielenie zamówienia publicznego, musi posiadać konto w portalu.</w:t>
      </w:r>
    </w:p>
    <w:p w14:paraId="4A3E1647" w14:textId="77777777" w:rsidR="00C8737F" w:rsidRPr="00C8737F" w:rsidRDefault="00C8737F" w:rsidP="009E74E4">
      <w:pPr>
        <w:numPr>
          <w:ilvl w:val="0"/>
          <w:numId w:val="11"/>
        </w:numPr>
        <w:spacing w:after="0" w:line="240" w:lineRule="auto"/>
        <w:ind w:right="57"/>
        <w:jc w:val="both"/>
        <w:rPr>
          <w:rFonts w:ascii="Arial" w:eastAsia="Times New Roman" w:hAnsi="Arial" w:cs="Arial"/>
          <w:sz w:val="18"/>
          <w:szCs w:val="18"/>
          <w:lang w:eastAsia="pl-PL" w:bidi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 w:bidi="pl-PL"/>
        </w:rPr>
        <w:t>Wykonawca posiadający konto w portalu ma możliwość kierowania do zamawiającego korespondencji,  złożenia oferty, jej zmiany  lub wycofania.</w:t>
      </w:r>
    </w:p>
    <w:p w14:paraId="4AE98FDD" w14:textId="77777777" w:rsidR="00C8737F" w:rsidRPr="00C8737F" w:rsidRDefault="00C8737F" w:rsidP="009E74E4">
      <w:pPr>
        <w:numPr>
          <w:ilvl w:val="0"/>
          <w:numId w:val="11"/>
        </w:numPr>
        <w:spacing w:after="0" w:line="240" w:lineRule="auto"/>
        <w:ind w:right="57"/>
        <w:jc w:val="both"/>
        <w:rPr>
          <w:rFonts w:ascii="Arial" w:eastAsia="Times New Roman" w:hAnsi="Arial" w:cs="Arial"/>
          <w:sz w:val="18"/>
          <w:szCs w:val="18"/>
          <w:lang w:eastAsia="pl-PL" w:bidi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 w:bidi="pl-PL"/>
        </w:rPr>
        <w:t>Brak konta w portalu umożliwia jedynie przeglądanie opublikowanych postępowań oraz pobranie opublikowanej dokumentacji postępowania.</w:t>
      </w:r>
    </w:p>
    <w:p w14:paraId="7D40E49A" w14:textId="77777777" w:rsidR="00C8737F" w:rsidRPr="00C8737F" w:rsidRDefault="00C8737F" w:rsidP="009E74E4">
      <w:pPr>
        <w:numPr>
          <w:ilvl w:val="0"/>
          <w:numId w:val="11"/>
        </w:numPr>
        <w:spacing w:after="0" w:line="240" w:lineRule="auto"/>
        <w:ind w:right="57"/>
        <w:jc w:val="both"/>
        <w:rPr>
          <w:rFonts w:ascii="Arial" w:eastAsia="Times New Roman" w:hAnsi="Arial" w:cs="Arial"/>
          <w:sz w:val="18"/>
          <w:szCs w:val="18"/>
          <w:lang w:eastAsia="pl-PL" w:bidi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 w:bidi="pl-PL"/>
        </w:rPr>
        <w:t>Wymagania techniczne i formalne dotyczące komunikacji elektronicznej opisane zostały w regulaminie korzystania z portalu oraz instrukcji ofertowania elektronicznego, która w postaci pliku Word jest publikowana razem z dokumentacją postępowania.</w:t>
      </w:r>
    </w:p>
    <w:p w14:paraId="3D8EE78C" w14:textId="77777777" w:rsidR="00C8737F" w:rsidRPr="00C8737F" w:rsidRDefault="00C8737F" w:rsidP="009E74E4">
      <w:pPr>
        <w:numPr>
          <w:ilvl w:val="0"/>
          <w:numId w:val="11"/>
        </w:numPr>
        <w:spacing w:after="0" w:line="240" w:lineRule="auto"/>
        <w:ind w:right="57"/>
        <w:jc w:val="both"/>
        <w:rPr>
          <w:rFonts w:ascii="Arial" w:eastAsia="Times New Roman" w:hAnsi="Arial" w:cs="Arial"/>
          <w:sz w:val="18"/>
          <w:szCs w:val="18"/>
          <w:lang w:eastAsia="pl-PL" w:bidi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 w:bidi="pl-PL"/>
        </w:rPr>
        <w:t xml:space="preserve">Wykonawca przystępując do niniejszego postępowania o udzielenie zamówienia publicznego, akceptuje warunki korzystania z portalu oraz zobowiązuje się korzystając z portalu przestrzegać postanowień regulaminu, o którym mowa w pkt. </w:t>
      </w:r>
    </w:p>
    <w:p w14:paraId="2C967175" w14:textId="77777777" w:rsidR="00C8737F" w:rsidRPr="00C8737F" w:rsidRDefault="00C8737F" w:rsidP="009E74E4">
      <w:pPr>
        <w:numPr>
          <w:ilvl w:val="0"/>
          <w:numId w:val="11"/>
        </w:numPr>
        <w:spacing w:after="0" w:line="240" w:lineRule="auto"/>
        <w:ind w:right="57"/>
        <w:jc w:val="both"/>
        <w:rPr>
          <w:rFonts w:ascii="Arial" w:eastAsia="Times New Roman" w:hAnsi="Arial" w:cs="Arial"/>
          <w:sz w:val="18"/>
          <w:szCs w:val="18"/>
          <w:lang w:eastAsia="pl-PL" w:bidi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 w:bidi="pl-PL"/>
        </w:rPr>
        <w:t xml:space="preserve">Za datę przekazania oferty, oświadczenia, o którym mowa w art. 125 ust. 1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 w:bidi="pl-PL"/>
        </w:rPr>
        <w:t>Pzp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 w:bidi="pl-PL"/>
        </w:rPr>
        <w:t>, podmiotowych środków dowodowych, przedmiotowych środków dowodowych oraz innych informacji, oświadczeń lub dokumentów, przekazywanych w postępowaniu, przyjmuje się datę ich przekazania do portalu..</w:t>
      </w:r>
    </w:p>
    <w:p w14:paraId="228B5C9D" w14:textId="371238A5" w:rsidR="00C8737F" w:rsidRPr="00C8737F" w:rsidRDefault="00C8737F" w:rsidP="009E74E4">
      <w:pPr>
        <w:numPr>
          <w:ilvl w:val="0"/>
          <w:numId w:val="11"/>
        </w:numPr>
        <w:spacing w:after="0" w:line="240" w:lineRule="auto"/>
        <w:ind w:right="57"/>
        <w:jc w:val="both"/>
        <w:rPr>
          <w:rFonts w:ascii="Arial" w:eastAsia="Times New Roman" w:hAnsi="Arial" w:cs="Arial"/>
          <w:sz w:val="18"/>
          <w:szCs w:val="18"/>
          <w:lang w:eastAsia="pl-PL" w:bidi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 w:bidi="pl-PL"/>
        </w:rPr>
        <w:t xml:space="preserve">Zamawiający może również komunikować się z Wykonawcami za pomocą poczty elektronicznej, email: </w:t>
      </w:r>
      <w:hyperlink r:id="rId19" w:history="1">
        <w:r w:rsidR="003523B4" w:rsidRPr="00C8737F">
          <w:rPr>
            <w:rStyle w:val="Hipercze"/>
            <w:rFonts w:ascii="Arial" w:eastAsia="Times New Roman" w:hAnsi="Arial" w:cs="Arial"/>
            <w:sz w:val="18"/>
            <w:szCs w:val="18"/>
            <w:lang w:eastAsia="pl-PL" w:bidi="pl-PL"/>
          </w:rPr>
          <w:t>zp</w:t>
        </w:r>
        <w:r w:rsidR="003523B4" w:rsidRPr="00C0423D">
          <w:rPr>
            <w:rStyle w:val="Hipercze"/>
            <w:rFonts w:ascii="Arial" w:eastAsia="Times New Roman" w:hAnsi="Arial" w:cs="Arial"/>
            <w:sz w:val="18"/>
            <w:szCs w:val="18"/>
            <w:lang w:eastAsia="pl-PL" w:bidi="pl-PL"/>
          </w:rPr>
          <w:t>3</w:t>
        </w:r>
        <w:r w:rsidR="003523B4" w:rsidRPr="00C8737F">
          <w:rPr>
            <w:rStyle w:val="Hipercze"/>
            <w:rFonts w:ascii="Arial" w:eastAsia="Times New Roman" w:hAnsi="Arial" w:cs="Arial"/>
            <w:sz w:val="18"/>
            <w:szCs w:val="18"/>
            <w:lang w:eastAsia="pl-PL" w:bidi="pl-PL"/>
          </w:rPr>
          <w:t>@szpitalciechanow.com.pl</w:t>
        </w:r>
      </w:hyperlink>
      <w:r w:rsidRPr="00C8737F">
        <w:rPr>
          <w:rFonts w:ascii="Arial" w:eastAsia="Times New Roman" w:hAnsi="Arial" w:cs="Arial"/>
          <w:sz w:val="18"/>
          <w:szCs w:val="18"/>
          <w:lang w:eastAsia="pl-PL" w:bidi="pl-PL"/>
        </w:rPr>
        <w:t xml:space="preserve"> </w:t>
      </w:r>
    </w:p>
    <w:p w14:paraId="576CB4F9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0067884E" w14:textId="77777777" w:rsidR="00C8737F" w:rsidRPr="00C8737F" w:rsidRDefault="00C8737F" w:rsidP="00C8737F">
      <w:pPr>
        <w:keepNext/>
        <w:spacing w:after="0" w:line="240" w:lineRule="auto"/>
        <w:ind w:left="284" w:hanging="284"/>
        <w:outlineLvl w:val="1"/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</w:pPr>
      <w:bookmarkStart w:id="19" w:name="_Toc75509143"/>
      <w:r w:rsidRPr="00C8737F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IX. Informacje o sposobie komunikowania się zamawiającego z wykonawcami w inny sposób niż przy użyciu środków komunikacji elektronicznej w przypadku zaistnienia jednej z sytuacji określonych w art. 65 ust. 1, art. 66 i art. 69</w:t>
      </w:r>
      <w:bookmarkEnd w:id="19"/>
    </w:p>
    <w:p w14:paraId="1EE4D5A1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Zamawiający nie przewiduje sposobu komunikowania się z wykonawcami w inny sposób niż przy użyciu środków komunikacji elektronicznej, wskazanych w cz. VII SWZ.</w:t>
      </w:r>
    </w:p>
    <w:p w14:paraId="4BE44B4B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10296141" w14:textId="77777777" w:rsidR="00C8737F" w:rsidRPr="00C8737F" w:rsidRDefault="00C8737F" w:rsidP="00C8737F">
      <w:pPr>
        <w:keepNext/>
        <w:spacing w:after="0" w:line="240" w:lineRule="auto"/>
        <w:ind w:left="284" w:hanging="284"/>
        <w:outlineLvl w:val="1"/>
        <w:rPr>
          <w:rFonts w:ascii="Arial" w:eastAsia="Times New Roman" w:hAnsi="Arial" w:cs="Arial"/>
          <w:sz w:val="18"/>
          <w:szCs w:val="18"/>
          <w:lang w:eastAsia="pl-PL"/>
        </w:rPr>
      </w:pPr>
      <w:bookmarkStart w:id="20" w:name="_Toc75509144"/>
      <w:r w:rsidRPr="00C8737F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X. Wskazanie osób uprawnionych do komunikowania się z wykonawcami</w:t>
      </w:r>
      <w:bookmarkEnd w:id="20"/>
    </w:p>
    <w:p w14:paraId="217D1143" w14:textId="77777777" w:rsidR="003523B4" w:rsidRPr="003523B4" w:rsidRDefault="003523B4" w:rsidP="003523B4">
      <w:pPr>
        <w:tabs>
          <w:tab w:val="left" w:pos="360"/>
          <w:tab w:val="left" w:pos="1620"/>
          <w:tab w:val="num" w:pos="2340"/>
        </w:tabs>
        <w:suppressAutoHyphens/>
        <w:spacing w:after="0" w:line="240" w:lineRule="auto"/>
        <w:ind w:left="57"/>
        <w:rPr>
          <w:rFonts w:ascii="Arial" w:eastAsia="Times New Roman" w:hAnsi="Arial" w:cs="Arial"/>
          <w:sz w:val="18"/>
          <w:szCs w:val="18"/>
          <w:lang w:eastAsia="pl-PL"/>
        </w:rPr>
      </w:pPr>
      <w:r w:rsidRPr="003523B4">
        <w:rPr>
          <w:rFonts w:ascii="Arial" w:eastAsia="Times New Roman" w:hAnsi="Arial" w:cs="Arial"/>
          <w:sz w:val="18"/>
          <w:szCs w:val="18"/>
          <w:lang w:eastAsia="pl-PL"/>
        </w:rPr>
        <w:t>Osobami upoważnionymi do bezpośredniego kontaktowania się z wykonawcami są:</w:t>
      </w:r>
    </w:p>
    <w:p w14:paraId="560BF2E8" w14:textId="77777777" w:rsidR="003523B4" w:rsidRPr="003523B4" w:rsidRDefault="003523B4" w:rsidP="003523B4">
      <w:pPr>
        <w:numPr>
          <w:ilvl w:val="1"/>
          <w:numId w:val="5"/>
        </w:numPr>
        <w:tabs>
          <w:tab w:val="num" w:pos="567"/>
        </w:tabs>
        <w:suppressAutoHyphens/>
        <w:spacing w:after="0" w:line="240" w:lineRule="auto"/>
        <w:ind w:right="57" w:hanging="1156"/>
        <w:rPr>
          <w:rFonts w:ascii="Arial" w:eastAsia="Arial" w:hAnsi="Arial" w:cs="Arial"/>
          <w:sz w:val="18"/>
          <w:szCs w:val="18"/>
          <w:lang w:eastAsia="pl-PL"/>
        </w:rPr>
      </w:pPr>
      <w:r w:rsidRPr="003523B4">
        <w:rPr>
          <w:rFonts w:ascii="Arial" w:eastAsia="Times New Roman" w:hAnsi="Arial" w:cs="Arial"/>
          <w:sz w:val="18"/>
          <w:szCs w:val="18"/>
          <w:lang w:eastAsia="pl-PL"/>
        </w:rPr>
        <w:t xml:space="preserve">w sprawach związanych z przedmiotem zamówienia:     </w:t>
      </w:r>
    </w:p>
    <w:p w14:paraId="7E2FE429" w14:textId="3ED864EF" w:rsidR="003523B4" w:rsidRPr="003523B4" w:rsidRDefault="003523B4" w:rsidP="00043473">
      <w:pPr>
        <w:tabs>
          <w:tab w:val="num" w:pos="709"/>
        </w:tabs>
        <w:spacing w:after="0" w:line="240" w:lineRule="auto"/>
        <w:ind w:left="567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3523B4">
        <w:rPr>
          <w:rFonts w:ascii="Arial" w:eastAsia="Arial" w:hAnsi="Arial" w:cs="Arial"/>
          <w:sz w:val="18"/>
          <w:szCs w:val="18"/>
          <w:lang w:eastAsia="pl-PL"/>
        </w:rPr>
        <w:t xml:space="preserve">–  </w:t>
      </w:r>
      <w:r w:rsidR="00043473">
        <w:rPr>
          <w:rFonts w:ascii="Arial" w:eastAsia="Arial" w:hAnsi="Arial" w:cs="Arial"/>
          <w:sz w:val="18"/>
          <w:szCs w:val="18"/>
          <w:lang w:eastAsia="pl-PL"/>
        </w:rPr>
        <w:t xml:space="preserve">lek </w:t>
      </w:r>
      <w:r w:rsidR="00043473">
        <w:rPr>
          <w:rFonts w:ascii="Arial" w:eastAsia="Times New Roman" w:hAnsi="Arial" w:cs="Arial"/>
          <w:sz w:val="18"/>
          <w:szCs w:val="18"/>
          <w:lang w:eastAsia="pl-PL"/>
        </w:rPr>
        <w:t>Piotr Ziaja</w:t>
      </w:r>
      <w:r w:rsidRPr="003523B4">
        <w:rPr>
          <w:rFonts w:ascii="Arial" w:eastAsia="Times New Roman" w:hAnsi="Arial" w:cs="Arial"/>
          <w:sz w:val="18"/>
          <w:szCs w:val="18"/>
          <w:lang w:eastAsia="pl-PL"/>
        </w:rPr>
        <w:t xml:space="preserve"> - 23 / 673 03 </w:t>
      </w:r>
      <w:r w:rsidR="00043473">
        <w:rPr>
          <w:rFonts w:ascii="Arial" w:eastAsia="Times New Roman" w:hAnsi="Arial" w:cs="Arial"/>
          <w:sz w:val="18"/>
          <w:szCs w:val="18"/>
          <w:lang w:eastAsia="pl-PL"/>
        </w:rPr>
        <w:t>17</w:t>
      </w:r>
      <w:r w:rsidRPr="003523B4">
        <w:rPr>
          <w:rFonts w:ascii="Arial" w:eastAsia="Times New Roman" w:hAnsi="Arial" w:cs="Arial"/>
          <w:sz w:val="18"/>
          <w:szCs w:val="18"/>
          <w:lang w:eastAsia="pl-PL"/>
        </w:rPr>
        <w:t xml:space="preserve">                                                                                                                                                                          – </w:t>
      </w:r>
      <w:r w:rsidR="00043473">
        <w:rPr>
          <w:rFonts w:ascii="Arial" w:eastAsia="Times New Roman" w:hAnsi="Arial" w:cs="Arial"/>
          <w:sz w:val="18"/>
          <w:szCs w:val="18"/>
          <w:lang w:eastAsia="pl-PL"/>
        </w:rPr>
        <w:t xml:space="preserve"> Wiesław </w:t>
      </w:r>
      <w:proofErr w:type="spellStart"/>
      <w:r w:rsidR="00043473">
        <w:rPr>
          <w:rFonts w:ascii="Arial" w:eastAsia="Times New Roman" w:hAnsi="Arial" w:cs="Arial"/>
          <w:sz w:val="18"/>
          <w:szCs w:val="18"/>
          <w:lang w:eastAsia="pl-PL"/>
        </w:rPr>
        <w:t>Babizewski</w:t>
      </w:r>
      <w:proofErr w:type="spellEnd"/>
      <w:r w:rsidRPr="003523B4">
        <w:rPr>
          <w:rFonts w:ascii="Arial" w:eastAsia="Times New Roman" w:hAnsi="Arial" w:cs="Arial"/>
          <w:sz w:val="18"/>
          <w:szCs w:val="18"/>
          <w:lang w:eastAsia="pl-PL"/>
        </w:rPr>
        <w:t xml:space="preserve"> – tel. 23 673 </w:t>
      </w:r>
      <w:r w:rsidR="00043473">
        <w:rPr>
          <w:rFonts w:ascii="Arial" w:eastAsia="Times New Roman" w:hAnsi="Arial" w:cs="Arial"/>
          <w:sz w:val="18"/>
          <w:szCs w:val="18"/>
          <w:lang w:eastAsia="pl-PL"/>
        </w:rPr>
        <w:t>05 43</w:t>
      </w:r>
      <w:r w:rsidRPr="003523B4">
        <w:rPr>
          <w:rFonts w:ascii="Arial" w:eastAsia="Times New Roman" w:hAnsi="Arial" w:cs="Arial"/>
          <w:sz w:val="18"/>
          <w:szCs w:val="18"/>
          <w:lang w:eastAsia="pl-PL"/>
        </w:rPr>
        <w:t>,</w:t>
      </w:r>
      <w:hyperlink r:id="rId20" w:history="1">
        <w:r w:rsidR="00043473" w:rsidRPr="00B75906">
          <w:rPr>
            <w:rStyle w:val="Hipercze"/>
            <w:rFonts w:ascii="Arial" w:eastAsia="Times New Roman" w:hAnsi="Arial" w:cs="Arial"/>
            <w:sz w:val="18"/>
            <w:szCs w:val="18"/>
            <w:lang w:eastAsia="pl-PL" w:bidi="pl-PL"/>
          </w:rPr>
          <w:t>zp1@szpitalciechanow.com.pl</w:t>
        </w:r>
      </w:hyperlink>
    </w:p>
    <w:p w14:paraId="0E50EF96" w14:textId="77777777" w:rsidR="003523B4" w:rsidRPr="003523B4" w:rsidRDefault="003523B4" w:rsidP="009E74E4">
      <w:pPr>
        <w:numPr>
          <w:ilvl w:val="0"/>
          <w:numId w:val="12"/>
        </w:numPr>
        <w:spacing w:after="0" w:line="240" w:lineRule="auto"/>
        <w:ind w:left="567" w:right="57" w:hanging="283"/>
        <w:rPr>
          <w:rFonts w:ascii="Arial" w:eastAsia="Times New Roman" w:hAnsi="Arial" w:cs="Arial"/>
          <w:sz w:val="18"/>
          <w:szCs w:val="18"/>
          <w:lang w:eastAsia="pl-PL"/>
        </w:rPr>
      </w:pPr>
      <w:r w:rsidRPr="003523B4">
        <w:rPr>
          <w:rFonts w:ascii="Arial" w:eastAsia="Times New Roman" w:hAnsi="Arial" w:cs="Arial"/>
          <w:sz w:val="18"/>
          <w:szCs w:val="18"/>
          <w:lang w:eastAsia="pl-PL"/>
        </w:rPr>
        <w:t xml:space="preserve">w sprawach dotyczących funkcjonowania portalu:                                                                                               -  Krzysztof Różycki tel. 23 673 05 39  </w:t>
      </w:r>
      <w:hyperlink r:id="rId21" w:history="1">
        <w:r w:rsidRPr="003523B4">
          <w:rPr>
            <w:rFonts w:ascii="Arial" w:eastAsia="Times New Roman" w:hAnsi="Arial" w:cs="Arial"/>
            <w:color w:val="0000FF"/>
            <w:sz w:val="18"/>
            <w:szCs w:val="18"/>
            <w:u w:val="single"/>
            <w:lang w:eastAsia="pl-PL"/>
          </w:rPr>
          <w:t>informatyka@szpitalciechanow.com.pl</w:t>
        </w:r>
      </w:hyperlink>
      <w:r w:rsidRPr="003523B4">
        <w:rPr>
          <w:rFonts w:ascii="Arial" w:eastAsia="Times New Roman" w:hAnsi="Arial" w:cs="Arial"/>
          <w:sz w:val="18"/>
          <w:szCs w:val="18"/>
          <w:lang w:eastAsia="pl-PL"/>
        </w:rPr>
        <w:t xml:space="preserve">                                                                                                                                                                        </w:t>
      </w:r>
    </w:p>
    <w:p w14:paraId="3A502769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3004ACE7" w14:textId="77777777" w:rsidR="00C8737F" w:rsidRPr="00C8737F" w:rsidRDefault="00C8737F" w:rsidP="00C8737F">
      <w:pPr>
        <w:keepNext/>
        <w:spacing w:after="0" w:line="240" w:lineRule="auto"/>
        <w:ind w:left="284" w:hanging="284"/>
        <w:outlineLvl w:val="1"/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</w:pPr>
      <w:bookmarkStart w:id="21" w:name="_Toc75509145"/>
      <w:r w:rsidRPr="00C8737F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XI. Termin związania ofertą</w:t>
      </w:r>
      <w:bookmarkEnd w:id="21"/>
    </w:p>
    <w:p w14:paraId="3E69F7E1" w14:textId="48AC5B86" w:rsidR="00C8737F" w:rsidRPr="00C8737F" w:rsidRDefault="00C8737F" w:rsidP="009E74E4">
      <w:pPr>
        <w:numPr>
          <w:ilvl w:val="0"/>
          <w:numId w:val="31"/>
        </w:numPr>
        <w:spacing w:after="0" w:line="240" w:lineRule="auto"/>
        <w:ind w:left="394" w:right="57"/>
        <w:rPr>
          <w:rFonts w:ascii="Arial" w:eastAsia="Times New Roman" w:hAnsi="Arial" w:cs="Arial"/>
          <w:sz w:val="18"/>
          <w:szCs w:val="18"/>
          <w:lang w:eastAsia="pl-PL" w:bidi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 w:bidi="pl-PL"/>
        </w:rPr>
        <w:t xml:space="preserve">Wykonawca jest związany ofertą w terminie  30 dni od dnia składania ofert </w:t>
      </w:r>
      <w:r w:rsidR="00671C11">
        <w:rPr>
          <w:rFonts w:ascii="Arial" w:eastAsia="Times New Roman" w:hAnsi="Arial" w:cs="Arial"/>
          <w:sz w:val="18"/>
          <w:szCs w:val="18"/>
          <w:lang w:eastAsia="pl-PL" w:bidi="pl-PL"/>
        </w:rPr>
        <w:t xml:space="preserve">tj. do dnia </w:t>
      </w:r>
      <w:r w:rsidR="00043473">
        <w:rPr>
          <w:rFonts w:ascii="Arial" w:eastAsia="Times New Roman" w:hAnsi="Arial" w:cs="Arial"/>
          <w:sz w:val="18"/>
          <w:szCs w:val="18"/>
          <w:lang w:eastAsia="pl-PL" w:bidi="pl-PL"/>
        </w:rPr>
        <w:t xml:space="preserve">   </w:t>
      </w:r>
      <w:r w:rsidR="00FD0C34">
        <w:rPr>
          <w:rFonts w:ascii="Arial" w:eastAsia="Times New Roman" w:hAnsi="Arial" w:cs="Arial"/>
          <w:sz w:val="18"/>
          <w:szCs w:val="18"/>
          <w:lang w:eastAsia="pl-PL" w:bidi="pl-PL"/>
        </w:rPr>
        <w:t>21.08.</w:t>
      </w:r>
      <w:r w:rsidR="00671C11">
        <w:rPr>
          <w:rFonts w:ascii="Arial" w:eastAsia="Times New Roman" w:hAnsi="Arial" w:cs="Arial"/>
          <w:sz w:val="18"/>
          <w:szCs w:val="18"/>
          <w:lang w:eastAsia="pl-PL" w:bidi="pl-PL"/>
        </w:rPr>
        <w:t>2021 r.</w:t>
      </w:r>
    </w:p>
    <w:p w14:paraId="0257440A" w14:textId="77777777" w:rsidR="00C8737F" w:rsidRPr="00C8737F" w:rsidRDefault="00C8737F" w:rsidP="009E74E4">
      <w:pPr>
        <w:numPr>
          <w:ilvl w:val="0"/>
          <w:numId w:val="31"/>
        </w:numPr>
        <w:spacing w:after="0" w:line="240" w:lineRule="auto"/>
        <w:ind w:left="394" w:right="57"/>
        <w:jc w:val="both"/>
        <w:rPr>
          <w:rFonts w:ascii="Arial" w:eastAsia="Times New Roman" w:hAnsi="Arial" w:cs="Arial"/>
          <w:sz w:val="18"/>
          <w:szCs w:val="18"/>
          <w:lang w:eastAsia="pl-PL" w:bidi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 w:bidi="pl-PL"/>
        </w:rPr>
        <w:t xml:space="preserve">W przypadku gdy wybór najkorzystniejszej oferty nie nastąpi przed upływem terminu związania ofertą określonego w SWZ, zamawiający przed upływem terminu związania ofertą zwraca się jednokrotnie do wykonawców o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 w:bidi="pl-PL"/>
        </w:rPr>
        <w:t>wyrażenie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 w:bidi="pl-PL"/>
        </w:rPr>
        <w:t xml:space="preserve"> zgody na przedłużenie tego terminu o wskazywany przez niego okres, nie dłuższy niż 30 dni.</w:t>
      </w:r>
    </w:p>
    <w:p w14:paraId="68D9EA2E" w14:textId="77777777" w:rsidR="00C8737F" w:rsidRPr="00C8737F" w:rsidRDefault="00C8737F" w:rsidP="009E74E4">
      <w:pPr>
        <w:numPr>
          <w:ilvl w:val="0"/>
          <w:numId w:val="31"/>
        </w:numPr>
        <w:spacing w:after="0" w:line="240" w:lineRule="auto"/>
        <w:ind w:left="394" w:right="57"/>
        <w:jc w:val="both"/>
        <w:rPr>
          <w:rFonts w:ascii="Arial" w:eastAsia="Times New Roman" w:hAnsi="Arial" w:cs="Arial"/>
          <w:sz w:val="18"/>
          <w:szCs w:val="18"/>
          <w:lang w:eastAsia="pl-PL" w:bidi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 w:bidi="pl-PL"/>
        </w:rPr>
        <w:t>Przedłużenie terminu związania ofertą, o którym mowa w ust. 2, wymaga złożenia przez wykonawcę pisemnego oświadczenia o wyrażeniu zgody na przedłużenie terminu związania oferta.</w:t>
      </w:r>
    </w:p>
    <w:p w14:paraId="45E9BB1F" w14:textId="77777777" w:rsidR="00C8737F" w:rsidRPr="00C8737F" w:rsidRDefault="00C8737F" w:rsidP="00202E63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32BC5F6A" w14:textId="77777777" w:rsidR="00C8737F" w:rsidRPr="00C8737F" w:rsidRDefault="00C8737F" w:rsidP="00C8737F">
      <w:pPr>
        <w:keepNext/>
        <w:spacing w:after="0" w:line="240" w:lineRule="auto"/>
        <w:ind w:left="284" w:hanging="284"/>
        <w:outlineLvl w:val="1"/>
        <w:rPr>
          <w:rFonts w:ascii="Arial" w:eastAsia="Times New Roman" w:hAnsi="Arial" w:cs="Arial"/>
          <w:sz w:val="18"/>
          <w:szCs w:val="18"/>
          <w:lang w:eastAsia="pl-PL"/>
        </w:rPr>
      </w:pPr>
      <w:bookmarkStart w:id="22" w:name="_Toc75509146"/>
      <w:r w:rsidRPr="00C8737F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XII. Opis sposobu przygotowania oferty</w:t>
      </w:r>
      <w:bookmarkEnd w:id="22"/>
    </w:p>
    <w:p w14:paraId="7FA54676" w14:textId="77777777" w:rsidR="00C8737F" w:rsidRPr="00C8737F" w:rsidRDefault="00C8737F" w:rsidP="00C8737F">
      <w:pPr>
        <w:numPr>
          <w:ilvl w:val="0"/>
          <w:numId w:val="7"/>
        </w:numPr>
        <w:tabs>
          <w:tab w:val="left" w:pos="426"/>
          <w:tab w:val="num" w:pos="2340"/>
        </w:tabs>
        <w:spacing w:after="0" w:line="240" w:lineRule="auto"/>
        <w:ind w:right="57" w:hanging="720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Ofertę należy sporządzić w języku polskim.</w:t>
      </w:r>
    </w:p>
    <w:p w14:paraId="028D1EB9" w14:textId="77777777" w:rsidR="00C8737F" w:rsidRPr="00C8737F" w:rsidRDefault="00C8737F" w:rsidP="00C8737F">
      <w:pPr>
        <w:numPr>
          <w:ilvl w:val="0"/>
          <w:numId w:val="7"/>
        </w:numPr>
        <w:tabs>
          <w:tab w:val="left" w:pos="426"/>
        </w:tabs>
        <w:spacing w:after="0" w:line="240" w:lineRule="auto"/>
        <w:ind w:left="426" w:right="57" w:hanging="426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Oferty należy sporządzić w </w:t>
      </w:r>
      <w:r w:rsidRPr="00C8737F">
        <w:rPr>
          <w:rFonts w:ascii="Arial" w:eastAsia="Times New Roman" w:hAnsi="Arial" w:cs="Arial"/>
          <w:b/>
          <w:sz w:val="18"/>
          <w:szCs w:val="18"/>
          <w:lang w:eastAsia="pl-PL"/>
        </w:rPr>
        <w:t>pod rygorem nieważności, w formie elektronicznej (</w:t>
      </w:r>
      <w:r w:rsidRPr="00C8737F">
        <w:rPr>
          <w:rFonts w:ascii="Arial" w:eastAsia="Times New Roman" w:hAnsi="Arial" w:cs="Arial"/>
          <w:bCs/>
          <w:sz w:val="18"/>
          <w:szCs w:val="18"/>
          <w:lang w:eastAsia="pl-PL"/>
        </w:rPr>
        <w:t>opatrzonej kwalifikowanym podpisem elektronicznym)</w:t>
      </w:r>
      <w:r w:rsidRPr="00C8737F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lub w postaci elektronicznej </w:t>
      </w:r>
      <w:r w:rsidRPr="00C8737F">
        <w:rPr>
          <w:rFonts w:ascii="Arial" w:eastAsia="Times New Roman" w:hAnsi="Arial" w:cs="Arial"/>
          <w:bCs/>
          <w:sz w:val="18"/>
          <w:szCs w:val="18"/>
          <w:lang w:eastAsia="pl-PL"/>
        </w:rPr>
        <w:t xml:space="preserve">opatrzonej podpisem zaufanym lub podpisem osobistym. Opatrzenie oferty podpisem zaufanym jest możliwe na </w:t>
      </w:r>
      <w:hyperlink r:id="rId22" w:history="1">
        <w:r w:rsidRPr="00C8737F">
          <w:rPr>
            <w:rFonts w:ascii="Arial" w:eastAsia="Times New Roman" w:hAnsi="Arial" w:cs="Arial"/>
            <w:bCs/>
            <w:color w:val="0000FF"/>
            <w:sz w:val="18"/>
            <w:szCs w:val="18"/>
            <w:u w:val="single"/>
            <w:lang w:eastAsia="pl-PL"/>
          </w:rPr>
          <w:t>https://www.gov.pl/web/gov/podpisz-dokument-elektronicznie-wykorzystaj-podpis-zaufany</w:t>
        </w:r>
      </w:hyperlink>
      <w:r w:rsidRPr="00C8737F">
        <w:rPr>
          <w:rFonts w:ascii="Arial" w:eastAsia="Times New Roman" w:hAnsi="Arial" w:cs="Arial"/>
          <w:bCs/>
          <w:sz w:val="18"/>
          <w:szCs w:val="18"/>
          <w:lang w:eastAsia="pl-PL"/>
        </w:rPr>
        <w:t xml:space="preserve"> </w:t>
      </w:r>
    </w:p>
    <w:p w14:paraId="7AE04A70" w14:textId="77777777" w:rsidR="00C8737F" w:rsidRPr="00C8737F" w:rsidRDefault="00C8737F" w:rsidP="00C8737F">
      <w:pPr>
        <w:numPr>
          <w:ilvl w:val="0"/>
          <w:numId w:val="7"/>
        </w:numPr>
        <w:tabs>
          <w:tab w:val="left" w:pos="426"/>
        </w:tabs>
        <w:spacing w:after="0" w:line="240" w:lineRule="auto"/>
        <w:ind w:left="426" w:right="57" w:hanging="426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Ofertę sporządza się  w postaci plików elektronicznych (w formatach </w:t>
      </w:r>
      <w:r w:rsidRPr="00C8737F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pdf, </w:t>
      </w:r>
      <w:proofErr w:type="spellStart"/>
      <w:r w:rsidRPr="00C8737F">
        <w:rPr>
          <w:rFonts w:ascii="Arial" w:eastAsia="Times New Roman" w:hAnsi="Arial" w:cs="Arial"/>
          <w:b/>
          <w:sz w:val="18"/>
          <w:szCs w:val="18"/>
          <w:lang w:eastAsia="pl-PL"/>
        </w:rPr>
        <w:t>doc</w:t>
      </w:r>
      <w:proofErr w:type="spellEnd"/>
      <w:r w:rsidRPr="00C8737F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, xls), </w:t>
      </w:r>
      <w:r w:rsidRPr="00C8737F">
        <w:rPr>
          <w:rFonts w:ascii="Arial" w:eastAsia="Times New Roman" w:hAnsi="Arial" w:cs="Arial"/>
          <w:bCs/>
          <w:sz w:val="18"/>
          <w:szCs w:val="18"/>
          <w:lang w:eastAsia="pl-PL"/>
        </w:rPr>
        <w:t>skatalogowanych w sposób następujący:</w:t>
      </w:r>
    </w:p>
    <w:p w14:paraId="72DD8C2A" w14:textId="77777777" w:rsidR="00043473" w:rsidRPr="00043473" w:rsidRDefault="00043473" w:rsidP="00043473">
      <w:pPr>
        <w:numPr>
          <w:ilvl w:val="0"/>
          <w:numId w:val="7"/>
        </w:numPr>
        <w:tabs>
          <w:tab w:val="left" w:pos="426"/>
        </w:tabs>
        <w:spacing w:after="0" w:line="240" w:lineRule="auto"/>
        <w:ind w:left="426" w:right="57" w:hanging="426"/>
        <w:rPr>
          <w:rFonts w:ascii="Arial" w:eastAsia="Times New Roman" w:hAnsi="Arial" w:cs="Arial"/>
          <w:sz w:val="18"/>
          <w:szCs w:val="18"/>
          <w:lang w:eastAsia="pl-PL"/>
        </w:rPr>
      </w:pPr>
      <w:r w:rsidRPr="00043473">
        <w:rPr>
          <w:rFonts w:ascii="Arial" w:eastAsia="Times New Roman" w:hAnsi="Arial" w:cs="Arial"/>
          <w:sz w:val="18"/>
          <w:szCs w:val="18"/>
          <w:lang w:eastAsia="pl-PL"/>
        </w:rPr>
        <w:t xml:space="preserve">Ofertę sporządza się  w postaci plików elektronicznych (w formatach </w:t>
      </w:r>
      <w:r w:rsidRPr="00043473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pdf, </w:t>
      </w:r>
      <w:proofErr w:type="spellStart"/>
      <w:r w:rsidRPr="00043473">
        <w:rPr>
          <w:rFonts w:ascii="Arial" w:eastAsia="Times New Roman" w:hAnsi="Arial" w:cs="Arial"/>
          <w:b/>
          <w:sz w:val="18"/>
          <w:szCs w:val="18"/>
          <w:lang w:eastAsia="pl-PL"/>
        </w:rPr>
        <w:t>doc</w:t>
      </w:r>
      <w:proofErr w:type="spellEnd"/>
      <w:r w:rsidRPr="00043473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, xls), </w:t>
      </w:r>
      <w:r w:rsidRPr="00043473">
        <w:rPr>
          <w:rFonts w:ascii="Arial" w:eastAsia="Times New Roman" w:hAnsi="Arial" w:cs="Arial"/>
          <w:bCs/>
          <w:sz w:val="18"/>
          <w:szCs w:val="18"/>
          <w:lang w:eastAsia="pl-PL"/>
        </w:rPr>
        <w:t>skatalogowanych w sposób następujący:</w:t>
      </w:r>
    </w:p>
    <w:p w14:paraId="38570A3D" w14:textId="77777777" w:rsidR="00043473" w:rsidRPr="00043473" w:rsidRDefault="00043473" w:rsidP="00043473">
      <w:pPr>
        <w:numPr>
          <w:ilvl w:val="0"/>
          <w:numId w:val="23"/>
        </w:numPr>
        <w:tabs>
          <w:tab w:val="left" w:pos="426"/>
          <w:tab w:val="left" w:pos="709"/>
        </w:tabs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  <w:bookmarkStart w:id="23" w:name="_Hlk58413704"/>
      <w:r w:rsidRPr="00043473">
        <w:rPr>
          <w:rFonts w:ascii="Arial" w:eastAsia="Times New Roman" w:hAnsi="Arial" w:cs="Arial"/>
          <w:bCs/>
          <w:sz w:val="18"/>
          <w:szCs w:val="18"/>
          <w:lang w:eastAsia="pl-PL"/>
        </w:rPr>
        <w:lastRenderedPageBreak/>
        <w:t xml:space="preserve">Katalog pn. </w:t>
      </w:r>
      <w:r w:rsidRPr="00043473">
        <w:rPr>
          <w:rFonts w:ascii="Arial" w:eastAsia="Times New Roman" w:hAnsi="Arial" w:cs="Arial"/>
          <w:b/>
          <w:sz w:val="18"/>
          <w:szCs w:val="18"/>
          <w:u w:val="single"/>
          <w:lang w:eastAsia="pl-PL"/>
        </w:rPr>
        <w:t>Formularze ofertowe</w:t>
      </w:r>
      <w:r w:rsidRPr="00043473">
        <w:rPr>
          <w:rFonts w:ascii="Arial" w:eastAsia="Times New Roman" w:hAnsi="Arial" w:cs="Arial"/>
          <w:bCs/>
          <w:sz w:val="18"/>
          <w:szCs w:val="18"/>
          <w:lang w:eastAsia="pl-PL"/>
        </w:rPr>
        <w:t xml:space="preserve"> (RAR lub ZIP), zawierający:</w:t>
      </w:r>
    </w:p>
    <w:bookmarkEnd w:id="23"/>
    <w:p w14:paraId="7E309E0C" w14:textId="77777777" w:rsidR="00043473" w:rsidRPr="00043473" w:rsidRDefault="00043473" w:rsidP="00043473">
      <w:pPr>
        <w:numPr>
          <w:ilvl w:val="0"/>
          <w:numId w:val="8"/>
        </w:numPr>
        <w:tabs>
          <w:tab w:val="left" w:pos="426"/>
          <w:tab w:val="left" w:pos="993"/>
        </w:tabs>
        <w:spacing w:after="0" w:line="240" w:lineRule="auto"/>
        <w:ind w:right="57" w:hanging="11"/>
        <w:jc w:val="both"/>
        <w:rPr>
          <w:rFonts w:ascii="Arial" w:eastAsia="Times New Roman" w:hAnsi="Arial" w:cs="Arial"/>
          <w:bCs/>
          <w:sz w:val="18"/>
          <w:szCs w:val="18"/>
          <w:lang w:eastAsia="pl-PL"/>
        </w:rPr>
      </w:pPr>
      <w:r w:rsidRPr="00043473">
        <w:rPr>
          <w:rFonts w:ascii="Arial" w:eastAsia="Times New Roman" w:hAnsi="Arial" w:cs="Arial"/>
          <w:bCs/>
          <w:sz w:val="18"/>
          <w:szCs w:val="18"/>
          <w:lang w:eastAsia="pl-PL"/>
        </w:rPr>
        <w:t>Formularz ofertowy – załącznik nr 1 do SWZ,</w:t>
      </w:r>
    </w:p>
    <w:p w14:paraId="2A2C3509" w14:textId="77777777" w:rsidR="00043473" w:rsidRPr="00043473" w:rsidRDefault="00043473" w:rsidP="00043473">
      <w:pPr>
        <w:numPr>
          <w:ilvl w:val="0"/>
          <w:numId w:val="8"/>
        </w:numPr>
        <w:spacing w:after="0" w:line="240" w:lineRule="auto"/>
        <w:ind w:left="993" w:right="57" w:hanging="284"/>
        <w:rPr>
          <w:rFonts w:ascii="Arial" w:eastAsia="Times New Roman" w:hAnsi="Arial" w:cs="Arial"/>
          <w:bCs/>
          <w:i/>
          <w:iCs/>
          <w:sz w:val="18"/>
          <w:szCs w:val="18"/>
          <w:lang w:eastAsia="pl-PL"/>
        </w:rPr>
      </w:pPr>
      <w:r w:rsidRPr="00043473">
        <w:rPr>
          <w:rFonts w:ascii="Arial" w:eastAsia="Times New Roman" w:hAnsi="Arial" w:cs="Arial"/>
          <w:bCs/>
          <w:sz w:val="18"/>
          <w:szCs w:val="18"/>
          <w:lang w:eastAsia="pl-PL"/>
        </w:rPr>
        <w:t>Formularz cenowy – zestawienie asortymentowo-wartościowe załącznik nr 2 do SWZ.</w:t>
      </w:r>
      <w:r w:rsidRPr="00043473">
        <w:rPr>
          <w:rFonts w:ascii="Arial" w:eastAsia="Times New Roman" w:hAnsi="Arial" w:cs="Arial"/>
          <w:sz w:val="24"/>
          <w:szCs w:val="18"/>
          <w:lang w:eastAsia="pl-PL"/>
        </w:rPr>
        <w:t xml:space="preserve">                            </w:t>
      </w:r>
      <w:r w:rsidRPr="00043473">
        <w:rPr>
          <w:rFonts w:ascii="Arial" w:eastAsia="Times New Roman" w:hAnsi="Arial" w:cs="Arial"/>
          <w:bCs/>
          <w:i/>
          <w:iCs/>
          <w:sz w:val="18"/>
          <w:szCs w:val="18"/>
          <w:lang w:eastAsia="pl-PL"/>
        </w:rPr>
        <w:t xml:space="preserve">Zamawiający wymaga, aby arkusze Excela (załącznik nr 2 do SIWZ) nie były przez wykonawców samodzielnie modyfikowane, bez uprzedniej zgody zamawiającego. Prosimy nie zmieniać kolejności pozycji, nie usuwać wierszy lub kolumn, łączyć arkuszy, usuwać lub modyfikować formuł, itd. Wykonawca uzupełni zestawienie o wymagane dane. Po uzupełnieniu tabeli o cenę jednostkową netto i stawkę  VAT wartość oferty łącznie oraz dla poszczególnych pozycji asortymentowych wygeneruje się automatycznie. Jeśli wykonawca składa załącznik nr 2 (zestawienie asortymentowo-wartościowe) w  formie elektronicznej w formatach DOC lub PDF, winien złożyć dodatkowo kopię tego załącznika w formacie XLS, przy czym kopia ta nie musi być opatrzona kwalifikowanym podpisem elektronicznym.                                                                                                                                  Wszystkie dokumenty, o których mowa w pkt 1., winny być opatrzone kwalifikowanym podpisem elektronicznym, zaufanym lub osobistym, zgodnie z art. 63 ust. 2 </w:t>
      </w:r>
      <w:proofErr w:type="spellStart"/>
      <w:r w:rsidRPr="00043473">
        <w:rPr>
          <w:rFonts w:ascii="Arial" w:eastAsia="Times New Roman" w:hAnsi="Arial" w:cs="Arial"/>
          <w:bCs/>
          <w:i/>
          <w:iCs/>
          <w:sz w:val="18"/>
          <w:szCs w:val="18"/>
          <w:lang w:eastAsia="pl-PL"/>
        </w:rPr>
        <w:t>Pzp</w:t>
      </w:r>
      <w:proofErr w:type="spellEnd"/>
      <w:r w:rsidRPr="00043473">
        <w:rPr>
          <w:rFonts w:ascii="Arial" w:eastAsia="Times New Roman" w:hAnsi="Arial" w:cs="Arial"/>
          <w:bCs/>
          <w:i/>
          <w:iCs/>
          <w:sz w:val="18"/>
          <w:szCs w:val="18"/>
          <w:lang w:eastAsia="pl-PL"/>
        </w:rPr>
        <w:t>.</w:t>
      </w:r>
    </w:p>
    <w:p w14:paraId="31223DA4" w14:textId="77777777" w:rsidR="00A06EFE" w:rsidRPr="00C8737F" w:rsidRDefault="00A06EFE" w:rsidP="00A06EFE">
      <w:pPr>
        <w:numPr>
          <w:ilvl w:val="0"/>
          <w:numId w:val="23"/>
        </w:numPr>
        <w:tabs>
          <w:tab w:val="left" w:pos="426"/>
          <w:tab w:val="left" w:pos="709"/>
        </w:tabs>
        <w:spacing w:after="0" w:line="240" w:lineRule="auto"/>
        <w:ind w:left="993" w:right="57"/>
        <w:rPr>
          <w:rFonts w:ascii="Arial" w:eastAsia="Times New Roman" w:hAnsi="Arial" w:cs="Arial"/>
          <w:bCs/>
          <w:sz w:val="18"/>
          <w:szCs w:val="18"/>
          <w:lang w:eastAsia="pl-PL" w:bidi="pl-PL"/>
        </w:rPr>
      </w:pPr>
      <w:bookmarkStart w:id="24" w:name="_Hlk58839915"/>
      <w:bookmarkStart w:id="25" w:name="_Hlk58838255"/>
      <w:r w:rsidRPr="00C8737F">
        <w:rPr>
          <w:rFonts w:ascii="Arial" w:eastAsia="Times New Roman" w:hAnsi="Arial" w:cs="Arial"/>
          <w:bCs/>
          <w:sz w:val="18"/>
          <w:szCs w:val="18"/>
          <w:lang w:eastAsia="pl-PL"/>
        </w:rPr>
        <w:t xml:space="preserve">Katalog pn. </w:t>
      </w:r>
      <w:r w:rsidRPr="00C8737F">
        <w:rPr>
          <w:rFonts w:ascii="Arial" w:eastAsia="Times New Roman" w:hAnsi="Arial" w:cs="Arial"/>
          <w:b/>
          <w:sz w:val="18"/>
          <w:szCs w:val="18"/>
          <w:u w:val="single"/>
          <w:lang w:eastAsia="pl-PL"/>
        </w:rPr>
        <w:t>Przedmiotowe środki dowodowe</w:t>
      </w:r>
      <w:r w:rsidRPr="00C8737F">
        <w:rPr>
          <w:rFonts w:ascii="Arial" w:eastAsia="Times New Roman" w:hAnsi="Arial" w:cs="Arial"/>
          <w:bCs/>
          <w:sz w:val="18"/>
          <w:szCs w:val="18"/>
          <w:lang w:eastAsia="pl-PL"/>
        </w:rPr>
        <w:t xml:space="preserve"> (RAR lub ZIP), zawierający n</w:t>
      </w:r>
      <w:r w:rsidRPr="00C8737F">
        <w:rPr>
          <w:rFonts w:ascii="Arial" w:eastAsia="Times New Roman" w:hAnsi="Arial" w:cs="Arial"/>
          <w:bCs/>
          <w:sz w:val="18"/>
          <w:szCs w:val="18"/>
          <w:lang w:eastAsia="pl-PL" w:bidi="pl-PL"/>
        </w:rPr>
        <w:t xml:space="preserve">astępujące </w:t>
      </w:r>
      <w:bookmarkEnd w:id="25"/>
      <w:r w:rsidRPr="00C8737F">
        <w:rPr>
          <w:rFonts w:ascii="Arial" w:eastAsia="Times New Roman" w:hAnsi="Arial" w:cs="Arial"/>
          <w:bCs/>
          <w:sz w:val="18"/>
          <w:szCs w:val="18"/>
          <w:lang w:eastAsia="pl-PL" w:bidi="pl-PL"/>
        </w:rPr>
        <w:t>przedmiotowe środki dowodowe, w celu potwierdzeniu zgodności oferowanych dostaw z wymaganiami określonymi w opisie przedmiotu zamówienia</w:t>
      </w:r>
    </w:p>
    <w:p w14:paraId="09A378E6" w14:textId="77777777" w:rsidR="00A06EFE" w:rsidRPr="00C8737F" w:rsidRDefault="00A06EFE" w:rsidP="00A06EFE">
      <w:pPr>
        <w:numPr>
          <w:ilvl w:val="0"/>
          <w:numId w:val="12"/>
        </w:numPr>
        <w:spacing w:after="0" w:line="240" w:lineRule="auto"/>
        <w:ind w:left="1276" w:right="57" w:hanging="283"/>
        <w:rPr>
          <w:rFonts w:ascii="Arial" w:eastAsia="Times New Roman" w:hAnsi="Arial" w:cs="Arial"/>
          <w:bCs/>
          <w:sz w:val="18"/>
          <w:szCs w:val="18"/>
          <w:lang w:eastAsia="pl-PL" w:bidi="pl-PL"/>
        </w:rPr>
      </w:pPr>
      <w:r w:rsidRPr="00C8737F">
        <w:rPr>
          <w:rFonts w:ascii="Arial" w:eastAsia="Times New Roman" w:hAnsi="Arial" w:cs="Arial"/>
          <w:bCs/>
          <w:sz w:val="18"/>
          <w:szCs w:val="18"/>
          <w:lang w:eastAsia="pl-PL" w:bidi="pl-PL"/>
        </w:rPr>
        <w:t xml:space="preserve">Dokumenty dopuszczenia do obrotu/użytkowania dla przedmiotu zamówienia, wymienione w ustawie o wyrobach medycznych (Dz.U. 2020 poz. 186, ze zm.) – aktualne na dzień składania ofert. </w:t>
      </w:r>
    </w:p>
    <w:p w14:paraId="5F61CB7F" w14:textId="51611438" w:rsidR="00A06EFE" w:rsidRDefault="00A06EFE" w:rsidP="00A06EFE">
      <w:pPr>
        <w:numPr>
          <w:ilvl w:val="0"/>
          <w:numId w:val="12"/>
        </w:numPr>
        <w:spacing w:after="0" w:line="240" w:lineRule="auto"/>
        <w:ind w:left="1276" w:right="57" w:hanging="283"/>
        <w:rPr>
          <w:rFonts w:ascii="Arial" w:eastAsia="Times New Roman" w:hAnsi="Arial" w:cs="Arial"/>
          <w:bCs/>
          <w:sz w:val="18"/>
          <w:szCs w:val="18"/>
          <w:lang w:eastAsia="pl-PL" w:bidi="pl-PL"/>
        </w:rPr>
      </w:pPr>
      <w:r w:rsidRPr="00C8737F">
        <w:rPr>
          <w:rFonts w:ascii="Arial" w:eastAsia="Times New Roman" w:hAnsi="Arial" w:cs="Arial"/>
          <w:bCs/>
          <w:sz w:val="18"/>
          <w:szCs w:val="18"/>
          <w:lang w:eastAsia="pl-PL" w:bidi="pl-PL"/>
        </w:rPr>
        <w:t>Karty charakterystyki, katalogi, zdjęcia, foldery, adresy stron internetowych itp. dotyczących przedmiotu oferty,</w:t>
      </w:r>
    </w:p>
    <w:p w14:paraId="1451996A" w14:textId="6EFA914F" w:rsidR="00343718" w:rsidRPr="00C8737F" w:rsidRDefault="00343718" w:rsidP="00343718">
      <w:pPr>
        <w:spacing w:after="0" w:line="240" w:lineRule="auto"/>
        <w:ind w:left="993" w:right="57"/>
        <w:rPr>
          <w:rFonts w:ascii="Arial" w:eastAsia="Times New Roman" w:hAnsi="Arial" w:cs="Arial"/>
          <w:bCs/>
          <w:sz w:val="18"/>
          <w:szCs w:val="18"/>
          <w:lang w:eastAsia="pl-PL" w:bidi="pl-PL"/>
        </w:rPr>
      </w:pPr>
      <w:r w:rsidRPr="00343718">
        <w:rPr>
          <w:rFonts w:ascii="Arial" w:eastAsia="Times New Roman" w:hAnsi="Arial" w:cs="Arial"/>
          <w:bCs/>
          <w:sz w:val="18"/>
          <w:szCs w:val="18"/>
          <w:lang w:eastAsia="pl-PL" w:bidi="pl-PL"/>
        </w:rPr>
        <w:t xml:space="preserve">Wszystkie dokumenty, o których mowa w pkt 2., winny być opatrzone kwalifikowanym podpisem elektronicznym, zaufanym lub osobistym (art. 63 ust. 2 </w:t>
      </w:r>
      <w:proofErr w:type="spellStart"/>
      <w:r w:rsidRPr="00343718">
        <w:rPr>
          <w:rFonts w:ascii="Arial" w:eastAsia="Times New Roman" w:hAnsi="Arial" w:cs="Arial"/>
          <w:bCs/>
          <w:sz w:val="18"/>
          <w:szCs w:val="18"/>
          <w:lang w:eastAsia="pl-PL" w:bidi="pl-PL"/>
        </w:rPr>
        <w:t>Pzp</w:t>
      </w:r>
      <w:proofErr w:type="spellEnd"/>
      <w:r w:rsidRPr="00343718">
        <w:rPr>
          <w:rFonts w:ascii="Arial" w:eastAsia="Times New Roman" w:hAnsi="Arial" w:cs="Arial"/>
          <w:bCs/>
          <w:sz w:val="18"/>
          <w:szCs w:val="18"/>
          <w:lang w:eastAsia="pl-PL" w:bidi="pl-PL"/>
        </w:rPr>
        <w:t>)</w:t>
      </w:r>
    </w:p>
    <w:p w14:paraId="7CFB6BB7" w14:textId="77777777" w:rsidR="00043473" w:rsidRPr="00043473" w:rsidRDefault="00043473" w:rsidP="00043473">
      <w:pPr>
        <w:numPr>
          <w:ilvl w:val="0"/>
          <w:numId w:val="23"/>
        </w:numPr>
        <w:tabs>
          <w:tab w:val="left" w:pos="993"/>
        </w:tabs>
        <w:spacing w:after="0" w:line="240" w:lineRule="auto"/>
        <w:ind w:right="57" w:hanging="153"/>
        <w:rPr>
          <w:rFonts w:ascii="Arial" w:eastAsia="Times New Roman" w:hAnsi="Arial" w:cs="Arial"/>
          <w:bCs/>
          <w:sz w:val="18"/>
          <w:szCs w:val="18"/>
          <w:lang w:eastAsia="pl-PL" w:bidi="pl-PL"/>
        </w:rPr>
      </w:pPr>
      <w:r w:rsidRPr="00043473">
        <w:rPr>
          <w:rFonts w:ascii="Arial" w:eastAsia="Times New Roman" w:hAnsi="Arial" w:cs="Arial"/>
          <w:bCs/>
          <w:sz w:val="18"/>
          <w:szCs w:val="18"/>
          <w:lang w:eastAsia="pl-PL"/>
        </w:rPr>
        <w:t xml:space="preserve">Katalog pn. </w:t>
      </w:r>
      <w:r w:rsidRPr="00043473">
        <w:rPr>
          <w:rFonts w:ascii="Arial" w:eastAsia="Times New Roman" w:hAnsi="Arial" w:cs="Arial"/>
          <w:b/>
          <w:sz w:val="18"/>
          <w:szCs w:val="18"/>
          <w:u w:val="single"/>
          <w:lang w:eastAsia="pl-PL"/>
        </w:rPr>
        <w:t>Dokumenty podmiotowe</w:t>
      </w:r>
      <w:r w:rsidRPr="00043473">
        <w:rPr>
          <w:rFonts w:ascii="Arial" w:eastAsia="Times New Roman" w:hAnsi="Arial" w:cs="Arial"/>
          <w:bCs/>
          <w:sz w:val="18"/>
          <w:szCs w:val="18"/>
          <w:lang w:eastAsia="pl-PL"/>
        </w:rPr>
        <w:t xml:space="preserve"> (RAR lub ZIP), zawierający:</w:t>
      </w:r>
    </w:p>
    <w:bookmarkEnd w:id="24"/>
    <w:p w14:paraId="54603654" w14:textId="77777777" w:rsidR="00043473" w:rsidRPr="00043473" w:rsidRDefault="00043473" w:rsidP="00043473">
      <w:pPr>
        <w:numPr>
          <w:ilvl w:val="0"/>
          <w:numId w:val="24"/>
        </w:numPr>
        <w:spacing w:after="0" w:line="240" w:lineRule="auto"/>
        <w:ind w:left="1276" w:right="57" w:hanging="283"/>
        <w:jc w:val="both"/>
        <w:rPr>
          <w:rFonts w:ascii="Arial" w:eastAsia="Times New Roman" w:hAnsi="Arial" w:cs="Arial"/>
          <w:bCs/>
          <w:sz w:val="18"/>
          <w:szCs w:val="18"/>
          <w:lang w:eastAsia="pl-PL" w:bidi="pl-PL"/>
        </w:rPr>
      </w:pPr>
      <w:r w:rsidRPr="00043473">
        <w:rPr>
          <w:rFonts w:ascii="Arial" w:eastAsia="Times New Roman" w:hAnsi="Arial" w:cs="Arial"/>
          <w:bCs/>
          <w:sz w:val="18"/>
          <w:szCs w:val="18"/>
          <w:lang w:eastAsia="pl-PL" w:bidi="pl-PL"/>
        </w:rPr>
        <w:t>Pełnomocnictwo upoważniające do złożenia oferty, o ile ofertę składa pełnomocnik;</w:t>
      </w:r>
    </w:p>
    <w:p w14:paraId="0A110F42" w14:textId="77777777" w:rsidR="00043473" w:rsidRPr="00043473" w:rsidRDefault="00043473" w:rsidP="00043473">
      <w:pPr>
        <w:numPr>
          <w:ilvl w:val="0"/>
          <w:numId w:val="24"/>
        </w:numPr>
        <w:spacing w:after="0" w:line="240" w:lineRule="auto"/>
        <w:ind w:left="1276" w:right="57" w:hanging="283"/>
        <w:jc w:val="both"/>
        <w:rPr>
          <w:rFonts w:ascii="Arial" w:eastAsia="Times New Roman" w:hAnsi="Arial" w:cs="Arial"/>
          <w:bCs/>
          <w:sz w:val="18"/>
          <w:szCs w:val="18"/>
          <w:lang w:eastAsia="pl-PL" w:bidi="pl-PL"/>
        </w:rPr>
      </w:pPr>
      <w:r w:rsidRPr="00043473">
        <w:rPr>
          <w:rFonts w:ascii="Arial" w:eastAsia="Times New Roman" w:hAnsi="Arial" w:cs="Arial"/>
          <w:bCs/>
          <w:sz w:val="18"/>
          <w:szCs w:val="18"/>
          <w:lang w:eastAsia="pl-PL" w:bidi="pl-PL"/>
        </w:rPr>
        <w:t>Pełnomocnictwo dla pełnomocnika do reprezentowania w postępowaniu wykonawców wspólnie ubiegających się o udzielenie zamówienia - dotyczy ofert składanych przez wykonawców wspólnie ubiegających się o udzielenie zamówienia;</w:t>
      </w:r>
    </w:p>
    <w:p w14:paraId="4B83092E" w14:textId="77777777" w:rsidR="00043473" w:rsidRPr="00043473" w:rsidRDefault="00043473" w:rsidP="00043473">
      <w:pPr>
        <w:numPr>
          <w:ilvl w:val="0"/>
          <w:numId w:val="24"/>
        </w:numPr>
        <w:spacing w:after="0" w:line="240" w:lineRule="auto"/>
        <w:ind w:left="1276" w:right="57" w:hanging="283"/>
        <w:jc w:val="both"/>
        <w:rPr>
          <w:rFonts w:ascii="Arial" w:eastAsia="Times New Roman" w:hAnsi="Arial" w:cs="Arial"/>
          <w:bCs/>
          <w:sz w:val="18"/>
          <w:szCs w:val="18"/>
          <w:lang w:eastAsia="pl-PL" w:bidi="pl-PL"/>
        </w:rPr>
      </w:pPr>
      <w:r w:rsidRPr="00043473">
        <w:rPr>
          <w:rFonts w:ascii="Arial" w:eastAsia="Times New Roman" w:hAnsi="Arial" w:cs="Arial"/>
          <w:bCs/>
          <w:sz w:val="18"/>
          <w:szCs w:val="18"/>
          <w:lang w:eastAsia="pl-PL" w:bidi="pl-PL"/>
        </w:rPr>
        <w:t>Pełnomocnictwo do złożenia oferty musi być złożone w oryginale w takiej samej formie, jak składana oferta (</w:t>
      </w:r>
      <w:proofErr w:type="spellStart"/>
      <w:r w:rsidRPr="00043473">
        <w:rPr>
          <w:rFonts w:ascii="Arial" w:eastAsia="Times New Roman" w:hAnsi="Arial" w:cs="Arial"/>
          <w:bCs/>
          <w:sz w:val="18"/>
          <w:szCs w:val="18"/>
          <w:lang w:eastAsia="pl-PL" w:bidi="pl-PL"/>
        </w:rPr>
        <w:t>t.j</w:t>
      </w:r>
      <w:proofErr w:type="spellEnd"/>
      <w:r w:rsidRPr="00043473">
        <w:rPr>
          <w:rFonts w:ascii="Arial" w:eastAsia="Times New Roman" w:hAnsi="Arial" w:cs="Arial"/>
          <w:bCs/>
          <w:sz w:val="18"/>
          <w:szCs w:val="18"/>
          <w:lang w:eastAsia="pl-PL" w:bidi="pl-PL"/>
        </w:rPr>
        <w:t xml:space="preserve">. w formie elektronicznej lub postaci elektronicznej opatrzonej podpisem zaufanym lub podpisem osobistym (art. 63 ust. 2 </w:t>
      </w:r>
      <w:proofErr w:type="spellStart"/>
      <w:r w:rsidRPr="00043473">
        <w:rPr>
          <w:rFonts w:ascii="Arial" w:eastAsia="Times New Roman" w:hAnsi="Arial" w:cs="Arial"/>
          <w:bCs/>
          <w:sz w:val="18"/>
          <w:szCs w:val="18"/>
          <w:lang w:eastAsia="pl-PL" w:bidi="pl-PL"/>
        </w:rPr>
        <w:t>Pzp</w:t>
      </w:r>
      <w:proofErr w:type="spellEnd"/>
      <w:r w:rsidRPr="00043473">
        <w:rPr>
          <w:rFonts w:ascii="Arial" w:eastAsia="Times New Roman" w:hAnsi="Arial" w:cs="Arial"/>
          <w:bCs/>
          <w:sz w:val="18"/>
          <w:szCs w:val="18"/>
          <w:lang w:eastAsia="pl-PL" w:bidi="pl-PL"/>
        </w:rPr>
        <w:t>). Dopuszcza się także złożenie elektronicznej kopii (skanu) pełnomocnictwa sporządzonego uprzednio w formie pisemnej, w formie elektronicznego poświadczenia sporządzonego stosownie do art. 97 § 2 ustawy z dnia 14 lutego 1991 r. - Prawo o notariacie, które to poświadczenie notariusz opatruje kwalifikowanym podpisem elektronicznym, bądź też poprzez opatrzenie skanu pełnomocnictwa sporządzonego uprzednio w formie pisemnej kwalifikowanym podpisem, podpisem zaufanym lub podpisem osobistym mocodawcy. Elektroniczna kopia pełnomocnictwa nie może być uwierzytelniona przez upełnomocnionego.</w:t>
      </w:r>
    </w:p>
    <w:p w14:paraId="7D03F802" w14:textId="77777777" w:rsidR="00043473" w:rsidRPr="00043473" w:rsidRDefault="00043473" w:rsidP="00043473">
      <w:pPr>
        <w:numPr>
          <w:ilvl w:val="0"/>
          <w:numId w:val="24"/>
        </w:numPr>
        <w:spacing w:after="0" w:line="240" w:lineRule="auto"/>
        <w:ind w:left="1276" w:right="57" w:hanging="283"/>
        <w:jc w:val="both"/>
        <w:rPr>
          <w:rFonts w:ascii="Arial" w:eastAsia="Times New Roman" w:hAnsi="Arial" w:cs="Arial"/>
          <w:bCs/>
          <w:sz w:val="18"/>
          <w:szCs w:val="18"/>
          <w:lang w:eastAsia="pl-PL" w:bidi="pl-PL"/>
        </w:rPr>
      </w:pPr>
      <w:r w:rsidRPr="00043473">
        <w:rPr>
          <w:rFonts w:ascii="Arial" w:eastAsia="Times New Roman" w:hAnsi="Arial" w:cs="Arial"/>
          <w:bCs/>
          <w:sz w:val="18"/>
          <w:szCs w:val="18"/>
          <w:lang w:eastAsia="pl-PL" w:bidi="pl-PL"/>
        </w:rPr>
        <w:t>Oświadczenie wykonawcy o spełnieniu warunków udziału w postępowaniu i niepodleganiu wykluczeniu z postępowania - wzór oświadczenia o niepodleganiu wykluczeniu stanowi Załącznik nr 1a do SWZ. W przypadku wspólnego ubiegania się o zamówienie przez wykonawców, oświadczenie o niepoleganiu wykluczeniu składa każdy z wykonawców. Obowiązek ten dotyczy także podwykonawców, jeśli zostali przez wykonawcę wskazani w ofercie.</w:t>
      </w:r>
    </w:p>
    <w:p w14:paraId="1C4E5DD0" w14:textId="77777777" w:rsidR="00043473" w:rsidRPr="00043473" w:rsidRDefault="00043473" w:rsidP="00043473">
      <w:pPr>
        <w:numPr>
          <w:ilvl w:val="0"/>
          <w:numId w:val="24"/>
        </w:numPr>
        <w:spacing w:after="0" w:line="240" w:lineRule="auto"/>
        <w:ind w:left="1276" w:right="57" w:hanging="283"/>
        <w:jc w:val="both"/>
        <w:rPr>
          <w:rFonts w:ascii="Arial" w:eastAsia="Times New Roman" w:hAnsi="Arial" w:cs="Arial"/>
          <w:bCs/>
          <w:sz w:val="18"/>
          <w:szCs w:val="18"/>
          <w:lang w:eastAsia="pl-PL" w:bidi="pl-PL"/>
        </w:rPr>
      </w:pPr>
      <w:r w:rsidRPr="00043473">
        <w:rPr>
          <w:rFonts w:ascii="Arial" w:eastAsia="Times New Roman" w:hAnsi="Arial" w:cs="Arial"/>
          <w:bCs/>
          <w:sz w:val="18"/>
          <w:szCs w:val="18"/>
          <w:lang w:eastAsia="pl-PL" w:bidi="pl-PL"/>
        </w:rPr>
        <w:t>Inne oświadczenia i wnioski wykonawcy.</w:t>
      </w:r>
    </w:p>
    <w:p w14:paraId="77563620" w14:textId="77777777" w:rsidR="00043473" w:rsidRPr="00043473" w:rsidRDefault="00043473" w:rsidP="00043473">
      <w:pPr>
        <w:numPr>
          <w:ilvl w:val="0"/>
          <w:numId w:val="23"/>
        </w:numPr>
        <w:tabs>
          <w:tab w:val="left" w:pos="426"/>
        </w:tabs>
        <w:spacing w:after="0" w:line="240" w:lineRule="auto"/>
        <w:ind w:left="851" w:right="57" w:hanging="284"/>
        <w:rPr>
          <w:rFonts w:ascii="Arial" w:eastAsia="Times New Roman" w:hAnsi="Arial" w:cs="Arial"/>
          <w:sz w:val="18"/>
          <w:szCs w:val="18"/>
          <w:lang w:eastAsia="pl-PL"/>
        </w:rPr>
      </w:pPr>
      <w:r w:rsidRPr="00043473">
        <w:rPr>
          <w:rFonts w:ascii="Arial" w:eastAsia="Times New Roman" w:hAnsi="Arial" w:cs="Arial"/>
          <w:bCs/>
          <w:sz w:val="18"/>
          <w:szCs w:val="18"/>
          <w:lang w:eastAsia="pl-PL"/>
        </w:rPr>
        <w:t>Zamawiający prosi składanie oferty zgodnie z Instrukcją ofertowania elektronicznego, opublikowaną wraz z dokumentami postępowania:</w:t>
      </w:r>
    </w:p>
    <w:p w14:paraId="416760FC" w14:textId="77777777" w:rsidR="00043473" w:rsidRPr="00043473" w:rsidRDefault="00043473" w:rsidP="00043473">
      <w:pPr>
        <w:numPr>
          <w:ilvl w:val="0"/>
          <w:numId w:val="23"/>
        </w:numPr>
        <w:tabs>
          <w:tab w:val="left" w:pos="426"/>
        </w:tabs>
        <w:spacing w:after="0" w:line="240" w:lineRule="auto"/>
        <w:ind w:left="851" w:right="57" w:hanging="284"/>
        <w:rPr>
          <w:rFonts w:ascii="Arial" w:eastAsia="Times New Roman" w:hAnsi="Arial" w:cs="Arial"/>
          <w:sz w:val="18"/>
          <w:szCs w:val="18"/>
          <w:lang w:eastAsia="pl-PL"/>
        </w:rPr>
      </w:pPr>
      <w:r w:rsidRPr="00043473">
        <w:rPr>
          <w:rFonts w:ascii="Arial" w:eastAsia="Times New Roman" w:hAnsi="Arial" w:cs="Arial"/>
          <w:bCs/>
          <w:sz w:val="18"/>
          <w:szCs w:val="18"/>
          <w:lang w:eastAsia="pl-PL"/>
        </w:rPr>
        <w:t>Zamawiający informuje o limitach dotyczących wielkości pojedynczych plików (archiwum RAR lub ZIP) składanych w portalu:</w:t>
      </w:r>
    </w:p>
    <w:p w14:paraId="36008B06" w14:textId="77777777" w:rsidR="00043473" w:rsidRPr="00043473" w:rsidRDefault="00043473" w:rsidP="00043473">
      <w:pPr>
        <w:numPr>
          <w:ilvl w:val="0"/>
          <w:numId w:val="39"/>
        </w:numPr>
        <w:tabs>
          <w:tab w:val="left" w:pos="426"/>
        </w:tabs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043473">
        <w:rPr>
          <w:rFonts w:ascii="Arial" w:eastAsia="Times New Roman" w:hAnsi="Arial" w:cs="Arial"/>
          <w:sz w:val="18"/>
          <w:szCs w:val="18"/>
          <w:lang w:eastAsia="pl-PL"/>
        </w:rPr>
        <w:t>10 MG – w polu OFERTA</w:t>
      </w:r>
    </w:p>
    <w:p w14:paraId="4DE23919" w14:textId="77777777" w:rsidR="00043473" w:rsidRPr="00043473" w:rsidRDefault="00043473" w:rsidP="00043473">
      <w:pPr>
        <w:numPr>
          <w:ilvl w:val="0"/>
          <w:numId w:val="39"/>
        </w:numPr>
        <w:tabs>
          <w:tab w:val="left" w:pos="426"/>
        </w:tabs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043473">
        <w:rPr>
          <w:rFonts w:ascii="Arial" w:eastAsia="Times New Roman" w:hAnsi="Arial" w:cs="Arial"/>
          <w:sz w:val="18"/>
          <w:szCs w:val="18"/>
          <w:lang w:eastAsia="pl-PL"/>
        </w:rPr>
        <w:t>50 MG – w polu ZAŁĄCZNIKI</w:t>
      </w:r>
    </w:p>
    <w:p w14:paraId="329B51FE" w14:textId="77777777" w:rsidR="00C8737F" w:rsidRPr="00C8737F" w:rsidRDefault="00C8737F" w:rsidP="009E74E4">
      <w:pPr>
        <w:numPr>
          <w:ilvl w:val="0"/>
          <w:numId w:val="25"/>
        </w:numPr>
        <w:spacing w:after="0" w:line="240" w:lineRule="auto"/>
        <w:ind w:left="426" w:right="57" w:hanging="426"/>
        <w:rPr>
          <w:rFonts w:ascii="Arial" w:eastAsia="Times New Roman" w:hAnsi="Arial" w:cs="Arial"/>
          <w:sz w:val="18"/>
          <w:szCs w:val="18"/>
          <w:lang w:eastAsia="pl-PL" w:bidi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Wszelkie informacje stanowiące tajemnicę przedsiębiorstwa w rozumieniu ustawy z dnia 16 kwietnia 1993 r. o zwalczaniu nieuczciwej konkurencji (Dz. U. z 2019 r. poz. 1010), które Wykonawca zastrzeże jako tajemnicę przedsiębiorstwa, winny zostać złożone w osobnym pliku pod nazwą „Załącznik stanowiący tajemnicę przedsiębiorstwa”, opatrzone kwalifikowanym podpisem elektronicznym, zaufanym lub osobistym i dołączone, w zależności od treści do katalogów przedmiotowych lub podmiotowych środków dowodowych. Wykonawca zobowiązany jest, wraz z przekazaniem tych informacji, wykazać spełnienie przesłanek określonych w art. 11 ust. 2 ustawy z dnia 16 kwietnia 1993 r. o zwalczaniu nieuczciwej konkurencji. Zaleca się, aby uzasadnienie zastrzeżenia informacji jako tajemnicy przedsiębiorstwa było sformułowane w sposób umożliwiający jego udostępnienie. Zastrzeżenie przez Wykonawcę tajemnicy przedsiębiorstwa bez uzasadnienia, będzie traktowane</w:t>
      </w:r>
      <w:r w:rsidRPr="00C8737F">
        <w:rPr>
          <w:rFonts w:ascii="Arial" w:eastAsia="Times New Roman" w:hAnsi="Arial" w:cs="Arial"/>
          <w:sz w:val="18"/>
          <w:szCs w:val="18"/>
          <w:lang w:eastAsia="pl-PL" w:bidi="pl-PL"/>
        </w:rPr>
        <w:t xml:space="preserve"> przez Zamawiającego jako bezskuteczne ze względu na zaniechanie przez Wykonawcę podjęcia niezbędnych działań w celu zachowania poufności objętych klauzulą informacji zgodnie z postanowieniami art. 18 ust. 3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 w:bidi="pl-PL"/>
        </w:rPr>
        <w:t>Pzp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 w:bidi="pl-PL"/>
        </w:rPr>
        <w:t>.</w:t>
      </w:r>
    </w:p>
    <w:p w14:paraId="0BA5541E" w14:textId="77777777" w:rsidR="00C8737F" w:rsidRPr="00C8737F" w:rsidRDefault="00C8737F" w:rsidP="009E74E4">
      <w:pPr>
        <w:numPr>
          <w:ilvl w:val="0"/>
          <w:numId w:val="25"/>
        </w:numPr>
        <w:tabs>
          <w:tab w:val="left" w:pos="426"/>
        </w:tabs>
        <w:spacing w:after="0" w:line="240" w:lineRule="auto"/>
        <w:ind w:left="426" w:right="57" w:hanging="426"/>
        <w:rPr>
          <w:rFonts w:ascii="Arial" w:eastAsia="Times New Roman" w:hAnsi="Arial" w:cs="Arial"/>
          <w:bCs/>
          <w:sz w:val="18"/>
          <w:szCs w:val="18"/>
          <w:lang w:eastAsia="pl-PL" w:bidi="pl-PL"/>
        </w:rPr>
      </w:pPr>
      <w:r w:rsidRPr="00C8737F">
        <w:rPr>
          <w:rFonts w:ascii="Arial" w:eastAsia="Times New Roman" w:hAnsi="Arial" w:cs="Arial"/>
          <w:bCs/>
          <w:sz w:val="18"/>
          <w:szCs w:val="18"/>
          <w:lang w:eastAsia="pl-PL" w:bidi="pl-PL"/>
        </w:rPr>
        <w:t>Zamawiający wymaga, aby zarówno plikom, jak i katalogom wykonawcy nadali nazwy pozwalające zamawiającemu łatwą identyfikacje ich zawartości.</w:t>
      </w:r>
    </w:p>
    <w:p w14:paraId="6098CA61" w14:textId="77777777" w:rsidR="00C8737F" w:rsidRPr="00C8737F" w:rsidRDefault="00C8737F" w:rsidP="009E74E4">
      <w:pPr>
        <w:numPr>
          <w:ilvl w:val="0"/>
          <w:numId w:val="25"/>
        </w:numPr>
        <w:tabs>
          <w:tab w:val="left" w:pos="426"/>
        </w:tabs>
        <w:spacing w:after="0" w:line="240" w:lineRule="auto"/>
        <w:ind w:left="426" w:right="57" w:hanging="426"/>
        <w:jc w:val="both"/>
        <w:rPr>
          <w:rFonts w:ascii="Arial" w:eastAsia="Times New Roman" w:hAnsi="Arial" w:cs="Arial"/>
          <w:bCs/>
          <w:sz w:val="18"/>
          <w:szCs w:val="18"/>
          <w:lang w:eastAsia="pl-PL" w:bidi="pl-PL"/>
        </w:rPr>
      </w:pPr>
      <w:r w:rsidRPr="00C8737F">
        <w:rPr>
          <w:rFonts w:ascii="Arial" w:eastAsia="Times New Roman" w:hAnsi="Arial" w:cs="Arial"/>
          <w:bCs/>
          <w:sz w:val="18"/>
          <w:szCs w:val="18"/>
          <w:lang w:eastAsia="pl-PL" w:bidi="pl-PL"/>
        </w:rPr>
        <w:lastRenderedPageBreak/>
        <w:t>Jeżeli Wykonawca nie złoży przedmiotowych środków dowodowych lub złożone przedmiotowe środki dowodowe będą niekompletne, Zamawiający wezwie do ich złożenia lub uzupełnienia w wyznaczonym terminie.</w:t>
      </w:r>
    </w:p>
    <w:p w14:paraId="6098D004" w14:textId="77777777" w:rsidR="00C8737F" w:rsidRPr="00C8737F" w:rsidRDefault="00C8737F" w:rsidP="009E74E4">
      <w:pPr>
        <w:numPr>
          <w:ilvl w:val="0"/>
          <w:numId w:val="25"/>
        </w:numPr>
        <w:spacing w:after="0" w:line="240" w:lineRule="auto"/>
        <w:ind w:left="426" w:right="57" w:hanging="426"/>
        <w:jc w:val="both"/>
        <w:rPr>
          <w:rFonts w:ascii="Arial" w:eastAsia="Times New Roman" w:hAnsi="Arial" w:cs="Arial"/>
          <w:bCs/>
          <w:sz w:val="18"/>
          <w:szCs w:val="18"/>
          <w:lang w:eastAsia="pl-PL" w:bidi="pl-PL"/>
        </w:rPr>
      </w:pPr>
      <w:r w:rsidRPr="00C8737F">
        <w:rPr>
          <w:rFonts w:ascii="Arial" w:eastAsia="Times New Roman" w:hAnsi="Arial" w:cs="Arial"/>
          <w:bCs/>
          <w:sz w:val="18"/>
          <w:szCs w:val="18"/>
          <w:lang w:eastAsia="pl-PL" w:bidi="pl-PL"/>
        </w:rPr>
        <w:t>Postanowień pkt. 6 nie stosuje się, jeżeli przedmiotowy środek dowodowy służy potwierdzaniu zgodności z cechami lub kryteriami określonymi w opisie kryteriów oceny ofert lub, pomimo złożenia przedmiotowego środka dowodowego, oferta podlega odrzuceniu albo zachodzą przesłanki unieważnienia postępowania.</w:t>
      </w:r>
    </w:p>
    <w:p w14:paraId="61710F0E" w14:textId="77777777" w:rsidR="00C8737F" w:rsidRPr="00C8737F" w:rsidRDefault="00C8737F" w:rsidP="00C8737F">
      <w:pPr>
        <w:spacing w:after="0" w:line="240" w:lineRule="auto"/>
        <w:ind w:left="360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495B719D" w14:textId="77777777" w:rsidR="00C8737F" w:rsidRPr="00C8737F" w:rsidRDefault="00C8737F" w:rsidP="00C8737F">
      <w:pPr>
        <w:keepNext/>
        <w:spacing w:after="0" w:line="240" w:lineRule="auto"/>
        <w:ind w:left="284" w:hanging="284"/>
        <w:outlineLvl w:val="1"/>
        <w:rPr>
          <w:rFonts w:ascii="Arial" w:eastAsia="Times New Roman" w:hAnsi="Arial" w:cs="Arial"/>
          <w:sz w:val="18"/>
          <w:szCs w:val="18"/>
          <w:lang w:eastAsia="pl-PL"/>
        </w:rPr>
      </w:pPr>
      <w:bookmarkStart w:id="26" w:name="_Toc75509147"/>
      <w:r w:rsidRPr="00C8737F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XIII. Sposób oraz termin składania oferty</w:t>
      </w:r>
      <w:bookmarkEnd w:id="26"/>
    </w:p>
    <w:p w14:paraId="54227298" w14:textId="77777777" w:rsidR="00C8737F" w:rsidRPr="00C8737F" w:rsidRDefault="00C8737F" w:rsidP="009E74E4">
      <w:pPr>
        <w:numPr>
          <w:ilvl w:val="0"/>
          <w:numId w:val="16"/>
        </w:num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 w:bidi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 w:bidi="pl-PL"/>
        </w:rPr>
        <w:t xml:space="preserve">Wykonawca składa  ofertę oraz pozostałe wymagane dokumenty za pośrednictwem portalu zakupowego zamawiającego https://zamowienia.szpitalciechanow.com.pl/ </w:t>
      </w:r>
    </w:p>
    <w:p w14:paraId="489313E6" w14:textId="77777777" w:rsidR="00C8737F" w:rsidRPr="00C8737F" w:rsidRDefault="00C8737F" w:rsidP="009E74E4">
      <w:pPr>
        <w:numPr>
          <w:ilvl w:val="0"/>
          <w:numId w:val="16"/>
        </w:num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 w:bidi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 w:bidi="pl-PL"/>
        </w:rPr>
        <w:t>Sposób złożenia oferty i pozostałych dokumentów opisany został w opublikowanym wraz z dokumentacją postępowania pliku „Instrukcja ofertowania elektronicznego)</w:t>
      </w:r>
    </w:p>
    <w:p w14:paraId="4D6F40DC" w14:textId="2F37BF4B" w:rsidR="00C8737F" w:rsidRPr="00C8737F" w:rsidRDefault="00C8737F" w:rsidP="009E74E4">
      <w:pPr>
        <w:numPr>
          <w:ilvl w:val="0"/>
          <w:numId w:val="16"/>
        </w:num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 w:bidi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 w:bidi="pl-PL"/>
        </w:rPr>
        <w:t xml:space="preserve">Ofertę wraz z wymaganymi załącznikami należy złożyć w terminie do dnia </w:t>
      </w:r>
      <w:r w:rsidR="00845E44">
        <w:rPr>
          <w:rFonts w:ascii="Arial" w:eastAsia="Times New Roman" w:hAnsi="Arial" w:cs="Arial"/>
          <w:b/>
          <w:bCs/>
          <w:sz w:val="18"/>
          <w:szCs w:val="18"/>
          <w:highlight w:val="yellow"/>
          <w:lang w:eastAsia="pl-PL" w:bidi="pl-PL"/>
        </w:rPr>
        <w:t xml:space="preserve"> </w:t>
      </w:r>
      <w:r w:rsidR="00FD0C34">
        <w:rPr>
          <w:rFonts w:ascii="Arial" w:eastAsia="Times New Roman" w:hAnsi="Arial" w:cs="Arial"/>
          <w:b/>
          <w:bCs/>
          <w:sz w:val="18"/>
          <w:szCs w:val="18"/>
          <w:highlight w:val="yellow"/>
          <w:lang w:eastAsia="pl-PL" w:bidi="pl-PL"/>
        </w:rPr>
        <w:t>23.07.</w:t>
      </w:r>
      <w:r w:rsidRPr="00C8737F">
        <w:rPr>
          <w:rFonts w:ascii="Arial" w:eastAsia="Times New Roman" w:hAnsi="Arial" w:cs="Arial"/>
          <w:b/>
          <w:bCs/>
          <w:sz w:val="18"/>
          <w:szCs w:val="18"/>
          <w:highlight w:val="yellow"/>
          <w:lang w:eastAsia="pl-PL" w:bidi="pl-PL"/>
        </w:rPr>
        <w:t>2021,</w:t>
      </w:r>
      <w:r w:rsidRPr="00C8737F">
        <w:rPr>
          <w:rFonts w:ascii="Arial" w:eastAsia="Times New Roman" w:hAnsi="Arial" w:cs="Arial"/>
          <w:sz w:val="18"/>
          <w:szCs w:val="18"/>
          <w:lang w:eastAsia="pl-PL" w:bidi="pl-PL"/>
        </w:rPr>
        <w:t xml:space="preserve"> do godz. 10:00 </w:t>
      </w:r>
    </w:p>
    <w:p w14:paraId="40181DC0" w14:textId="77777777" w:rsidR="00C8737F" w:rsidRPr="00C8737F" w:rsidRDefault="00C8737F" w:rsidP="009E74E4">
      <w:pPr>
        <w:numPr>
          <w:ilvl w:val="0"/>
          <w:numId w:val="16"/>
        </w:num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 w:bidi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 w:bidi="pl-PL"/>
        </w:rPr>
        <w:t>Wykonawca może złożyć tylko jedną ofertę.</w:t>
      </w:r>
    </w:p>
    <w:p w14:paraId="783A22D1" w14:textId="77777777" w:rsidR="00C8737F" w:rsidRPr="00C8737F" w:rsidRDefault="00C8737F" w:rsidP="009E74E4">
      <w:pPr>
        <w:numPr>
          <w:ilvl w:val="0"/>
          <w:numId w:val="16"/>
        </w:num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 w:bidi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 w:bidi="pl-PL"/>
        </w:rPr>
        <w:t>Zamawiający odrzuci ofertę złożoną po terminie składania ofert.</w:t>
      </w:r>
    </w:p>
    <w:p w14:paraId="6956A47C" w14:textId="77777777" w:rsidR="00C8737F" w:rsidRPr="00C8737F" w:rsidRDefault="00C8737F" w:rsidP="009E74E4">
      <w:pPr>
        <w:numPr>
          <w:ilvl w:val="0"/>
          <w:numId w:val="16"/>
        </w:num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 w:bidi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 w:bidi="pl-PL"/>
        </w:rPr>
        <w:t>Wykonawca po upływie terminu do składania ofert nie może wycofać złożonej oferty.</w:t>
      </w:r>
    </w:p>
    <w:p w14:paraId="3BF10CED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2989BECF" w14:textId="77777777" w:rsidR="00C8737F" w:rsidRPr="00C8737F" w:rsidRDefault="00C8737F" w:rsidP="00C8737F">
      <w:pPr>
        <w:keepNext/>
        <w:spacing w:after="0" w:line="240" w:lineRule="auto"/>
        <w:ind w:left="284" w:hanging="284"/>
        <w:outlineLvl w:val="1"/>
        <w:rPr>
          <w:rFonts w:ascii="Arial" w:eastAsia="Times New Roman" w:hAnsi="Arial" w:cs="Arial"/>
          <w:sz w:val="18"/>
          <w:szCs w:val="18"/>
          <w:lang w:eastAsia="pl-PL"/>
        </w:rPr>
      </w:pPr>
      <w:bookmarkStart w:id="27" w:name="_Toc75509148"/>
      <w:r w:rsidRPr="00C8737F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XIV. Termin otwarcia ofert</w:t>
      </w:r>
      <w:bookmarkEnd w:id="27"/>
    </w:p>
    <w:p w14:paraId="2469D575" w14:textId="5A01107B" w:rsidR="00C8737F" w:rsidRPr="00C8737F" w:rsidRDefault="00C8737F" w:rsidP="009E74E4">
      <w:pPr>
        <w:numPr>
          <w:ilvl w:val="0"/>
          <w:numId w:val="13"/>
        </w:numPr>
        <w:spacing w:after="0" w:line="240" w:lineRule="auto"/>
        <w:ind w:left="426" w:right="57" w:hanging="426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Otwarcie ofert nastąpi w </w:t>
      </w:r>
      <w:r w:rsidR="00845E44">
        <w:rPr>
          <w:rFonts w:ascii="Arial" w:eastAsia="Times New Roman" w:hAnsi="Arial" w:cs="Arial"/>
          <w:b/>
          <w:bCs/>
          <w:sz w:val="18"/>
          <w:szCs w:val="18"/>
          <w:highlight w:val="yellow"/>
          <w:lang w:eastAsia="pl-PL"/>
        </w:rPr>
        <w:t xml:space="preserve">  </w:t>
      </w:r>
      <w:r w:rsidR="00FD0C34">
        <w:rPr>
          <w:rFonts w:ascii="Arial" w:eastAsia="Times New Roman" w:hAnsi="Arial" w:cs="Arial"/>
          <w:b/>
          <w:bCs/>
          <w:sz w:val="18"/>
          <w:szCs w:val="18"/>
          <w:highlight w:val="yellow"/>
          <w:lang w:eastAsia="pl-PL"/>
        </w:rPr>
        <w:t>23.07.</w:t>
      </w:r>
      <w:r w:rsidRPr="00671C11">
        <w:rPr>
          <w:rFonts w:ascii="Arial" w:eastAsia="Times New Roman" w:hAnsi="Arial" w:cs="Arial"/>
          <w:b/>
          <w:bCs/>
          <w:sz w:val="18"/>
          <w:szCs w:val="18"/>
          <w:highlight w:val="yellow"/>
          <w:lang w:eastAsia="pl-PL" w:bidi="pl-PL"/>
        </w:rPr>
        <w:t>2021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, o godzinie 10:30</w:t>
      </w:r>
    </w:p>
    <w:p w14:paraId="0B2E9D35" w14:textId="77777777" w:rsidR="00C8737F" w:rsidRPr="00C8737F" w:rsidRDefault="00C8737F" w:rsidP="009E74E4">
      <w:pPr>
        <w:numPr>
          <w:ilvl w:val="0"/>
          <w:numId w:val="13"/>
        </w:numPr>
        <w:spacing w:after="0" w:line="240" w:lineRule="auto"/>
        <w:ind w:left="426" w:right="57" w:hanging="426"/>
        <w:rPr>
          <w:rFonts w:ascii="Arial" w:eastAsia="Times New Roman" w:hAnsi="Arial" w:cs="Arial"/>
          <w:sz w:val="18"/>
          <w:szCs w:val="18"/>
          <w:lang w:eastAsia="pl-PL"/>
        </w:rPr>
      </w:pP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Zamawiający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,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najpóźniej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przed otwarciem ofert,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udostępnia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na stronie internetowej prowadzonego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postępowania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informację o kwocie, jaką zamierza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przeznaczyc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́ na sfinansowanie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zamówienia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>.</w:t>
      </w:r>
    </w:p>
    <w:p w14:paraId="1651BA78" w14:textId="77777777" w:rsidR="00C8737F" w:rsidRPr="00C8737F" w:rsidRDefault="00C8737F" w:rsidP="009E74E4">
      <w:pPr>
        <w:numPr>
          <w:ilvl w:val="0"/>
          <w:numId w:val="13"/>
        </w:numPr>
        <w:spacing w:after="0" w:line="240" w:lineRule="auto"/>
        <w:ind w:left="426" w:right="57" w:hanging="426"/>
        <w:rPr>
          <w:rFonts w:ascii="Arial" w:eastAsia="Times New Roman" w:hAnsi="Arial" w:cs="Arial"/>
          <w:sz w:val="18"/>
          <w:szCs w:val="18"/>
          <w:lang w:eastAsia="pl-PL"/>
        </w:rPr>
      </w:pP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Zamawiający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, niezwłocznie po otwarciu ofert,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udostępnia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na stronie internetowej prowadzonego postępowania informacje o:</w:t>
      </w:r>
    </w:p>
    <w:p w14:paraId="586B5A9E" w14:textId="77777777" w:rsidR="00C8737F" w:rsidRPr="00C8737F" w:rsidRDefault="00C8737F" w:rsidP="009E74E4">
      <w:pPr>
        <w:numPr>
          <w:ilvl w:val="0"/>
          <w:numId w:val="14"/>
        </w:num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nazwach albo imionach i nazwiskach oraz siedzibach lub miejscach prowadzonej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działalności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gospodarczej albo miejscach zamieszkania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wykonawców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,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których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oferty zostały otwarte;</w:t>
      </w:r>
    </w:p>
    <w:p w14:paraId="2980551D" w14:textId="77777777" w:rsidR="00C8737F" w:rsidRPr="00C8737F" w:rsidRDefault="00C8737F" w:rsidP="009E74E4">
      <w:pPr>
        <w:numPr>
          <w:ilvl w:val="0"/>
          <w:numId w:val="14"/>
        </w:num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cenach lub kosztach zawartych w ofertach.</w:t>
      </w:r>
    </w:p>
    <w:p w14:paraId="3B4DFAB9" w14:textId="77777777" w:rsidR="00C8737F" w:rsidRPr="00C8737F" w:rsidRDefault="00C8737F" w:rsidP="00C8737F">
      <w:pPr>
        <w:tabs>
          <w:tab w:val="left" w:pos="426"/>
        </w:tabs>
        <w:spacing w:after="0" w:line="240" w:lineRule="auto"/>
        <w:ind w:left="426" w:right="57" w:hanging="426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5.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ab/>
        <w:t xml:space="preserve">W przypadku wystąpienia awarii systemu teleinformatycznego,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która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spowoduje brak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możliwości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otwarcia ofert w terminie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określonym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przez zamawiającego, otwarcie ofert nastąpi niezwłocznie po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usunięciu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awarii.</w:t>
      </w:r>
    </w:p>
    <w:p w14:paraId="39986619" w14:textId="77777777" w:rsidR="00C8737F" w:rsidRPr="00C8737F" w:rsidRDefault="00C8737F" w:rsidP="009E74E4">
      <w:pPr>
        <w:numPr>
          <w:ilvl w:val="0"/>
          <w:numId w:val="15"/>
        </w:numPr>
        <w:tabs>
          <w:tab w:val="left" w:pos="426"/>
        </w:tabs>
        <w:spacing w:after="0" w:line="240" w:lineRule="auto"/>
        <w:ind w:left="426" w:right="57" w:hanging="426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Informację  o zmianie terminu otwarcia ofert  zamawiający opublikuje w portalu.</w:t>
      </w:r>
    </w:p>
    <w:p w14:paraId="26918D39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38E389C4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0C28F7AD" w14:textId="77777777" w:rsidR="00C8737F" w:rsidRPr="00C8737F" w:rsidRDefault="00C8737F" w:rsidP="00C8737F">
      <w:pPr>
        <w:keepNext/>
        <w:spacing w:after="0" w:line="240" w:lineRule="auto"/>
        <w:ind w:left="284" w:hanging="284"/>
        <w:outlineLvl w:val="1"/>
        <w:rPr>
          <w:rFonts w:ascii="Arial" w:eastAsia="Times New Roman" w:hAnsi="Arial" w:cs="Arial"/>
          <w:sz w:val="18"/>
          <w:szCs w:val="18"/>
          <w:lang w:eastAsia="pl-PL"/>
        </w:rPr>
      </w:pPr>
      <w:bookmarkStart w:id="28" w:name="_Toc75509149"/>
      <w:r w:rsidRPr="00C8737F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XV. Podstawy wykluczenia, o których mowa w art. 108 ust. 1</w:t>
      </w:r>
      <w:bookmarkEnd w:id="28"/>
    </w:p>
    <w:p w14:paraId="1AB268AA" w14:textId="77777777" w:rsidR="00C8737F" w:rsidRPr="00C8737F" w:rsidRDefault="00C8737F" w:rsidP="009E74E4">
      <w:pPr>
        <w:numPr>
          <w:ilvl w:val="0"/>
          <w:numId w:val="18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spacing w:after="0" w:line="240" w:lineRule="auto"/>
        <w:ind w:right="112" w:hanging="836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Pr="00C8737F">
        <w:rPr>
          <w:rFonts w:ascii="Arial" w:eastAsia="Times New Roman" w:hAnsi="Arial" w:cs="Arial"/>
          <w:spacing w:val="16"/>
          <w:sz w:val="18"/>
          <w:szCs w:val="18"/>
          <w:lang w:eastAsia="pl-PL"/>
        </w:rPr>
        <w:t xml:space="preserve">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postępowania</w:t>
      </w:r>
      <w:proofErr w:type="spellEnd"/>
      <w:r w:rsidRPr="00C8737F">
        <w:rPr>
          <w:rFonts w:ascii="Arial" w:eastAsia="Times New Roman" w:hAnsi="Arial" w:cs="Arial"/>
          <w:spacing w:val="19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o</w:t>
      </w:r>
      <w:r w:rsidRPr="00C8737F">
        <w:rPr>
          <w:rFonts w:ascii="Arial" w:eastAsia="Times New Roman" w:hAnsi="Arial" w:cs="Arial"/>
          <w:spacing w:val="17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udzielenie</w:t>
      </w:r>
      <w:r w:rsidRPr="00C8737F">
        <w:rPr>
          <w:rFonts w:ascii="Arial" w:eastAsia="Times New Roman" w:hAnsi="Arial" w:cs="Arial"/>
          <w:spacing w:val="17"/>
          <w:sz w:val="18"/>
          <w:szCs w:val="18"/>
          <w:lang w:eastAsia="pl-PL"/>
        </w:rPr>
        <w:t xml:space="preserve">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zamówienia</w:t>
      </w:r>
      <w:proofErr w:type="spellEnd"/>
      <w:r w:rsidRPr="00C8737F">
        <w:rPr>
          <w:rFonts w:ascii="Arial" w:eastAsia="Times New Roman" w:hAnsi="Arial" w:cs="Arial"/>
          <w:spacing w:val="18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wyklucza</w:t>
      </w:r>
      <w:r w:rsidRPr="00C8737F">
        <w:rPr>
          <w:rFonts w:ascii="Arial" w:eastAsia="Times New Roman" w:hAnsi="Arial" w:cs="Arial"/>
          <w:spacing w:val="18"/>
          <w:sz w:val="18"/>
          <w:szCs w:val="18"/>
          <w:lang w:eastAsia="pl-PL"/>
        </w:rPr>
        <w:t xml:space="preserve">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sie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>̨,</w:t>
      </w:r>
      <w:r w:rsidRPr="00C8737F">
        <w:rPr>
          <w:rFonts w:ascii="Arial" w:eastAsia="Times New Roman" w:hAnsi="Arial" w:cs="Arial"/>
          <w:spacing w:val="17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Pr="00C8737F">
        <w:rPr>
          <w:rFonts w:ascii="Arial" w:eastAsia="Times New Roman" w:hAnsi="Arial" w:cs="Arial"/>
          <w:spacing w:val="17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zastrzeżeniem</w:t>
      </w:r>
      <w:r w:rsidRPr="00C8737F">
        <w:rPr>
          <w:rFonts w:ascii="Arial" w:eastAsia="Times New Roman" w:hAnsi="Arial" w:cs="Arial"/>
          <w:spacing w:val="18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art. 110</w:t>
      </w:r>
      <w:r w:rsidRPr="00C8737F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ust.</w:t>
      </w:r>
      <w:r w:rsidRPr="00C8737F">
        <w:rPr>
          <w:rFonts w:ascii="Arial" w:eastAsia="Times New Roman" w:hAnsi="Arial" w:cs="Arial"/>
          <w:spacing w:val="1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2</w:t>
      </w:r>
      <w:r w:rsidRPr="00C8737F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Pzp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>,</w:t>
      </w:r>
      <w:r w:rsidRPr="00C8737F">
        <w:rPr>
          <w:rFonts w:ascii="Arial" w:eastAsia="Times New Roman" w:hAnsi="Arial" w:cs="Arial"/>
          <w:spacing w:val="1"/>
          <w:sz w:val="18"/>
          <w:szCs w:val="18"/>
          <w:lang w:eastAsia="pl-PL"/>
        </w:rPr>
        <w:t xml:space="preserve">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Wykonawce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>̨:</w:t>
      </w:r>
    </w:p>
    <w:p w14:paraId="4965F9CE" w14:textId="77777777" w:rsidR="00C8737F" w:rsidRPr="00C8737F" w:rsidRDefault="00C8737F" w:rsidP="009E74E4">
      <w:pPr>
        <w:numPr>
          <w:ilvl w:val="1"/>
          <w:numId w:val="18"/>
        </w:numPr>
        <w:tabs>
          <w:tab w:val="left" w:pos="628"/>
          <w:tab w:val="left" w:pos="851"/>
        </w:tabs>
        <w:kinsoku w:val="0"/>
        <w:overflowPunct w:val="0"/>
        <w:autoSpaceDE w:val="0"/>
        <w:autoSpaceDN w:val="0"/>
        <w:adjustRightInd w:val="0"/>
        <w:spacing w:after="0" w:line="240" w:lineRule="auto"/>
        <w:ind w:right="57" w:hanging="201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będącego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osobą fizyczną,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którego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prawomocnie skazano za</w:t>
      </w:r>
      <w:r w:rsidRPr="00C8737F">
        <w:rPr>
          <w:rFonts w:ascii="Arial" w:eastAsia="Times New Roman" w:hAnsi="Arial" w:cs="Arial"/>
          <w:spacing w:val="6"/>
          <w:sz w:val="18"/>
          <w:szCs w:val="18"/>
          <w:lang w:eastAsia="pl-PL"/>
        </w:rPr>
        <w:t xml:space="preserve">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przestępstwo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>:</w:t>
      </w:r>
    </w:p>
    <w:p w14:paraId="682D2894" w14:textId="77777777" w:rsidR="00C8737F" w:rsidRPr="00C8737F" w:rsidRDefault="00C8737F" w:rsidP="009E74E4">
      <w:pPr>
        <w:numPr>
          <w:ilvl w:val="0"/>
          <w:numId w:val="17"/>
        </w:numPr>
        <w:tabs>
          <w:tab w:val="left" w:pos="460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1276" w:right="110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udziału w zorganizowanej grupie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przestępczej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albo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związku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mającym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na celu popełnienie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przestępstwa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lub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przestępstwa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skarbowego, o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którym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mowa w art. </w:t>
      </w:r>
      <w:r w:rsidRPr="00C8737F">
        <w:rPr>
          <w:rFonts w:ascii="Arial" w:eastAsia="Times New Roman" w:hAnsi="Arial" w:cs="Arial"/>
          <w:spacing w:val="-2"/>
          <w:sz w:val="18"/>
          <w:szCs w:val="18"/>
          <w:lang w:eastAsia="pl-PL"/>
        </w:rPr>
        <w:t>258</w:t>
      </w:r>
      <w:r w:rsidRPr="00C8737F">
        <w:rPr>
          <w:rFonts w:ascii="Arial" w:eastAsia="Times New Roman" w:hAnsi="Arial" w:cs="Arial"/>
          <w:spacing w:val="16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Kodeksu karnego,</w:t>
      </w:r>
    </w:p>
    <w:p w14:paraId="277AA051" w14:textId="77777777" w:rsidR="00C8737F" w:rsidRPr="00C8737F" w:rsidRDefault="00C8737F" w:rsidP="009E74E4">
      <w:pPr>
        <w:numPr>
          <w:ilvl w:val="0"/>
          <w:numId w:val="17"/>
        </w:numPr>
        <w:tabs>
          <w:tab w:val="left" w:pos="412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1276" w:right="57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handlu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ludźmi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, o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którym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mowa w art. 189a Kodeksu</w:t>
      </w:r>
      <w:r w:rsidRPr="00C8737F">
        <w:rPr>
          <w:rFonts w:ascii="Arial" w:eastAsia="Times New Roman" w:hAnsi="Arial" w:cs="Arial"/>
          <w:spacing w:val="1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karnego,</w:t>
      </w:r>
    </w:p>
    <w:p w14:paraId="26650225" w14:textId="77777777" w:rsidR="00C8737F" w:rsidRPr="00C8737F" w:rsidRDefault="00C8737F" w:rsidP="009E74E4">
      <w:pPr>
        <w:numPr>
          <w:ilvl w:val="0"/>
          <w:numId w:val="17"/>
        </w:numPr>
        <w:tabs>
          <w:tab w:val="left" w:pos="398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1276" w:right="112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o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którym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mowa w art. 228–230a, art. 250a Kodeksu karnego lub w art. 46 lub art. 48 ustawy z dnia 25 czerwca 2010 r. o</w:t>
      </w:r>
      <w:r w:rsidRPr="00C8737F">
        <w:rPr>
          <w:rFonts w:ascii="Arial" w:eastAsia="Times New Roman" w:hAnsi="Arial" w:cs="Arial"/>
          <w:spacing w:val="-11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sporcie,</w:t>
      </w:r>
    </w:p>
    <w:p w14:paraId="0C0FFA32" w14:textId="77777777" w:rsidR="00C8737F" w:rsidRPr="00C8737F" w:rsidRDefault="00C8737F" w:rsidP="009E74E4">
      <w:pPr>
        <w:numPr>
          <w:ilvl w:val="0"/>
          <w:numId w:val="17"/>
        </w:numPr>
        <w:tabs>
          <w:tab w:val="left" w:pos="407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1276" w:right="110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finansowania</w:t>
      </w:r>
      <w:r w:rsidRPr="00C8737F">
        <w:rPr>
          <w:rFonts w:ascii="Arial" w:eastAsia="Times New Roman" w:hAnsi="Arial" w:cs="Arial"/>
          <w:spacing w:val="-3"/>
          <w:sz w:val="18"/>
          <w:szCs w:val="18"/>
          <w:lang w:eastAsia="pl-PL"/>
        </w:rPr>
        <w:t xml:space="preserve">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przestępstwa</w:t>
      </w:r>
      <w:proofErr w:type="spellEnd"/>
      <w:r w:rsidRPr="00C8737F">
        <w:rPr>
          <w:rFonts w:ascii="Arial" w:eastAsia="Times New Roman" w:hAnsi="Arial" w:cs="Arial"/>
          <w:spacing w:val="-5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o</w:t>
      </w:r>
      <w:r w:rsidRPr="00C8737F">
        <w:rPr>
          <w:rFonts w:ascii="Arial" w:eastAsia="Times New Roman" w:hAnsi="Arial" w:cs="Arial"/>
          <w:spacing w:val="-5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charakterze</w:t>
      </w:r>
      <w:r w:rsidRPr="00C8737F">
        <w:rPr>
          <w:rFonts w:ascii="Arial" w:eastAsia="Times New Roman" w:hAnsi="Arial" w:cs="Arial"/>
          <w:spacing w:val="-5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terrorystycznym,</w:t>
      </w:r>
      <w:r w:rsidRPr="00C8737F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o</w:t>
      </w:r>
      <w:r w:rsidRPr="00C8737F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którym</w:t>
      </w:r>
      <w:proofErr w:type="spellEnd"/>
      <w:r w:rsidRPr="00C8737F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mowa</w:t>
      </w:r>
      <w:r w:rsidRPr="00C8737F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w</w:t>
      </w:r>
      <w:r w:rsidRPr="00C8737F">
        <w:rPr>
          <w:rFonts w:ascii="Arial" w:eastAsia="Times New Roman" w:hAnsi="Arial" w:cs="Arial"/>
          <w:spacing w:val="-7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art. 165a</w:t>
      </w:r>
      <w:r w:rsidRPr="00C8737F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Kodeksu</w:t>
      </w:r>
      <w:r w:rsidRPr="00C8737F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karnego,</w:t>
      </w:r>
      <w:r w:rsidRPr="00C8737F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lub</w:t>
      </w:r>
      <w:r w:rsidRPr="00C8737F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przestępstwo</w:t>
      </w:r>
      <w:proofErr w:type="spellEnd"/>
      <w:r w:rsidRPr="00C8737F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udaremniania</w:t>
      </w:r>
      <w:r w:rsidRPr="00C8737F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lub</w:t>
      </w:r>
      <w:r w:rsidRPr="00C8737F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utrudniania stwierdzenia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przestępnego</w:t>
      </w:r>
      <w:proofErr w:type="spellEnd"/>
      <w:r w:rsidRPr="00C8737F">
        <w:rPr>
          <w:rFonts w:ascii="Arial" w:eastAsia="Times New Roman" w:hAnsi="Arial" w:cs="Arial"/>
          <w:spacing w:val="-1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pochodzenia</w:t>
      </w:r>
      <w:r w:rsidRPr="00C8737F">
        <w:rPr>
          <w:rFonts w:ascii="Arial" w:eastAsia="Times New Roman" w:hAnsi="Arial" w:cs="Arial"/>
          <w:spacing w:val="-10"/>
          <w:sz w:val="18"/>
          <w:szCs w:val="18"/>
          <w:lang w:eastAsia="pl-PL"/>
        </w:rPr>
        <w:t xml:space="preserve">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pieniędzy</w:t>
      </w:r>
      <w:proofErr w:type="spellEnd"/>
      <w:r w:rsidRPr="00C8737F">
        <w:rPr>
          <w:rFonts w:ascii="Arial" w:eastAsia="Times New Roman" w:hAnsi="Arial" w:cs="Arial"/>
          <w:spacing w:val="-13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lub</w:t>
      </w:r>
      <w:r w:rsidRPr="00C8737F">
        <w:rPr>
          <w:rFonts w:ascii="Arial" w:eastAsia="Times New Roman" w:hAnsi="Arial" w:cs="Arial"/>
          <w:spacing w:val="-1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ukrywania</w:t>
      </w:r>
      <w:r w:rsidRPr="00C8737F">
        <w:rPr>
          <w:rFonts w:ascii="Arial" w:eastAsia="Times New Roman" w:hAnsi="Arial" w:cs="Arial"/>
          <w:spacing w:val="-10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ich</w:t>
      </w:r>
      <w:r w:rsidRPr="00C8737F">
        <w:rPr>
          <w:rFonts w:ascii="Arial" w:eastAsia="Times New Roman" w:hAnsi="Arial" w:cs="Arial"/>
          <w:spacing w:val="-14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pochodzenia,</w:t>
      </w:r>
      <w:r w:rsidRPr="00C8737F">
        <w:rPr>
          <w:rFonts w:ascii="Arial" w:eastAsia="Times New Roman" w:hAnsi="Arial" w:cs="Arial"/>
          <w:spacing w:val="-10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o</w:t>
      </w:r>
      <w:r w:rsidRPr="00C8737F">
        <w:rPr>
          <w:rFonts w:ascii="Arial" w:eastAsia="Times New Roman" w:hAnsi="Arial" w:cs="Arial"/>
          <w:spacing w:val="-12"/>
          <w:sz w:val="18"/>
          <w:szCs w:val="18"/>
          <w:lang w:eastAsia="pl-PL"/>
        </w:rPr>
        <w:t xml:space="preserve">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którym</w:t>
      </w:r>
      <w:proofErr w:type="spellEnd"/>
      <w:r w:rsidRPr="00C8737F">
        <w:rPr>
          <w:rFonts w:ascii="Arial" w:eastAsia="Times New Roman" w:hAnsi="Arial" w:cs="Arial"/>
          <w:spacing w:val="-13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mowa w</w:t>
      </w:r>
      <w:r w:rsidRPr="00C8737F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art. 299</w:t>
      </w:r>
      <w:r w:rsidRPr="00C8737F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Kodeksu</w:t>
      </w:r>
      <w:r w:rsidRPr="00C8737F">
        <w:rPr>
          <w:rFonts w:ascii="Arial" w:eastAsia="Times New Roman" w:hAnsi="Arial" w:cs="Arial"/>
          <w:spacing w:val="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karnego,</w:t>
      </w:r>
    </w:p>
    <w:p w14:paraId="5BFDFED8" w14:textId="77777777" w:rsidR="00C8737F" w:rsidRPr="00C8737F" w:rsidRDefault="00C8737F" w:rsidP="009E74E4">
      <w:pPr>
        <w:numPr>
          <w:ilvl w:val="0"/>
          <w:numId w:val="17"/>
        </w:numPr>
        <w:tabs>
          <w:tab w:val="left" w:pos="410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1276" w:right="110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o charakterze terrorystycznym, o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którym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mowa w art. 115 § 20 Kodeksu karnego, lub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mające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na celu popełnienie tego</w:t>
      </w:r>
      <w:r w:rsidRPr="00C8737F">
        <w:rPr>
          <w:rFonts w:ascii="Arial" w:eastAsia="Times New Roman" w:hAnsi="Arial" w:cs="Arial"/>
          <w:spacing w:val="10"/>
          <w:sz w:val="18"/>
          <w:szCs w:val="18"/>
          <w:lang w:eastAsia="pl-PL"/>
        </w:rPr>
        <w:t xml:space="preserve">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przestępstwa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>,</w:t>
      </w:r>
    </w:p>
    <w:p w14:paraId="3A268487" w14:textId="77777777" w:rsidR="00C8737F" w:rsidRPr="00C8737F" w:rsidRDefault="00C8737F" w:rsidP="009E74E4">
      <w:pPr>
        <w:numPr>
          <w:ilvl w:val="0"/>
          <w:numId w:val="17"/>
        </w:numPr>
        <w:tabs>
          <w:tab w:val="left" w:pos="364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1276" w:right="109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pracy małoletnich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cudzoziemców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, o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którym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mowa w art. 9 ust. 2 ustawy z dnia 15 czerwca 2012 r. o skutkach powierzania wykonywania pracy cudzoziemcom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przebywającym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wbrew przepisom na terytorium Rzeczypospolitej Polskiej (Dz. U. poz.</w:t>
      </w:r>
      <w:r w:rsidRPr="00C8737F">
        <w:rPr>
          <w:rFonts w:ascii="Arial" w:eastAsia="Times New Roman" w:hAnsi="Arial" w:cs="Arial"/>
          <w:spacing w:val="-23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769),</w:t>
      </w:r>
    </w:p>
    <w:p w14:paraId="72B703A2" w14:textId="77777777" w:rsidR="00C8737F" w:rsidRPr="00C8737F" w:rsidRDefault="00C8737F" w:rsidP="009E74E4">
      <w:pPr>
        <w:numPr>
          <w:ilvl w:val="0"/>
          <w:numId w:val="17"/>
        </w:numPr>
        <w:tabs>
          <w:tab w:val="left" w:pos="446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1276" w:right="110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przeciwko obrotowi gospodarczemu, o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których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mowa w art. 296–307 Kodeksu karnego,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przestępstwo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oszustwa, o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którym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mowa w art. 286 Kodeksu karnego,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przestępstwo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przeciwko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wiarygodności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dokumentów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, o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których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mowa w art. 270– 277d Kodeksu karnego, lub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przestępstwo</w:t>
      </w:r>
      <w:proofErr w:type="spellEnd"/>
      <w:r w:rsidRPr="00C8737F">
        <w:rPr>
          <w:rFonts w:ascii="Arial" w:eastAsia="Times New Roman" w:hAnsi="Arial" w:cs="Arial"/>
          <w:spacing w:val="-36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skarbowe,</w:t>
      </w:r>
    </w:p>
    <w:p w14:paraId="721360D3" w14:textId="77777777" w:rsidR="00C8737F" w:rsidRPr="00C8737F" w:rsidRDefault="00C8737F" w:rsidP="009E74E4">
      <w:pPr>
        <w:numPr>
          <w:ilvl w:val="0"/>
          <w:numId w:val="17"/>
        </w:numPr>
        <w:tabs>
          <w:tab w:val="left" w:pos="415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1276" w:right="108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o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którym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mowa w art. 9 ust. 1 i 3 lub art. 10 ustawy z dnia 15 czerwca 2012 r. o skutkach powierzania wykonywania pracy cudzoziemcom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przebywającym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wbrew przepisom na terytorium Rzeczypospolitej</w:t>
      </w:r>
      <w:r w:rsidRPr="00C8737F">
        <w:rPr>
          <w:rFonts w:ascii="Arial" w:eastAsia="Times New Roman" w:hAnsi="Arial" w:cs="Arial"/>
          <w:spacing w:val="43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Polskiej</w:t>
      </w:r>
    </w:p>
    <w:p w14:paraId="6C766BF8" w14:textId="77777777" w:rsidR="00C8737F" w:rsidRPr="00C8737F" w:rsidRDefault="00C8737F" w:rsidP="00C8737F">
      <w:pPr>
        <w:kinsoku w:val="0"/>
        <w:overflowPunct w:val="0"/>
        <w:spacing w:after="0" w:line="240" w:lineRule="auto"/>
        <w:ind w:left="1276" w:right="57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– lub za odpowiedni czyn zabroniony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określony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w przepisach prawa obcego;</w:t>
      </w:r>
    </w:p>
    <w:p w14:paraId="161909E6" w14:textId="77777777" w:rsidR="00C8737F" w:rsidRPr="00C8737F" w:rsidRDefault="00C8737F" w:rsidP="00C8737F">
      <w:pPr>
        <w:tabs>
          <w:tab w:val="left" w:pos="851"/>
        </w:tabs>
        <w:kinsoku w:val="0"/>
        <w:overflowPunct w:val="0"/>
        <w:spacing w:after="0" w:line="240" w:lineRule="auto"/>
        <w:ind w:left="851" w:right="109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1.2. 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jeżeli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urzędującego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członka jego organu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zarządzającego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lub nadzorczego,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wspólnika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spółki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w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spółce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jawnej lub partnerskiej albo komplementariusza w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spółce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komandytowej lub komandytowo-akcyjnej lub prokurenta prawomocnie skazano</w:t>
      </w:r>
      <w:r w:rsidRPr="00C8737F">
        <w:rPr>
          <w:rFonts w:ascii="Arial" w:eastAsia="Times New Roman" w:hAnsi="Arial" w:cs="Arial"/>
          <w:spacing w:val="65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za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przestępstwo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, o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którym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mowa w pkt 1.1;</w:t>
      </w:r>
    </w:p>
    <w:p w14:paraId="599D7952" w14:textId="77777777" w:rsidR="00C8737F" w:rsidRPr="00C8737F" w:rsidRDefault="00C8737F" w:rsidP="009E74E4">
      <w:pPr>
        <w:numPr>
          <w:ilvl w:val="1"/>
          <w:numId w:val="19"/>
        </w:numPr>
        <w:tabs>
          <w:tab w:val="left" w:pos="851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851" w:right="110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wobec</w:t>
      </w:r>
      <w:r w:rsidRPr="00C8737F">
        <w:rPr>
          <w:rFonts w:ascii="Arial" w:eastAsia="Times New Roman" w:hAnsi="Arial" w:cs="Arial"/>
          <w:spacing w:val="19"/>
          <w:sz w:val="18"/>
          <w:szCs w:val="18"/>
          <w:lang w:eastAsia="pl-PL"/>
        </w:rPr>
        <w:t xml:space="preserve">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którego</w:t>
      </w:r>
      <w:proofErr w:type="spellEnd"/>
      <w:r w:rsidRPr="00C8737F">
        <w:rPr>
          <w:rFonts w:ascii="Arial" w:eastAsia="Times New Roman" w:hAnsi="Arial" w:cs="Arial"/>
          <w:spacing w:val="19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wydano</w:t>
      </w:r>
      <w:r w:rsidRPr="00C8737F">
        <w:rPr>
          <w:rFonts w:ascii="Arial" w:eastAsia="Times New Roman" w:hAnsi="Arial" w:cs="Arial"/>
          <w:spacing w:val="2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prawomocny</w:t>
      </w:r>
      <w:r w:rsidRPr="00C8737F">
        <w:rPr>
          <w:rFonts w:ascii="Arial" w:eastAsia="Times New Roman" w:hAnsi="Arial" w:cs="Arial"/>
          <w:spacing w:val="19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wyrok</w:t>
      </w:r>
      <w:r w:rsidRPr="00C8737F">
        <w:rPr>
          <w:rFonts w:ascii="Arial" w:eastAsia="Times New Roman" w:hAnsi="Arial" w:cs="Arial"/>
          <w:spacing w:val="20"/>
          <w:sz w:val="18"/>
          <w:szCs w:val="18"/>
          <w:lang w:eastAsia="pl-PL"/>
        </w:rPr>
        <w:t xml:space="preserve">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sądu</w:t>
      </w:r>
      <w:proofErr w:type="spellEnd"/>
      <w:r w:rsidRPr="00C8737F">
        <w:rPr>
          <w:rFonts w:ascii="Arial" w:eastAsia="Times New Roman" w:hAnsi="Arial" w:cs="Arial"/>
          <w:spacing w:val="21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lub</w:t>
      </w:r>
      <w:r w:rsidRPr="00C8737F">
        <w:rPr>
          <w:rFonts w:ascii="Arial" w:eastAsia="Times New Roman" w:hAnsi="Arial" w:cs="Arial"/>
          <w:spacing w:val="20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ostateczną</w:t>
      </w:r>
      <w:r w:rsidRPr="00C8737F">
        <w:rPr>
          <w:rFonts w:ascii="Arial" w:eastAsia="Times New Roman" w:hAnsi="Arial" w:cs="Arial"/>
          <w:spacing w:val="3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decyzję administracyjną</w:t>
      </w:r>
      <w:r w:rsidRPr="00C8737F">
        <w:rPr>
          <w:rFonts w:ascii="Arial" w:eastAsia="Times New Roman" w:hAnsi="Arial" w:cs="Arial"/>
          <w:spacing w:val="54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o</w:t>
      </w:r>
      <w:r w:rsidRPr="00C8737F">
        <w:rPr>
          <w:rFonts w:ascii="Arial" w:eastAsia="Times New Roman" w:hAnsi="Arial" w:cs="Arial"/>
          <w:spacing w:val="43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zaleganiu</w:t>
      </w:r>
      <w:r w:rsidRPr="00C8737F">
        <w:rPr>
          <w:rFonts w:ascii="Arial" w:eastAsia="Times New Roman" w:hAnsi="Arial" w:cs="Arial"/>
          <w:spacing w:val="44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Pr="00C8737F">
        <w:rPr>
          <w:rFonts w:ascii="Arial" w:eastAsia="Times New Roman" w:hAnsi="Arial" w:cs="Arial"/>
          <w:spacing w:val="4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uiszczeniem</w:t>
      </w:r>
      <w:r w:rsidRPr="00C8737F">
        <w:rPr>
          <w:rFonts w:ascii="Arial" w:eastAsia="Times New Roman" w:hAnsi="Arial" w:cs="Arial"/>
          <w:spacing w:val="43"/>
          <w:sz w:val="18"/>
          <w:szCs w:val="18"/>
          <w:lang w:eastAsia="pl-PL"/>
        </w:rPr>
        <w:t xml:space="preserve">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podatków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>,</w:t>
      </w:r>
      <w:r w:rsidRPr="00C8737F">
        <w:rPr>
          <w:rFonts w:ascii="Arial" w:eastAsia="Times New Roman" w:hAnsi="Arial" w:cs="Arial"/>
          <w:spacing w:val="4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opłat</w:t>
      </w:r>
      <w:r w:rsidRPr="00C8737F">
        <w:rPr>
          <w:rFonts w:ascii="Arial" w:eastAsia="Times New Roman" w:hAnsi="Arial" w:cs="Arial"/>
          <w:spacing w:val="40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lub</w:t>
      </w:r>
      <w:r w:rsidRPr="00C8737F">
        <w:rPr>
          <w:rFonts w:ascii="Arial" w:eastAsia="Times New Roman" w:hAnsi="Arial" w:cs="Arial"/>
          <w:spacing w:val="41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składek</w:t>
      </w:r>
      <w:r w:rsidRPr="00C8737F">
        <w:rPr>
          <w:rFonts w:ascii="Arial" w:eastAsia="Times New Roman" w:hAnsi="Arial" w:cs="Arial"/>
          <w:spacing w:val="41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na ubezpieczenie</w:t>
      </w:r>
      <w:r w:rsidRPr="00C8737F">
        <w:rPr>
          <w:rFonts w:ascii="Arial" w:eastAsia="Times New Roman" w:hAnsi="Arial" w:cs="Arial"/>
          <w:spacing w:val="33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społeczne</w:t>
      </w:r>
      <w:r w:rsidRPr="00C8737F">
        <w:rPr>
          <w:rFonts w:ascii="Arial" w:eastAsia="Times New Roman" w:hAnsi="Arial" w:cs="Arial"/>
          <w:spacing w:val="33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lub</w:t>
      </w:r>
      <w:r w:rsidRPr="00C8737F">
        <w:rPr>
          <w:rFonts w:ascii="Arial" w:eastAsia="Times New Roman" w:hAnsi="Arial" w:cs="Arial"/>
          <w:spacing w:val="31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zdrowotne,</w:t>
      </w:r>
      <w:r w:rsidRPr="00C8737F">
        <w:rPr>
          <w:rFonts w:ascii="Arial" w:eastAsia="Times New Roman" w:hAnsi="Arial" w:cs="Arial"/>
          <w:spacing w:val="33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chyba</w:t>
      </w:r>
      <w:r w:rsidRPr="00C8737F">
        <w:rPr>
          <w:rFonts w:ascii="Arial" w:eastAsia="Times New Roman" w:hAnsi="Arial" w:cs="Arial"/>
          <w:spacing w:val="32"/>
          <w:sz w:val="18"/>
          <w:szCs w:val="18"/>
          <w:lang w:eastAsia="pl-PL"/>
        </w:rPr>
        <w:t xml:space="preserve">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że</w:t>
      </w:r>
      <w:proofErr w:type="spellEnd"/>
      <w:r w:rsidRPr="00C8737F">
        <w:rPr>
          <w:rFonts w:ascii="Arial" w:eastAsia="Times New Roman" w:hAnsi="Arial" w:cs="Arial"/>
          <w:spacing w:val="3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wykonawca</w:t>
      </w:r>
      <w:r w:rsidRPr="00C8737F">
        <w:rPr>
          <w:rFonts w:ascii="Arial" w:eastAsia="Times New Roman" w:hAnsi="Arial" w:cs="Arial"/>
          <w:spacing w:val="33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odpowiednio</w:t>
      </w:r>
      <w:r w:rsidRPr="00C8737F">
        <w:rPr>
          <w:rFonts w:ascii="Arial" w:eastAsia="Times New Roman" w:hAnsi="Arial" w:cs="Arial"/>
          <w:spacing w:val="33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przed upływem</w:t>
      </w:r>
      <w:r w:rsidRPr="00C8737F">
        <w:rPr>
          <w:rFonts w:ascii="Arial" w:eastAsia="Times New Roman" w:hAnsi="Arial" w:cs="Arial"/>
          <w:spacing w:val="-5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terminu</w:t>
      </w:r>
      <w:r w:rsidRPr="00C8737F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do</w:t>
      </w:r>
      <w:r w:rsidRPr="00C8737F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składania</w:t>
      </w:r>
      <w:r w:rsidRPr="00C8737F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wniosków</w:t>
      </w:r>
      <w:proofErr w:type="spellEnd"/>
      <w:r w:rsidRPr="00C8737F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o</w:t>
      </w:r>
      <w:r w:rsidRPr="00C8737F">
        <w:rPr>
          <w:rFonts w:ascii="Arial" w:eastAsia="Times New Roman" w:hAnsi="Arial" w:cs="Arial"/>
          <w:spacing w:val="-5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dopuszczenie</w:t>
      </w:r>
      <w:r w:rsidRPr="00C8737F">
        <w:rPr>
          <w:rFonts w:ascii="Arial" w:eastAsia="Times New Roman" w:hAnsi="Arial" w:cs="Arial"/>
          <w:spacing w:val="-3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do</w:t>
      </w:r>
      <w:r w:rsidRPr="00C8737F">
        <w:rPr>
          <w:rFonts w:ascii="Arial" w:eastAsia="Times New Roman" w:hAnsi="Arial" w:cs="Arial"/>
          <w:spacing w:val="-5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udziału</w:t>
      </w:r>
      <w:r w:rsidRPr="00C8737F">
        <w:rPr>
          <w:rFonts w:ascii="Arial" w:eastAsia="Times New Roman" w:hAnsi="Arial" w:cs="Arial"/>
          <w:spacing w:val="-3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w</w:t>
      </w:r>
      <w:r w:rsidRPr="00C8737F">
        <w:rPr>
          <w:rFonts w:ascii="Arial" w:eastAsia="Times New Roman" w:hAnsi="Arial" w:cs="Arial"/>
          <w:spacing w:val="-7"/>
          <w:sz w:val="18"/>
          <w:szCs w:val="18"/>
          <w:lang w:eastAsia="pl-PL"/>
        </w:rPr>
        <w:t xml:space="preserve">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postępowaniu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albo</w:t>
      </w:r>
      <w:r w:rsidRPr="00C8737F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przed</w:t>
      </w:r>
      <w:r w:rsidRPr="00C8737F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upływem</w:t>
      </w:r>
      <w:r w:rsidRPr="00C8737F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terminu</w:t>
      </w:r>
      <w:r w:rsidRPr="00C8737F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składania</w:t>
      </w:r>
      <w:r w:rsidRPr="00C8737F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ofert</w:t>
      </w:r>
      <w:r w:rsidRPr="00C8737F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dokonał</w:t>
      </w:r>
      <w:r w:rsidRPr="00C8737F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płatności</w:t>
      </w:r>
      <w:proofErr w:type="spellEnd"/>
      <w:r w:rsidRPr="00C8737F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należnych</w:t>
      </w:r>
      <w:proofErr w:type="spellEnd"/>
      <w:r w:rsidRPr="00C8737F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podatków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>,</w:t>
      </w:r>
      <w:r w:rsidRPr="00C8737F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opłat</w:t>
      </w:r>
      <w:r w:rsidRPr="00C8737F">
        <w:rPr>
          <w:rFonts w:ascii="Arial" w:eastAsia="Times New Roman" w:hAnsi="Arial" w:cs="Arial"/>
          <w:spacing w:val="16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lub</w:t>
      </w:r>
      <w:r w:rsidRPr="00C8737F">
        <w:rPr>
          <w:rFonts w:ascii="Arial" w:eastAsia="Times New Roman" w:hAnsi="Arial" w:cs="Arial"/>
          <w:spacing w:val="16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składek</w:t>
      </w:r>
      <w:r w:rsidRPr="00C8737F">
        <w:rPr>
          <w:rFonts w:ascii="Arial" w:eastAsia="Times New Roman" w:hAnsi="Arial" w:cs="Arial"/>
          <w:spacing w:val="15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na</w:t>
      </w:r>
      <w:r w:rsidRPr="00C8737F">
        <w:rPr>
          <w:rFonts w:ascii="Arial" w:eastAsia="Times New Roman" w:hAnsi="Arial" w:cs="Arial"/>
          <w:spacing w:val="18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ubezpieczenie</w:t>
      </w:r>
      <w:r w:rsidRPr="00C8737F">
        <w:rPr>
          <w:rFonts w:ascii="Arial" w:eastAsia="Times New Roman" w:hAnsi="Arial" w:cs="Arial"/>
          <w:spacing w:val="16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społeczne</w:t>
      </w:r>
      <w:r w:rsidRPr="00C8737F">
        <w:rPr>
          <w:rFonts w:ascii="Arial" w:eastAsia="Times New Roman" w:hAnsi="Arial" w:cs="Arial"/>
          <w:spacing w:val="19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lub</w:t>
      </w:r>
      <w:r w:rsidRPr="00C8737F">
        <w:rPr>
          <w:rFonts w:ascii="Arial" w:eastAsia="Times New Roman" w:hAnsi="Arial" w:cs="Arial"/>
          <w:spacing w:val="15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zdrowotne</w:t>
      </w:r>
      <w:r w:rsidRPr="00C8737F">
        <w:rPr>
          <w:rFonts w:ascii="Arial" w:eastAsia="Times New Roman" w:hAnsi="Arial" w:cs="Arial"/>
          <w:spacing w:val="18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wraz</w:t>
      </w:r>
      <w:r w:rsidRPr="00C8737F">
        <w:rPr>
          <w:rFonts w:ascii="Arial" w:eastAsia="Times New Roman" w:hAnsi="Arial" w:cs="Arial"/>
          <w:spacing w:val="16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Pr="00C8737F">
        <w:rPr>
          <w:rFonts w:ascii="Arial" w:eastAsia="Times New Roman" w:hAnsi="Arial" w:cs="Arial"/>
          <w:spacing w:val="17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odsetkami</w:t>
      </w:r>
      <w:r w:rsidRPr="00C8737F">
        <w:rPr>
          <w:rFonts w:ascii="Arial" w:eastAsia="Times New Roman" w:hAnsi="Arial" w:cs="Arial"/>
          <w:spacing w:val="18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lub grzywnami</w:t>
      </w:r>
      <w:r w:rsidRPr="00C8737F">
        <w:rPr>
          <w:rFonts w:ascii="Arial" w:eastAsia="Times New Roman" w:hAnsi="Arial" w:cs="Arial"/>
          <w:spacing w:val="1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lub zawarł</w:t>
      </w:r>
      <w:r w:rsidRPr="00C8737F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wiążące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porozumienie w</w:t>
      </w:r>
      <w:r w:rsidRPr="00C8737F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sprawie</w:t>
      </w:r>
      <w:r w:rsidRPr="00C8737F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spłaty</w:t>
      </w:r>
      <w:r w:rsidRPr="00C8737F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tych</w:t>
      </w:r>
      <w:r w:rsidRPr="00C8737F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należności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>;</w:t>
      </w:r>
    </w:p>
    <w:p w14:paraId="0944248C" w14:textId="77777777" w:rsidR="00C8737F" w:rsidRPr="00C8737F" w:rsidRDefault="00C8737F" w:rsidP="009E74E4">
      <w:pPr>
        <w:numPr>
          <w:ilvl w:val="1"/>
          <w:numId w:val="19"/>
        </w:numPr>
        <w:tabs>
          <w:tab w:val="left" w:pos="628"/>
          <w:tab w:val="left" w:pos="851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851" w:right="57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wobec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którego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orzeczono zakaz ubiegania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sie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̨ o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zamówienia</w:t>
      </w:r>
      <w:proofErr w:type="spellEnd"/>
      <w:r w:rsidRPr="00C8737F">
        <w:rPr>
          <w:rFonts w:ascii="Arial" w:eastAsia="Times New Roman" w:hAnsi="Arial" w:cs="Arial"/>
          <w:spacing w:val="6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publiczne;</w:t>
      </w:r>
    </w:p>
    <w:p w14:paraId="163AB59A" w14:textId="77777777" w:rsidR="00C8737F" w:rsidRPr="00C8737F" w:rsidRDefault="00C8737F" w:rsidP="009E74E4">
      <w:pPr>
        <w:numPr>
          <w:ilvl w:val="1"/>
          <w:numId w:val="19"/>
        </w:numPr>
        <w:tabs>
          <w:tab w:val="left" w:pos="619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851" w:right="110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jeżeli</w:t>
      </w:r>
      <w:proofErr w:type="spellEnd"/>
      <w:r w:rsidRPr="00C8737F">
        <w:rPr>
          <w:rFonts w:ascii="Arial" w:eastAsia="Times New Roman" w:hAnsi="Arial" w:cs="Arial"/>
          <w:spacing w:val="-10"/>
          <w:sz w:val="18"/>
          <w:szCs w:val="18"/>
          <w:lang w:eastAsia="pl-PL"/>
        </w:rPr>
        <w:t xml:space="preserve">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Zamawiający</w:t>
      </w:r>
      <w:proofErr w:type="spellEnd"/>
      <w:r w:rsidRPr="00C8737F">
        <w:rPr>
          <w:rFonts w:ascii="Arial" w:eastAsia="Times New Roman" w:hAnsi="Arial" w:cs="Arial"/>
          <w:spacing w:val="-11"/>
          <w:sz w:val="18"/>
          <w:szCs w:val="18"/>
          <w:lang w:eastAsia="pl-PL"/>
        </w:rPr>
        <w:t xml:space="preserve">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może</w:t>
      </w:r>
      <w:proofErr w:type="spellEnd"/>
      <w:r w:rsidRPr="00C8737F">
        <w:rPr>
          <w:rFonts w:ascii="Arial" w:eastAsia="Times New Roman" w:hAnsi="Arial" w:cs="Arial"/>
          <w:spacing w:val="-9"/>
          <w:sz w:val="18"/>
          <w:szCs w:val="18"/>
          <w:lang w:eastAsia="pl-PL"/>
        </w:rPr>
        <w:t xml:space="preserve">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stwierdzic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>́,</w:t>
      </w:r>
      <w:r w:rsidRPr="00C8737F">
        <w:rPr>
          <w:rFonts w:ascii="Arial" w:eastAsia="Times New Roman" w:hAnsi="Arial" w:cs="Arial"/>
          <w:spacing w:val="-9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na</w:t>
      </w:r>
      <w:r w:rsidRPr="00C8737F">
        <w:rPr>
          <w:rFonts w:ascii="Arial" w:eastAsia="Times New Roman" w:hAnsi="Arial" w:cs="Arial"/>
          <w:spacing w:val="-1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podstawie</w:t>
      </w:r>
      <w:r w:rsidRPr="00C8737F">
        <w:rPr>
          <w:rFonts w:ascii="Arial" w:eastAsia="Times New Roman" w:hAnsi="Arial" w:cs="Arial"/>
          <w:spacing w:val="-8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wiarygodnych</w:t>
      </w:r>
      <w:r w:rsidRPr="00C8737F">
        <w:rPr>
          <w:rFonts w:ascii="Arial" w:eastAsia="Times New Roman" w:hAnsi="Arial" w:cs="Arial"/>
          <w:spacing w:val="-8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przesłanek,</w:t>
      </w:r>
      <w:r w:rsidRPr="00C8737F">
        <w:rPr>
          <w:rFonts w:ascii="Arial" w:eastAsia="Times New Roman" w:hAnsi="Arial" w:cs="Arial"/>
          <w:spacing w:val="-8"/>
          <w:sz w:val="18"/>
          <w:szCs w:val="18"/>
          <w:lang w:eastAsia="pl-PL"/>
        </w:rPr>
        <w:t xml:space="preserve">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że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Wykonawca</w:t>
      </w:r>
      <w:r w:rsidRPr="00C8737F">
        <w:rPr>
          <w:rFonts w:ascii="Arial" w:eastAsia="Times New Roman" w:hAnsi="Arial" w:cs="Arial"/>
          <w:spacing w:val="1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zawarł</w:t>
      </w:r>
      <w:r w:rsidRPr="00C8737F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Pr="00C8737F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innymi</w:t>
      </w:r>
      <w:r w:rsidRPr="00C8737F">
        <w:rPr>
          <w:rFonts w:ascii="Arial" w:eastAsia="Times New Roman" w:hAnsi="Arial" w:cs="Arial"/>
          <w:spacing w:val="1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Wykonawcami</w:t>
      </w:r>
      <w:r w:rsidRPr="00C8737F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porozumienie</w:t>
      </w:r>
      <w:r w:rsidRPr="00C8737F">
        <w:rPr>
          <w:rFonts w:ascii="Arial" w:eastAsia="Times New Roman" w:hAnsi="Arial" w:cs="Arial"/>
          <w:spacing w:val="2"/>
          <w:sz w:val="18"/>
          <w:szCs w:val="18"/>
          <w:lang w:eastAsia="pl-PL"/>
        </w:rPr>
        <w:t xml:space="preserve">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mające</w:t>
      </w:r>
      <w:proofErr w:type="spellEnd"/>
      <w:r w:rsidRPr="00C8737F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na celu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zakłócenie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konkurencji,</w:t>
      </w:r>
      <w:r w:rsidRPr="00C8737F">
        <w:rPr>
          <w:rFonts w:ascii="Arial" w:eastAsia="Times New Roman" w:hAnsi="Arial" w:cs="Arial"/>
          <w:spacing w:val="68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w</w:t>
      </w:r>
      <w:r w:rsidRPr="00C8737F">
        <w:rPr>
          <w:rFonts w:ascii="Arial" w:eastAsia="Times New Roman" w:hAnsi="Arial" w:cs="Arial"/>
          <w:spacing w:val="65"/>
          <w:sz w:val="18"/>
          <w:szCs w:val="18"/>
          <w:lang w:eastAsia="pl-PL"/>
        </w:rPr>
        <w:t xml:space="preserve">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szczególności</w:t>
      </w:r>
      <w:proofErr w:type="spellEnd"/>
      <w:r w:rsidRPr="00C8737F">
        <w:rPr>
          <w:rFonts w:ascii="Arial" w:eastAsia="Times New Roman" w:hAnsi="Arial" w:cs="Arial"/>
          <w:spacing w:val="67"/>
          <w:sz w:val="18"/>
          <w:szCs w:val="18"/>
          <w:lang w:eastAsia="pl-PL"/>
        </w:rPr>
        <w:t xml:space="preserve">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jeżeli</w:t>
      </w:r>
      <w:proofErr w:type="spellEnd"/>
      <w:r w:rsidRPr="00C8737F">
        <w:rPr>
          <w:rFonts w:ascii="Arial" w:eastAsia="Times New Roman" w:hAnsi="Arial" w:cs="Arial"/>
          <w:spacing w:val="67"/>
          <w:sz w:val="18"/>
          <w:szCs w:val="18"/>
          <w:lang w:eastAsia="pl-PL"/>
        </w:rPr>
        <w:t xml:space="preserve">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lastRenderedPageBreak/>
        <w:t>należąc</w:t>
      </w:r>
      <w:proofErr w:type="spellEnd"/>
      <w:r w:rsidRPr="00C8737F">
        <w:rPr>
          <w:rFonts w:ascii="Arial" w:eastAsia="Times New Roman" w:hAnsi="Arial" w:cs="Arial"/>
          <w:spacing w:val="68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do</w:t>
      </w:r>
      <w:r w:rsidRPr="00C8737F">
        <w:rPr>
          <w:rFonts w:ascii="Arial" w:eastAsia="Times New Roman" w:hAnsi="Arial" w:cs="Arial"/>
          <w:spacing w:val="67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tej</w:t>
      </w:r>
      <w:r w:rsidRPr="00C8737F">
        <w:rPr>
          <w:rFonts w:ascii="Arial" w:eastAsia="Times New Roman" w:hAnsi="Arial" w:cs="Arial"/>
          <w:spacing w:val="67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samej</w:t>
      </w:r>
      <w:r w:rsidRPr="00C8737F">
        <w:rPr>
          <w:rFonts w:ascii="Arial" w:eastAsia="Times New Roman" w:hAnsi="Arial" w:cs="Arial"/>
          <w:spacing w:val="67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grupy</w:t>
      </w:r>
      <w:r w:rsidRPr="00C8737F">
        <w:rPr>
          <w:rFonts w:ascii="Arial" w:eastAsia="Times New Roman" w:hAnsi="Arial" w:cs="Arial"/>
          <w:spacing w:val="67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kapitałowej</w:t>
      </w:r>
      <w:r w:rsidRPr="00C8737F">
        <w:rPr>
          <w:rFonts w:ascii="Arial" w:eastAsia="Times New Roman" w:hAnsi="Arial" w:cs="Arial"/>
          <w:spacing w:val="67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w rozumieniu</w:t>
      </w:r>
      <w:r w:rsidRPr="00C8737F">
        <w:rPr>
          <w:rFonts w:ascii="Arial" w:eastAsia="Times New Roman" w:hAnsi="Arial" w:cs="Arial"/>
          <w:spacing w:val="9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ustawy</w:t>
      </w:r>
      <w:r w:rsidRPr="00C8737F">
        <w:rPr>
          <w:rFonts w:ascii="Arial" w:eastAsia="Times New Roman" w:hAnsi="Arial" w:cs="Arial"/>
          <w:spacing w:val="9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Pr="00C8737F">
        <w:rPr>
          <w:rFonts w:ascii="Arial" w:eastAsia="Times New Roman" w:hAnsi="Arial" w:cs="Arial"/>
          <w:spacing w:val="8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dnia</w:t>
      </w:r>
      <w:r w:rsidRPr="00C8737F">
        <w:rPr>
          <w:rFonts w:ascii="Arial" w:eastAsia="Times New Roman" w:hAnsi="Arial" w:cs="Arial"/>
          <w:spacing w:val="8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16</w:t>
      </w:r>
      <w:r w:rsidRPr="00C8737F">
        <w:rPr>
          <w:rFonts w:ascii="Arial" w:eastAsia="Times New Roman" w:hAnsi="Arial" w:cs="Arial"/>
          <w:spacing w:val="8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lutego</w:t>
      </w:r>
      <w:r w:rsidRPr="00C8737F">
        <w:rPr>
          <w:rFonts w:ascii="Arial" w:eastAsia="Times New Roman" w:hAnsi="Arial" w:cs="Arial"/>
          <w:spacing w:val="10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2007</w:t>
      </w:r>
      <w:r w:rsidRPr="00C8737F">
        <w:rPr>
          <w:rFonts w:ascii="Arial" w:eastAsia="Times New Roman" w:hAnsi="Arial" w:cs="Arial"/>
          <w:spacing w:val="8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r.</w:t>
      </w:r>
      <w:r w:rsidRPr="00C8737F">
        <w:rPr>
          <w:rFonts w:ascii="Arial" w:eastAsia="Times New Roman" w:hAnsi="Arial" w:cs="Arial"/>
          <w:spacing w:val="9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o</w:t>
      </w:r>
      <w:r w:rsidRPr="00C8737F">
        <w:rPr>
          <w:rFonts w:ascii="Arial" w:eastAsia="Times New Roman" w:hAnsi="Arial" w:cs="Arial"/>
          <w:spacing w:val="10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ochronie</w:t>
      </w:r>
      <w:r w:rsidRPr="00C8737F">
        <w:rPr>
          <w:rFonts w:ascii="Arial" w:eastAsia="Times New Roman" w:hAnsi="Arial" w:cs="Arial"/>
          <w:spacing w:val="11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konkurencji</w:t>
      </w:r>
      <w:r w:rsidRPr="00C8737F">
        <w:rPr>
          <w:rFonts w:ascii="Arial" w:eastAsia="Times New Roman" w:hAnsi="Arial" w:cs="Arial"/>
          <w:spacing w:val="1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i</w:t>
      </w:r>
      <w:r w:rsidRPr="00C8737F">
        <w:rPr>
          <w:rFonts w:ascii="Arial" w:eastAsia="Times New Roman" w:hAnsi="Arial" w:cs="Arial"/>
          <w:spacing w:val="10"/>
          <w:sz w:val="18"/>
          <w:szCs w:val="18"/>
          <w:lang w:eastAsia="pl-PL"/>
        </w:rPr>
        <w:t xml:space="preserve">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konsumentów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>,</w:t>
      </w:r>
      <w:r w:rsidRPr="00C8737F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złożyli</w:t>
      </w:r>
      <w:proofErr w:type="spellEnd"/>
      <w:r w:rsidRPr="00C8737F">
        <w:rPr>
          <w:rFonts w:ascii="Arial" w:eastAsia="Times New Roman" w:hAnsi="Arial" w:cs="Arial"/>
          <w:spacing w:val="27"/>
          <w:sz w:val="18"/>
          <w:szCs w:val="18"/>
          <w:lang w:eastAsia="pl-PL"/>
        </w:rPr>
        <w:t xml:space="preserve">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odrębne</w:t>
      </w:r>
      <w:proofErr w:type="spellEnd"/>
      <w:r w:rsidRPr="00C8737F">
        <w:rPr>
          <w:rFonts w:ascii="Arial" w:eastAsia="Times New Roman" w:hAnsi="Arial" w:cs="Arial"/>
          <w:spacing w:val="27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oferty,</w:t>
      </w:r>
      <w:r w:rsidRPr="00C8737F">
        <w:rPr>
          <w:rFonts w:ascii="Arial" w:eastAsia="Times New Roman" w:hAnsi="Arial" w:cs="Arial"/>
          <w:spacing w:val="27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oferty</w:t>
      </w:r>
      <w:r w:rsidRPr="00C8737F">
        <w:rPr>
          <w:rFonts w:ascii="Arial" w:eastAsia="Times New Roman" w:hAnsi="Arial" w:cs="Arial"/>
          <w:spacing w:val="25"/>
          <w:sz w:val="18"/>
          <w:szCs w:val="18"/>
          <w:lang w:eastAsia="pl-PL"/>
        </w:rPr>
        <w:t xml:space="preserve">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częściowe</w:t>
      </w:r>
      <w:proofErr w:type="spellEnd"/>
      <w:r w:rsidRPr="00C8737F">
        <w:rPr>
          <w:rFonts w:ascii="Arial" w:eastAsia="Times New Roman" w:hAnsi="Arial" w:cs="Arial"/>
          <w:spacing w:val="28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lub</w:t>
      </w:r>
      <w:r w:rsidRPr="00C8737F">
        <w:rPr>
          <w:rFonts w:ascii="Arial" w:eastAsia="Times New Roman" w:hAnsi="Arial" w:cs="Arial"/>
          <w:spacing w:val="27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wnioski</w:t>
      </w:r>
      <w:r w:rsidRPr="00C8737F">
        <w:rPr>
          <w:rFonts w:ascii="Arial" w:eastAsia="Times New Roman" w:hAnsi="Arial" w:cs="Arial"/>
          <w:spacing w:val="28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o</w:t>
      </w:r>
      <w:r w:rsidRPr="00C8737F">
        <w:rPr>
          <w:rFonts w:ascii="Arial" w:eastAsia="Times New Roman" w:hAnsi="Arial" w:cs="Arial"/>
          <w:spacing w:val="26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dopuszczenie</w:t>
      </w:r>
      <w:r w:rsidRPr="00C8737F">
        <w:rPr>
          <w:rFonts w:ascii="Arial" w:eastAsia="Times New Roman" w:hAnsi="Arial" w:cs="Arial"/>
          <w:spacing w:val="29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do</w:t>
      </w:r>
      <w:r w:rsidRPr="00C8737F">
        <w:rPr>
          <w:rFonts w:ascii="Arial" w:eastAsia="Times New Roman" w:hAnsi="Arial" w:cs="Arial"/>
          <w:spacing w:val="26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udziału</w:t>
      </w:r>
      <w:r w:rsidRPr="00C8737F">
        <w:rPr>
          <w:rFonts w:ascii="Arial" w:eastAsia="Times New Roman" w:hAnsi="Arial" w:cs="Arial"/>
          <w:spacing w:val="28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w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postępowaniu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>,</w:t>
      </w:r>
      <w:r w:rsidRPr="00C8737F">
        <w:rPr>
          <w:rFonts w:ascii="Arial" w:eastAsia="Times New Roman" w:hAnsi="Arial" w:cs="Arial"/>
          <w:spacing w:val="18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chyba</w:t>
      </w:r>
      <w:r w:rsidRPr="00C8737F">
        <w:rPr>
          <w:rFonts w:ascii="Arial" w:eastAsia="Times New Roman" w:hAnsi="Arial" w:cs="Arial"/>
          <w:spacing w:val="16"/>
          <w:sz w:val="18"/>
          <w:szCs w:val="18"/>
          <w:lang w:eastAsia="pl-PL"/>
        </w:rPr>
        <w:t xml:space="preserve">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że</w:t>
      </w:r>
      <w:proofErr w:type="spellEnd"/>
      <w:r w:rsidRPr="00C8737F">
        <w:rPr>
          <w:rFonts w:ascii="Arial" w:eastAsia="Times New Roman" w:hAnsi="Arial" w:cs="Arial"/>
          <w:spacing w:val="16"/>
          <w:sz w:val="18"/>
          <w:szCs w:val="18"/>
          <w:lang w:eastAsia="pl-PL"/>
        </w:rPr>
        <w:t xml:space="preserve">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wykaża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>̨,</w:t>
      </w:r>
      <w:r w:rsidRPr="00C8737F">
        <w:rPr>
          <w:rFonts w:ascii="Arial" w:eastAsia="Times New Roman" w:hAnsi="Arial" w:cs="Arial"/>
          <w:spacing w:val="17"/>
          <w:sz w:val="18"/>
          <w:szCs w:val="18"/>
          <w:lang w:eastAsia="pl-PL"/>
        </w:rPr>
        <w:t xml:space="preserve">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że</w:t>
      </w:r>
      <w:proofErr w:type="spellEnd"/>
      <w:r w:rsidRPr="00C8737F">
        <w:rPr>
          <w:rFonts w:ascii="Arial" w:eastAsia="Times New Roman" w:hAnsi="Arial" w:cs="Arial"/>
          <w:spacing w:val="17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przygotowali</w:t>
      </w:r>
      <w:r w:rsidRPr="00C8737F">
        <w:rPr>
          <w:rFonts w:ascii="Arial" w:eastAsia="Times New Roman" w:hAnsi="Arial" w:cs="Arial"/>
          <w:spacing w:val="17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te</w:t>
      </w:r>
      <w:r w:rsidRPr="00C8737F">
        <w:rPr>
          <w:rFonts w:ascii="Arial" w:eastAsia="Times New Roman" w:hAnsi="Arial" w:cs="Arial"/>
          <w:spacing w:val="17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oferty</w:t>
      </w:r>
      <w:r w:rsidRPr="00C8737F">
        <w:rPr>
          <w:rFonts w:ascii="Arial" w:eastAsia="Times New Roman" w:hAnsi="Arial" w:cs="Arial"/>
          <w:spacing w:val="16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lub</w:t>
      </w:r>
      <w:r w:rsidRPr="00C8737F">
        <w:rPr>
          <w:rFonts w:ascii="Arial" w:eastAsia="Times New Roman" w:hAnsi="Arial" w:cs="Arial"/>
          <w:spacing w:val="18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wnioski</w:t>
      </w:r>
      <w:r w:rsidRPr="00C8737F">
        <w:rPr>
          <w:rFonts w:ascii="Arial" w:eastAsia="Times New Roman" w:hAnsi="Arial" w:cs="Arial"/>
          <w:spacing w:val="15"/>
          <w:sz w:val="18"/>
          <w:szCs w:val="18"/>
          <w:lang w:eastAsia="pl-PL"/>
        </w:rPr>
        <w:t xml:space="preserve">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niezależnie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od siebie;</w:t>
      </w:r>
    </w:p>
    <w:p w14:paraId="655584E6" w14:textId="77777777" w:rsidR="00C8737F" w:rsidRPr="00C8737F" w:rsidRDefault="00C8737F" w:rsidP="009E74E4">
      <w:pPr>
        <w:numPr>
          <w:ilvl w:val="1"/>
          <w:numId w:val="19"/>
        </w:numPr>
        <w:tabs>
          <w:tab w:val="left" w:pos="611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851" w:right="110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jeżeli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, w przypadkach, o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których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mowa w art. 85 ust. 1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Pzp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, doszło do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zakłócenia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konkurencji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wynikającego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z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wcześniejszego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zaangażowania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tego Wykonawcy lub podmiotu,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który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należy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z wykonawcą do tej samej grupy kapitałowej w rozumieniu ustawy z dnia 16 lutego 2007 r. o ochronie konkurencji i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konsumentów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, chyba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że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spowodowane tym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zakłócenie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konkurencji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może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byc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́ wyeliminowane w inny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sposób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niz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̇ przez wykluczenie Wykonawcy z udziału w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postępowaniu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o udzielenie</w:t>
      </w:r>
      <w:r w:rsidRPr="00C8737F">
        <w:rPr>
          <w:rFonts w:ascii="Arial" w:eastAsia="Times New Roman" w:hAnsi="Arial" w:cs="Arial"/>
          <w:spacing w:val="22"/>
          <w:sz w:val="18"/>
          <w:szCs w:val="18"/>
          <w:lang w:eastAsia="pl-PL"/>
        </w:rPr>
        <w:t xml:space="preserve">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zamówienia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>.</w:t>
      </w:r>
    </w:p>
    <w:p w14:paraId="1CD84EFD" w14:textId="77777777" w:rsidR="00C8737F" w:rsidRPr="00C8737F" w:rsidRDefault="00C8737F" w:rsidP="009E74E4">
      <w:pPr>
        <w:numPr>
          <w:ilvl w:val="0"/>
          <w:numId w:val="20"/>
        </w:numPr>
        <w:kinsoku w:val="0"/>
        <w:overflowPunct w:val="0"/>
        <w:spacing w:after="0" w:line="240" w:lineRule="auto"/>
        <w:ind w:left="426" w:right="57" w:hanging="426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Wykonawca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może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zostac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́ wykluczony przez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zamawiającego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na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każdym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etapie postępowania o </w:t>
      </w:r>
      <w:r w:rsidRPr="00C8737F">
        <w:rPr>
          <w:rFonts w:ascii="Arial" w:eastAsia="Times New Roman" w:hAnsi="Arial" w:cs="Arial"/>
          <w:spacing w:val="-2"/>
          <w:sz w:val="18"/>
          <w:szCs w:val="18"/>
          <w:lang w:eastAsia="pl-PL"/>
        </w:rPr>
        <w:t>u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d</w:t>
      </w:r>
      <w:r w:rsidRPr="00C8737F">
        <w:rPr>
          <w:rFonts w:ascii="Arial" w:eastAsia="Times New Roman" w:hAnsi="Arial" w:cs="Arial"/>
          <w:spacing w:val="-2"/>
          <w:sz w:val="18"/>
          <w:szCs w:val="18"/>
          <w:lang w:eastAsia="pl-PL"/>
        </w:rPr>
        <w:t>z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i</w:t>
      </w:r>
      <w:r w:rsidRPr="00C8737F">
        <w:rPr>
          <w:rFonts w:ascii="Arial" w:eastAsia="Times New Roman" w:hAnsi="Arial" w:cs="Arial"/>
          <w:spacing w:val="-2"/>
          <w:sz w:val="18"/>
          <w:szCs w:val="18"/>
          <w:lang w:eastAsia="pl-PL"/>
        </w:rPr>
        <w:t>el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en</w:t>
      </w:r>
      <w:r w:rsidRPr="00C8737F">
        <w:rPr>
          <w:rFonts w:ascii="Arial" w:eastAsia="Times New Roman" w:hAnsi="Arial" w:cs="Arial"/>
          <w:spacing w:val="-2"/>
          <w:sz w:val="18"/>
          <w:szCs w:val="18"/>
          <w:lang w:eastAsia="pl-PL"/>
        </w:rPr>
        <w:t>i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e</w:t>
      </w:r>
      <w:r w:rsidRPr="00C8737F">
        <w:rPr>
          <w:rFonts w:ascii="Arial" w:eastAsia="Times New Roman" w:hAnsi="Arial" w:cs="Arial"/>
          <w:spacing w:val="1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pacing w:val="-2"/>
          <w:sz w:val="18"/>
          <w:szCs w:val="18"/>
          <w:lang w:eastAsia="pl-PL"/>
        </w:rPr>
        <w:t>z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amó</w:t>
      </w:r>
      <w:r w:rsidRPr="00C8737F">
        <w:rPr>
          <w:rFonts w:ascii="Arial" w:eastAsia="Times New Roman" w:hAnsi="Arial" w:cs="Arial"/>
          <w:spacing w:val="-1"/>
          <w:sz w:val="18"/>
          <w:szCs w:val="18"/>
          <w:lang w:eastAsia="pl-PL"/>
        </w:rPr>
        <w:t>w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ien</w:t>
      </w:r>
      <w:r w:rsidRPr="00C8737F">
        <w:rPr>
          <w:rFonts w:ascii="Arial" w:eastAsia="Times New Roman" w:hAnsi="Arial" w:cs="Arial"/>
          <w:spacing w:val="-2"/>
          <w:sz w:val="18"/>
          <w:szCs w:val="18"/>
          <w:lang w:eastAsia="pl-PL"/>
        </w:rPr>
        <w:t>i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a.</w:t>
      </w:r>
    </w:p>
    <w:p w14:paraId="315AF4D0" w14:textId="77777777" w:rsidR="00C8737F" w:rsidRPr="00C8737F" w:rsidRDefault="00C8737F" w:rsidP="009E74E4">
      <w:pPr>
        <w:numPr>
          <w:ilvl w:val="0"/>
          <w:numId w:val="20"/>
        </w:numPr>
        <w:kinsoku w:val="0"/>
        <w:overflowPunct w:val="0"/>
        <w:spacing w:after="0" w:line="240" w:lineRule="auto"/>
        <w:ind w:left="426" w:right="57" w:hanging="426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Zamawiający nie przewiduje wykluczenia wykonawcy na podstawie art. 109 ust. 1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Pzp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>.</w:t>
      </w:r>
    </w:p>
    <w:p w14:paraId="096E8C2F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71049886" w14:textId="77777777" w:rsidR="00C8737F" w:rsidRPr="00C8737F" w:rsidRDefault="00C8737F" w:rsidP="00C8737F">
      <w:pPr>
        <w:keepNext/>
        <w:spacing w:after="0" w:line="240" w:lineRule="auto"/>
        <w:ind w:left="284" w:hanging="284"/>
        <w:outlineLvl w:val="1"/>
        <w:rPr>
          <w:rFonts w:ascii="Arial" w:eastAsia="Times New Roman" w:hAnsi="Arial" w:cs="Arial"/>
          <w:sz w:val="18"/>
          <w:szCs w:val="18"/>
          <w:lang w:eastAsia="pl-PL"/>
        </w:rPr>
      </w:pPr>
      <w:bookmarkStart w:id="29" w:name="_Toc75509150"/>
      <w:r w:rsidRPr="00C8737F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XVI. Sposób obliczenia ceny</w:t>
      </w:r>
      <w:bookmarkEnd w:id="29"/>
    </w:p>
    <w:p w14:paraId="585C4863" w14:textId="77777777" w:rsidR="00C8737F" w:rsidRPr="00C8737F" w:rsidRDefault="00C8737F" w:rsidP="00C8737F">
      <w:pPr>
        <w:numPr>
          <w:ilvl w:val="3"/>
          <w:numId w:val="4"/>
        </w:numPr>
        <w:tabs>
          <w:tab w:val="left" w:pos="453"/>
        </w:tabs>
        <w:spacing w:after="0" w:line="240" w:lineRule="auto"/>
        <w:ind w:left="360" w:right="40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Wykonawca określa ceny jednostkowe  dla oferowanego przedmiotu zamówienia w formularzu cenowym (załącznik nr 2 do SWZ), a wynikającą z niego cenę oferty przenosi do formularza ofertowego (załącznik nr 2 do SWZ)</w:t>
      </w:r>
    </w:p>
    <w:p w14:paraId="6751D39B" w14:textId="77777777" w:rsidR="00C8737F" w:rsidRPr="00C8737F" w:rsidRDefault="00C8737F" w:rsidP="00C8737F">
      <w:pPr>
        <w:numPr>
          <w:ilvl w:val="3"/>
          <w:numId w:val="4"/>
        </w:numPr>
        <w:tabs>
          <w:tab w:val="left" w:pos="462"/>
        </w:tabs>
        <w:spacing w:after="0" w:line="240" w:lineRule="auto"/>
        <w:ind w:left="360" w:right="40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Łączna cena ofertowa brutto musi uwzględniać wszystkie koszty związane z realizacją przedmiotu zamówienia, zgodnie z opisem przedmiotu zamówienia oraz wzorem umowy określonym w niniejszej SWZ.</w:t>
      </w:r>
    </w:p>
    <w:p w14:paraId="492FD2C0" w14:textId="77777777" w:rsidR="00C8737F" w:rsidRPr="00C8737F" w:rsidRDefault="00C8737F" w:rsidP="00C8737F">
      <w:pPr>
        <w:numPr>
          <w:ilvl w:val="3"/>
          <w:numId w:val="4"/>
        </w:numPr>
        <w:tabs>
          <w:tab w:val="left" w:pos="462"/>
          <w:tab w:val="left" w:leader="underscore" w:pos="2253"/>
        </w:tabs>
        <w:spacing w:after="0" w:line="240" w:lineRule="auto"/>
        <w:ind w:left="360" w:right="40"/>
        <w:jc w:val="both"/>
        <w:rPr>
          <w:rFonts w:ascii="Arial" w:eastAsia="Times New Roman" w:hAnsi="Arial" w:cs="Arial"/>
          <w:b/>
          <w:bCs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Zamawiający</w:t>
      </w:r>
      <w:r w:rsidRPr="00C8737F">
        <w:rPr>
          <w:rFonts w:ascii="Arial" w:eastAsia="Times New Roman" w:hAnsi="Arial" w:cs="Arial"/>
          <w:bCs/>
          <w:sz w:val="18"/>
          <w:szCs w:val="18"/>
          <w:lang w:eastAsia="pl-PL"/>
        </w:rPr>
        <w:t xml:space="preserve"> przewiduje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możliwości zmian ceny ofertowej brutto</w:t>
      </w:r>
      <w:r w:rsidRPr="00C8737F">
        <w:rPr>
          <w:rFonts w:ascii="Arial" w:eastAsia="Times New Roman" w:hAnsi="Arial" w:cs="Arial"/>
          <w:bCs/>
          <w:sz w:val="18"/>
          <w:szCs w:val="18"/>
          <w:lang w:eastAsia="pl-PL"/>
        </w:rPr>
        <w:t xml:space="preserve"> w sytuacjach wymienionych w projekcie umowy, będącym załącznikiem nr 3 do SWZ.</w:t>
      </w:r>
    </w:p>
    <w:p w14:paraId="4AB4E9BD" w14:textId="77777777" w:rsidR="00C8737F" w:rsidRPr="00C8737F" w:rsidRDefault="00C8737F" w:rsidP="00C8737F">
      <w:pPr>
        <w:numPr>
          <w:ilvl w:val="3"/>
          <w:numId w:val="4"/>
        </w:numPr>
        <w:tabs>
          <w:tab w:val="left" w:pos="472"/>
        </w:tabs>
        <w:spacing w:after="0" w:line="240" w:lineRule="auto"/>
        <w:ind w:left="360" w:right="40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Ceny jednostkowe określone w załączniku nr 2 do SWZ muszą być: podane i wyliczone w zaokrągleniu do dwóch miejsc po przecinku (zasada zaokrąglenia - poniżej 5 należy końcówkę pominąć, powyżej i równe 5 należy zaokrąglić w górę).</w:t>
      </w:r>
    </w:p>
    <w:p w14:paraId="1977D745" w14:textId="77777777" w:rsidR="00C8737F" w:rsidRPr="00C8737F" w:rsidRDefault="00C8737F" w:rsidP="00C8737F">
      <w:pPr>
        <w:numPr>
          <w:ilvl w:val="3"/>
          <w:numId w:val="4"/>
        </w:numPr>
        <w:tabs>
          <w:tab w:val="left" w:pos="467"/>
        </w:tabs>
        <w:spacing w:after="0" w:line="240" w:lineRule="auto"/>
        <w:ind w:left="360"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Cena oferty winna być wyrażona w złotych polskich (PLN).</w:t>
      </w:r>
    </w:p>
    <w:p w14:paraId="258A4337" w14:textId="77777777" w:rsidR="00C8737F" w:rsidRPr="00C8737F" w:rsidRDefault="00C8737F" w:rsidP="00C8737F">
      <w:pPr>
        <w:numPr>
          <w:ilvl w:val="0"/>
          <w:numId w:val="4"/>
        </w:num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Wykonawca poda w Formularzu Ofertowym stawkę podatku od towarów i usług (VAT) właściwą dla przedmiotu zamówienia, obowiązującą według stanu prawnego na dzień składania ofert. Określenie ceny ofertowej z zastosowaniem nie- prawidłowej stawki podatku od towarów i usług (VAT) potraktowane będzie, jako błąd w obliczeniu ceny i spowoduje odrzucenie oferty, jeżeli nie ziszczą się usta-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wowe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przesłanki omyłki (na podstawie art. 226 ust. 1 pkt 10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Pzp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w związku z art. 223 ust. 2 pkt 3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Pzp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>).</w:t>
      </w:r>
    </w:p>
    <w:p w14:paraId="444163F4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1BA472B7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0ED19F9D" w14:textId="77777777" w:rsidR="00C8737F" w:rsidRPr="00C8737F" w:rsidRDefault="00C8737F" w:rsidP="00C8737F">
      <w:pPr>
        <w:keepNext/>
        <w:spacing w:after="0" w:line="240" w:lineRule="auto"/>
        <w:ind w:left="426" w:hanging="426"/>
        <w:outlineLvl w:val="1"/>
        <w:rPr>
          <w:rFonts w:ascii="Arial" w:eastAsia="Times New Roman" w:hAnsi="Arial" w:cs="Arial"/>
          <w:sz w:val="18"/>
          <w:szCs w:val="18"/>
          <w:lang w:eastAsia="pl-PL"/>
        </w:rPr>
      </w:pPr>
      <w:bookmarkStart w:id="30" w:name="_Toc75509151"/>
      <w:r w:rsidRPr="00C8737F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XVII. Opis kryteriów oceny ofert, wraz z podaniem wag tych kryteriów, i sposobu oceny ofert</w:t>
      </w:r>
      <w:bookmarkEnd w:id="30"/>
      <w:r w:rsidRPr="00C8737F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 xml:space="preserve"> </w:t>
      </w:r>
    </w:p>
    <w:p w14:paraId="1AE5084E" w14:textId="77777777" w:rsidR="00C8737F" w:rsidRPr="00C8737F" w:rsidRDefault="00C8737F" w:rsidP="009E74E4">
      <w:pPr>
        <w:numPr>
          <w:ilvl w:val="0"/>
          <w:numId w:val="26"/>
        </w:numPr>
        <w:tabs>
          <w:tab w:val="left" w:pos="426"/>
          <w:tab w:val="left" w:pos="567"/>
        </w:tabs>
        <w:spacing w:after="0" w:line="240" w:lineRule="auto"/>
        <w:ind w:right="57" w:hanging="720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Przy  wyborze  najkorzystniejszej  oferty   zamawiający  będzie  się kierował  jedynie  kryterium ceny:</w:t>
      </w:r>
    </w:p>
    <w:tbl>
      <w:tblPr>
        <w:tblW w:w="9867" w:type="dxa"/>
        <w:tblInd w:w="269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00"/>
        <w:gridCol w:w="2000"/>
        <w:gridCol w:w="1085"/>
        <w:gridCol w:w="1078"/>
        <w:gridCol w:w="5104"/>
      </w:tblGrid>
      <w:tr w:rsidR="00C8737F" w:rsidRPr="00C8737F" w14:paraId="23F7EA1A" w14:textId="77777777" w:rsidTr="00413F8F">
        <w:tc>
          <w:tcPr>
            <w:tcW w:w="6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FFFFFF"/>
          </w:tcPr>
          <w:p w14:paraId="5F7C49A3" w14:textId="77777777" w:rsidR="00C8737F" w:rsidRPr="00C8737F" w:rsidRDefault="00C8737F" w:rsidP="00C8737F">
            <w:pPr>
              <w:shd w:val="clear" w:color="auto" w:fill="FFFFFF"/>
              <w:suppressAutoHyphens/>
              <w:snapToGrid w:val="0"/>
              <w:spacing w:after="0" w:line="240" w:lineRule="auto"/>
              <w:ind w:left="57" w:right="57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eastAsia="zh-CN"/>
              </w:rPr>
            </w:pPr>
            <w:r w:rsidRPr="00C8737F">
              <w:rPr>
                <w:rFonts w:ascii="Arial" w:eastAsia="Times New Roman" w:hAnsi="Arial" w:cs="Arial"/>
                <w:b/>
                <w:spacing w:val="-3"/>
                <w:sz w:val="18"/>
                <w:szCs w:val="18"/>
                <w:lang w:eastAsia="zh-CN"/>
              </w:rPr>
              <w:t>Lp.</w:t>
            </w:r>
          </w:p>
          <w:p w14:paraId="3E21DFFC" w14:textId="77777777" w:rsidR="00C8737F" w:rsidRPr="00C8737F" w:rsidRDefault="00C8737F" w:rsidP="00C8737F">
            <w:pPr>
              <w:shd w:val="clear" w:color="auto" w:fill="FFFFFF"/>
              <w:suppressAutoHyphens/>
              <w:spacing w:after="0" w:line="240" w:lineRule="auto"/>
              <w:ind w:left="57" w:right="38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</w:p>
        </w:tc>
        <w:tc>
          <w:tcPr>
            <w:tcW w:w="20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FFFFFF"/>
          </w:tcPr>
          <w:p w14:paraId="349AA45C" w14:textId="77777777" w:rsidR="00C8737F" w:rsidRPr="00C8737F" w:rsidRDefault="00C8737F" w:rsidP="00C8737F">
            <w:pPr>
              <w:shd w:val="clear" w:color="auto" w:fill="FFFFFF"/>
              <w:suppressAutoHyphens/>
              <w:snapToGrid w:val="0"/>
              <w:spacing w:after="0" w:line="240" w:lineRule="auto"/>
              <w:ind w:left="57" w:right="57"/>
              <w:jc w:val="center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C8737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zh-CN"/>
              </w:rPr>
              <w:t>Kryteria</w:t>
            </w:r>
          </w:p>
        </w:tc>
        <w:tc>
          <w:tcPr>
            <w:tcW w:w="10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FFFFFF"/>
          </w:tcPr>
          <w:p w14:paraId="2BA020C9" w14:textId="77777777" w:rsidR="00C8737F" w:rsidRPr="00C8737F" w:rsidRDefault="00C8737F" w:rsidP="00C8737F">
            <w:pPr>
              <w:shd w:val="clear" w:color="auto" w:fill="FFFFFF"/>
              <w:suppressAutoHyphens/>
              <w:snapToGrid w:val="0"/>
              <w:spacing w:after="0" w:line="240" w:lineRule="auto"/>
              <w:ind w:left="57" w:right="57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eastAsia="zh-CN"/>
              </w:rPr>
            </w:pPr>
            <w:r w:rsidRPr="00C8737F">
              <w:rPr>
                <w:rFonts w:ascii="Arial" w:eastAsia="Times New Roman" w:hAnsi="Arial" w:cs="Arial"/>
                <w:b/>
                <w:spacing w:val="-11"/>
                <w:sz w:val="18"/>
                <w:szCs w:val="18"/>
                <w:lang w:eastAsia="zh-CN"/>
              </w:rPr>
              <w:t>Waga</w:t>
            </w:r>
          </w:p>
          <w:p w14:paraId="39167DCF" w14:textId="77777777" w:rsidR="00C8737F" w:rsidRPr="00C8737F" w:rsidRDefault="00C8737F" w:rsidP="00C8737F">
            <w:pPr>
              <w:shd w:val="clear" w:color="auto" w:fill="FFFFFF"/>
              <w:suppressAutoHyphens/>
              <w:spacing w:after="0" w:line="240" w:lineRule="auto"/>
              <w:ind w:left="57" w:right="57"/>
              <w:jc w:val="center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C8737F">
              <w:rPr>
                <w:rFonts w:ascii="Arial" w:eastAsia="Times New Roman" w:hAnsi="Arial" w:cs="Arial"/>
                <w:bCs/>
                <w:sz w:val="18"/>
                <w:szCs w:val="18"/>
                <w:lang w:eastAsia="zh-CN"/>
              </w:rPr>
              <w:t>%</w:t>
            </w:r>
          </w:p>
          <w:p w14:paraId="2EE55048" w14:textId="77777777" w:rsidR="00C8737F" w:rsidRPr="00C8737F" w:rsidRDefault="00C8737F" w:rsidP="00C8737F">
            <w:pPr>
              <w:shd w:val="clear" w:color="auto" w:fill="FFFFFF"/>
              <w:suppressAutoHyphens/>
              <w:spacing w:after="0" w:line="240" w:lineRule="auto"/>
              <w:ind w:left="57" w:right="57"/>
              <w:jc w:val="center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</w:p>
        </w:tc>
        <w:tc>
          <w:tcPr>
            <w:tcW w:w="107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FFFFFF"/>
          </w:tcPr>
          <w:p w14:paraId="2E45AB15" w14:textId="77777777" w:rsidR="00C8737F" w:rsidRPr="00C8737F" w:rsidRDefault="00C8737F" w:rsidP="00C8737F">
            <w:pPr>
              <w:shd w:val="clear" w:color="auto" w:fill="FFFFFF"/>
              <w:suppressAutoHyphens/>
              <w:snapToGrid w:val="0"/>
              <w:spacing w:after="0" w:line="240" w:lineRule="auto"/>
              <w:ind w:left="57" w:right="6"/>
              <w:jc w:val="center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C8737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zh-CN"/>
              </w:rPr>
              <w:t>Ilo</w:t>
            </w:r>
            <w:r w:rsidRPr="00C8737F">
              <w:rPr>
                <w:rFonts w:ascii="Arial" w:eastAsia="Times New Roman" w:hAnsi="Arial" w:cs="Arial"/>
                <w:b/>
                <w:sz w:val="18"/>
                <w:szCs w:val="18"/>
                <w:lang w:eastAsia="zh-CN"/>
              </w:rPr>
              <w:t>ść</w:t>
            </w:r>
            <w:r w:rsidRPr="00C8737F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 xml:space="preserve"> </w:t>
            </w:r>
            <w:r w:rsidRPr="00C8737F">
              <w:rPr>
                <w:rFonts w:ascii="Arial" w:eastAsia="Times New Roman" w:hAnsi="Arial" w:cs="Arial"/>
                <w:bCs/>
                <w:spacing w:val="-3"/>
                <w:sz w:val="18"/>
                <w:szCs w:val="18"/>
                <w:lang w:eastAsia="zh-CN"/>
              </w:rPr>
              <w:t>pkt.</w:t>
            </w:r>
          </w:p>
        </w:tc>
        <w:tc>
          <w:tcPr>
            <w:tcW w:w="51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</w:tcPr>
          <w:p w14:paraId="41C0FEB3" w14:textId="77777777" w:rsidR="00C8737F" w:rsidRPr="00C8737F" w:rsidRDefault="00C8737F" w:rsidP="00C8737F">
            <w:pPr>
              <w:shd w:val="clear" w:color="auto" w:fill="FFFFFF"/>
              <w:suppressAutoHyphens/>
              <w:snapToGrid w:val="0"/>
              <w:spacing w:after="0" w:line="240" w:lineRule="auto"/>
              <w:ind w:left="57" w:right="403" w:hanging="10"/>
              <w:jc w:val="center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C8737F">
              <w:rPr>
                <w:rFonts w:ascii="Arial" w:eastAsia="Times New Roman" w:hAnsi="Arial" w:cs="Arial"/>
                <w:b/>
                <w:bCs/>
                <w:spacing w:val="-2"/>
                <w:sz w:val="18"/>
                <w:szCs w:val="18"/>
                <w:lang w:eastAsia="zh-CN"/>
              </w:rPr>
              <w:t xml:space="preserve">Sposób oceny:                                                                               </w:t>
            </w:r>
            <w:r w:rsidRPr="00C8737F">
              <w:rPr>
                <w:rFonts w:ascii="Arial" w:eastAsia="Times New Roman" w:hAnsi="Arial" w:cs="Arial"/>
                <w:bCs/>
                <w:spacing w:val="-2"/>
                <w:sz w:val="18"/>
                <w:szCs w:val="18"/>
                <w:lang w:eastAsia="zh-CN"/>
              </w:rPr>
              <w:t>wzory, uzyskane in</w:t>
            </w:r>
            <w:r w:rsidRPr="00C8737F">
              <w:rPr>
                <w:rFonts w:ascii="Arial" w:eastAsia="Times New Roman" w:hAnsi="Arial" w:cs="Arial"/>
                <w:bCs/>
                <w:spacing w:val="-2"/>
                <w:sz w:val="18"/>
                <w:szCs w:val="18"/>
                <w:lang w:eastAsia="zh-CN"/>
              </w:rPr>
              <w:softHyphen/>
            </w:r>
            <w:r w:rsidRPr="00C8737F">
              <w:rPr>
                <w:rFonts w:ascii="Arial" w:eastAsia="Times New Roman" w:hAnsi="Arial" w:cs="Arial"/>
                <w:bCs/>
                <w:sz w:val="18"/>
                <w:szCs w:val="18"/>
                <w:lang w:eastAsia="zh-CN"/>
              </w:rPr>
              <w:t>formacje maj</w:t>
            </w:r>
            <w:r w:rsidRPr="00C8737F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ą</w:t>
            </w:r>
            <w:r w:rsidRPr="00C8737F">
              <w:rPr>
                <w:rFonts w:ascii="Arial" w:eastAsia="Times New Roman" w:hAnsi="Arial" w:cs="Arial"/>
                <w:bCs/>
                <w:sz w:val="18"/>
                <w:szCs w:val="18"/>
                <w:lang w:eastAsia="zh-CN"/>
              </w:rPr>
              <w:t>ce wpływ na cen</w:t>
            </w:r>
            <w:r w:rsidRPr="00C8737F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ę</w:t>
            </w:r>
          </w:p>
        </w:tc>
      </w:tr>
      <w:tr w:rsidR="00C8737F" w:rsidRPr="00C8737F" w14:paraId="627D6BD9" w14:textId="77777777" w:rsidTr="00413F8F">
        <w:tc>
          <w:tcPr>
            <w:tcW w:w="600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  <w:shd w:val="clear" w:color="auto" w:fill="FFFFFF"/>
          </w:tcPr>
          <w:p w14:paraId="78DCAF73" w14:textId="77777777" w:rsidR="00C8737F" w:rsidRPr="00C8737F" w:rsidRDefault="00C8737F" w:rsidP="00C8737F">
            <w:pPr>
              <w:shd w:val="clear" w:color="auto" w:fill="FFFFFF"/>
              <w:suppressAutoHyphens/>
              <w:spacing w:after="0" w:line="240" w:lineRule="auto"/>
              <w:ind w:left="57" w:right="57"/>
              <w:jc w:val="center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C8737F">
              <w:rPr>
                <w:rFonts w:ascii="Arial" w:eastAsia="Times New Roman" w:hAnsi="Arial" w:cs="Arial"/>
                <w:bCs/>
                <w:sz w:val="18"/>
                <w:szCs w:val="18"/>
                <w:lang w:eastAsia="zh-CN"/>
              </w:rPr>
              <w:t>1</w:t>
            </w:r>
          </w:p>
          <w:p w14:paraId="4543BDF9" w14:textId="77777777" w:rsidR="00C8737F" w:rsidRPr="00C8737F" w:rsidRDefault="00C8737F" w:rsidP="00C8737F">
            <w:pPr>
              <w:suppressAutoHyphens/>
              <w:spacing w:after="0" w:line="240" w:lineRule="auto"/>
              <w:ind w:left="57" w:right="57"/>
              <w:jc w:val="center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</w:p>
        </w:tc>
        <w:tc>
          <w:tcPr>
            <w:tcW w:w="2000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  <w:shd w:val="clear" w:color="auto" w:fill="FFFFFF"/>
          </w:tcPr>
          <w:p w14:paraId="52DBC236" w14:textId="77777777" w:rsidR="00C8737F" w:rsidRPr="00C8737F" w:rsidRDefault="00C8737F" w:rsidP="00C8737F">
            <w:pPr>
              <w:shd w:val="clear" w:color="auto" w:fill="FFFFFF"/>
              <w:suppressAutoHyphens/>
              <w:snapToGrid w:val="0"/>
              <w:spacing w:after="0" w:line="240" w:lineRule="auto"/>
              <w:ind w:left="57" w:right="57"/>
              <w:rPr>
                <w:rFonts w:ascii="Arial" w:eastAsia="Times New Roman" w:hAnsi="Arial" w:cs="Arial"/>
                <w:b/>
                <w:spacing w:val="-2"/>
                <w:sz w:val="18"/>
                <w:szCs w:val="18"/>
                <w:lang w:eastAsia="zh-CN"/>
              </w:rPr>
            </w:pPr>
            <w:r w:rsidRPr="00C8737F">
              <w:rPr>
                <w:rFonts w:ascii="Arial" w:eastAsia="Times New Roman" w:hAnsi="Arial" w:cs="Arial"/>
                <w:b/>
                <w:spacing w:val="-2"/>
                <w:sz w:val="18"/>
                <w:szCs w:val="18"/>
                <w:lang w:eastAsia="zh-CN"/>
              </w:rPr>
              <w:t>Cena brutto</w:t>
            </w:r>
          </w:p>
          <w:p w14:paraId="53B679C4" w14:textId="77777777" w:rsidR="00C8737F" w:rsidRPr="00C8737F" w:rsidRDefault="00C8737F" w:rsidP="00C8737F">
            <w:pPr>
              <w:shd w:val="clear" w:color="auto" w:fill="FFFFFF"/>
              <w:suppressAutoHyphens/>
              <w:snapToGrid w:val="0"/>
              <w:spacing w:after="0" w:line="240" w:lineRule="auto"/>
              <w:ind w:left="57" w:right="57"/>
              <w:rPr>
                <w:rFonts w:ascii="Arial" w:eastAsia="Times New Roman" w:hAnsi="Arial" w:cs="Arial"/>
                <w:spacing w:val="-2"/>
                <w:sz w:val="18"/>
                <w:szCs w:val="18"/>
                <w:lang w:eastAsia="zh-CN"/>
              </w:rPr>
            </w:pPr>
            <w:r w:rsidRPr="00C8737F">
              <w:rPr>
                <w:rFonts w:ascii="Arial" w:eastAsia="Times New Roman" w:hAnsi="Arial" w:cs="Arial"/>
                <w:spacing w:val="-2"/>
                <w:sz w:val="18"/>
                <w:szCs w:val="18"/>
                <w:lang w:eastAsia="zh-CN"/>
              </w:rPr>
              <w:t>(zestawienie asortymentowo wartościowe z formularza ofertowego)</w:t>
            </w:r>
          </w:p>
        </w:tc>
        <w:tc>
          <w:tcPr>
            <w:tcW w:w="1085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  <w:shd w:val="clear" w:color="auto" w:fill="FFFFFF"/>
          </w:tcPr>
          <w:p w14:paraId="1A6A407A" w14:textId="77777777" w:rsidR="00C8737F" w:rsidRPr="00C8737F" w:rsidRDefault="00C8737F" w:rsidP="00C8737F">
            <w:pPr>
              <w:shd w:val="clear" w:color="auto" w:fill="FFFFFF"/>
              <w:suppressAutoHyphens/>
              <w:snapToGrid w:val="0"/>
              <w:spacing w:after="0" w:line="240" w:lineRule="auto"/>
              <w:ind w:left="57" w:right="57"/>
              <w:jc w:val="center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C8737F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100</w:t>
            </w:r>
          </w:p>
        </w:tc>
        <w:tc>
          <w:tcPr>
            <w:tcW w:w="1078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  <w:shd w:val="clear" w:color="auto" w:fill="FFFFFF"/>
          </w:tcPr>
          <w:p w14:paraId="79384DDA" w14:textId="77777777" w:rsidR="00C8737F" w:rsidRPr="00C8737F" w:rsidRDefault="00C8737F" w:rsidP="00C8737F">
            <w:pPr>
              <w:shd w:val="clear" w:color="auto" w:fill="FFFFFF"/>
              <w:suppressAutoHyphens/>
              <w:snapToGrid w:val="0"/>
              <w:spacing w:after="0" w:line="240" w:lineRule="auto"/>
              <w:ind w:left="57" w:right="57"/>
              <w:jc w:val="center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C8737F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100,00</w:t>
            </w:r>
          </w:p>
          <w:p w14:paraId="000F939E" w14:textId="77777777" w:rsidR="00C8737F" w:rsidRPr="00C8737F" w:rsidRDefault="00C8737F" w:rsidP="00C8737F">
            <w:pPr>
              <w:shd w:val="clear" w:color="auto" w:fill="FFFFFF"/>
              <w:suppressAutoHyphens/>
              <w:spacing w:after="0" w:line="240" w:lineRule="auto"/>
              <w:ind w:left="57" w:right="57"/>
              <w:jc w:val="center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</w:p>
        </w:tc>
        <w:tc>
          <w:tcPr>
            <w:tcW w:w="5104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FFFFFF"/>
          </w:tcPr>
          <w:p w14:paraId="709ECBC5" w14:textId="77777777" w:rsidR="00C8737F" w:rsidRPr="00C8737F" w:rsidRDefault="00C8737F" w:rsidP="00C8737F">
            <w:pPr>
              <w:shd w:val="clear" w:color="auto" w:fill="FFFFFF"/>
              <w:tabs>
                <w:tab w:val="left" w:leader="hyphen" w:pos="3264"/>
              </w:tabs>
              <w:suppressAutoHyphens/>
              <w:snapToGrid w:val="0"/>
              <w:spacing w:after="0" w:line="240" w:lineRule="auto"/>
              <w:ind w:left="57" w:right="284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C8737F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 xml:space="preserve">                najniższa cena spośród ofert nieodrzuconych</w:t>
            </w:r>
            <w:r w:rsidRPr="00C8737F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br/>
              <w:t xml:space="preserve">Ilość pkt.. = ----------------------------------------------  </w:t>
            </w:r>
            <w:r w:rsidRPr="00C8737F">
              <w:rPr>
                <w:rFonts w:ascii="Arial" w:eastAsia="Times New Roman" w:hAnsi="Arial" w:cs="Arial"/>
                <w:bCs/>
                <w:spacing w:val="-4"/>
                <w:sz w:val="18"/>
                <w:szCs w:val="18"/>
                <w:lang w:eastAsia="zh-CN"/>
              </w:rPr>
              <w:t>x 100</w:t>
            </w:r>
          </w:p>
          <w:p w14:paraId="16FC2753" w14:textId="21D349C0" w:rsidR="00C8737F" w:rsidRPr="00C8737F" w:rsidRDefault="00C8737F" w:rsidP="00C8737F">
            <w:pPr>
              <w:shd w:val="clear" w:color="auto" w:fill="FFFFFF"/>
              <w:suppressAutoHyphens/>
              <w:spacing w:after="0" w:line="240" w:lineRule="auto"/>
              <w:ind w:left="57" w:right="57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C8737F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 xml:space="preserve">                    </w:t>
            </w:r>
            <w:r w:rsidR="00156930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 xml:space="preserve">          </w:t>
            </w:r>
            <w:r w:rsidRPr="00C8737F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 xml:space="preserve">cena oferty badanej    </w:t>
            </w:r>
          </w:p>
        </w:tc>
      </w:tr>
    </w:tbl>
    <w:p w14:paraId="009F55BA" w14:textId="77777777" w:rsidR="00C8737F" w:rsidRPr="00C8737F" w:rsidRDefault="00C8737F" w:rsidP="009E74E4">
      <w:pPr>
        <w:numPr>
          <w:ilvl w:val="0"/>
          <w:numId w:val="27"/>
        </w:numPr>
        <w:spacing w:after="0" w:line="240" w:lineRule="auto"/>
        <w:ind w:left="426" w:right="57" w:hanging="298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Ocenie będą podlegać wyłącznie oferty nie podlegające odrzuceniu.</w:t>
      </w:r>
    </w:p>
    <w:p w14:paraId="7BA877A4" w14:textId="77777777" w:rsidR="00C8737F" w:rsidRPr="00C8737F" w:rsidRDefault="00C8737F" w:rsidP="009E74E4">
      <w:pPr>
        <w:numPr>
          <w:ilvl w:val="0"/>
          <w:numId w:val="27"/>
        </w:numPr>
        <w:spacing w:after="0" w:line="240" w:lineRule="auto"/>
        <w:ind w:left="426" w:right="57" w:hanging="298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Za najkorzystniejszą zostanie uznana oferta z najniższą ceną.</w:t>
      </w:r>
    </w:p>
    <w:p w14:paraId="0902BBD4" w14:textId="77777777" w:rsidR="00C8737F" w:rsidRPr="00C8737F" w:rsidRDefault="00C8737F" w:rsidP="009E74E4">
      <w:pPr>
        <w:numPr>
          <w:ilvl w:val="0"/>
          <w:numId w:val="27"/>
        </w:numPr>
        <w:spacing w:after="0" w:line="240" w:lineRule="auto"/>
        <w:ind w:left="426" w:right="57" w:hanging="298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W sytuacji, gdy Zamawiający nie będzie mógł dokonać wyboru najkorzystniejszej oferty ze względu na to, że zostały złożone oferty o takiej samej cenie, wezwie on Wykonawców, którzy złożyli te oferty, do złożenia w terminie określonym przez Zamawiającego ofert dodatkowych zawierających nową cenę. Wykonawcy, składając oferty dodatkowe, nie mogą zaoferować cen wyższych niż zaoferowane w uprzednio złożonych przez nich ofertach.</w:t>
      </w:r>
    </w:p>
    <w:p w14:paraId="48EC6C96" w14:textId="77777777" w:rsidR="00C8737F" w:rsidRPr="00C8737F" w:rsidRDefault="00C8737F" w:rsidP="009E74E4">
      <w:pPr>
        <w:numPr>
          <w:ilvl w:val="0"/>
          <w:numId w:val="27"/>
        </w:numPr>
        <w:spacing w:after="0" w:line="240" w:lineRule="auto"/>
        <w:ind w:left="426" w:right="57" w:hanging="298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W toku badania i oceny ofert Zamawiający może żądać od Wykonawców wyjaśnień dotyczących treści złożonych przez nich ofert lub innych składanych dokumentów lub oświadczeń. Wykonawcy są zobowiązani  do przedstawienia wyjaśnień w terminie wskazanym przez Zamawiającego.</w:t>
      </w:r>
    </w:p>
    <w:p w14:paraId="310E95A7" w14:textId="77777777" w:rsidR="00C8737F" w:rsidRPr="00C8737F" w:rsidRDefault="00C8737F" w:rsidP="009E74E4">
      <w:pPr>
        <w:numPr>
          <w:ilvl w:val="0"/>
          <w:numId w:val="27"/>
        </w:numPr>
        <w:spacing w:after="0" w:line="240" w:lineRule="auto"/>
        <w:ind w:left="426" w:right="57" w:hanging="298"/>
        <w:rPr>
          <w:rFonts w:ascii="Arial" w:eastAsia="Times New Roman" w:hAnsi="Arial" w:cs="Arial"/>
          <w:sz w:val="18"/>
          <w:szCs w:val="18"/>
          <w:lang w:eastAsia="pl-PL"/>
        </w:rPr>
      </w:pP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Jeżeli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zostanie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złożona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oferta,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której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wybór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prowadziłby do powstania u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Zamawiającego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obowiązku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podatkowego zgodnie z ustawą z dnia 11 marca 2004 . o podatku od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towarów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i usług (Dz. U. z 2018 r. poz. 2174, z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późn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. zm.), dla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celów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zastosowania kryterium ceny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Zamawiający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dolicza do przedstawionej w tej ofercie ceny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kwote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̨ podatku od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towarów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i usług,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która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̨ miałby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obowiązek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rozliczyc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>́.</w:t>
      </w:r>
    </w:p>
    <w:p w14:paraId="178FF55F" w14:textId="77777777" w:rsidR="00C8737F" w:rsidRPr="00C8737F" w:rsidRDefault="00C8737F" w:rsidP="009E74E4">
      <w:pPr>
        <w:numPr>
          <w:ilvl w:val="0"/>
          <w:numId w:val="27"/>
        </w:numPr>
        <w:spacing w:after="0" w:line="240" w:lineRule="auto"/>
        <w:ind w:left="426" w:right="57" w:hanging="298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W ofercie, o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której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mowa w ust. 6, Wykonawca ma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obowiązek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>:</w:t>
      </w:r>
    </w:p>
    <w:p w14:paraId="08C4FEDA" w14:textId="77777777" w:rsidR="00C8737F" w:rsidRPr="00C8737F" w:rsidRDefault="00C8737F" w:rsidP="009E74E4">
      <w:pPr>
        <w:numPr>
          <w:ilvl w:val="1"/>
          <w:numId w:val="28"/>
        </w:numPr>
        <w:tabs>
          <w:tab w:val="left" w:pos="851"/>
        </w:tabs>
        <w:spacing w:after="0" w:line="240" w:lineRule="auto"/>
        <w:ind w:left="851" w:right="57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poinformowania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Zamawiającego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,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że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wybór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jego oferty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będzie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prowadził do powstania u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Zamawiającego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obowiązku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podatkowego;</w:t>
      </w:r>
    </w:p>
    <w:p w14:paraId="0871B3A9" w14:textId="77777777" w:rsidR="00C8737F" w:rsidRPr="00C8737F" w:rsidRDefault="00C8737F" w:rsidP="009E74E4">
      <w:pPr>
        <w:numPr>
          <w:ilvl w:val="1"/>
          <w:numId w:val="28"/>
        </w:numPr>
        <w:tabs>
          <w:tab w:val="left" w:pos="851"/>
        </w:tabs>
        <w:spacing w:after="0" w:line="240" w:lineRule="auto"/>
        <w:ind w:left="851" w:right="57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wskazania nazwy (rodzaju) towaru lub usługi,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których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dostawa lub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świadczenie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będa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̨ prowadziły do powstania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obowiązku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podatkowego;</w:t>
      </w:r>
    </w:p>
    <w:p w14:paraId="0D06124B" w14:textId="77777777" w:rsidR="00C8737F" w:rsidRPr="00C8737F" w:rsidRDefault="00C8737F" w:rsidP="009E74E4">
      <w:pPr>
        <w:numPr>
          <w:ilvl w:val="1"/>
          <w:numId w:val="28"/>
        </w:numPr>
        <w:tabs>
          <w:tab w:val="left" w:pos="851"/>
        </w:tabs>
        <w:spacing w:after="0" w:line="240" w:lineRule="auto"/>
        <w:ind w:left="851" w:right="57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wskazania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wartości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towaru lub usługi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objętego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obowiązkiem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podatkowym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Zamawiającego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>, bez kwoty podatku;</w:t>
      </w:r>
    </w:p>
    <w:p w14:paraId="3CF88E0E" w14:textId="77777777" w:rsidR="00C8737F" w:rsidRPr="00C8737F" w:rsidRDefault="00C8737F" w:rsidP="009E74E4">
      <w:pPr>
        <w:numPr>
          <w:ilvl w:val="1"/>
          <w:numId w:val="28"/>
        </w:numPr>
        <w:tabs>
          <w:tab w:val="left" w:pos="851"/>
        </w:tabs>
        <w:spacing w:after="0" w:line="240" w:lineRule="auto"/>
        <w:ind w:left="851" w:right="57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lastRenderedPageBreak/>
        <w:t xml:space="preserve">wskazania stawki podatku od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towarów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i usług,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która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zgodnie z wiedzą Wykonawcy,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będzie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miała zastosowanie.</w:t>
      </w:r>
    </w:p>
    <w:p w14:paraId="266E7B84" w14:textId="77777777" w:rsidR="00C8737F" w:rsidRPr="00C8737F" w:rsidRDefault="00C8737F" w:rsidP="00C8737F">
      <w:pPr>
        <w:numPr>
          <w:ilvl w:val="0"/>
          <w:numId w:val="4"/>
        </w:numPr>
        <w:tabs>
          <w:tab w:val="clear" w:pos="360"/>
          <w:tab w:val="num" w:pos="426"/>
        </w:tabs>
        <w:spacing w:after="0" w:line="240" w:lineRule="auto"/>
        <w:ind w:left="426" w:right="57" w:hanging="284"/>
        <w:rPr>
          <w:rFonts w:ascii="Arial" w:eastAsia="Times New Roman" w:hAnsi="Arial" w:cs="Arial"/>
          <w:sz w:val="18"/>
          <w:szCs w:val="18"/>
          <w:lang w:eastAsia="pl-PL"/>
        </w:rPr>
      </w:pP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Zamawiający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wybiera najkorzystniejszą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oferte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̨ w terminie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związania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ofertą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określonym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w SWZ.</w:t>
      </w:r>
    </w:p>
    <w:p w14:paraId="778534EA" w14:textId="77777777" w:rsidR="00C8737F" w:rsidRPr="00C8737F" w:rsidRDefault="00C8737F" w:rsidP="00C8737F">
      <w:pPr>
        <w:numPr>
          <w:ilvl w:val="0"/>
          <w:numId w:val="4"/>
        </w:numPr>
        <w:tabs>
          <w:tab w:val="clear" w:pos="360"/>
          <w:tab w:val="num" w:pos="426"/>
        </w:tabs>
        <w:spacing w:after="0" w:line="240" w:lineRule="auto"/>
        <w:ind w:left="426" w:right="57" w:hanging="284"/>
        <w:rPr>
          <w:rFonts w:ascii="Arial" w:eastAsia="Times New Roman" w:hAnsi="Arial" w:cs="Arial"/>
          <w:sz w:val="18"/>
          <w:szCs w:val="18"/>
          <w:lang w:eastAsia="pl-PL"/>
        </w:rPr>
      </w:pP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Jeżeli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termin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związania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ofertą upłynie przed wyborem najkorzystniejszej oferty,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Zamawiający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wezwie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Wykonawce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̨,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którego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oferta otrzymała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najwyższa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̨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ocene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̨, do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wyrażenia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, w wyznaczonym przez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Zamawiającego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terminie, pisemnej zgody na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wybór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jego oferty.</w:t>
      </w:r>
    </w:p>
    <w:p w14:paraId="4C4BFD87" w14:textId="77777777" w:rsidR="00C8737F" w:rsidRPr="00C8737F" w:rsidRDefault="00C8737F" w:rsidP="00C8737F">
      <w:pPr>
        <w:numPr>
          <w:ilvl w:val="0"/>
          <w:numId w:val="4"/>
        </w:numPr>
        <w:tabs>
          <w:tab w:val="clear" w:pos="360"/>
          <w:tab w:val="num" w:pos="426"/>
        </w:tabs>
        <w:spacing w:after="0" w:line="240" w:lineRule="auto"/>
        <w:ind w:left="426" w:right="57" w:hanging="284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W przypadku braku zgody, o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której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mowa w ust. 9, oferta podlega odrzuceniu, a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Zamawiający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zwraca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sie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̨ o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wyrażenie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takiej zgody do kolejnego Wykonawcy,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którego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oferta została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najwyżej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oceniona, chyba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że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zachodza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̨ przesłanki do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unieważnienia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posteępowania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>.</w:t>
      </w:r>
    </w:p>
    <w:p w14:paraId="1A49FC16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23589BE1" w14:textId="77777777" w:rsidR="00C8737F" w:rsidRPr="00C8737F" w:rsidRDefault="00C8737F" w:rsidP="00C8737F">
      <w:pPr>
        <w:keepNext/>
        <w:spacing w:after="0" w:line="240" w:lineRule="auto"/>
        <w:ind w:left="426" w:hanging="426"/>
        <w:outlineLvl w:val="1"/>
        <w:rPr>
          <w:rFonts w:ascii="Arial" w:eastAsia="Times New Roman" w:hAnsi="Arial" w:cs="Arial"/>
          <w:sz w:val="18"/>
          <w:szCs w:val="18"/>
          <w:lang w:eastAsia="pl-PL"/>
        </w:rPr>
      </w:pPr>
      <w:bookmarkStart w:id="31" w:name="_Toc75509152"/>
      <w:r w:rsidRPr="00C8737F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XVIII. Informacje o formalnościach, jakie muszą zostać dopełnione po wyborze oferty w celu zawarcia umowy w sprawie zamówienia publicznego</w:t>
      </w:r>
      <w:bookmarkEnd w:id="31"/>
    </w:p>
    <w:p w14:paraId="1960CFF2" w14:textId="77777777" w:rsidR="00C8737F" w:rsidRPr="00C8737F" w:rsidRDefault="00C8737F" w:rsidP="009E74E4">
      <w:pPr>
        <w:numPr>
          <w:ilvl w:val="0"/>
          <w:numId w:val="21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426" w:right="110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Zamawiający</w:t>
      </w:r>
      <w:proofErr w:type="spellEnd"/>
      <w:r w:rsidRPr="00C8737F">
        <w:rPr>
          <w:rFonts w:ascii="Arial" w:eastAsia="Times New Roman" w:hAnsi="Arial" w:cs="Arial"/>
          <w:spacing w:val="6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zawiera</w:t>
      </w:r>
      <w:r w:rsidRPr="00C8737F">
        <w:rPr>
          <w:rFonts w:ascii="Arial" w:eastAsia="Times New Roman" w:hAnsi="Arial" w:cs="Arial"/>
          <w:spacing w:val="6"/>
          <w:sz w:val="18"/>
          <w:szCs w:val="18"/>
          <w:lang w:eastAsia="pl-PL"/>
        </w:rPr>
        <w:t xml:space="preserve">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umowe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>̨</w:t>
      </w:r>
      <w:r w:rsidRPr="00C8737F">
        <w:rPr>
          <w:rFonts w:ascii="Arial" w:eastAsia="Times New Roman" w:hAnsi="Arial" w:cs="Arial"/>
          <w:spacing w:val="1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w</w:t>
      </w:r>
      <w:r w:rsidRPr="00C8737F">
        <w:rPr>
          <w:rFonts w:ascii="Arial" w:eastAsia="Times New Roman" w:hAnsi="Arial" w:cs="Arial"/>
          <w:spacing w:val="5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sprawie</w:t>
      </w:r>
      <w:r w:rsidRPr="00C8737F">
        <w:rPr>
          <w:rFonts w:ascii="Arial" w:eastAsia="Times New Roman" w:hAnsi="Arial" w:cs="Arial"/>
          <w:spacing w:val="6"/>
          <w:sz w:val="18"/>
          <w:szCs w:val="18"/>
          <w:lang w:eastAsia="pl-PL"/>
        </w:rPr>
        <w:t xml:space="preserve">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zamówienia</w:t>
      </w:r>
      <w:proofErr w:type="spellEnd"/>
      <w:r w:rsidRPr="00C8737F">
        <w:rPr>
          <w:rFonts w:ascii="Arial" w:eastAsia="Times New Roman" w:hAnsi="Arial" w:cs="Arial"/>
          <w:spacing w:val="8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publicznego,</w:t>
      </w:r>
      <w:r w:rsidRPr="00C8737F">
        <w:rPr>
          <w:rFonts w:ascii="Arial" w:eastAsia="Times New Roman" w:hAnsi="Arial" w:cs="Arial"/>
          <w:spacing w:val="7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Pr="00C8737F">
        <w:rPr>
          <w:rFonts w:ascii="Arial" w:eastAsia="Times New Roman" w:hAnsi="Arial" w:cs="Arial"/>
          <w:spacing w:val="8"/>
          <w:sz w:val="18"/>
          <w:szCs w:val="18"/>
          <w:lang w:eastAsia="pl-PL"/>
        </w:rPr>
        <w:t xml:space="preserve">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uwzględnieniem</w:t>
      </w:r>
      <w:proofErr w:type="spellEnd"/>
      <w:r w:rsidRPr="00C8737F">
        <w:rPr>
          <w:rFonts w:ascii="Arial" w:eastAsia="Times New Roman" w:hAnsi="Arial" w:cs="Arial"/>
          <w:spacing w:val="-3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art.</w:t>
      </w:r>
      <w:r w:rsidRPr="00C8737F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577</w:t>
      </w:r>
      <w:r w:rsidRPr="00C8737F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proofErr w:type="spellStart"/>
      <w:r w:rsidRPr="00C8737F">
        <w:rPr>
          <w:rFonts w:ascii="Arial" w:eastAsia="Times New Roman" w:hAnsi="Arial" w:cs="Arial"/>
          <w:spacing w:val="-4"/>
          <w:sz w:val="18"/>
          <w:szCs w:val="18"/>
          <w:lang w:eastAsia="pl-PL"/>
        </w:rPr>
        <w:t>P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zp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>,</w:t>
      </w:r>
      <w:r w:rsidRPr="00C8737F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w</w:t>
      </w:r>
      <w:r w:rsidRPr="00C8737F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terminie</w:t>
      </w:r>
      <w:r w:rsidRPr="00C8737F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nie</w:t>
      </w:r>
      <w:r w:rsidRPr="00C8737F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krótszym</w:t>
      </w:r>
      <w:proofErr w:type="spellEnd"/>
      <w:r w:rsidRPr="00C8737F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niz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>̇</w:t>
      </w:r>
      <w:r w:rsidRPr="00C8737F">
        <w:rPr>
          <w:rFonts w:ascii="Arial" w:eastAsia="Times New Roman" w:hAnsi="Arial" w:cs="Arial"/>
          <w:spacing w:val="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5</w:t>
      </w:r>
      <w:r w:rsidRPr="00C8737F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dni</w:t>
      </w:r>
      <w:r w:rsidRPr="00C8737F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od</w:t>
      </w:r>
      <w:r w:rsidRPr="00C8737F">
        <w:rPr>
          <w:rFonts w:ascii="Arial" w:eastAsia="Times New Roman" w:hAnsi="Arial" w:cs="Arial"/>
          <w:spacing w:val="-3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dnia</w:t>
      </w:r>
      <w:r w:rsidRPr="00C8737F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przesłania</w:t>
      </w:r>
      <w:r w:rsidRPr="00C8737F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zawiadomienia</w:t>
      </w:r>
      <w:r w:rsidRPr="00C8737F">
        <w:rPr>
          <w:rFonts w:ascii="Arial" w:eastAsia="Times New Roman" w:hAnsi="Arial" w:cs="Arial"/>
          <w:spacing w:val="-16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o</w:t>
      </w:r>
      <w:r w:rsidRPr="00C8737F">
        <w:rPr>
          <w:rFonts w:ascii="Arial" w:eastAsia="Times New Roman" w:hAnsi="Arial" w:cs="Arial"/>
          <w:spacing w:val="-17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wyborze</w:t>
      </w:r>
      <w:r w:rsidRPr="00C8737F">
        <w:rPr>
          <w:rFonts w:ascii="Arial" w:eastAsia="Times New Roman" w:hAnsi="Arial" w:cs="Arial"/>
          <w:spacing w:val="-15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najkorzystniejszej</w:t>
      </w:r>
      <w:r w:rsidRPr="00C8737F">
        <w:rPr>
          <w:rFonts w:ascii="Arial" w:eastAsia="Times New Roman" w:hAnsi="Arial" w:cs="Arial"/>
          <w:spacing w:val="-15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oferty,</w:t>
      </w:r>
      <w:r w:rsidRPr="00C8737F">
        <w:rPr>
          <w:rFonts w:ascii="Arial" w:eastAsia="Times New Roman" w:hAnsi="Arial" w:cs="Arial"/>
          <w:spacing w:val="-16"/>
          <w:sz w:val="18"/>
          <w:szCs w:val="18"/>
          <w:lang w:eastAsia="pl-PL"/>
        </w:rPr>
        <w:t xml:space="preserve">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jeżeli</w:t>
      </w:r>
      <w:proofErr w:type="spellEnd"/>
      <w:r w:rsidRPr="00C8737F">
        <w:rPr>
          <w:rFonts w:ascii="Arial" w:eastAsia="Times New Roman" w:hAnsi="Arial" w:cs="Arial"/>
          <w:spacing w:val="-19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zawiadomienie</w:t>
      </w:r>
      <w:r w:rsidRPr="00C8737F">
        <w:rPr>
          <w:rFonts w:ascii="Arial" w:eastAsia="Times New Roman" w:hAnsi="Arial" w:cs="Arial"/>
          <w:spacing w:val="-14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to</w:t>
      </w:r>
      <w:r w:rsidRPr="00C8737F">
        <w:rPr>
          <w:rFonts w:ascii="Arial" w:eastAsia="Times New Roman" w:hAnsi="Arial" w:cs="Arial"/>
          <w:spacing w:val="-19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zostało</w:t>
      </w:r>
      <w:r w:rsidRPr="00C8737F">
        <w:rPr>
          <w:rFonts w:ascii="Arial" w:eastAsia="Times New Roman" w:hAnsi="Arial" w:cs="Arial"/>
          <w:spacing w:val="-16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przesłane</w:t>
      </w:r>
      <w:r w:rsidRPr="00C8737F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przy</w:t>
      </w:r>
      <w:r w:rsidRPr="00C8737F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użyciu</w:t>
      </w:r>
      <w:proofErr w:type="spellEnd"/>
      <w:r w:rsidRPr="00C8737F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środków</w:t>
      </w:r>
      <w:proofErr w:type="spellEnd"/>
      <w:r w:rsidRPr="00C8737F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komunikacji</w:t>
      </w:r>
      <w:r w:rsidRPr="00C8737F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elektronicznej,</w:t>
      </w:r>
      <w:r w:rsidRPr="00C8737F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albo</w:t>
      </w:r>
      <w:r w:rsidRPr="00C8737F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10</w:t>
      </w:r>
      <w:r w:rsidRPr="00C8737F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dni,</w:t>
      </w:r>
      <w:r w:rsidRPr="00C8737F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jeżeli</w:t>
      </w:r>
      <w:proofErr w:type="spellEnd"/>
      <w:r w:rsidRPr="00C8737F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zostało przesłane</w:t>
      </w:r>
      <w:r w:rsidRPr="00C8737F">
        <w:rPr>
          <w:rFonts w:ascii="Arial" w:eastAsia="Times New Roman" w:hAnsi="Arial" w:cs="Arial"/>
          <w:spacing w:val="1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w</w:t>
      </w:r>
      <w:r w:rsidRPr="00C8737F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inny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sposób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>.</w:t>
      </w:r>
    </w:p>
    <w:p w14:paraId="32163C26" w14:textId="77777777" w:rsidR="00C8737F" w:rsidRPr="00C8737F" w:rsidRDefault="00C8737F" w:rsidP="009E74E4">
      <w:pPr>
        <w:numPr>
          <w:ilvl w:val="0"/>
          <w:numId w:val="21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426" w:right="110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Zamawiający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może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zawrzec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́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umowe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̨ w sprawie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zamówienia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publicznego przed upływem terminu, o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którym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mowa w ust. 1,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jeżeli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w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postępowaniu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o udzielenie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zamówienia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złożono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tylko jedną</w:t>
      </w:r>
      <w:r w:rsidRPr="00C8737F">
        <w:rPr>
          <w:rFonts w:ascii="Arial" w:eastAsia="Times New Roman" w:hAnsi="Arial" w:cs="Arial"/>
          <w:spacing w:val="-21"/>
          <w:sz w:val="18"/>
          <w:szCs w:val="18"/>
          <w:lang w:eastAsia="pl-PL"/>
        </w:rPr>
        <w:t xml:space="preserve">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oferte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>̨.</w:t>
      </w:r>
    </w:p>
    <w:p w14:paraId="1A0E515A" w14:textId="77777777" w:rsidR="00C8737F" w:rsidRPr="00C8737F" w:rsidRDefault="00C8737F" w:rsidP="009E74E4">
      <w:pPr>
        <w:numPr>
          <w:ilvl w:val="0"/>
          <w:numId w:val="21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426" w:right="110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Wykonawca, którego oferta została wybrana jako najkorzystniejsza, zostanie poinformowany przez Zamawiającego o terminie zawarcia</w:t>
      </w:r>
      <w:r w:rsidRPr="00C8737F">
        <w:rPr>
          <w:rFonts w:ascii="Arial" w:eastAsia="Times New Roman" w:hAnsi="Arial" w:cs="Arial"/>
          <w:spacing w:val="-10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umowy. Umowa podpisana przez zamawiającego zostanie przesłana wykonawcy za pośrednictwem operatora pocztowego</w:t>
      </w:r>
    </w:p>
    <w:p w14:paraId="3253B17A" w14:textId="77777777" w:rsidR="00C8737F" w:rsidRPr="00C8737F" w:rsidRDefault="00C8737F" w:rsidP="009E74E4">
      <w:pPr>
        <w:numPr>
          <w:ilvl w:val="0"/>
          <w:numId w:val="21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426" w:right="110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Wykonawca, o którym mowa w ust. 1, ma obowiązek zawrzeć umowę w sprawie zamówienia na warunkach określonych w projektowanych postanowieniach umowy, które stanowią Załącznik Nr 1 do SWZ. Umowa zostanie uzupełniona o zapisy wynikające ze</w:t>
      </w:r>
      <w:r w:rsidRPr="00C8737F">
        <w:rPr>
          <w:rFonts w:ascii="Arial" w:eastAsia="Times New Roman" w:hAnsi="Arial" w:cs="Arial"/>
          <w:spacing w:val="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złożonej oferty.</w:t>
      </w:r>
    </w:p>
    <w:p w14:paraId="4FCC6F9C" w14:textId="77777777" w:rsidR="00C8737F" w:rsidRPr="00C8737F" w:rsidRDefault="00C8737F" w:rsidP="009E74E4">
      <w:pPr>
        <w:numPr>
          <w:ilvl w:val="0"/>
          <w:numId w:val="21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426" w:right="110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Przed</w:t>
      </w:r>
      <w:r w:rsidRPr="00C8737F">
        <w:rPr>
          <w:rFonts w:ascii="Arial" w:eastAsia="Times New Roman" w:hAnsi="Arial" w:cs="Arial"/>
          <w:spacing w:val="14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podpisaniem</w:t>
      </w:r>
      <w:r w:rsidRPr="00C8737F">
        <w:rPr>
          <w:rFonts w:ascii="Arial" w:eastAsia="Times New Roman" w:hAnsi="Arial" w:cs="Arial"/>
          <w:spacing w:val="15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umowy</w:t>
      </w:r>
      <w:r w:rsidRPr="00C8737F">
        <w:rPr>
          <w:rFonts w:ascii="Arial" w:eastAsia="Times New Roman" w:hAnsi="Arial" w:cs="Arial"/>
          <w:spacing w:val="13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Wykonawcy</w:t>
      </w:r>
      <w:r w:rsidRPr="00C8737F">
        <w:rPr>
          <w:rFonts w:ascii="Arial" w:eastAsia="Times New Roman" w:hAnsi="Arial" w:cs="Arial"/>
          <w:spacing w:val="14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wspólnie</w:t>
      </w:r>
      <w:r w:rsidRPr="00C8737F">
        <w:rPr>
          <w:rFonts w:ascii="Arial" w:eastAsia="Times New Roman" w:hAnsi="Arial" w:cs="Arial"/>
          <w:spacing w:val="15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ubiegający</w:t>
      </w:r>
      <w:r w:rsidRPr="00C8737F">
        <w:rPr>
          <w:rFonts w:ascii="Arial" w:eastAsia="Times New Roman" w:hAnsi="Arial" w:cs="Arial"/>
          <w:spacing w:val="14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się</w:t>
      </w:r>
      <w:r w:rsidRPr="00C8737F">
        <w:rPr>
          <w:rFonts w:ascii="Arial" w:eastAsia="Times New Roman" w:hAnsi="Arial" w:cs="Arial"/>
          <w:spacing w:val="15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o</w:t>
      </w:r>
      <w:r w:rsidRPr="00C8737F">
        <w:rPr>
          <w:rFonts w:ascii="Arial" w:eastAsia="Times New Roman" w:hAnsi="Arial" w:cs="Arial"/>
          <w:spacing w:val="1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udzielenie</w:t>
      </w:r>
      <w:r w:rsidRPr="00C8737F">
        <w:rPr>
          <w:rFonts w:ascii="Arial" w:eastAsia="Times New Roman" w:hAnsi="Arial" w:cs="Arial"/>
          <w:spacing w:val="16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zamówienia</w:t>
      </w:r>
      <w:r w:rsidRPr="00C8737F">
        <w:rPr>
          <w:rFonts w:ascii="Arial" w:eastAsia="Times New Roman" w:hAnsi="Arial" w:cs="Arial"/>
          <w:spacing w:val="20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(w</w:t>
      </w:r>
      <w:r w:rsidRPr="00C8737F">
        <w:rPr>
          <w:rFonts w:ascii="Arial" w:eastAsia="Times New Roman" w:hAnsi="Arial" w:cs="Arial"/>
          <w:spacing w:val="17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przypadku</w:t>
      </w:r>
      <w:r w:rsidRPr="00C8737F">
        <w:rPr>
          <w:rFonts w:ascii="Arial" w:eastAsia="Times New Roman" w:hAnsi="Arial" w:cs="Arial"/>
          <w:spacing w:val="21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wyboru</w:t>
      </w:r>
      <w:r w:rsidRPr="00C8737F">
        <w:rPr>
          <w:rFonts w:ascii="Arial" w:eastAsia="Times New Roman" w:hAnsi="Arial" w:cs="Arial"/>
          <w:spacing w:val="20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ich</w:t>
      </w:r>
      <w:r w:rsidRPr="00C8737F">
        <w:rPr>
          <w:rFonts w:ascii="Arial" w:eastAsia="Times New Roman" w:hAnsi="Arial" w:cs="Arial"/>
          <w:spacing w:val="19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oferty</w:t>
      </w:r>
      <w:r w:rsidRPr="00C8737F">
        <w:rPr>
          <w:rFonts w:ascii="Arial" w:eastAsia="Times New Roman" w:hAnsi="Arial" w:cs="Arial"/>
          <w:spacing w:val="19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jako</w:t>
      </w:r>
      <w:r w:rsidRPr="00C8737F">
        <w:rPr>
          <w:rFonts w:ascii="Arial" w:eastAsia="Times New Roman" w:hAnsi="Arial" w:cs="Arial"/>
          <w:spacing w:val="19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najkorzystniejszej)</w:t>
      </w:r>
      <w:r w:rsidRPr="00C8737F">
        <w:rPr>
          <w:rFonts w:ascii="Arial" w:eastAsia="Times New Roman" w:hAnsi="Arial" w:cs="Arial"/>
          <w:spacing w:val="2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przedstawią Zamawiającemu</w:t>
      </w:r>
      <w:r w:rsidRPr="00C8737F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umowę</w:t>
      </w:r>
      <w:r w:rsidRPr="00C8737F">
        <w:rPr>
          <w:rFonts w:ascii="Arial" w:eastAsia="Times New Roman" w:hAnsi="Arial" w:cs="Arial"/>
          <w:spacing w:val="1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regulującą współpracę</w:t>
      </w:r>
      <w:r w:rsidRPr="00C8737F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tych</w:t>
      </w:r>
      <w:r w:rsidRPr="00C8737F">
        <w:rPr>
          <w:rFonts w:ascii="Arial" w:eastAsia="Times New Roman" w:hAnsi="Arial" w:cs="Arial"/>
          <w:spacing w:val="1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Wykonawców.</w:t>
      </w:r>
    </w:p>
    <w:p w14:paraId="70E288CA" w14:textId="77777777" w:rsidR="00C8737F" w:rsidRPr="00C8737F" w:rsidRDefault="00C8737F" w:rsidP="009E74E4">
      <w:pPr>
        <w:numPr>
          <w:ilvl w:val="0"/>
          <w:numId w:val="21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426" w:right="57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Jeżeli</w:t>
      </w:r>
      <w:proofErr w:type="spellEnd"/>
      <w:r w:rsidRPr="00C8737F">
        <w:rPr>
          <w:rFonts w:ascii="Arial" w:eastAsia="Times New Roman" w:hAnsi="Arial" w:cs="Arial"/>
          <w:spacing w:val="-11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Wykonawca,</w:t>
      </w:r>
      <w:r w:rsidRPr="00C8737F">
        <w:rPr>
          <w:rFonts w:ascii="Arial" w:eastAsia="Times New Roman" w:hAnsi="Arial" w:cs="Arial"/>
          <w:spacing w:val="-12"/>
          <w:sz w:val="18"/>
          <w:szCs w:val="18"/>
          <w:lang w:eastAsia="pl-PL"/>
        </w:rPr>
        <w:t xml:space="preserve">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którego</w:t>
      </w:r>
      <w:proofErr w:type="spellEnd"/>
      <w:r w:rsidRPr="00C8737F">
        <w:rPr>
          <w:rFonts w:ascii="Arial" w:eastAsia="Times New Roman" w:hAnsi="Arial" w:cs="Arial"/>
          <w:spacing w:val="-1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oferta</w:t>
      </w:r>
      <w:r w:rsidRPr="00C8737F">
        <w:rPr>
          <w:rFonts w:ascii="Arial" w:eastAsia="Times New Roman" w:hAnsi="Arial" w:cs="Arial"/>
          <w:spacing w:val="-14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została</w:t>
      </w:r>
      <w:r w:rsidRPr="00C8737F">
        <w:rPr>
          <w:rFonts w:ascii="Arial" w:eastAsia="Times New Roman" w:hAnsi="Arial" w:cs="Arial"/>
          <w:spacing w:val="-10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wybrana</w:t>
      </w:r>
      <w:r w:rsidRPr="00C8737F">
        <w:rPr>
          <w:rFonts w:ascii="Arial" w:eastAsia="Times New Roman" w:hAnsi="Arial" w:cs="Arial"/>
          <w:spacing w:val="-11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jako</w:t>
      </w:r>
      <w:r w:rsidRPr="00C8737F">
        <w:rPr>
          <w:rFonts w:ascii="Arial" w:eastAsia="Times New Roman" w:hAnsi="Arial" w:cs="Arial"/>
          <w:spacing w:val="-1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najkorzystniejsza,</w:t>
      </w:r>
      <w:r w:rsidRPr="00C8737F">
        <w:rPr>
          <w:rFonts w:ascii="Arial" w:eastAsia="Times New Roman" w:hAnsi="Arial" w:cs="Arial"/>
          <w:spacing w:val="-1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uchyla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sie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>̨</w:t>
      </w:r>
      <w:r w:rsidRPr="00C8737F">
        <w:rPr>
          <w:rFonts w:ascii="Arial" w:eastAsia="Times New Roman" w:hAnsi="Arial" w:cs="Arial"/>
          <w:spacing w:val="34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od</w:t>
      </w:r>
      <w:r w:rsidRPr="00C8737F">
        <w:rPr>
          <w:rFonts w:ascii="Arial" w:eastAsia="Times New Roman" w:hAnsi="Arial" w:cs="Arial"/>
          <w:spacing w:val="26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zawarcia</w:t>
      </w:r>
      <w:r w:rsidRPr="00C8737F">
        <w:rPr>
          <w:rFonts w:ascii="Arial" w:eastAsia="Times New Roman" w:hAnsi="Arial" w:cs="Arial"/>
          <w:spacing w:val="28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umowy</w:t>
      </w:r>
      <w:r w:rsidRPr="00C8737F">
        <w:rPr>
          <w:rFonts w:ascii="Arial" w:eastAsia="Times New Roman" w:hAnsi="Arial" w:cs="Arial"/>
          <w:spacing w:val="28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w</w:t>
      </w:r>
      <w:r w:rsidRPr="00C8737F">
        <w:rPr>
          <w:rFonts w:ascii="Arial" w:eastAsia="Times New Roman" w:hAnsi="Arial" w:cs="Arial"/>
          <w:spacing w:val="27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sprawie</w:t>
      </w:r>
      <w:r w:rsidRPr="00C8737F">
        <w:rPr>
          <w:rFonts w:ascii="Arial" w:eastAsia="Times New Roman" w:hAnsi="Arial" w:cs="Arial"/>
          <w:spacing w:val="30"/>
          <w:sz w:val="18"/>
          <w:szCs w:val="18"/>
          <w:lang w:eastAsia="pl-PL"/>
        </w:rPr>
        <w:t xml:space="preserve">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zamówienia</w:t>
      </w:r>
      <w:proofErr w:type="spellEnd"/>
      <w:r w:rsidRPr="00C8737F">
        <w:rPr>
          <w:rFonts w:ascii="Arial" w:eastAsia="Times New Roman" w:hAnsi="Arial" w:cs="Arial"/>
          <w:spacing w:val="27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publicznego</w:t>
      </w:r>
      <w:r w:rsidRPr="00C8737F">
        <w:rPr>
          <w:rFonts w:ascii="Arial" w:eastAsia="Times New Roman" w:hAnsi="Arial" w:cs="Arial"/>
          <w:spacing w:val="28"/>
          <w:sz w:val="18"/>
          <w:szCs w:val="18"/>
          <w:lang w:eastAsia="pl-PL"/>
        </w:rPr>
        <w:t xml:space="preserve">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Zamawiający</w:t>
      </w:r>
      <w:proofErr w:type="spellEnd"/>
      <w:r w:rsidRPr="00C8737F">
        <w:rPr>
          <w:rFonts w:ascii="Arial" w:eastAsia="Times New Roman" w:hAnsi="Arial" w:cs="Arial"/>
          <w:spacing w:val="27"/>
          <w:sz w:val="18"/>
          <w:szCs w:val="18"/>
          <w:lang w:eastAsia="pl-PL"/>
        </w:rPr>
        <w:t xml:space="preserve">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może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dokonac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>́</w:t>
      </w:r>
      <w:r w:rsidRPr="00C8737F">
        <w:rPr>
          <w:rFonts w:ascii="Arial" w:eastAsia="Times New Roman" w:hAnsi="Arial" w:cs="Arial"/>
          <w:spacing w:val="1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ponownego</w:t>
      </w:r>
      <w:r w:rsidRPr="00C8737F">
        <w:rPr>
          <w:rFonts w:ascii="Arial" w:eastAsia="Times New Roman" w:hAnsi="Arial" w:cs="Arial"/>
          <w:spacing w:val="9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badania</w:t>
      </w:r>
      <w:r w:rsidRPr="00C8737F">
        <w:rPr>
          <w:rFonts w:ascii="Arial" w:eastAsia="Times New Roman" w:hAnsi="Arial" w:cs="Arial"/>
          <w:spacing w:val="6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i</w:t>
      </w:r>
      <w:r w:rsidRPr="00C8737F">
        <w:rPr>
          <w:rFonts w:ascii="Arial" w:eastAsia="Times New Roman" w:hAnsi="Arial" w:cs="Arial"/>
          <w:spacing w:val="8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oceny</w:t>
      </w:r>
      <w:r w:rsidRPr="00C8737F">
        <w:rPr>
          <w:rFonts w:ascii="Arial" w:eastAsia="Times New Roman" w:hAnsi="Arial" w:cs="Arial"/>
          <w:spacing w:val="6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ofert</w:t>
      </w:r>
      <w:r w:rsidRPr="00C8737F">
        <w:rPr>
          <w:rFonts w:ascii="Arial" w:eastAsia="Times New Roman" w:hAnsi="Arial" w:cs="Arial"/>
          <w:spacing w:val="8"/>
          <w:sz w:val="18"/>
          <w:szCs w:val="18"/>
          <w:lang w:eastAsia="pl-PL"/>
        </w:rPr>
        <w:t xml:space="preserve">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spośród</w:t>
      </w:r>
      <w:proofErr w:type="spellEnd"/>
      <w:r w:rsidRPr="00C8737F">
        <w:rPr>
          <w:rFonts w:ascii="Arial" w:eastAsia="Times New Roman" w:hAnsi="Arial" w:cs="Arial"/>
          <w:spacing w:val="7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ofert</w:t>
      </w:r>
      <w:r w:rsidRPr="00C8737F">
        <w:rPr>
          <w:rFonts w:ascii="Arial" w:eastAsia="Times New Roman" w:hAnsi="Arial" w:cs="Arial"/>
          <w:spacing w:val="8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pozostałych</w:t>
      </w:r>
      <w:r w:rsidRPr="00C8737F">
        <w:rPr>
          <w:rFonts w:ascii="Arial" w:eastAsia="Times New Roman" w:hAnsi="Arial" w:cs="Arial"/>
          <w:spacing w:val="9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w</w:t>
      </w:r>
      <w:r w:rsidRPr="00C8737F">
        <w:rPr>
          <w:rFonts w:ascii="Arial" w:eastAsia="Times New Roman" w:hAnsi="Arial" w:cs="Arial"/>
          <w:spacing w:val="5"/>
          <w:sz w:val="18"/>
          <w:szCs w:val="18"/>
          <w:lang w:eastAsia="pl-PL"/>
        </w:rPr>
        <w:t xml:space="preserve">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postępowaniu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Wykonawców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albo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unieważnic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́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postępowanie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>.</w:t>
      </w:r>
    </w:p>
    <w:p w14:paraId="3DA69469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3A9850B1" w14:textId="77777777" w:rsidR="00C8737F" w:rsidRPr="00C8737F" w:rsidRDefault="00C8737F" w:rsidP="00C8737F">
      <w:pPr>
        <w:keepNext/>
        <w:spacing w:after="0" w:line="240" w:lineRule="auto"/>
        <w:ind w:left="426" w:hanging="426"/>
        <w:outlineLvl w:val="1"/>
        <w:rPr>
          <w:rFonts w:ascii="Arial" w:eastAsia="Times New Roman" w:hAnsi="Arial" w:cs="Arial"/>
          <w:sz w:val="18"/>
          <w:szCs w:val="18"/>
          <w:lang w:eastAsia="pl-PL"/>
        </w:rPr>
      </w:pPr>
      <w:bookmarkStart w:id="32" w:name="_Toc75509153"/>
      <w:r w:rsidRPr="00C8737F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XIX. Pouczenie o środkach ochrony prawnej przysługujących wykonawcy.</w:t>
      </w:r>
      <w:bookmarkEnd w:id="32"/>
    </w:p>
    <w:p w14:paraId="005C7A42" w14:textId="77777777" w:rsidR="00C8737F" w:rsidRPr="00C8737F" w:rsidRDefault="00C8737F" w:rsidP="009E74E4">
      <w:pPr>
        <w:numPr>
          <w:ilvl w:val="0"/>
          <w:numId w:val="22"/>
        </w:numPr>
        <w:tabs>
          <w:tab w:val="center" w:pos="426"/>
        </w:tabs>
        <w:spacing w:after="0" w:line="240" w:lineRule="auto"/>
        <w:ind w:left="426" w:right="57" w:hanging="298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Środki ochrony prawnej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przysługuja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̨ wykonawcy,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jeżeli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ma lub miał interes w uzyskaniu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zamówienia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oraz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poniósł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lub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może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ponieśc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́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szkode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̨ w wyniku naruszenia przez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Zamawiającego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przepisów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Pzp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>.</w:t>
      </w:r>
    </w:p>
    <w:p w14:paraId="76CAF54A" w14:textId="77777777" w:rsidR="00C8737F" w:rsidRPr="00C8737F" w:rsidRDefault="00C8737F" w:rsidP="009E74E4">
      <w:pPr>
        <w:numPr>
          <w:ilvl w:val="0"/>
          <w:numId w:val="22"/>
        </w:numPr>
        <w:tabs>
          <w:tab w:val="center" w:pos="426"/>
        </w:tabs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Odwołanie przysługuje na:</w:t>
      </w:r>
    </w:p>
    <w:p w14:paraId="63310461" w14:textId="77777777" w:rsidR="00C8737F" w:rsidRPr="00C8737F" w:rsidRDefault="00C8737F" w:rsidP="009E74E4">
      <w:pPr>
        <w:numPr>
          <w:ilvl w:val="1"/>
          <w:numId w:val="22"/>
        </w:numPr>
        <w:tabs>
          <w:tab w:val="center" w:pos="851"/>
        </w:tabs>
        <w:spacing w:after="0" w:line="240" w:lineRule="auto"/>
        <w:ind w:left="851" w:right="57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niezgodną z przepisami ustawy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czynnośc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́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Zamawiającego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,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podjęta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̨ w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postępowaniu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o udzielenie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zamówienia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>, w tym na projektowane postanowienie umowy;</w:t>
      </w:r>
    </w:p>
    <w:p w14:paraId="6A81E610" w14:textId="77777777" w:rsidR="00C8737F" w:rsidRPr="00C8737F" w:rsidRDefault="00C8737F" w:rsidP="009E74E4">
      <w:pPr>
        <w:numPr>
          <w:ilvl w:val="1"/>
          <w:numId w:val="22"/>
        </w:numPr>
        <w:tabs>
          <w:tab w:val="center" w:pos="851"/>
        </w:tabs>
        <w:spacing w:after="0" w:line="240" w:lineRule="auto"/>
        <w:ind w:left="851" w:right="57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zaniechanie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czynności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w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postępowaniu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o udzielenie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zamówienia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, do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której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Zamawiający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był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obowiązany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na podstawie ustawy.</w:t>
      </w:r>
    </w:p>
    <w:p w14:paraId="1463D213" w14:textId="77777777" w:rsidR="00C8737F" w:rsidRPr="00C8737F" w:rsidRDefault="00C8737F" w:rsidP="009E74E4">
      <w:pPr>
        <w:numPr>
          <w:ilvl w:val="0"/>
          <w:numId w:val="22"/>
        </w:numPr>
        <w:tabs>
          <w:tab w:val="center" w:pos="426"/>
        </w:tabs>
        <w:spacing w:after="0" w:line="240" w:lineRule="auto"/>
        <w:ind w:left="426" w:right="57" w:hanging="298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Odwołanie wnosi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sie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>̨ do Prezesa Krajowej Izby Odwoławczej w formie pisemnej albo w formie elektronicznej albo w postaci elektronicznej opatrzone podpisem zaufanym.</w:t>
      </w:r>
    </w:p>
    <w:p w14:paraId="547EE9B5" w14:textId="77777777" w:rsidR="00C8737F" w:rsidRPr="00C8737F" w:rsidRDefault="00C8737F" w:rsidP="009E74E4">
      <w:pPr>
        <w:numPr>
          <w:ilvl w:val="0"/>
          <w:numId w:val="22"/>
        </w:numPr>
        <w:tabs>
          <w:tab w:val="center" w:pos="426"/>
        </w:tabs>
        <w:spacing w:after="0" w:line="240" w:lineRule="auto"/>
        <w:ind w:left="426" w:right="57" w:hanging="298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Na orzeczenie Krajowej Izby Odwoławczej oraz postanowienie Prezesa Krajowej Izby Odwoławczej, o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którym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mowa w art. 519 ust. 1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Pzp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, stronom oraz uczestnikom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postępowania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odwoławczego przysługuje skarga do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sądu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.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Skarge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̨ wnosi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sie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̨ do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Sądu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Okręgowego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w Warszawie za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pośrednictwem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Prezesa Krajowej Izby Odwoławczej.</w:t>
      </w:r>
    </w:p>
    <w:p w14:paraId="23D8B78C" w14:textId="77777777" w:rsidR="00C8737F" w:rsidRPr="00C8737F" w:rsidRDefault="00C8737F" w:rsidP="009E74E4">
      <w:pPr>
        <w:numPr>
          <w:ilvl w:val="0"/>
          <w:numId w:val="22"/>
        </w:numPr>
        <w:tabs>
          <w:tab w:val="center" w:pos="426"/>
        </w:tabs>
        <w:spacing w:after="0" w:line="240" w:lineRule="auto"/>
        <w:ind w:left="426" w:right="57" w:hanging="298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Szczegółowe informacje dotyczące środków ochrony prawnej określone są w Dziale IX „Środki ochrony prawnej”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Pzp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>.</w:t>
      </w:r>
    </w:p>
    <w:bookmarkEnd w:id="8"/>
    <w:bookmarkEnd w:id="13"/>
    <w:bookmarkEnd w:id="14"/>
    <w:p w14:paraId="4805B82D" w14:textId="77777777" w:rsidR="005D60EB" w:rsidRDefault="005D60EB"/>
    <w:sectPr w:rsidR="005D60EB" w:rsidSect="00194A38">
      <w:footerReference w:type="even" r:id="rId23"/>
      <w:footerReference w:type="default" r:id="rId24"/>
      <w:footerReference w:type="first" r:id="rId25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87DC622" w14:textId="77777777" w:rsidR="003C538C" w:rsidRDefault="003C538C">
      <w:pPr>
        <w:spacing w:after="0" w:line="240" w:lineRule="auto"/>
      </w:pPr>
      <w:r>
        <w:separator/>
      </w:r>
    </w:p>
  </w:endnote>
  <w:endnote w:type="continuationSeparator" w:id="0">
    <w:p w14:paraId="790F1982" w14:textId="77777777" w:rsidR="003C538C" w:rsidRDefault="003C53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6DB6817" w14:textId="77777777" w:rsidR="003D7323" w:rsidRDefault="003C538C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1B36F92" w14:textId="77777777" w:rsidR="003D7323" w:rsidRDefault="003C538C">
    <w:pPr>
      <w:pStyle w:val="Stopk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0A0744" w14:textId="77777777" w:rsidR="003D7323" w:rsidRDefault="003C538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EA5E06B" w14:textId="77777777" w:rsidR="003C538C" w:rsidRDefault="003C538C">
      <w:pPr>
        <w:spacing w:after="0" w:line="240" w:lineRule="auto"/>
      </w:pPr>
      <w:r>
        <w:separator/>
      </w:r>
    </w:p>
  </w:footnote>
  <w:footnote w:type="continuationSeparator" w:id="0">
    <w:p w14:paraId="25870984" w14:textId="77777777" w:rsidR="003C538C" w:rsidRDefault="003C538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83C23218"/>
    <w:lvl w:ilvl="0">
      <w:start w:val="2"/>
      <w:numFmt w:val="decimal"/>
      <w:pStyle w:val="Nagwek1"/>
      <w:lvlText w:val="%1."/>
      <w:lvlJc w:val="left"/>
      <w:pPr>
        <w:tabs>
          <w:tab w:val="num" w:pos="0"/>
        </w:tabs>
        <w:ind w:left="432" w:hanging="432"/>
      </w:pPr>
      <w:rPr>
        <w:rFonts w:hint="default"/>
      </w:rPr>
    </w:lvl>
    <w:lvl w:ilvl="1">
      <w:start w:val="1"/>
      <w:numFmt w:val="none"/>
      <w:pStyle w:val="Nagwek2"/>
      <w:suff w:val="nothing"/>
      <w:lvlText w:val="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1.%3."/>
      <w:lvlJc w:val="left"/>
      <w:pPr>
        <w:ind w:left="720" w:hanging="720"/>
      </w:pPr>
      <w:rPr>
        <w:rFonts w:ascii="Arial" w:hAnsi="Arial" w:cs="Arial" w:hint="default"/>
        <w:sz w:val="18"/>
        <w:szCs w:val="18"/>
      </w:rPr>
    </w:lvl>
    <w:lvl w:ilvl="3">
      <w:start w:val="1"/>
      <w:numFmt w:val="none"/>
      <w:pStyle w:val="Nagwek4"/>
      <w:suff w:val="nothing"/>
      <w:lvlText w:val=""/>
      <w:lvlJc w:val="left"/>
      <w:pPr>
        <w:ind w:left="864" w:hanging="864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1008" w:hanging="1008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1152" w:hanging="1152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1296" w:hanging="1296"/>
      </w:pPr>
      <w:rPr>
        <w:rFonts w:hint="default"/>
      </w:rPr>
    </w:lvl>
    <w:lvl w:ilvl="7">
      <w:start w:val="1"/>
      <w:numFmt w:val="none"/>
      <w:pStyle w:val="Nagwek8"/>
      <w:suff w:val="nothing"/>
      <w:lvlText w:val=""/>
      <w:lvlJc w:val="left"/>
      <w:pPr>
        <w:ind w:left="1440" w:hanging="144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1584" w:hanging="1584"/>
      </w:pPr>
      <w:rPr>
        <w:rFonts w:hint="default"/>
      </w:rPr>
    </w:lvl>
  </w:abstractNum>
  <w:abstractNum w:abstractNumId="1" w15:restartNumberingAfterBreak="0">
    <w:nsid w:val="00000003"/>
    <w:multiLevelType w:val="multilevel"/>
    <w:tmpl w:val="E9BA3F96"/>
    <w:name w:val="WW8Num3"/>
    <w:lvl w:ilvl="0">
      <w:start w:val="1"/>
      <w:numFmt w:val="decimal"/>
      <w:pStyle w:val="Listapunktowana21"/>
      <w:lvlText w:val="%1."/>
      <w:lvlJc w:val="left"/>
      <w:pPr>
        <w:tabs>
          <w:tab w:val="num" w:pos="360"/>
        </w:tabs>
        <w:ind w:left="360" w:hanging="360"/>
      </w:pPr>
      <w:rPr>
        <w:rFonts w:eastAsia="Symbol" w:hint="default"/>
        <w:b/>
        <w:sz w:val="18"/>
        <w:szCs w:val="18"/>
      </w:rPr>
    </w:lvl>
    <w:lvl w:ilvl="1">
      <w:numFmt w:val="decimal"/>
      <w:lvlText w:val="%2"/>
      <w:lvlJc w:val="left"/>
      <w:pPr>
        <w:tabs>
          <w:tab w:val="num" w:pos="0"/>
        </w:tabs>
        <w:ind w:left="0" w:firstLine="0"/>
      </w:pPr>
    </w:lvl>
    <w:lvl w:ilvl="2">
      <w:numFmt w:val="decimal"/>
      <w:lvlText w:val="%3"/>
      <w:lvlJc w:val="left"/>
      <w:pPr>
        <w:tabs>
          <w:tab w:val="num" w:pos="0"/>
        </w:tabs>
        <w:ind w:left="0" w:firstLine="0"/>
      </w:pPr>
    </w:lvl>
    <w:lvl w:ilvl="3">
      <w:numFmt w:val="decimal"/>
      <w:lvlText w:val="%4"/>
      <w:lvlJc w:val="left"/>
      <w:pPr>
        <w:tabs>
          <w:tab w:val="num" w:pos="0"/>
        </w:tabs>
        <w:ind w:left="0" w:firstLine="0"/>
      </w:pPr>
    </w:lvl>
    <w:lvl w:ilvl="4">
      <w:numFmt w:val="decimal"/>
      <w:lvlText w:val="%5"/>
      <w:lvlJc w:val="left"/>
      <w:pPr>
        <w:tabs>
          <w:tab w:val="num" w:pos="0"/>
        </w:tabs>
        <w:ind w:left="0" w:firstLine="0"/>
      </w:pPr>
    </w:lvl>
    <w:lvl w:ilvl="5">
      <w:numFmt w:val="decimal"/>
      <w:lvlText w:val="%6"/>
      <w:lvlJc w:val="left"/>
      <w:pPr>
        <w:tabs>
          <w:tab w:val="num" w:pos="0"/>
        </w:tabs>
        <w:ind w:left="0" w:firstLine="0"/>
      </w:pPr>
    </w:lvl>
    <w:lvl w:ilvl="6">
      <w:numFmt w:val="decimal"/>
      <w:lvlText w:val="%7"/>
      <w:lvlJc w:val="left"/>
      <w:pPr>
        <w:tabs>
          <w:tab w:val="num" w:pos="0"/>
        </w:tabs>
        <w:ind w:left="0" w:firstLine="0"/>
      </w:p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0000004"/>
    <w:multiLevelType w:val="multilevel"/>
    <w:tmpl w:val="00000004"/>
    <w:name w:val="WW8Num4"/>
    <w:lvl w:ilvl="0">
      <w:start w:val="1"/>
      <w:numFmt w:val="decimal"/>
      <w:pStyle w:val="Tytu6"/>
      <w:suff w:val="nothing"/>
      <w:lvlText w:val="%1."/>
      <w:lvlJc w:val="left"/>
      <w:pPr>
        <w:tabs>
          <w:tab w:val="num" w:pos="0"/>
        </w:tabs>
        <w:ind w:left="360" w:hanging="360"/>
      </w:pPr>
    </w:lvl>
    <w:lvl w:ilvl="1">
      <w:numFmt w:val="decimal"/>
      <w:lvlText w:val="%2"/>
      <w:lvlJc w:val="left"/>
      <w:pPr>
        <w:tabs>
          <w:tab w:val="num" w:pos="0"/>
        </w:tabs>
        <w:ind w:left="0" w:firstLine="0"/>
      </w:pPr>
    </w:lvl>
    <w:lvl w:ilvl="2">
      <w:numFmt w:val="decimal"/>
      <w:lvlText w:val="%3"/>
      <w:lvlJc w:val="left"/>
      <w:pPr>
        <w:tabs>
          <w:tab w:val="num" w:pos="0"/>
        </w:tabs>
        <w:ind w:left="0" w:firstLine="0"/>
      </w:pPr>
    </w:lvl>
    <w:lvl w:ilvl="3">
      <w:numFmt w:val="decimal"/>
      <w:lvlText w:val="%4"/>
      <w:lvlJc w:val="left"/>
      <w:pPr>
        <w:tabs>
          <w:tab w:val="num" w:pos="0"/>
        </w:tabs>
        <w:ind w:left="0" w:firstLine="0"/>
      </w:pPr>
    </w:lvl>
    <w:lvl w:ilvl="4">
      <w:numFmt w:val="decimal"/>
      <w:lvlText w:val="%5"/>
      <w:lvlJc w:val="left"/>
      <w:pPr>
        <w:tabs>
          <w:tab w:val="num" w:pos="0"/>
        </w:tabs>
        <w:ind w:left="0" w:firstLine="0"/>
      </w:pPr>
    </w:lvl>
    <w:lvl w:ilvl="5">
      <w:numFmt w:val="decimal"/>
      <w:lvlText w:val="%6"/>
      <w:lvlJc w:val="left"/>
      <w:pPr>
        <w:tabs>
          <w:tab w:val="num" w:pos="0"/>
        </w:tabs>
        <w:ind w:left="0" w:firstLine="0"/>
      </w:pPr>
    </w:lvl>
    <w:lvl w:ilvl="6">
      <w:numFmt w:val="decimal"/>
      <w:lvlText w:val="%7"/>
      <w:lvlJc w:val="left"/>
      <w:pPr>
        <w:tabs>
          <w:tab w:val="num" w:pos="0"/>
        </w:tabs>
        <w:ind w:left="0" w:firstLine="0"/>
      </w:p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00000038"/>
    <w:multiLevelType w:val="multilevel"/>
    <w:tmpl w:val="00000038"/>
    <w:name w:val="WW8Num56"/>
    <w:lvl w:ilvl="0">
      <w:start w:val="5"/>
      <w:numFmt w:val="decimal"/>
      <w:lvlText w:val="%1."/>
      <w:lvlJc w:val="left"/>
      <w:pPr>
        <w:tabs>
          <w:tab w:val="num" w:pos="708"/>
        </w:tabs>
        <w:ind w:left="2340" w:hanging="360"/>
      </w:pPr>
      <w:rPr>
        <w:rFonts w:hint="default"/>
        <w:b w:val="0"/>
        <w:i w:val="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b w:val="0"/>
        <w:i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0000045"/>
    <w:multiLevelType w:val="multilevel"/>
    <w:tmpl w:val="E982B21C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18"/>
        <w:vertAlign w:val="baseline"/>
      </w:rPr>
    </w:lvl>
    <w:lvl w:ilvl="1">
      <w:start w:val="1"/>
      <w:numFmt w:val="lowerLetter"/>
      <w:lvlText w:val="%2."/>
      <w:lvlJc w:val="left"/>
      <w:pPr>
        <w:tabs>
          <w:tab w:val="num" w:pos="340"/>
        </w:tabs>
        <w:ind w:left="3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060"/>
        </w:tabs>
        <w:ind w:left="10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780"/>
        </w:tabs>
        <w:ind w:left="1780" w:hanging="360"/>
      </w:pPr>
      <w:rPr>
        <w:rFonts w:ascii="Arial" w:hAnsi="Arial" w:cs="Arial" w:hint="default"/>
        <w:sz w:val="20"/>
        <w:szCs w:val="20"/>
      </w:rPr>
    </w:lvl>
    <w:lvl w:ilvl="4">
      <w:start w:val="1"/>
      <w:numFmt w:val="lowerLetter"/>
      <w:lvlText w:val="%5."/>
      <w:lvlJc w:val="left"/>
      <w:pPr>
        <w:tabs>
          <w:tab w:val="num" w:pos="2500"/>
        </w:tabs>
        <w:ind w:left="25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220"/>
        </w:tabs>
        <w:ind w:left="32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940"/>
        </w:tabs>
        <w:ind w:left="39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4660"/>
        </w:tabs>
        <w:ind w:left="46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5380"/>
        </w:tabs>
        <w:ind w:left="5380" w:hanging="180"/>
      </w:pPr>
      <w:rPr>
        <w:rFonts w:hint="default"/>
      </w:rPr>
    </w:lvl>
  </w:abstractNum>
  <w:abstractNum w:abstractNumId="5" w15:restartNumberingAfterBreak="0">
    <w:nsid w:val="00000047"/>
    <w:multiLevelType w:val="singleLevel"/>
    <w:tmpl w:val="00000047"/>
    <w:name w:val="WW8Num71"/>
    <w:lvl w:ilvl="0">
      <w:start w:val="1"/>
      <w:numFmt w:val="bullet"/>
      <w:lvlText w:val=""/>
      <w:lvlJc w:val="left"/>
      <w:pPr>
        <w:tabs>
          <w:tab w:val="num" w:pos="708"/>
        </w:tabs>
        <w:ind w:left="1080" w:hanging="360"/>
      </w:pPr>
      <w:rPr>
        <w:rFonts w:ascii="Symbol" w:hAnsi="Symbol" w:cs="Symbol" w:hint="default"/>
      </w:rPr>
    </w:lvl>
  </w:abstractNum>
  <w:abstractNum w:abstractNumId="6" w15:restartNumberingAfterBreak="0">
    <w:nsid w:val="00000402"/>
    <w:multiLevelType w:val="multilevel"/>
    <w:tmpl w:val="41C0ED10"/>
    <w:lvl w:ilvl="0">
      <w:start w:val="1"/>
      <w:numFmt w:val="decimal"/>
      <w:lvlText w:val="%1."/>
      <w:lvlJc w:val="left"/>
      <w:pPr>
        <w:ind w:left="836" w:hanging="708"/>
      </w:pPr>
      <w:rPr>
        <w:rFonts w:ascii="Arial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1"/>
      <w:numFmt w:val="decimal"/>
      <w:lvlText w:val="%1.%2."/>
      <w:lvlJc w:val="left"/>
      <w:pPr>
        <w:ind w:left="627" w:hanging="500"/>
      </w:pPr>
      <w:rPr>
        <w:rFonts w:ascii="Arial" w:hAnsi="Arial" w:cs="Arial" w:hint="default"/>
        <w:b w:val="0"/>
        <w:b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</w:lvl>
    <w:lvl w:ilvl="3">
      <w:numFmt w:val="bullet"/>
      <w:lvlText w:val="•"/>
      <w:lvlJc w:val="left"/>
      <w:pPr>
        <w:ind w:left="2719" w:hanging="500"/>
      </w:pPr>
    </w:lvl>
    <w:lvl w:ilvl="4">
      <w:numFmt w:val="bullet"/>
      <w:lvlText w:val="•"/>
      <w:lvlJc w:val="left"/>
      <w:pPr>
        <w:ind w:left="3659" w:hanging="500"/>
      </w:pPr>
    </w:lvl>
    <w:lvl w:ilvl="5">
      <w:numFmt w:val="bullet"/>
      <w:lvlText w:val="•"/>
      <w:lvlJc w:val="left"/>
      <w:pPr>
        <w:ind w:left="4599" w:hanging="500"/>
      </w:pPr>
    </w:lvl>
    <w:lvl w:ilvl="6">
      <w:numFmt w:val="bullet"/>
      <w:lvlText w:val="•"/>
      <w:lvlJc w:val="left"/>
      <w:pPr>
        <w:ind w:left="5539" w:hanging="500"/>
      </w:pPr>
    </w:lvl>
    <w:lvl w:ilvl="7">
      <w:numFmt w:val="bullet"/>
      <w:lvlText w:val="•"/>
      <w:lvlJc w:val="left"/>
      <w:pPr>
        <w:ind w:left="6479" w:hanging="500"/>
      </w:pPr>
    </w:lvl>
    <w:lvl w:ilvl="8">
      <w:numFmt w:val="bullet"/>
      <w:lvlText w:val="•"/>
      <w:lvlJc w:val="left"/>
      <w:pPr>
        <w:ind w:left="7419" w:hanging="500"/>
      </w:pPr>
    </w:lvl>
  </w:abstractNum>
  <w:abstractNum w:abstractNumId="7" w15:restartNumberingAfterBreak="0">
    <w:nsid w:val="00000403"/>
    <w:multiLevelType w:val="multilevel"/>
    <w:tmpl w:val="763EC5AC"/>
    <w:lvl w:ilvl="0">
      <w:start w:val="1"/>
      <w:numFmt w:val="lowerLetter"/>
      <w:lvlText w:val="%1)"/>
      <w:lvlJc w:val="left"/>
      <w:pPr>
        <w:ind w:left="1182" w:hanging="332"/>
      </w:pPr>
      <w:rPr>
        <w:rFonts w:ascii="Arial" w:hAnsi="Arial" w:cs="Arial" w:hint="default"/>
        <w:b w:val="0"/>
        <w:bCs w:val="0"/>
        <w:spacing w:val="-33"/>
        <w:w w:val="100"/>
        <w:sz w:val="18"/>
        <w:szCs w:val="18"/>
      </w:rPr>
    </w:lvl>
    <w:lvl w:ilvl="1">
      <w:numFmt w:val="bullet"/>
      <w:lvlText w:val="•"/>
      <w:lvlJc w:val="left"/>
      <w:pPr>
        <w:ind w:left="1037" w:hanging="332"/>
      </w:pPr>
    </w:lvl>
    <w:lvl w:ilvl="2">
      <w:numFmt w:val="bullet"/>
      <w:lvlText w:val="•"/>
      <w:lvlJc w:val="left"/>
      <w:pPr>
        <w:ind w:left="1955" w:hanging="332"/>
      </w:pPr>
    </w:lvl>
    <w:lvl w:ilvl="3">
      <w:numFmt w:val="bullet"/>
      <w:lvlText w:val="•"/>
      <w:lvlJc w:val="left"/>
      <w:pPr>
        <w:ind w:left="2873" w:hanging="332"/>
      </w:pPr>
    </w:lvl>
    <w:lvl w:ilvl="4">
      <w:numFmt w:val="bullet"/>
      <w:lvlText w:val="•"/>
      <w:lvlJc w:val="left"/>
      <w:pPr>
        <w:ind w:left="3791" w:hanging="332"/>
      </w:pPr>
    </w:lvl>
    <w:lvl w:ilvl="5">
      <w:numFmt w:val="bullet"/>
      <w:lvlText w:val="•"/>
      <w:lvlJc w:val="left"/>
      <w:pPr>
        <w:ind w:left="4709" w:hanging="332"/>
      </w:pPr>
    </w:lvl>
    <w:lvl w:ilvl="6">
      <w:numFmt w:val="bullet"/>
      <w:lvlText w:val="•"/>
      <w:lvlJc w:val="left"/>
      <w:pPr>
        <w:ind w:left="5627" w:hanging="332"/>
      </w:pPr>
    </w:lvl>
    <w:lvl w:ilvl="7">
      <w:numFmt w:val="bullet"/>
      <w:lvlText w:val="•"/>
      <w:lvlJc w:val="left"/>
      <w:pPr>
        <w:ind w:left="6545" w:hanging="332"/>
      </w:pPr>
    </w:lvl>
    <w:lvl w:ilvl="8">
      <w:numFmt w:val="bullet"/>
      <w:lvlText w:val="•"/>
      <w:lvlJc w:val="left"/>
      <w:pPr>
        <w:ind w:left="7463" w:hanging="332"/>
      </w:pPr>
    </w:lvl>
  </w:abstractNum>
  <w:abstractNum w:abstractNumId="8" w15:restartNumberingAfterBreak="0">
    <w:nsid w:val="01AA108E"/>
    <w:multiLevelType w:val="multilevel"/>
    <w:tmpl w:val="5E4034D6"/>
    <w:lvl w:ilvl="0">
      <w:start w:val="2"/>
      <w:numFmt w:val="decimal"/>
      <w:lvlText w:val="%1."/>
      <w:lvlJc w:val="left"/>
      <w:pPr>
        <w:ind w:left="836" w:hanging="708"/>
      </w:pPr>
      <w:rPr>
        <w:rFonts w:ascii="Arial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1"/>
      <w:numFmt w:val="decimal"/>
      <w:lvlText w:val="%1.%2."/>
      <w:lvlJc w:val="left"/>
      <w:pPr>
        <w:ind w:left="627" w:hanging="500"/>
      </w:pPr>
      <w:rPr>
        <w:rFonts w:ascii="Arial" w:hAnsi="Arial" w:cs="Arial" w:hint="default"/>
        <w:b w:val="0"/>
        <w:b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  <w:rPr>
        <w:rFonts w:hint="default"/>
      </w:rPr>
    </w:lvl>
    <w:lvl w:ilvl="3">
      <w:numFmt w:val="bullet"/>
      <w:lvlText w:val="•"/>
      <w:lvlJc w:val="left"/>
      <w:pPr>
        <w:ind w:left="2719" w:hanging="500"/>
      </w:pPr>
      <w:rPr>
        <w:rFonts w:hint="default"/>
      </w:rPr>
    </w:lvl>
    <w:lvl w:ilvl="4">
      <w:numFmt w:val="bullet"/>
      <w:lvlText w:val="•"/>
      <w:lvlJc w:val="left"/>
      <w:pPr>
        <w:ind w:left="3659" w:hanging="500"/>
      </w:pPr>
      <w:rPr>
        <w:rFonts w:hint="default"/>
      </w:rPr>
    </w:lvl>
    <w:lvl w:ilvl="5">
      <w:numFmt w:val="bullet"/>
      <w:lvlText w:val="•"/>
      <w:lvlJc w:val="left"/>
      <w:pPr>
        <w:ind w:left="4599" w:hanging="500"/>
      </w:pPr>
      <w:rPr>
        <w:rFonts w:hint="default"/>
      </w:rPr>
    </w:lvl>
    <w:lvl w:ilvl="6">
      <w:numFmt w:val="bullet"/>
      <w:lvlText w:val="•"/>
      <w:lvlJc w:val="left"/>
      <w:pPr>
        <w:ind w:left="5539" w:hanging="500"/>
      </w:pPr>
      <w:rPr>
        <w:rFonts w:hint="default"/>
      </w:rPr>
    </w:lvl>
    <w:lvl w:ilvl="7">
      <w:numFmt w:val="bullet"/>
      <w:lvlText w:val="•"/>
      <w:lvlJc w:val="left"/>
      <w:pPr>
        <w:ind w:left="6479" w:hanging="500"/>
      </w:pPr>
      <w:rPr>
        <w:rFonts w:hint="default"/>
      </w:rPr>
    </w:lvl>
    <w:lvl w:ilvl="8">
      <w:numFmt w:val="bullet"/>
      <w:lvlText w:val="•"/>
      <w:lvlJc w:val="left"/>
      <w:pPr>
        <w:ind w:left="7419" w:hanging="500"/>
      </w:pPr>
      <w:rPr>
        <w:rFonts w:hint="default"/>
      </w:rPr>
    </w:lvl>
  </w:abstractNum>
  <w:abstractNum w:abstractNumId="9" w15:restartNumberingAfterBreak="0">
    <w:nsid w:val="03F27E97"/>
    <w:multiLevelType w:val="hybridMultilevel"/>
    <w:tmpl w:val="C7F6ACDC"/>
    <w:name w:val="WW8Num2962"/>
    <w:lvl w:ilvl="0" w:tplc="B7E8EB62">
      <w:start w:val="1"/>
      <w:numFmt w:val="bullet"/>
      <w:lvlText w:val=""/>
      <w:lvlJc w:val="left"/>
      <w:pPr>
        <w:ind w:left="1004" w:hanging="360"/>
      </w:pPr>
      <w:rPr>
        <w:rFonts w:ascii="Symbol" w:hAnsi="Symbol" w:hint="default"/>
      </w:rPr>
    </w:lvl>
    <w:lvl w:ilvl="1" w:tplc="4D2C1C6E">
      <w:start w:val="2"/>
      <w:numFmt w:val="decimal"/>
      <w:lvlText w:val="%2."/>
      <w:lvlJc w:val="left"/>
      <w:pPr>
        <w:ind w:left="1724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 w15:restartNumberingAfterBreak="0">
    <w:nsid w:val="046A129F"/>
    <w:multiLevelType w:val="hybridMultilevel"/>
    <w:tmpl w:val="38A226BE"/>
    <w:name w:val="WW8Num29522"/>
    <w:lvl w:ilvl="0" w:tplc="0415000F">
      <w:start w:val="1"/>
      <w:numFmt w:val="decimal"/>
      <w:lvlText w:val="%1."/>
      <w:lvlJc w:val="left"/>
      <w:pPr>
        <w:ind w:left="794" w:hanging="360"/>
      </w:pPr>
    </w:lvl>
    <w:lvl w:ilvl="1" w:tplc="04150019" w:tentative="1">
      <w:start w:val="1"/>
      <w:numFmt w:val="lowerLetter"/>
      <w:lvlText w:val="%2."/>
      <w:lvlJc w:val="left"/>
      <w:pPr>
        <w:ind w:left="1514" w:hanging="360"/>
      </w:pPr>
    </w:lvl>
    <w:lvl w:ilvl="2" w:tplc="0415001B" w:tentative="1">
      <w:start w:val="1"/>
      <w:numFmt w:val="lowerRoman"/>
      <w:lvlText w:val="%3."/>
      <w:lvlJc w:val="right"/>
      <w:pPr>
        <w:ind w:left="2234" w:hanging="180"/>
      </w:pPr>
    </w:lvl>
    <w:lvl w:ilvl="3" w:tplc="0415000F" w:tentative="1">
      <w:start w:val="1"/>
      <w:numFmt w:val="decimal"/>
      <w:lvlText w:val="%4."/>
      <w:lvlJc w:val="left"/>
      <w:pPr>
        <w:ind w:left="2954" w:hanging="360"/>
      </w:pPr>
    </w:lvl>
    <w:lvl w:ilvl="4" w:tplc="04150019" w:tentative="1">
      <w:start w:val="1"/>
      <w:numFmt w:val="lowerLetter"/>
      <w:lvlText w:val="%5."/>
      <w:lvlJc w:val="left"/>
      <w:pPr>
        <w:ind w:left="3674" w:hanging="360"/>
      </w:pPr>
    </w:lvl>
    <w:lvl w:ilvl="5" w:tplc="0415001B" w:tentative="1">
      <w:start w:val="1"/>
      <w:numFmt w:val="lowerRoman"/>
      <w:lvlText w:val="%6."/>
      <w:lvlJc w:val="right"/>
      <w:pPr>
        <w:ind w:left="4394" w:hanging="180"/>
      </w:pPr>
    </w:lvl>
    <w:lvl w:ilvl="6" w:tplc="0415000F" w:tentative="1">
      <w:start w:val="1"/>
      <w:numFmt w:val="decimal"/>
      <w:lvlText w:val="%7."/>
      <w:lvlJc w:val="left"/>
      <w:pPr>
        <w:ind w:left="5114" w:hanging="360"/>
      </w:pPr>
    </w:lvl>
    <w:lvl w:ilvl="7" w:tplc="04150019" w:tentative="1">
      <w:start w:val="1"/>
      <w:numFmt w:val="lowerLetter"/>
      <w:lvlText w:val="%8."/>
      <w:lvlJc w:val="left"/>
      <w:pPr>
        <w:ind w:left="5834" w:hanging="360"/>
      </w:pPr>
    </w:lvl>
    <w:lvl w:ilvl="8" w:tplc="0415001B" w:tentative="1">
      <w:start w:val="1"/>
      <w:numFmt w:val="lowerRoman"/>
      <w:lvlText w:val="%9."/>
      <w:lvlJc w:val="right"/>
      <w:pPr>
        <w:ind w:left="6554" w:hanging="180"/>
      </w:pPr>
    </w:lvl>
  </w:abstractNum>
  <w:abstractNum w:abstractNumId="11" w15:restartNumberingAfterBreak="0">
    <w:nsid w:val="07E87F40"/>
    <w:multiLevelType w:val="hybridMultilevel"/>
    <w:tmpl w:val="F8009998"/>
    <w:lvl w:ilvl="0" w:tplc="44F02B50">
      <w:start w:val="4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9D8547C"/>
    <w:multiLevelType w:val="hybridMultilevel"/>
    <w:tmpl w:val="601C8B2C"/>
    <w:lvl w:ilvl="0" w:tplc="29F26CDA">
      <w:start w:val="1"/>
      <w:numFmt w:val="decimal"/>
      <w:lvlText w:val="1.%1."/>
      <w:lvlJc w:val="left"/>
      <w:pPr>
        <w:ind w:left="1080" w:hanging="360"/>
      </w:pPr>
      <w:rPr>
        <w:rFonts w:ascii="Arial" w:hAnsi="Arial" w:cs="Arial"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146923FE"/>
    <w:multiLevelType w:val="hybridMultilevel"/>
    <w:tmpl w:val="9CE471BC"/>
    <w:lvl w:ilvl="0" w:tplc="5D329F0C">
      <w:start w:val="1"/>
      <w:numFmt w:val="decimal"/>
      <w:lvlText w:val="%1."/>
      <w:lvlJc w:val="left"/>
      <w:pPr>
        <w:ind w:left="777" w:hanging="360"/>
      </w:pPr>
      <w:rPr>
        <w:rFonts w:ascii="Arial" w:hAnsi="Arial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18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14" w15:restartNumberingAfterBreak="0">
    <w:nsid w:val="14FD699A"/>
    <w:multiLevelType w:val="multilevel"/>
    <w:tmpl w:val="E1121356"/>
    <w:lvl w:ilvl="0">
      <w:start w:val="1"/>
      <w:numFmt w:val="decimal"/>
      <w:lvlText w:val="%1."/>
      <w:lvlJc w:val="left"/>
      <w:pPr>
        <w:ind w:left="836" w:hanging="708"/>
      </w:pPr>
      <w:rPr>
        <w:rFonts w:ascii="Arial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1"/>
      <w:numFmt w:val="decimal"/>
      <w:lvlText w:val="%1.%2."/>
      <w:lvlJc w:val="left"/>
      <w:pPr>
        <w:ind w:left="627" w:hanging="500"/>
      </w:pPr>
      <w:rPr>
        <w:rFonts w:ascii="Arial" w:hAnsi="Arial" w:cs="Arial" w:hint="default"/>
        <w:b w:val="0"/>
        <w:b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  <w:rPr>
        <w:rFonts w:hint="default"/>
      </w:rPr>
    </w:lvl>
    <w:lvl w:ilvl="3">
      <w:numFmt w:val="bullet"/>
      <w:lvlText w:val="•"/>
      <w:lvlJc w:val="left"/>
      <w:pPr>
        <w:ind w:left="2719" w:hanging="500"/>
      </w:pPr>
      <w:rPr>
        <w:rFonts w:hint="default"/>
      </w:rPr>
    </w:lvl>
    <w:lvl w:ilvl="4">
      <w:numFmt w:val="bullet"/>
      <w:lvlText w:val="•"/>
      <w:lvlJc w:val="left"/>
      <w:pPr>
        <w:ind w:left="3659" w:hanging="500"/>
      </w:pPr>
      <w:rPr>
        <w:rFonts w:hint="default"/>
      </w:rPr>
    </w:lvl>
    <w:lvl w:ilvl="5">
      <w:numFmt w:val="bullet"/>
      <w:lvlText w:val="•"/>
      <w:lvlJc w:val="left"/>
      <w:pPr>
        <w:ind w:left="4599" w:hanging="500"/>
      </w:pPr>
      <w:rPr>
        <w:rFonts w:hint="default"/>
      </w:rPr>
    </w:lvl>
    <w:lvl w:ilvl="6">
      <w:numFmt w:val="bullet"/>
      <w:lvlText w:val="•"/>
      <w:lvlJc w:val="left"/>
      <w:pPr>
        <w:ind w:left="5539" w:hanging="500"/>
      </w:pPr>
      <w:rPr>
        <w:rFonts w:hint="default"/>
      </w:rPr>
    </w:lvl>
    <w:lvl w:ilvl="7">
      <w:numFmt w:val="bullet"/>
      <w:lvlText w:val="•"/>
      <w:lvlJc w:val="left"/>
      <w:pPr>
        <w:ind w:left="6479" w:hanging="500"/>
      </w:pPr>
      <w:rPr>
        <w:rFonts w:hint="default"/>
      </w:rPr>
    </w:lvl>
    <w:lvl w:ilvl="8">
      <w:numFmt w:val="bullet"/>
      <w:lvlText w:val="•"/>
      <w:lvlJc w:val="left"/>
      <w:pPr>
        <w:ind w:left="7419" w:hanging="500"/>
      </w:pPr>
      <w:rPr>
        <w:rFonts w:hint="default"/>
      </w:rPr>
    </w:lvl>
  </w:abstractNum>
  <w:abstractNum w:abstractNumId="15" w15:restartNumberingAfterBreak="0">
    <w:nsid w:val="162B2F6E"/>
    <w:multiLevelType w:val="hybridMultilevel"/>
    <w:tmpl w:val="85DCAF08"/>
    <w:lvl w:ilvl="0" w:tplc="86D4EE22">
      <w:start w:val="6"/>
      <w:numFmt w:val="decimal"/>
      <w:lvlText w:val="%1."/>
      <w:lvlJc w:val="left"/>
      <w:pPr>
        <w:ind w:left="777" w:hanging="360"/>
      </w:pPr>
      <w:rPr>
        <w:rFonts w:ascii="Arial" w:hAnsi="Arial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18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72930DD"/>
    <w:multiLevelType w:val="hybridMultilevel"/>
    <w:tmpl w:val="93D025B2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173F03CE"/>
    <w:multiLevelType w:val="hybridMultilevel"/>
    <w:tmpl w:val="2C146348"/>
    <w:lvl w:ilvl="0" w:tplc="40D0CDD0">
      <w:start w:val="3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8E67561"/>
    <w:multiLevelType w:val="hybridMultilevel"/>
    <w:tmpl w:val="BA2A6C9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1CAC25EE"/>
    <w:multiLevelType w:val="hybridMultilevel"/>
    <w:tmpl w:val="95CACAE4"/>
    <w:lvl w:ilvl="0" w:tplc="F752B2FA">
      <w:start w:val="1"/>
      <w:numFmt w:val="decimal"/>
      <w:lvlText w:val="2.%1."/>
      <w:lvlJc w:val="left"/>
      <w:pPr>
        <w:ind w:left="777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20" w15:restartNumberingAfterBreak="0">
    <w:nsid w:val="1FAB2020"/>
    <w:multiLevelType w:val="hybridMultilevel"/>
    <w:tmpl w:val="D63EAD6A"/>
    <w:lvl w:ilvl="0" w:tplc="3A9259A4">
      <w:start w:val="1"/>
      <w:numFmt w:val="decimal"/>
      <w:lvlText w:val="%1."/>
      <w:lvlJc w:val="left"/>
      <w:pPr>
        <w:ind w:left="388" w:hanging="252"/>
      </w:pPr>
      <w:rPr>
        <w:rFonts w:ascii="Arial" w:eastAsia="Trebuchet MS" w:hAnsi="Arial" w:cs="Arial" w:hint="default"/>
        <w:spacing w:val="-2"/>
        <w:w w:val="100"/>
        <w:sz w:val="18"/>
        <w:szCs w:val="18"/>
        <w:lang w:val="pl-PL" w:eastAsia="pl-PL" w:bidi="pl-PL"/>
      </w:rPr>
    </w:lvl>
    <w:lvl w:ilvl="1" w:tplc="9188817A">
      <w:numFmt w:val="bullet"/>
      <w:lvlText w:val="•"/>
      <w:lvlJc w:val="left"/>
      <w:pPr>
        <w:ind w:left="1371" w:hanging="252"/>
      </w:pPr>
      <w:rPr>
        <w:rFonts w:hint="default"/>
        <w:lang w:val="pl-PL" w:eastAsia="pl-PL" w:bidi="pl-PL"/>
      </w:rPr>
    </w:lvl>
    <w:lvl w:ilvl="2" w:tplc="9F4496AC">
      <w:numFmt w:val="bullet"/>
      <w:lvlText w:val="•"/>
      <w:lvlJc w:val="left"/>
      <w:pPr>
        <w:ind w:left="2363" w:hanging="252"/>
      </w:pPr>
      <w:rPr>
        <w:rFonts w:hint="default"/>
        <w:lang w:val="pl-PL" w:eastAsia="pl-PL" w:bidi="pl-PL"/>
      </w:rPr>
    </w:lvl>
    <w:lvl w:ilvl="3" w:tplc="DA20A468">
      <w:numFmt w:val="bullet"/>
      <w:lvlText w:val="•"/>
      <w:lvlJc w:val="left"/>
      <w:pPr>
        <w:ind w:left="3355" w:hanging="252"/>
      </w:pPr>
      <w:rPr>
        <w:rFonts w:hint="default"/>
        <w:lang w:val="pl-PL" w:eastAsia="pl-PL" w:bidi="pl-PL"/>
      </w:rPr>
    </w:lvl>
    <w:lvl w:ilvl="4" w:tplc="C0422040">
      <w:numFmt w:val="bullet"/>
      <w:lvlText w:val="•"/>
      <w:lvlJc w:val="left"/>
      <w:pPr>
        <w:ind w:left="4347" w:hanging="252"/>
      </w:pPr>
      <w:rPr>
        <w:rFonts w:hint="default"/>
        <w:lang w:val="pl-PL" w:eastAsia="pl-PL" w:bidi="pl-PL"/>
      </w:rPr>
    </w:lvl>
    <w:lvl w:ilvl="5" w:tplc="7952C7A2">
      <w:numFmt w:val="bullet"/>
      <w:lvlText w:val="•"/>
      <w:lvlJc w:val="left"/>
      <w:pPr>
        <w:ind w:left="5339" w:hanging="252"/>
      </w:pPr>
      <w:rPr>
        <w:rFonts w:hint="default"/>
        <w:lang w:val="pl-PL" w:eastAsia="pl-PL" w:bidi="pl-PL"/>
      </w:rPr>
    </w:lvl>
    <w:lvl w:ilvl="6" w:tplc="29E480DE">
      <w:numFmt w:val="bullet"/>
      <w:lvlText w:val="•"/>
      <w:lvlJc w:val="left"/>
      <w:pPr>
        <w:ind w:left="6331" w:hanging="252"/>
      </w:pPr>
      <w:rPr>
        <w:rFonts w:hint="default"/>
        <w:lang w:val="pl-PL" w:eastAsia="pl-PL" w:bidi="pl-PL"/>
      </w:rPr>
    </w:lvl>
    <w:lvl w:ilvl="7" w:tplc="3132AFA0">
      <w:numFmt w:val="bullet"/>
      <w:lvlText w:val="•"/>
      <w:lvlJc w:val="left"/>
      <w:pPr>
        <w:ind w:left="7323" w:hanging="252"/>
      </w:pPr>
      <w:rPr>
        <w:rFonts w:hint="default"/>
        <w:lang w:val="pl-PL" w:eastAsia="pl-PL" w:bidi="pl-PL"/>
      </w:rPr>
    </w:lvl>
    <w:lvl w:ilvl="8" w:tplc="2B723DEA">
      <w:numFmt w:val="bullet"/>
      <w:lvlText w:val="•"/>
      <w:lvlJc w:val="left"/>
      <w:pPr>
        <w:ind w:left="8315" w:hanging="252"/>
      </w:pPr>
      <w:rPr>
        <w:rFonts w:hint="default"/>
        <w:lang w:val="pl-PL" w:eastAsia="pl-PL" w:bidi="pl-PL"/>
      </w:rPr>
    </w:lvl>
  </w:abstractNum>
  <w:abstractNum w:abstractNumId="21" w15:restartNumberingAfterBreak="0">
    <w:nsid w:val="23B6485F"/>
    <w:multiLevelType w:val="hybridMultilevel"/>
    <w:tmpl w:val="74041E5A"/>
    <w:lvl w:ilvl="0" w:tplc="E2544770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6B0897DC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2F062934"/>
    <w:multiLevelType w:val="hybridMultilevel"/>
    <w:tmpl w:val="A3B4A4B2"/>
    <w:lvl w:ilvl="0" w:tplc="7DA6E36E">
      <w:start w:val="1"/>
      <w:numFmt w:val="ordinal"/>
      <w:lvlText w:val="%1"/>
      <w:lvlJc w:val="left"/>
      <w:pPr>
        <w:ind w:left="720" w:hanging="36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3557FD0"/>
    <w:multiLevelType w:val="hybridMultilevel"/>
    <w:tmpl w:val="AC4A0E2C"/>
    <w:lvl w:ilvl="0" w:tplc="00000047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4376440"/>
    <w:multiLevelType w:val="hybridMultilevel"/>
    <w:tmpl w:val="53460332"/>
    <w:lvl w:ilvl="0" w:tplc="94A86E36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i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4F54B5D"/>
    <w:multiLevelType w:val="hybridMultilevel"/>
    <w:tmpl w:val="B90A63CE"/>
    <w:lvl w:ilvl="0" w:tplc="6EC4D67C">
      <w:start w:val="1"/>
      <w:numFmt w:val="decimal"/>
      <w:lvlText w:val="%1."/>
      <w:lvlJc w:val="left"/>
      <w:pPr>
        <w:ind w:left="496" w:hanging="360"/>
      </w:pPr>
      <w:rPr>
        <w:rFonts w:ascii="Arial" w:eastAsia="Trebuchet MS" w:hAnsi="Arial" w:cs="Arial" w:hint="default"/>
        <w:spacing w:val="-27"/>
        <w:w w:val="100"/>
        <w:sz w:val="18"/>
        <w:szCs w:val="18"/>
        <w:lang w:val="pl-PL" w:eastAsia="pl-PL" w:bidi="pl-PL"/>
      </w:rPr>
    </w:lvl>
    <w:lvl w:ilvl="1" w:tplc="EE7CC8C4">
      <w:numFmt w:val="bullet"/>
      <w:lvlText w:val="•"/>
      <w:lvlJc w:val="left"/>
      <w:pPr>
        <w:ind w:left="1479" w:hanging="360"/>
      </w:pPr>
      <w:rPr>
        <w:rFonts w:hint="default"/>
        <w:lang w:val="pl-PL" w:eastAsia="pl-PL" w:bidi="pl-PL"/>
      </w:rPr>
    </w:lvl>
    <w:lvl w:ilvl="2" w:tplc="7BC229DE">
      <w:numFmt w:val="bullet"/>
      <w:lvlText w:val="•"/>
      <w:lvlJc w:val="left"/>
      <w:pPr>
        <w:ind w:left="2459" w:hanging="360"/>
      </w:pPr>
      <w:rPr>
        <w:rFonts w:hint="default"/>
        <w:lang w:val="pl-PL" w:eastAsia="pl-PL" w:bidi="pl-PL"/>
      </w:rPr>
    </w:lvl>
    <w:lvl w:ilvl="3" w:tplc="7C844BF0">
      <w:numFmt w:val="bullet"/>
      <w:lvlText w:val="•"/>
      <w:lvlJc w:val="left"/>
      <w:pPr>
        <w:ind w:left="3439" w:hanging="360"/>
      </w:pPr>
      <w:rPr>
        <w:rFonts w:hint="default"/>
        <w:lang w:val="pl-PL" w:eastAsia="pl-PL" w:bidi="pl-PL"/>
      </w:rPr>
    </w:lvl>
    <w:lvl w:ilvl="4" w:tplc="CD68906A">
      <w:numFmt w:val="bullet"/>
      <w:lvlText w:val="•"/>
      <w:lvlJc w:val="left"/>
      <w:pPr>
        <w:ind w:left="4419" w:hanging="360"/>
      </w:pPr>
      <w:rPr>
        <w:rFonts w:hint="default"/>
        <w:lang w:val="pl-PL" w:eastAsia="pl-PL" w:bidi="pl-PL"/>
      </w:rPr>
    </w:lvl>
    <w:lvl w:ilvl="5" w:tplc="BA609C2E">
      <w:numFmt w:val="bullet"/>
      <w:lvlText w:val="•"/>
      <w:lvlJc w:val="left"/>
      <w:pPr>
        <w:ind w:left="5399" w:hanging="360"/>
      </w:pPr>
      <w:rPr>
        <w:rFonts w:hint="default"/>
        <w:lang w:val="pl-PL" w:eastAsia="pl-PL" w:bidi="pl-PL"/>
      </w:rPr>
    </w:lvl>
    <w:lvl w:ilvl="6" w:tplc="3DAA0A1E">
      <w:numFmt w:val="bullet"/>
      <w:lvlText w:val="•"/>
      <w:lvlJc w:val="left"/>
      <w:pPr>
        <w:ind w:left="6379" w:hanging="360"/>
      </w:pPr>
      <w:rPr>
        <w:rFonts w:hint="default"/>
        <w:lang w:val="pl-PL" w:eastAsia="pl-PL" w:bidi="pl-PL"/>
      </w:rPr>
    </w:lvl>
    <w:lvl w:ilvl="7" w:tplc="789A0EA8">
      <w:numFmt w:val="bullet"/>
      <w:lvlText w:val="•"/>
      <w:lvlJc w:val="left"/>
      <w:pPr>
        <w:ind w:left="7359" w:hanging="360"/>
      </w:pPr>
      <w:rPr>
        <w:rFonts w:hint="default"/>
        <w:lang w:val="pl-PL" w:eastAsia="pl-PL" w:bidi="pl-PL"/>
      </w:rPr>
    </w:lvl>
    <w:lvl w:ilvl="8" w:tplc="943EB374">
      <w:numFmt w:val="bullet"/>
      <w:lvlText w:val="•"/>
      <w:lvlJc w:val="left"/>
      <w:pPr>
        <w:ind w:left="8339" w:hanging="360"/>
      </w:pPr>
      <w:rPr>
        <w:rFonts w:hint="default"/>
        <w:lang w:val="pl-PL" w:eastAsia="pl-PL" w:bidi="pl-PL"/>
      </w:rPr>
    </w:lvl>
  </w:abstractNum>
  <w:abstractNum w:abstractNumId="26" w15:restartNumberingAfterBreak="0">
    <w:nsid w:val="34F67092"/>
    <w:multiLevelType w:val="hybridMultilevel"/>
    <w:tmpl w:val="062AD41A"/>
    <w:lvl w:ilvl="0" w:tplc="8EBA0C02">
      <w:start w:val="1"/>
      <w:numFmt w:val="decimal"/>
      <w:lvlText w:val="%1."/>
      <w:lvlJc w:val="left"/>
      <w:pPr>
        <w:ind w:left="777" w:hanging="360"/>
      </w:pPr>
      <w:rPr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27" w15:restartNumberingAfterBreak="0">
    <w:nsid w:val="35037162"/>
    <w:multiLevelType w:val="hybridMultilevel"/>
    <w:tmpl w:val="3C54DB0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A55039B"/>
    <w:multiLevelType w:val="hybridMultilevel"/>
    <w:tmpl w:val="1BBE88B4"/>
    <w:lvl w:ilvl="0" w:tplc="DDF8F830">
      <w:start w:val="1"/>
      <w:numFmt w:val="decimal"/>
      <w:lvlText w:val="4.%1."/>
      <w:lvlJc w:val="left"/>
      <w:pPr>
        <w:ind w:left="777" w:hanging="360"/>
      </w:pPr>
      <w:rPr>
        <w:rFonts w:ascii="Arial" w:hAnsi="Arial" w:cs="Arial"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29" w15:restartNumberingAfterBreak="0">
    <w:nsid w:val="3F347AFE"/>
    <w:multiLevelType w:val="hybridMultilevel"/>
    <w:tmpl w:val="89B42B7A"/>
    <w:lvl w:ilvl="0" w:tplc="00000006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b w:val="0"/>
        <w:i w:val="0"/>
        <w:sz w:val="18"/>
      </w:rPr>
    </w:lvl>
    <w:lvl w:ilvl="1" w:tplc="04150003" w:tentative="1">
      <w:start w:val="1"/>
      <w:numFmt w:val="bullet"/>
      <w:lvlText w:val="o"/>
      <w:lvlJc w:val="left"/>
      <w:pPr>
        <w:tabs>
          <w:tab w:val="num" w:pos="-110"/>
        </w:tabs>
        <w:ind w:left="-1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610"/>
        </w:tabs>
        <w:ind w:left="6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1330"/>
        </w:tabs>
        <w:ind w:left="13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050"/>
        </w:tabs>
        <w:ind w:left="20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2770"/>
        </w:tabs>
        <w:ind w:left="27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3490"/>
        </w:tabs>
        <w:ind w:left="34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4210"/>
        </w:tabs>
        <w:ind w:left="42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4930"/>
        </w:tabs>
        <w:ind w:left="4930" w:hanging="360"/>
      </w:pPr>
      <w:rPr>
        <w:rFonts w:ascii="Wingdings" w:hAnsi="Wingdings" w:hint="default"/>
      </w:rPr>
    </w:lvl>
  </w:abstractNum>
  <w:abstractNum w:abstractNumId="30" w15:restartNumberingAfterBreak="0">
    <w:nsid w:val="433A574B"/>
    <w:multiLevelType w:val="hybridMultilevel"/>
    <w:tmpl w:val="D9FE66A2"/>
    <w:lvl w:ilvl="0" w:tplc="04150001">
      <w:start w:val="1"/>
      <w:numFmt w:val="bullet"/>
      <w:lvlText w:val=""/>
      <w:lvlJc w:val="left"/>
      <w:pPr>
        <w:ind w:left="546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31" w15:restartNumberingAfterBreak="0">
    <w:nsid w:val="49312974"/>
    <w:multiLevelType w:val="hybridMultilevel"/>
    <w:tmpl w:val="DD88657E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2" w15:restartNumberingAfterBreak="0">
    <w:nsid w:val="4ED627C1"/>
    <w:multiLevelType w:val="hybridMultilevel"/>
    <w:tmpl w:val="FBBC04BA"/>
    <w:lvl w:ilvl="0" w:tplc="9708A75A">
      <w:start w:val="1"/>
      <w:numFmt w:val="decimal"/>
      <w:lvlText w:val="%1)."/>
      <w:lvlJc w:val="left"/>
      <w:pPr>
        <w:ind w:left="720" w:hanging="360"/>
      </w:pPr>
      <w:rPr>
        <w:rFonts w:ascii="Arial" w:hAnsi="Arial" w:cs="Arial" w:hint="default"/>
        <w:b w:val="0"/>
        <w:bCs w:val="0"/>
        <w:i w:val="0"/>
        <w:iCs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F6176F6"/>
    <w:multiLevelType w:val="hybridMultilevel"/>
    <w:tmpl w:val="CDE682AA"/>
    <w:lvl w:ilvl="0" w:tplc="50842666">
      <w:start w:val="2"/>
      <w:numFmt w:val="decimal"/>
      <w:lvlText w:val="%1."/>
      <w:lvlJc w:val="left"/>
      <w:pPr>
        <w:ind w:left="108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FB464A4"/>
    <w:multiLevelType w:val="hybridMultilevel"/>
    <w:tmpl w:val="5C06E5F2"/>
    <w:lvl w:ilvl="0" w:tplc="7C26410A">
      <w:start w:val="2"/>
      <w:numFmt w:val="decimal"/>
      <w:lvlText w:val="%1."/>
      <w:lvlJc w:val="left"/>
      <w:pPr>
        <w:ind w:left="777" w:hanging="360"/>
      </w:pPr>
      <w:rPr>
        <w:rFonts w:ascii="Arial" w:hAnsi="Arial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18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B67556E"/>
    <w:multiLevelType w:val="multilevel"/>
    <w:tmpl w:val="8AB24D94"/>
    <w:lvl w:ilvl="0">
      <w:start w:val="1"/>
      <w:numFmt w:val="decimal"/>
      <w:lvlText w:val="%1."/>
      <w:lvlJc w:val="left"/>
      <w:pPr>
        <w:ind w:left="836" w:hanging="708"/>
      </w:pPr>
      <w:rPr>
        <w:rFonts w:ascii="Arial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3"/>
      <w:numFmt w:val="decimal"/>
      <w:lvlText w:val="%1.%2."/>
      <w:lvlJc w:val="left"/>
      <w:pPr>
        <w:ind w:left="627" w:hanging="500"/>
      </w:pPr>
      <w:rPr>
        <w:rFonts w:ascii="Arial" w:hAnsi="Arial" w:cs="Arial" w:hint="default"/>
        <w:b w:val="0"/>
        <w:b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  <w:rPr>
        <w:rFonts w:hint="default"/>
      </w:rPr>
    </w:lvl>
    <w:lvl w:ilvl="3">
      <w:numFmt w:val="bullet"/>
      <w:lvlText w:val="•"/>
      <w:lvlJc w:val="left"/>
      <w:pPr>
        <w:ind w:left="2719" w:hanging="500"/>
      </w:pPr>
      <w:rPr>
        <w:rFonts w:hint="default"/>
      </w:rPr>
    </w:lvl>
    <w:lvl w:ilvl="4">
      <w:numFmt w:val="bullet"/>
      <w:lvlText w:val="•"/>
      <w:lvlJc w:val="left"/>
      <w:pPr>
        <w:ind w:left="3659" w:hanging="500"/>
      </w:pPr>
      <w:rPr>
        <w:rFonts w:hint="default"/>
      </w:rPr>
    </w:lvl>
    <w:lvl w:ilvl="5">
      <w:numFmt w:val="bullet"/>
      <w:lvlText w:val="•"/>
      <w:lvlJc w:val="left"/>
      <w:pPr>
        <w:ind w:left="4599" w:hanging="500"/>
      </w:pPr>
      <w:rPr>
        <w:rFonts w:hint="default"/>
      </w:rPr>
    </w:lvl>
    <w:lvl w:ilvl="6">
      <w:numFmt w:val="bullet"/>
      <w:lvlText w:val="•"/>
      <w:lvlJc w:val="left"/>
      <w:pPr>
        <w:ind w:left="5539" w:hanging="500"/>
      </w:pPr>
      <w:rPr>
        <w:rFonts w:hint="default"/>
      </w:rPr>
    </w:lvl>
    <w:lvl w:ilvl="7">
      <w:numFmt w:val="bullet"/>
      <w:lvlText w:val="•"/>
      <w:lvlJc w:val="left"/>
      <w:pPr>
        <w:ind w:left="6479" w:hanging="500"/>
      </w:pPr>
      <w:rPr>
        <w:rFonts w:hint="default"/>
      </w:rPr>
    </w:lvl>
    <w:lvl w:ilvl="8">
      <w:numFmt w:val="bullet"/>
      <w:lvlText w:val="•"/>
      <w:lvlJc w:val="left"/>
      <w:pPr>
        <w:ind w:left="7419" w:hanging="500"/>
      </w:pPr>
      <w:rPr>
        <w:rFonts w:hint="default"/>
      </w:rPr>
    </w:lvl>
  </w:abstractNum>
  <w:abstractNum w:abstractNumId="36" w15:restartNumberingAfterBreak="0">
    <w:nsid w:val="5CD82239"/>
    <w:multiLevelType w:val="hybridMultilevel"/>
    <w:tmpl w:val="7DD4ADD4"/>
    <w:lvl w:ilvl="0" w:tplc="54DE2AEA">
      <w:start w:val="1"/>
      <w:numFmt w:val="decimal"/>
      <w:lvlText w:val="%1."/>
      <w:lvlJc w:val="left"/>
      <w:pPr>
        <w:ind w:left="388" w:hanging="252"/>
      </w:pPr>
      <w:rPr>
        <w:rFonts w:ascii="Arial" w:eastAsia="Trebuchet MS" w:hAnsi="Arial" w:cs="Arial" w:hint="default"/>
        <w:spacing w:val="-2"/>
        <w:w w:val="100"/>
        <w:sz w:val="18"/>
        <w:szCs w:val="18"/>
        <w:lang w:val="pl-PL" w:eastAsia="pl-PL" w:bidi="pl-PL"/>
      </w:rPr>
    </w:lvl>
    <w:lvl w:ilvl="1" w:tplc="E9B2ECEE">
      <w:numFmt w:val="bullet"/>
      <w:lvlText w:val="•"/>
      <w:lvlJc w:val="left"/>
      <w:pPr>
        <w:ind w:left="1371" w:hanging="252"/>
      </w:pPr>
      <w:rPr>
        <w:rFonts w:hint="default"/>
        <w:lang w:val="pl-PL" w:eastAsia="pl-PL" w:bidi="pl-PL"/>
      </w:rPr>
    </w:lvl>
    <w:lvl w:ilvl="2" w:tplc="1D8CDA72">
      <w:numFmt w:val="bullet"/>
      <w:lvlText w:val="•"/>
      <w:lvlJc w:val="left"/>
      <w:pPr>
        <w:ind w:left="2363" w:hanging="252"/>
      </w:pPr>
      <w:rPr>
        <w:rFonts w:hint="default"/>
        <w:lang w:val="pl-PL" w:eastAsia="pl-PL" w:bidi="pl-PL"/>
      </w:rPr>
    </w:lvl>
    <w:lvl w:ilvl="3" w:tplc="D98C477A">
      <w:numFmt w:val="bullet"/>
      <w:lvlText w:val="•"/>
      <w:lvlJc w:val="left"/>
      <w:pPr>
        <w:ind w:left="3355" w:hanging="252"/>
      </w:pPr>
      <w:rPr>
        <w:rFonts w:hint="default"/>
        <w:lang w:val="pl-PL" w:eastAsia="pl-PL" w:bidi="pl-PL"/>
      </w:rPr>
    </w:lvl>
    <w:lvl w:ilvl="4" w:tplc="72D4B0AC">
      <w:numFmt w:val="bullet"/>
      <w:lvlText w:val="•"/>
      <w:lvlJc w:val="left"/>
      <w:pPr>
        <w:ind w:left="4347" w:hanging="252"/>
      </w:pPr>
      <w:rPr>
        <w:rFonts w:hint="default"/>
        <w:lang w:val="pl-PL" w:eastAsia="pl-PL" w:bidi="pl-PL"/>
      </w:rPr>
    </w:lvl>
    <w:lvl w:ilvl="5" w:tplc="43E2C536">
      <w:numFmt w:val="bullet"/>
      <w:lvlText w:val="•"/>
      <w:lvlJc w:val="left"/>
      <w:pPr>
        <w:ind w:left="5339" w:hanging="252"/>
      </w:pPr>
      <w:rPr>
        <w:rFonts w:hint="default"/>
        <w:lang w:val="pl-PL" w:eastAsia="pl-PL" w:bidi="pl-PL"/>
      </w:rPr>
    </w:lvl>
    <w:lvl w:ilvl="6" w:tplc="30860416">
      <w:numFmt w:val="bullet"/>
      <w:lvlText w:val="•"/>
      <w:lvlJc w:val="left"/>
      <w:pPr>
        <w:ind w:left="6331" w:hanging="252"/>
      </w:pPr>
      <w:rPr>
        <w:rFonts w:hint="default"/>
        <w:lang w:val="pl-PL" w:eastAsia="pl-PL" w:bidi="pl-PL"/>
      </w:rPr>
    </w:lvl>
    <w:lvl w:ilvl="7" w:tplc="21949A10">
      <w:numFmt w:val="bullet"/>
      <w:lvlText w:val="•"/>
      <w:lvlJc w:val="left"/>
      <w:pPr>
        <w:ind w:left="7323" w:hanging="252"/>
      </w:pPr>
      <w:rPr>
        <w:rFonts w:hint="default"/>
        <w:lang w:val="pl-PL" w:eastAsia="pl-PL" w:bidi="pl-PL"/>
      </w:rPr>
    </w:lvl>
    <w:lvl w:ilvl="8" w:tplc="C28E61B0">
      <w:numFmt w:val="bullet"/>
      <w:lvlText w:val="•"/>
      <w:lvlJc w:val="left"/>
      <w:pPr>
        <w:ind w:left="8315" w:hanging="252"/>
      </w:pPr>
      <w:rPr>
        <w:rFonts w:hint="default"/>
        <w:lang w:val="pl-PL" w:eastAsia="pl-PL" w:bidi="pl-PL"/>
      </w:rPr>
    </w:lvl>
  </w:abstractNum>
  <w:abstractNum w:abstractNumId="37" w15:restartNumberingAfterBreak="0">
    <w:nsid w:val="64625BDD"/>
    <w:multiLevelType w:val="hybridMultilevel"/>
    <w:tmpl w:val="8B68B5E0"/>
    <w:lvl w:ilvl="0" w:tplc="94A86E3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7586A6F"/>
    <w:multiLevelType w:val="hybridMultilevel"/>
    <w:tmpl w:val="03D4527A"/>
    <w:lvl w:ilvl="0" w:tplc="5D329F0C">
      <w:start w:val="1"/>
      <w:numFmt w:val="decimal"/>
      <w:lvlText w:val="%1."/>
      <w:lvlJc w:val="left"/>
      <w:pPr>
        <w:ind w:left="777" w:hanging="360"/>
      </w:pPr>
      <w:rPr>
        <w:rFonts w:ascii="Arial" w:hAnsi="Arial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18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39" w15:restartNumberingAfterBreak="0">
    <w:nsid w:val="76CF2A3D"/>
    <w:multiLevelType w:val="multilevel"/>
    <w:tmpl w:val="41C0ED10"/>
    <w:lvl w:ilvl="0">
      <w:start w:val="1"/>
      <w:numFmt w:val="decimal"/>
      <w:lvlText w:val="%1."/>
      <w:lvlJc w:val="left"/>
      <w:pPr>
        <w:ind w:left="836" w:hanging="708"/>
      </w:pPr>
      <w:rPr>
        <w:rFonts w:ascii="Arial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1"/>
      <w:numFmt w:val="decimal"/>
      <w:lvlText w:val="%1.%2."/>
      <w:lvlJc w:val="left"/>
      <w:pPr>
        <w:ind w:left="627" w:hanging="500"/>
      </w:pPr>
      <w:rPr>
        <w:rFonts w:ascii="Arial" w:hAnsi="Arial" w:cs="Arial" w:hint="default"/>
        <w:b w:val="0"/>
        <w:b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</w:lvl>
    <w:lvl w:ilvl="3">
      <w:numFmt w:val="bullet"/>
      <w:lvlText w:val="•"/>
      <w:lvlJc w:val="left"/>
      <w:pPr>
        <w:ind w:left="2719" w:hanging="500"/>
      </w:pPr>
    </w:lvl>
    <w:lvl w:ilvl="4">
      <w:numFmt w:val="bullet"/>
      <w:lvlText w:val="•"/>
      <w:lvlJc w:val="left"/>
      <w:pPr>
        <w:ind w:left="3659" w:hanging="500"/>
      </w:pPr>
    </w:lvl>
    <w:lvl w:ilvl="5">
      <w:numFmt w:val="bullet"/>
      <w:lvlText w:val="•"/>
      <w:lvlJc w:val="left"/>
      <w:pPr>
        <w:ind w:left="4599" w:hanging="500"/>
      </w:pPr>
    </w:lvl>
    <w:lvl w:ilvl="6">
      <w:numFmt w:val="bullet"/>
      <w:lvlText w:val="•"/>
      <w:lvlJc w:val="left"/>
      <w:pPr>
        <w:ind w:left="5539" w:hanging="500"/>
      </w:pPr>
    </w:lvl>
    <w:lvl w:ilvl="7">
      <w:numFmt w:val="bullet"/>
      <w:lvlText w:val="•"/>
      <w:lvlJc w:val="left"/>
      <w:pPr>
        <w:ind w:left="6479" w:hanging="500"/>
      </w:pPr>
    </w:lvl>
    <w:lvl w:ilvl="8">
      <w:numFmt w:val="bullet"/>
      <w:lvlText w:val="•"/>
      <w:lvlJc w:val="left"/>
      <w:pPr>
        <w:ind w:left="7419" w:hanging="500"/>
      </w:pPr>
    </w:lvl>
  </w:abstractNum>
  <w:abstractNum w:abstractNumId="40" w15:restartNumberingAfterBreak="0">
    <w:nsid w:val="7BB406FE"/>
    <w:multiLevelType w:val="multilevel"/>
    <w:tmpl w:val="15C0CB3C"/>
    <w:lvl w:ilvl="0">
      <w:start w:val="1"/>
      <w:numFmt w:val="decimal"/>
      <w:lvlText w:val="%1."/>
      <w:lvlJc w:val="left"/>
      <w:pPr>
        <w:ind w:left="836" w:hanging="708"/>
      </w:pPr>
      <w:rPr>
        <w:rFonts w:ascii="Arial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1"/>
      <w:numFmt w:val="ordinal"/>
      <w:lvlText w:val="7.%2"/>
      <w:lvlJc w:val="left"/>
      <w:pPr>
        <w:ind w:left="627" w:hanging="500"/>
      </w:pPr>
      <w:rPr>
        <w:rFonts w:ascii="Arial" w:hAnsi="Arial" w:cs="Arial" w:hint="default"/>
        <w:b w:val="0"/>
        <w:bCs w:val="0"/>
        <w:i w:val="0"/>
        <w:i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</w:lvl>
    <w:lvl w:ilvl="3">
      <w:numFmt w:val="bullet"/>
      <w:lvlText w:val="•"/>
      <w:lvlJc w:val="left"/>
      <w:pPr>
        <w:ind w:left="2719" w:hanging="500"/>
      </w:pPr>
    </w:lvl>
    <w:lvl w:ilvl="4">
      <w:numFmt w:val="bullet"/>
      <w:lvlText w:val="•"/>
      <w:lvlJc w:val="left"/>
      <w:pPr>
        <w:ind w:left="3659" w:hanging="500"/>
      </w:pPr>
    </w:lvl>
    <w:lvl w:ilvl="5">
      <w:numFmt w:val="bullet"/>
      <w:lvlText w:val="•"/>
      <w:lvlJc w:val="left"/>
      <w:pPr>
        <w:ind w:left="4599" w:hanging="500"/>
      </w:pPr>
    </w:lvl>
    <w:lvl w:ilvl="6">
      <w:numFmt w:val="bullet"/>
      <w:lvlText w:val="•"/>
      <w:lvlJc w:val="left"/>
      <w:pPr>
        <w:ind w:left="5539" w:hanging="500"/>
      </w:pPr>
    </w:lvl>
    <w:lvl w:ilvl="7">
      <w:numFmt w:val="bullet"/>
      <w:lvlText w:val="•"/>
      <w:lvlJc w:val="left"/>
      <w:pPr>
        <w:ind w:left="6479" w:hanging="500"/>
      </w:pPr>
    </w:lvl>
    <w:lvl w:ilvl="8">
      <w:numFmt w:val="bullet"/>
      <w:lvlText w:val="•"/>
      <w:lvlJc w:val="left"/>
      <w:pPr>
        <w:ind w:left="7419" w:hanging="50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3"/>
  </w:num>
  <w:num w:numId="6">
    <w:abstractNumId w:val="5"/>
  </w:num>
  <w:num w:numId="7">
    <w:abstractNumId w:val="37"/>
  </w:num>
  <w:num w:numId="8">
    <w:abstractNumId w:val="23"/>
  </w:num>
  <w:num w:numId="9">
    <w:abstractNumId w:val="38"/>
  </w:num>
  <w:num w:numId="10">
    <w:abstractNumId w:val="21"/>
  </w:num>
  <w:num w:numId="11">
    <w:abstractNumId w:val="36"/>
  </w:num>
  <w:num w:numId="12">
    <w:abstractNumId w:val="30"/>
  </w:num>
  <w:num w:numId="13">
    <w:abstractNumId w:val="13"/>
  </w:num>
  <w:num w:numId="14">
    <w:abstractNumId w:val="28"/>
  </w:num>
  <w:num w:numId="15">
    <w:abstractNumId w:val="15"/>
  </w:num>
  <w:num w:numId="16">
    <w:abstractNumId w:val="25"/>
  </w:num>
  <w:num w:numId="17">
    <w:abstractNumId w:val="7"/>
  </w:num>
  <w:num w:numId="18">
    <w:abstractNumId w:val="6"/>
  </w:num>
  <w:num w:numId="19">
    <w:abstractNumId w:val="35"/>
  </w:num>
  <w:num w:numId="20">
    <w:abstractNumId w:val="34"/>
  </w:num>
  <w:num w:numId="21">
    <w:abstractNumId w:val="39"/>
  </w:num>
  <w:num w:numId="22">
    <w:abstractNumId w:val="14"/>
  </w:num>
  <w:num w:numId="23">
    <w:abstractNumId w:val="32"/>
  </w:num>
  <w:num w:numId="24">
    <w:abstractNumId w:val="27"/>
  </w:num>
  <w:num w:numId="25">
    <w:abstractNumId w:val="11"/>
  </w:num>
  <w:num w:numId="26">
    <w:abstractNumId w:val="22"/>
  </w:num>
  <w:num w:numId="27">
    <w:abstractNumId w:val="8"/>
  </w:num>
  <w:num w:numId="28">
    <w:abstractNumId w:val="40"/>
  </w:num>
  <w:num w:numId="29">
    <w:abstractNumId w:val="26"/>
  </w:num>
  <w:num w:numId="30">
    <w:abstractNumId w:val="19"/>
  </w:num>
  <w:num w:numId="31">
    <w:abstractNumId w:val="2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2">
    <w:abstractNumId w:val="29"/>
  </w:num>
  <w:num w:numId="33">
    <w:abstractNumId w:val="12"/>
  </w:num>
  <w:num w:numId="34">
    <w:abstractNumId w:val="16"/>
  </w:num>
  <w:num w:numId="35">
    <w:abstractNumId w:val="18"/>
  </w:num>
  <w:num w:numId="36">
    <w:abstractNumId w:val="33"/>
  </w:num>
  <w:num w:numId="37">
    <w:abstractNumId w:val="17"/>
  </w:num>
  <w:num w:numId="38">
    <w:abstractNumId w:val="24"/>
  </w:num>
  <w:num w:numId="39">
    <w:abstractNumId w:val="31"/>
  </w:num>
  <w:numIdMacAtCleanup w:val="3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80"/>
  <w:proofState w:spelling="clean"/>
  <w:documentProtection w:edit="readOnly" w:enforcement="1" w:cryptProviderType="rsaAES" w:cryptAlgorithmClass="hash" w:cryptAlgorithmType="typeAny" w:cryptAlgorithmSid="14" w:cryptSpinCount="100000" w:hash="p1c1AKtnccroGxvXm87vMxT1OQCmGiV/TJTiwn8huAH5bdCU9TieuAzD8dv7cSzIf6amuYj3x8/sWWRNmwiDhw==" w:salt="tljFJMLVvqE57vkd9kCRQg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6A21"/>
    <w:rsid w:val="00042BFA"/>
    <w:rsid w:val="00043473"/>
    <w:rsid w:val="000A2AF7"/>
    <w:rsid w:val="000A48DB"/>
    <w:rsid w:val="00156930"/>
    <w:rsid w:val="001E45A1"/>
    <w:rsid w:val="00202E63"/>
    <w:rsid w:val="00205266"/>
    <w:rsid w:val="00224CB5"/>
    <w:rsid w:val="00232500"/>
    <w:rsid w:val="00266FD4"/>
    <w:rsid w:val="002A6474"/>
    <w:rsid w:val="002A7846"/>
    <w:rsid w:val="00333E5F"/>
    <w:rsid w:val="00343718"/>
    <w:rsid w:val="003523B4"/>
    <w:rsid w:val="003C3820"/>
    <w:rsid w:val="003C538C"/>
    <w:rsid w:val="00413042"/>
    <w:rsid w:val="004A0718"/>
    <w:rsid w:val="004B46DB"/>
    <w:rsid w:val="00533E2D"/>
    <w:rsid w:val="005727F7"/>
    <w:rsid w:val="005921C6"/>
    <w:rsid w:val="005B4A58"/>
    <w:rsid w:val="005D60EB"/>
    <w:rsid w:val="00616807"/>
    <w:rsid w:val="00671C11"/>
    <w:rsid w:val="00677D48"/>
    <w:rsid w:val="00732BC5"/>
    <w:rsid w:val="00744E12"/>
    <w:rsid w:val="00747B6F"/>
    <w:rsid w:val="0077080F"/>
    <w:rsid w:val="00776A21"/>
    <w:rsid w:val="007C1EF3"/>
    <w:rsid w:val="007E09AC"/>
    <w:rsid w:val="008169F8"/>
    <w:rsid w:val="00845E44"/>
    <w:rsid w:val="00850A59"/>
    <w:rsid w:val="0087206D"/>
    <w:rsid w:val="008B4B7C"/>
    <w:rsid w:val="008D7FDE"/>
    <w:rsid w:val="009053AA"/>
    <w:rsid w:val="009500C1"/>
    <w:rsid w:val="009E74E4"/>
    <w:rsid w:val="00A06EFE"/>
    <w:rsid w:val="00A61354"/>
    <w:rsid w:val="00A817B5"/>
    <w:rsid w:val="00AB61DB"/>
    <w:rsid w:val="00B076E2"/>
    <w:rsid w:val="00C15850"/>
    <w:rsid w:val="00C8737F"/>
    <w:rsid w:val="00CD46E3"/>
    <w:rsid w:val="00CF1AF8"/>
    <w:rsid w:val="00D828C3"/>
    <w:rsid w:val="00D83AA6"/>
    <w:rsid w:val="00DA0765"/>
    <w:rsid w:val="00E31BE6"/>
    <w:rsid w:val="00E547E6"/>
    <w:rsid w:val="00EB05FE"/>
    <w:rsid w:val="00F15CEB"/>
    <w:rsid w:val="00F17AE6"/>
    <w:rsid w:val="00F72D5D"/>
    <w:rsid w:val="00FD0C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DB7207"/>
  <w15:chartTrackingRefBased/>
  <w15:docId w15:val="{0EE9E35F-5F2D-4BCA-8CF6-1000287435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C8737F"/>
    <w:pPr>
      <w:keepNext/>
      <w:numPr>
        <w:numId w:val="1"/>
      </w:numPr>
      <w:spacing w:before="240" w:after="60" w:line="240" w:lineRule="auto"/>
      <w:ind w:right="57"/>
      <w:outlineLvl w:val="0"/>
    </w:pPr>
    <w:rPr>
      <w:rFonts w:ascii="Arial" w:eastAsia="Times New Roman" w:hAnsi="Arial" w:cs="Arial"/>
      <w:b/>
      <w:bCs/>
      <w:kern w:val="1"/>
      <w:sz w:val="32"/>
      <w:szCs w:val="32"/>
      <w:lang w:eastAsia="pl-PL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C8737F"/>
    <w:pPr>
      <w:keepNext/>
      <w:numPr>
        <w:ilvl w:val="1"/>
        <w:numId w:val="1"/>
      </w:numPr>
      <w:spacing w:after="0" w:line="240" w:lineRule="auto"/>
      <w:ind w:right="57"/>
      <w:jc w:val="center"/>
      <w:outlineLvl w:val="1"/>
    </w:pPr>
    <w:rPr>
      <w:rFonts w:ascii="Arial" w:eastAsia="Times New Roman" w:hAnsi="Arial" w:cs="Arial"/>
      <w:b/>
      <w:i/>
      <w:sz w:val="24"/>
      <w:szCs w:val="18"/>
      <w:lang w:eastAsia="pl-PL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C8737F"/>
    <w:pPr>
      <w:keepNext/>
      <w:numPr>
        <w:ilvl w:val="3"/>
        <w:numId w:val="1"/>
      </w:numPr>
      <w:spacing w:after="0" w:line="240" w:lineRule="auto"/>
      <w:ind w:right="57"/>
      <w:outlineLvl w:val="3"/>
    </w:pPr>
    <w:rPr>
      <w:rFonts w:ascii="Arial" w:eastAsia="Times New Roman" w:hAnsi="Arial" w:cs="Arial"/>
      <w:sz w:val="24"/>
      <w:szCs w:val="18"/>
      <w:lang w:eastAsia="pl-PL"/>
    </w:rPr>
  </w:style>
  <w:style w:type="paragraph" w:styleId="Nagwek8">
    <w:name w:val="heading 8"/>
    <w:basedOn w:val="Normalny"/>
    <w:next w:val="Normalny"/>
    <w:link w:val="Nagwek8Znak"/>
    <w:uiPriority w:val="99"/>
    <w:qFormat/>
    <w:rsid w:val="00C8737F"/>
    <w:pPr>
      <w:keepNext/>
      <w:numPr>
        <w:ilvl w:val="7"/>
        <w:numId w:val="1"/>
      </w:numPr>
      <w:spacing w:before="240" w:after="0" w:line="240" w:lineRule="auto"/>
      <w:ind w:left="0" w:right="-709" w:firstLine="360"/>
      <w:outlineLvl w:val="7"/>
    </w:pPr>
    <w:rPr>
      <w:rFonts w:ascii="Arial" w:eastAsia="Times New Roman" w:hAnsi="Arial" w:cs="Arial"/>
      <w:b/>
      <w:sz w:val="24"/>
      <w:szCs w:val="18"/>
      <w:lang w:eastAsia="pl-PL"/>
    </w:rPr>
  </w:style>
  <w:style w:type="paragraph" w:styleId="Nagwek9">
    <w:name w:val="heading 9"/>
    <w:basedOn w:val="Normalny"/>
    <w:next w:val="Normalny"/>
    <w:link w:val="Nagwek9Znak"/>
    <w:qFormat/>
    <w:rsid w:val="00C8737F"/>
    <w:pPr>
      <w:spacing w:before="240" w:after="60" w:line="240" w:lineRule="auto"/>
      <w:ind w:left="57" w:right="57"/>
      <w:outlineLvl w:val="8"/>
    </w:pPr>
    <w:rPr>
      <w:rFonts w:ascii="Arial" w:eastAsia="Times New Roman" w:hAnsi="Arial" w:cs="Arial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C8737F"/>
    <w:rPr>
      <w:rFonts w:ascii="Arial" w:eastAsia="Times New Roman" w:hAnsi="Arial" w:cs="Arial"/>
      <w:b/>
      <w:bCs/>
      <w:kern w:val="1"/>
      <w:sz w:val="32"/>
      <w:szCs w:val="32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9"/>
    <w:rsid w:val="00C8737F"/>
    <w:rPr>
      <w:rFonts w:ascii="Arial" w:eastAsia="Times New Roman" w:hAnsi="Arial" w:cs="Arial"/>
      <w:b/>
      <w:i/>
      <w:sz w:val="24"/>
      <w:szCs w:val="18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9"/>
    <w:rsid w:val="00C8737F"/>
    <w:rPr>
      <w:rFonts w:ascii="Arial" w:eastAsia="Times New Roman" w:hAnsi="Arial" w:cs="Arial"/>
      <w:sz w:val="24"/>
      <w:szCs w:val="18"/>
      <w:lang w:eastAsia="pl-PL"/>
    </w:rPr>
  </w:style>
  <w:style w:type="character" w:customStyle="1" w:styleId="Nagwek8Znak">
    <w:name w:val="Nagłówek 8 Znak"/>
    <w:basedOn w:val="Domylnaczcionkaakapitu"/>
    <w:link w:val="Nagwek8"/>
    <w:uiPriority w:val="99"/>
    <w:rsid w:val="00C8737F"/>
    <w:rPr>
      <w:rFonts w:ascii="Arial" w:eastAsia="Times New Roman" w:hAnsi="Arial" w:cs="Arial"/>
      <w:b/>
      <w:sz w:val="24"/>
      <w:szCs w:val="18"/>
      <w:lang w:eastAsia="pl-PL"/>
    </w:rPr>
  </w:style>
  <w:style w:type="character" w:customStyle="1" w:styleId="Nagwek9Znak">
    <w:name w:val="Nagłówek 9 Znak"/>
    <w:basedOn w:val="Domylnaczcionkaakapitu"/>
    <w:link w:val="Nagwek9"/>
    <w:rsid w:val="00C8737F"/>
    <w:rPr>
      <w:rFonts w:ascii="Arial" w:eastAsia="Times New Roman" w:hAnsi="Arial" w:cs="Arial"/>
      <w:lang w:eastAsia="pl-PL"/>
    </w:rPr>
  </w:style>
  <w:style w:type="numbering" w:customStyle="1" w:styleId="Bezlisty1">
    <w:name w:val="Bez listy1"/>
    <w:next w:val="Bezlisty"/>
    <w:semiHidden/>
    <w:rsid w:val="00C8737F"/>
  </w:style>
  <w:style w:type="character" w:customStyle="1" w:styleId="WW8Num1z0">
    <w:name w:val="WW8Num1z0"/>
    <w:rsid w:val="00C8737F"/>
  </w:style>
  <w:style w:type="character" w:customStyle="1" w:styleId="WW8Num1z1">
    <w:name w:val="WW8Num1z1"/>
    <w:rsid w:val="00C8737F"/>
  </w:style>
  <w:style w:type="character" w:customStyle="1" w:styleId="WW8Num1z2">
    <w:name w:val="WW8Num1z2"/>
    <w:rsid w:val="00C8737F"/>
  </w:style>
  <w:style w:type="character" w:customStyle="1" w:styleId="WW8Num1z3">
    <w:name w:val="WW8Num1z3"/>
    <w:rsid w:val="00C8737F"/>
  </w:style>
  <w:style w:type="character" w:customStyle="1" w:styleId="WW8Num1z4">
    <w:name w:val="WW8Num1z4"/>
    <w:rsid w:val="00C8737F"/>
  </w:style>
  <w:style w:type="character" w:customStyle="1" w:styleId="WW8Num1z5">
    <w:name w:val="WW8Num1z5"/>
    <w:rsid w:val="00C8737F"/>
  </w:style>
  <w:style w:type="character" w:customStyle="1" w:styleId="WW8Num1z6">
    <w:name w:val="WW8Num1z6"/>
    <w:rsid w:val="00C8737F"/>
  </w:style>
  <w:style w:type="character" w:customStyle="1" w:styleId="WW8Num1z7">
    <w:name w:val="WW8Num1z7"/>
    <w:rsid w:val="00C8737F"/>
  </w:style>
  <w:style w:type="character" w:customStyle="1" w:styleId="WW8Num1z8">
    <w:name w:val="WW8Num1z8"/>
    <w:rsid w:val="00C8737F"/>
  </w:style>
  <w:style w:type="character" w:customStyle="1" w:styleId="WW8Num2z0">
    <w:name w:val="WW8Num2z0"/>
    <w:rsid w:val="00C8737F"/>
  </w:style>
  <w:style w:type="character" w:customStyle="1" w:styleId="WW8Num2z1">
    <w:name w:val="WW8Num2z1"/>
    <w:rsid w:val="00C8737F"/>
  </w:style>
  <w:style w:type="character" w:customStyle="1" w:styleId="WW8Num2z2">
    <w:name w:val="WW8Num2z2"/>
    <w:rsid w:val="00C8737F"/>
  </w:style>
  <w:style w:type="character" w:customStyle="1" w:styleId="WW8Num2z3">
    <w:name w:val="WW8Num2z3"/>
    <w:rsid w:val="00C8737F"/>
  </w:style>
  <w:style w:type="character" w:customStyle="1" w:styleId="WW8Num2z4">
    <w:name w:val="WW8Num2z4"/>
    <w:rsid w:val="00C8737F"/>
    <w:rPr>
      <w:rFonts w:ascii="Arial" w:hAnsi="Arial" w:cs="Arial" w:hint="default"/>
      <w:b w:val="0"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vertAlign w:val="baseline"/>
    </w:rPr>
  </w:style>
  <w:style w:type="character" w:customStyle="1" w:styleId="WW8Num2z5">
    <w:name w:val="WW8Num2z5"/>
    <w:rsid w:val="00C8737F"/>
    <w:rPr>
      <w:rFonts w:hint="default"/>
    </w:rPr>
  </w:style>
  <w:style w:type="character" w:customStyle="1" w:styleId="WW8Num2z6">
    <w:name w:val="WW8Num2z6"/>
    <w:rsid w:val="00C8737F"/>
    <w:rPr>
      <w:rFonts w:ascii="Calibri" w:hAnsi="Calibri" w:cs="Calibri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3z0">
    <w:name w:val="WW8Num3z0"/>
    <w:rsid w:val="00C8737F"/>
    <w:rPr>
      <w:rFonts w:ascii="Arial" w:eastAsia="Symbol" w:hAnsi="Arial" w:cs="Arial" w:hint="default"/>
      <w:b/>
      <w:sz w:val="20"/>
    </w:rPr>
  </w:style>
  <w:style w:type="character" w:customStyle="1" w:styleId="WW8Num3z1">
    <w:name w:val="WW8Num3z1"/>
    <w:rsid w:val="00C8737F"/>
  </w:style>
  <w:style w:type="character" w:customStyle="1" w:styleId="WW8Num3z2">
    <w:name w:val="WW8Num3z2"/>
    <w:rsid w:val="00C8737F"/>
  </w:style>
  <w:style w:type="character" w:customStyle="1" w:styleId="WW8Num3z3">
    <w:name w:val="WW8Num3z3"/>
    <w:rsid w:val="00C8737F"/>
  </w:style>
  <w:style w:type="character" w:customStyle="1" w:styleId="WW8Num3z4">
    <w:name w:val="WW8Num3z4"/>
    <w:rsid w:val="00C8737F"/>
  </w:style>
  <w:style w:type="character" w:customStyle="1" w:styleId="WW8Num3z5">
    <w:name w:val="WW8Num3z5"/>
    <w:rsid w:val="00C8737F"/>
  </w:style>
  <w:style w:type="character" w:customStyle="1" w:styleId="WW8Num3z6">
    <w:name w:val="WW8Num3z6"/>
    <w:rsid w:val="00C8737F"/>
  </w:style>
  <w:style w:type="character" w:customStyle="1" w:styleId="WW8Num3z7">
    <w:name w:val="WW8Num3z7"/>
    <w:rsid w:val="00C8737F"/>
  </w:style>
  <w:style w:type="character" w:customStyle="1" w:styleId="WW8Num3z8">
    <w:name w:val="WW8Num3z8"/>
    <w:rsid w:val="00C8737F"/>
  </w:style>
  <w:style w:type="character" w:customStyle="1" w:styleId="WW8Num4z0">
    <w:name w:val="WW8Num4z0"/>
    <w:rsid w:val="00C8737F"/>
  </w:style>
  <w:style w:type="character" w:customStyle="1" w:styleId="WW8Num4z1">
    <w:name w:val="WW8Num4z1"/>
    <w:rsid w:val="00C8737F"/>
  </w:style>
  <w:style w:type="character" w:customStyle="1" w:styleId="WW8Num4z2">
    <w:name w:val="WW8Num4z2"/>
    <w:rsid w:val="00C8737F"/>
  </w:style>
  <w:style w:type="character" w:customStyle="1" w:styleId="WW8Num4z3">
    <w:name w:val="WW8Num4z3"/>
    <w:rsid w:val="00C8737F"/>
  </w:style>
  <w:style w:type="character" w:customStyle="1" w:styleId="WW8Num4z4">
    <w:name w:val="WW8Num4z4"/>
    <w:rsid w:val="00C8737F"/>
  </w:style>
  <w:style w:type="character" w:customStyle="1" w:styleId="WW8Num4z5">
    <w:name w:val="WW8Num4z5"/>
    <w:rsid w:val="00C8737F"/>
  </w:style>
  <w:style w:type="character" w:customStyle="1" w:styleId="WW8Num4z6">
    <w:name w:val="WW8Num4z6"/>
    <w:rsid w:val="00C8737F"/>
  </w:style>
  <w:style w:type="character" w:customStyle="1" w:styleId="WW8Num4z7">
    <w:name w:val="WW8Num4z7"/>
    <w:rsid w:val="00C8737F"/>
  </w:style>
  <w:style w:type="character" w:customStyle="1" w:styleId="WW8Num4z8">
    <w:name w:val="WW8Num4z8"/>
    <w:rsid w:val="00C8737F"/>
  </w:style>
  <w:style w:type="character" w:customStyle="1" w:styleId="WW8Num5z0">
    <w:name w:val="WW8Num5z0"/>
    <w:rsid w:val="00C8737F"/>
  </w:style>
  <w:style w:type="character" w:customStyle="1" w:styleId="WW8Num5z1">
    <w:name w:val="WW8Num5z1"/>
    <w:rsid w:val="00C8737F"/>
  </w:style>
  <w:style w:type="character" w:customStyle="1" w:styleId="WW8Num5z2">
    <w:name w:val="WW8Num5z2"/>
    <w:rsid w:val="00C8737F"/>
  </w:style>
  <w:style w:type="character" w:customStyle="1" w:styleId="WW8Num5z3">
    <w:name w:val="WW8Num5z3"/>
    <w:rsid w:val="00C8737F"/>
  </w:style>
  <w:style w:type="character" w:customStyle="1" w:styleId="WW8Num5z4">
    <w:name w:val="WW8Num5z4"/>
    <w:rsid w:val="00C8737F"/>
    <w:rPr>
      <w:rFonts w:ascii="Calibri" w:hAnsi="Calibri" w:cs="Calibri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5z5">
    <w:name w:val="WW8Num5z5"/>
    <w:rsid w:val="00C8737F"/>
    <w:rPr>
      <w:rFonts w:hint="default"/>
    </w:rPr>
  </w:style>
  <w:style w:type="character" w:customStyle="1" w:styleId="WW8Num6z0">
    <w:name w:val="WW8Num6z0"/>
    <w:rsid w:val="00C8737F"/>
  </w:style>
  <w:style w:type="character" w:customStyle="1" w:styleId="WW8Num6z1">
    <w:name w:val="WW8Num6z1"/>
    <w:rsid w:val="00C8737F"/>
    <w:rPr>
      <w:rFonts w:ascii="Times New Roman" w:eastAsia="Times New Roman" w:hAnsi="Times New Roman" w:cs="Times New Roman"/>
    </w:rPr>
  </w:style>
  <w:style w:type="character" w:customStyle="1" w:styleId="WW8Num6z2">
    <w:name w:val="WW8Num6z2"/>
    <w:rsid w:val="00C8737F"/>
  </w:style>
  <w:style w:type="character" w:customStyle="1" w:styleId="WW8Num6z3">
    <w:name w:val="WW8Num6z3"/>
    <w:rsid w:val="00C8737F"/>
  </w:style>
  <w:style w:type="character" w:customStyle="1" w:styleId="WW8Num6z4">
    <w:name w:val="WW8Num6z4"/>
    <w:rsid w:val="00C8737F"/>
  </w:style>
  <w:style w:type="character" w:customStyle="1" w:styleId="WW8Num6z5">
    <w:name w:val="WW8Num6z5"/>
    <w:rsid w:val="00C8737F"/>
  </w:style>
  <w:style w:type="character" w:customStyle="1" w:styleId="WW8Num6z6">
    <w:name w:val="WW8Num6z6"/>
    <w:rsid w:val="00C8737F"/>
  </w:style>
  <w:style w:type="character" w:customStyle="1" w:styleId="WW8Num6z7">
    <w:name w:val="WW8Num6z7"/>
    <w:rsid w:val="00C8737F"/>
  </w:style>
  <w:style w:type="character" w:customStyle="1" w:styleId="WW8Num6z8">
    <w:name w:val="WW8Num6z8"/>
    <w:rsid w:val="00C8737F"/>
  </w:style>
  <w:style w:type="character" w:customStyle="1" w:styleId="WW8Num7z0">
    <w:name w:val="WW8Num7z0"/>
    <w:rsid w:val="00C8737F"/>
    <w:rPr>
      <w:rFonts w:cs="Arial"/>
    </w:rPr>
  </w:style>
  <w:style w:type="character" w:customStyle="1" w:styleId="WW8Num7z1">
    <w:name w:val="WW8Num7z1"/>
    <w:rsid w:val="00C8737F"/>
    <w:rPr>
      <w:rFonts w:ascii="Arial" w:eastAsia="Symbol" w:hAnsi="Arial" w:cs="Arial" w:hint="default"/>
      <w:b w:val="0"/>
      <w:i w:val="0"/>
      <w:sz w:val="20"/>
      <w:szCs w:val="20"/>
    </w:rPr>
  </w:style>
  <w:style w:type="character" w:customStyle="1" w:styleId="WW8Num7z2">
    <w:name w:val="WW8Num7z2"/>
    <w:rsid w:val="00C8737F"/>
    <w:rPr>
      <w:rFonts w:ascii="Arial" w:eastAsia="Arial" w:hAnsi="Arial" w:cs="Arial" w:hint="default"/>
      <w:sz w:val="22"/>
    </w:rPr>
  </w:style>
  <w:style w:type="character" w:customStyle="1" w:styleId="WW8Num7z3">
    <w:name w:val="WW8Num7z3"/>
    <w:rsid w:val="00C8737F"/>
  </w:style>
  <w:style w:type="character" w:customStyle="1" w:styleId="WW8Num7z4">
    <w:name w:val="WW8Num7z4"/>
    <w:rsid w:val="00C8737F"/>
  </w:style>
  <w:style w:type="character" w:customStyle="1" w:styleId="WW8Num7z5">
    <w:name w:val="WW8Num7z5"/>
    <w:rsid w:val="00C8737F"/>
  </w:style>
  <w:style w:type="character" w:customStyle="1" w:styleId="WW8Num7z6">
    <w:name w:val="WW8Num7z6"/>
    <w:rsid w:val="00C8737F"/>
  </w:style>
  <w:style w:type="character" w:customStyle="1" w:styleId="WW8Num7z7">
    <w:name w:val="WW8Num7z7"/>
    <w:rsid w:val="00C8737F"/>
  </w:style>
  <w:style w:type="character" w:customStyle="1" w:styleId="WW8Num7z8">
    <w:name w:val="WW8Num7z8"/>
    <w:rsid w:val="00C8737F"/>
  </w:style>
  <w:style w:type="character" w:customStyle="1" w:styleId="WW8Num8z0">
    <w:name w:val="WW8Num8z0"/>
    <w:rsid w:val="00C8737F"/>
    <w:rPr>
      <w:rFonts w:ascii="Arial" w:hAnsi="Arial" w:cs="Arial" w:hint="default"/>
    </w:rPr>
  </w:style>
  <w:style w:type="character" w:customStyle="1" w:styleId="WW8Num8z2">
    <w:name w:val="WW8Num8z2"/>
    <w:rsid w:val="00C8737F"/>
    <w:rPr>
      <w:rFonts w:ascii="Arial" w:hAnsi="Arial" w:cs="Arial" w:hint="default"/>
      <w:b w:val="0"/>
      <w:i w:val="0"/>
    </w:rPr>
  </w:style>
  <w:style w:type="character" w:customStyle="1" w:styleId="WW8Num8z3">
    <w:name w:val="WW8Num8z3"/>
    <w:rsid w:val="00C8737F"/>
  </w:style>
  <w:style w:type="character" w:customStyle="1" w:styleId="WW8Num8z4">
    <w:name w:val="WW8Num8z4"/>
    <w:rsid w:val="00C8737F"/>
  </w:style>
  <w:style w:type="character" w:customStyle="1" w:styleId="WW8Num8z5">
    <w:name w:val="WW8Num8z5"/>
    <w:rsid w:val="00C8737F"/>
  </w:style>
  <w:style w:type="character" w:customStyle="1" w:styleId="WW8Num8z6">
    <w:name w:val="WW8Num8z6"/>
    <w:rsid w:val="00C8737F"/>
  </w:style>
  <w:style w:type="character" w:customStyle="1" w:styleId="WW8Num8z7">
    <w:name w:val="WW8Num8z7"/>
    <w:rsid w:val="00C8737F"/>
  </w:style>
  <w:style w:type="character" w:customStyle="1" w:styleId="WW8Num8z8">
    <w:name w:val="WW8Num8z8"/>
    <w:rsid w:val="00C8737F"/>
  </w:style>
  <w:style w:type="character" w:customStyle="1" w:styleId="WW8Num9z0">
    <w:name w:val="WW8Num9z0"/>
    <w:rsid w:val="00C8737F"/>
    <w:rPr>
      <w:rFonts w:ascii="Arial" w:eastAsia="Symbol" w:hAnsi="Arial" w:cs="Arial"/>
      <w:b w:val="0"/>
    </w:rPr>
  </w:style>
  <w:style w:type="character" w:customStyle="1" w:styleId="WW8Num9z1">
    <w:name w:val="WW8Num9z1"/>
    <w:rsid w:val="00C8737F"/>
  </w:style>
  <w:style w:type="character" w:customStyle="1" w:styleId="WW8Num9z2">
    <w:name w:val="WW8Num9z2"/>
    <w:rsid w:val="00C8737F"/>
  </w:style>
  <w:style w:type="character" w:customStyle="1" w:styleId="WW8Num9z3">
    <w:name w:val="WW8Num9z3"/>
    <w:rsid w:val="00C8737F"/>
  </w:style>
  <w:style w:type="character" w:customStyle="1" w:styleId="WW8Num9z4">
    <w:name w:val="WW8Num9z4"/>
    <w:rsid w:val="00C8737F"/>
    <w:rPr>
      <w:rFonts w:ascii="Symbol" w:hAnsi="Symbol" w:cs="Symbol" w:hint="default"/>
    </w:rPr>
  </w:style>
  <w:style w:type="character" w:customStyle="1" w:styleId="WW8Num9z5">
    <w:name w:val="WW8Num9z5"/>
    <w:rsid w:val="00C8737F"/>
  </w:style>
  <w:style w:type="character" w:customStyle="1" w:styleId="WW8Num9z6">
    <w:name w:val="WW8Num9z6"/>
    <w:rsid w:val="00C8737F"/>
  </w:style>
  <w:style w:type="character" w:customStyle="1" w:styleId="WW8Num9z7">
    <w:name w:val="WW8Num9z7"/>
    <w:rsid w:val="00C8737F"/>
  </w:style>
  <w:style w:type="character" w:customStyle="1" w:styleId="WW8Num9z8">
    <w:name w:val="WW8Num9z8"/>
    <w:rsid w:val="00C8737F"/>
  </w:style>
  <w:style w:type="character" w:customStyle="1" w:styleId="WW8Num10z0">
    <w:name w:val="WW8Num10z0"/>
    <w:rsid w:val="00C8737F"/>
    <w:rPr>
      <w:rFonts w:ascii="Times New Roman" w:hAnsi="Times New Roman" w:cs="Times New Roman" w:hint="default"/>
      <w:sz w:val="20"/>
    </w:rPr>
  </w:style>
  <w:style w:type="character" w:customStyle="1" w:styleId="WW8Num11z0">
    <w:name w:val="WW8Num11z0"/>
    <w:rsid w:val="00C8737F"/>
    <w:rPr>
      <w:rFonts w:ascii="Arial" w:eastAsia="Symbol" w:hAnsi="Arial" w:cs="Arial" w:hint="default"/>
      <w:b w:val="0"/>
      <w:i w:val="0"/>
      <w:sz w:val="20"/>
      <w:szCs w:val="20"/>
    </w:rPr>
  </w:style>
  <w:style w:type="character" w:customStyle="1" w:styleId="WW8Num12z0">
    <w:name w:val="WW8Num12z0"/>
    <w:rsid w:val="00C8737F"/>
    <w:rPr>
      <w:rFonts w:ascii="Arial" w:hAnsi="Arial" w:cs="Arial"/>
      <w:sz w:val="20"/>
    </w:rPr>
  </w:style>
  <w:style w:type="character" w:customStyle="1" w:styleId="WW8Num13z0">
    <w:name w:val="WW8Num13z0"/>
    <w:rsid w:val="00C8737F"/>
    <w:rPr>
      <w:rFonts w:ascii="Arial" w:hAnsi="Arial" w:cs="Times New Roman" w:hint="default"/>
      <w:color w:val="auto"/>
    </w:rPr>
  </w:style>
  <w:style w:type="character" w:customStyle="1" w:styleId="WW8Num14z0">
    <w:name w:val="WW8Num14z0"/>
    <w:rsid w:val="00C8737F"/>
    <w:rPr>
      <w:rFonts w:ascii="Arial" w:hAnsi="Arial" w:cs="Arial" w:hint="default"/>
      <w:b w:val="0"/>
      <w:i w:val="0"/>
    </w:rPr>
  </w:style>
  <w:style w:type="character" w:customStyle="1" w:styleId="WW8Num15z0">
    <w:name w:val="WW8Num15z0"/>
    <w:rsid w:val="00C8737F"/>
    <w:rPr>
      <w:rFonts w:ascii="Arial" w:hAnsi="Arial" w:cs="Arial"/>
      <w:b w:val="0"/>
      <w:sz w:val="20"/>
    </w:rPr>
  </w:style>
  <w:style w:type="character" w:customStyle="1" w:styleId="WW8Num16z0">
    <w:name w:val="WW8Num16z0"/>
    <w:rsid w:val="00C8737F"/>
    <w:rPr>
      <w:rFonts w:ascii="Arial" w:hAnsi="Arial" w:cs="Arial" w:hint="default"/>
      <w:b w:val="0"/>
      <w:i w:val="0"/>
      <w:sz w:val="20"/>
    </w:rPr>
  </w:style>
  <w:style w:type="character" w:customStyle="1" w:styleId="WW8Num17z0">
    <w:name w:val="WW8Num17z0"/>
    <w:rsid w:val="00C8737F"/>
    <w:rPr>
      <w:rFonts w:cs="Arial"/>
      <w:b w:val="0"/>
    </w:rPr>
  </w:style>
  <w:style w:type="character" w:customStyle="1" w:styleId="WW8Num18z0">
    <w:name w:val="WW8Num18z0"/>
    <w:rsid w:val="00C8737F"/>
    <w:rPr>
      <w:rFonts w:ascii="Symbol" w:hAnsi="Symbol" w:cs="Symbol" w:hint="default"/>
    </w:rPr>
  </w:style>
  <w:style w:type="character" w:customStyle="1" w:styleId="WW8Num18z1">
    <w:name w:val="WW8Num18z1"/>
    <w:rsid w:val="00C8737F"/>
    <w:rPr>
      <w:rFonts w:ascii="Wingdings" w:hAnsi="Wingdings" w:cs="Wingdings" w:hint="default"/>
    </w:rPr>
  </w:style>
  <w:style w:type="character" w:customStyle="1" w:styleId="WW8Num18z2">
    <w:name w:val="WW8Num18z2"/>
    <w:rsid w:val="00C8737F"/>
    <w:rPr>
      <w:rFonts w:hint="default"/>
    </w:rPr>
  </w:style>
  <w:style w:type="character" w:customStyle="1" w:styleId="WW8Num18z3">
    <w:name w:val="WW8Num18z3"/>
    <w:rsid w:val="00C8737F"/>
  </w:style>
  <w:style w:type="character" w:customStyle="1" w:styleId="WW8Num18z4">
    <w:name w:val="WW8Num18z4"/>
    <w:rsid w:val="00C8737F"/>
  </w:style>
  <w:style w:type="character" w:customStyle="1" w:styleId="WW8Num18z5">
    <w:name w:val="WW8Num18z5"/>
    <w:rsid w:val="00C8737F"/>
  </w:style>
  <w:style w:type="character" w:customStyle="1" w:styleId="WW8Num18z6">
    <w:name w:val="WW8Num18z6"/>
    <w:rsid w:val="00C8737F"/>
  </w:style>
  <w:style w:type="character" w:customStyle="1" w:styleId="WW8Num18z7">
    <w:name w:val="WW8Num18z7"/>
    <w:rsid w:val="00C8737F"/>
  </w:style>
  <w:style w:type="character" w:customStyle="1" w:styleId="WW8Num18z8">
    <w:name w:val="WW8Num18z8"/>
    <w:rsid w:val="00C8737F"/>
  </w:style>
  <w:style w:type="character" w:customStyle="1" w:styleId="WW8Num19z0">
    <w:name w:val="WW8Num19z0"/>
    <w:rsid w:val="00C8737F"/>
    <w:rPr>
      <w:rFonts w:ascii="Arial" w:hAnsi="Arial" w:cs="Arial" w:hint="default"/>
    </w:rPr>
  </w:style>
  <w:style w:type="character" w:customStyle="1" w:styleId="WW8Num20z0">
    <w:name w:val="WW8Num20z0"/>
    <w:rsid w:val="00C8737F"/>
    <w:rPr>
      <w:rFonts w:ascii="Arial" w:hAnsi="Arial" w:cs="Arial" w:hint="default"/>
      <w:b w:val="0"/>
      <w:i w:val="0"/>
      <w:sz w:val="20"/>
      <w:szCs w:val="20"/>
    </w:rPr>
  </w:style>
  <w:style w:type="character" w:customStyle="1" w:styleId="WW8Num20z1">
    <w:name w:val="WW8Num20z1"/>
    <w:rsid w:val="00C8737F"/>
    <w:rPr>
      <w:rFonts w:hint="default"/>
    </w:rPr>
  </w:style>
  <w:style w:type="character" w:customStyle="1" w:styleId="WW8Num21z0">
    <w:name w:val="WW8Num21z0"/>
    <w:rsid w:val="00C8737F"/>
    <w:rPr>
      <w:rFonts w:ascii="Symbol" w:hAnsi="Symbol" w:cs="Symbol" w:hint="default"/>
    </w:rPr>
  </w:style>
  <w:style w:type="character" w:customStyle="1" w:styleId="WW8Num21z1">
    <w:name w:val="WW8Num21z1"/>
    <w:rsid w:val="00C8737F"/>
    <w:rPr>
      <w:rFonts w:cs="Arial" w:hint="default"/>
      <w:b/>
    </w:rPr>
  </w:style>
  <w:style w:type="character" w:customStyle="1" w:styleId="WW8Num21z2">
    <w:name w:val="WW8Num21z2"/>
    <w:rsid w:val="00C8737F"/>
    <w:rPr>
      <w:rFonts w:hint="default"/>
      <w:b w:val="0"/>
    </w:rPr>
  </w:style>
  <w:style w:type="character" w:customStyle="1" w:styleId="WW8Num21z4">
    <w:name w:val="WW8Num21z4"/>
    <w:rsid w:val="00C8737F"/>
    <w:rPr>
      <w:rFonts w:ascii="Courier New" w:hAnsi="Courier New" w:cs="Courier New" w:hint="default"/>
    </w:rPr>
  </w:style>
  <w:style w:type="character" w:customStyle="1" w:styleId="WW8Num21z5">
    <w:name w:val="WW8Num21z5"/>
    <w:rsid w:val="00C8737F"/>
    <w:rPr>
      <w:rFonts w:ascii="Wingdings" w:hAnsi="Wingdings" w:cs="Wingdings" w:hint="default"/>
    </w:rPr>
  </w:style>
  <w:style w:type="character" w:customStyle="1" w:styleId="WW8Num22z0">
    <w:name w:val="WW8Num22z0"/>
    <w:rsid w:val="00C8737F"/>
    <w:rPr>
      <w:rFonts w:ascii="Arial" w:hAnsi="Arial" w:cs="Arial" w:hint="default"/>
      <w:bCs/>
    </w:rPr>
  </w:style>
  <w:style w:type="character" w:customStyle="1" w:styleId="WW8Num22z2">
    <w:name w:val="WW8Num22z2"/>
    <w:rsid w:val="00C8737F"/>
    <w:rPr>
      <w:rFonts w:ascii="Arial" w:hAnsi="Arial" w:cs="Arial" w:hint="default"/>
      <w:b w:val="0"/>
      <w:i w:val="0"/>
      <w:sz w:val="22"/>
    </w:rPr>
  </w:style>
  <w:style w:type="character" w:customStyle="1" w:styleId="WW8Num22z3">
    <w:name w:val="WW8Num22z3"/>
    <w:rsid w:val="00C8737F"/>
  </w:style>
  <w:style w:type="character" w:customStyle="1" w:styleId="WW8Num22z4">
    <w:name w:val="WW8Num22z4"/>
    <w:rsid w:val="00C8737F"/>
  </w:style>
  <w:style w:type="character" w:customStyle="1" w:styleId="WW8Num22z5">
    <w:name w:val="WW8Num22z5"/>
    <w:rsid w:val="00C8737F"/>
  </w:style>
  <w:style w:type="character" w:customStyle="1" w:styleId="WW8Num22z6">
    <w:name w:val="WW8Num22z6"/>
    <w:rsid w:val="00C8737F"/>
  </w:style>
  <w:style w:type="character" w:customStyle="1" w:styleId="WW8Num22z7">
    <w:name w:val="WW8Num22z7"/>
    <w:rsid w:val="00C8737F"/>
  </w:style>
  <w:style w:type="character" w:customStyle="1" w:styleId="WW8Num22z8">
    <w:name w:val="WW8Num22z8"/>
    <w:rsid w:val="00C8737F"/>
  </w:style>
  <w:style w:type="character" w:customStyle="1" w:styleId="WW8Num23z0">
    <w:name w:val="WW8Num23z0"/>
    <w:rsid w:val="00C8737F"/>
    <w:rPr>
      <w:rFonts w:cs="Arial"/>
    </w:rPr>
  </w:style>
  <w:style w:type="character" w:customStyle="1" w:styleId="WW8Num24z0">
    <w:name w:val="WW8Num24z0"/>
    <w:rsid w:val="00C8737F"/>
  </w:style>
  <w:style w:type="character" w:customStyle="1" w:styleId="WW8Num25z0">
    <w:name w:val="WW8Num25z0"/>
    <w:rsid w:val="00C8737F"/>
    <w:rPr>
      <w:rFonts w:ascii="Arial" w:hAnsi="Arial" w:cs="Arial" w:hint="default"/>
      <w:b w:val="0"/>
      <w:i w:val="0"/>
      <w:sz w:val="22"/>
    </w:rPr>
  </w:style>
  <w:style w:type="character" w:customStyle="1" w:styleId="WW8Num26z0">
    <w:name w:val="WW8Num26z0"/>
    <w:rsid w:val="00C8737F"/>
    <w:rPr>
      <w:rFonts w:ascii="Arial" w:hAnsi="Arial" w:cs="Arial"/>
    </w:rPr>
  </w:style>
  <w:style w:type="character" w:customStyle="1" w:styleId="WW8Num27z0">
    <w:name w:val="WW8Num27z0"/>
    <w:rsid w:val="00C8737F"/>
    <w:rPr>
      <w:rFonts w:ascii="Arial" w:hAnsi="Arial" w:cs="Arial" w:hint="default"/>
      <w:sz w:val="20"/>
    </w:rPr>
  </w:style>
  <w:style w:type="character" w:customStyle="1" w:styleId="WW8Num28z0">
    <w:name w:val="WW8Num28z0"/>
    <w:rsid w:val="00C8737F"/>
    <w:rPr>
      <w:rFonts w:ascii="Arial" w:hAnsi="Arial" w:cs="Times New Roman" w:hint="default"/>
    </w:rPr>
  </w:style>
  <w:style w:type="character" w:customStyle="1" w:styleId="WW8Num29z0">
    <w:name w:val="WW8Num29z0"/>
    <w:rsid w:val="00C8737F"/>
    <w:rPr>
      <w:rFonts w:ascii="Arial" w:hAnsi="Arial" w:cs="Arial" w:hint="default"/>
      <w:b w:val="0"/>
      <w:i w:val="0"/>
      <w:sz w:val="20"/>
    </w:rPr>
  </w:style>
  <w:style w:type="character" w:customStyle="1" w:styleId="WW8Num29z1">
    <w:name w:val="WW8Num29z1"/>
    <w:rsid w:val="00C8737F"/>
  </w:style>
  <w:style w:type="character" w:customStyle="1" w:styleId="WW8Num29z2">
    <w:name w:val="WW8Num29z2"/>
    <w:rsid w:val="00C8737F"/>
  </w:style>
  <w:style w:type="character" w:customStyle="1" w:styleId="WW8Num29z3">
    <w:name w:val="WW8Num29z3"/>
    <w:rsid w:val="00C8737F"/>
  </w:style>
  <w:style w:type="character" w:customStyle="1" w:styleId="WW8Num29z4">
    <w:name w:val="WW8Num29z4"/>
    <w:rsid w:val="00C8737F"/>
  </w:style>
  <w:style w:type="character" w:customStyle="1" w:styleId="WW8Num29z5">
    <w:name w:val="WW8Num29z5"/>
    <w:rsid w:val="00C8737F"/>
  </w:style>
  <w:style w:type="character" w:customStyle="1" w:styleId="WW8Num29z6">
    <w:name w:val="WW8Num29z6"/>
    <w:rsid w:val="00C8737F"/>
  </w:style>
  <w:style w:type="character" w:customStyle="1" w:styleId="WW8Num29z7">
    <w:name w:val="WW8Num29z7"/>
    <w:rsid w:val="00C8737F"/>
  </w:style>
  <w:style w:type="character" w:customStyle="1" w:styleId="WW8Num29z8">
    <w:name w:val="WW8Num29z8"/>
    <w:rsid w:val="00C8737F"/>
  </w:style>
  <w:style w:type="character" w:customStyle="1" w:styleId="WW8Num30z0">
    <w:name w:val="WW8Num30z0"/>
    <w:rsid w:val="00C8737F"/>
    <w:rPr>
      <w:rFonts w:ascii="Arial" w:eastAsia="Symbol" w:hAnsi="Arial" w:cs="Arial"/>
      <w:bCs/>
    </w:rPr>
  </w:style>
  <w:style w:type="character" w:customStyle="1" w:styleId="WW8Num31z0">
    <w:name w:val="WW8Num31z0"/>
    <w:rsid w:val="00C8737F"/>
  </w:style>
  <w:style w:type="character" w:customStyle="1" w:styleId="WW8Num31z1">
    <w:name w:val="WW8Num31z1"/>
    <w:rsid w:val="00C8737F"/>
    <w:rPr>
      <w:sz w:val="22"/>
      <w:szCs w:val="22"/>
    </w:rPr>
  </w:style>
  <w:style w:type="character" w:customStyle="1" w:styleId="WW8Num31z2">
    <w:name w:val="WW8Num31z2"/>
    <w:rsid w:val="00C8737F"/>
  </w:style>
  <w:style w:type="character" w:customStyle="1" w:styleId="WW8Num31z3">
    <w:name w:val="WW8Num31z3"/>
    <w:rsid w:val="00C8737F"/>
  </w:style>
  <w:style w:type="character" w:customStyle="1" w:styleId="WW8Num31z4">
    <w:name w:val="WW8Num31z4"/>
    <w:rsid w:val="00C8737F"/>
  </w:style>
  <w:style w:type="character" w:customStyle="1" w:styleId="WW8Num31z5">
    <w:name w:val="WW8Num31z5"/>
    <w:rsid w:val="00C8737F"/>
  </w:style>
  <w:style w:type="character" w:customStyle="1" w:styleId="WW8Num31z6">
    <w:name w:val="WW8Num31z6"/>
    <w:rsid w:val="00C8737F"/>
  </w:style>
  <w:style w:type="character" w:customStyle="1" w:styleId="WW8Num31z7">
    <w:name w:val="WW8Num31z7"/>
    <w:rsid w:val="00C8737F"/>
  </w:style>
  <w:style w:type="character" w:customStyle="1" w:styleId="WW8Num31z8">
    <w:name w:val="WW8Num31z8"/>
    <w:rsid w:val="00C8737F"/>
  </w:style>
  <w:style w:type="character" w:customStyle="1" w:styleId="WW8Num32z0">
    <w:name w:val="WW8Num32z0"/>
    <w:rsid w:val="00C8737F"/>
    <w:rPr>
      <w:rFonts w:ascii="Arial" w:hAnsi="Arial" w:cs="Arial" w:hint="default"/>
      <w:b w:val="0"/>
      <w:i w:val="0"/>
      <w:sz w:val="20"/>
    </w:rPr>
  </w:style>
  <w:style w:type="character" w:customStyle="1" w:styleId="WW8Num33z0">
    <w:name w:val="WW8Num33z0"/>
    <w:rsid w:val="00C8737F"/>
    <w:rPr>
      <w:rFonts w:ascii="Arial" w:hAnsi="Arial" w:cs="Arial" w:hint="default"/>
      <w:b w:val="0"/>
      <w:i w:val="0"/>
    </w:rPr>
  </w:style>
  <w:style w:type="character" w:customStyle="1" w:styleId="WW8Num34z0">
    <w:name w:val="WW8Num34z0"/>
    <w:rsid w:val="00C8737F"/>
    <w:rPr>
      <w:rFonts w:ascii="Arial" w:hAnsi="Arial" w:cs="Arial" w:hint="default"/>
      <w:b w:val="0"/>
      <w:i w:val="0"/>
      <w:sz w:val="22"/>
    </w:rPr>
  </w:style>
  <w:style w:type="character" w:customStyle="1" w:styleId="WW8Num35z0">
    <w:name w:val="WW8Num35z0"/>
    <w:rsid w:val="00C8737F"/>
  </w:style>
  <w:style w:type="character" w:customStyle="1" w:styleId="WW8Num36z0">
    <w:name w:val="WW8Num36z0"/>
    <w:rsid w:val="00C8737F"/>
    <w:rPr>
      <w:rFonts w:ascii="Arial" w:hAnsi="Arial" w:cs="Arial" w:hint="default"/>
      <w:b w:val="0"/>
      <w:sz w:val="18"/>
      <w:szCs w:val="18"/>
    </w:rPr>
  </w:style>
  <w:style w:type="character" w:customStyle="1" w:styleId="WW8Num37z0">
    <w:name w:val="WW8Num37z0"/>
    <w:rsid w:val="00C8737F"/>
    <w:rPr>
      <w:rFonts w:ascii="Arial" w:hAnsi="Arial" w:cs="Arial" w:hint="default"/>
      <w:b w:val="0"/>
      <w:i w:val="0"/>
      <w:sz w:val="20"/>
      <w:szCs w:val="20"/>
    </w:rPr>
  </w:style>
  <w:style w:type="character" w:customStyle="1" w:styleId="WW8Num38z0">
    <w:name w:val="WW8Num38z0"/>
    <w:rsid w:val="00C8737F"/>
    <w:rPr>
      <w:rFonts w:hint="default"/>
      <w:b w:val="0"/>
      <w:i w:val="0"/>
      <w:sz w:val="22"/>
      <w:u w:val="none"/>
    </w:rPr>
  </w:style>
  <w:style w:type="character" w:customStyle="1" w:styleId="WW8Num39z0">
    <w:name w:val="WW8Num39z0"/>
    <w:rsid w:val="00C8737F"/>
  </w:style>
  <w:style w:type="character" w:customStyle="1" w:styleId="WW8Num40z0">
    <w:name w:val="WW8Num40z0"/>
    <w:rsid w:val="00C8737F"/>
    <w:rPr>
      <w:rFonts w:ascii="Symbol" w:hAnsi="Symbol" w:cs="Symbol" w:hint="default"/>
    </w:rPr>
  </w:style>
  <w:style w:type="character" w:customStyle="1" w:styleId="WW8Num41z0">
    <w:name w:val="WW8Num41z0"/>
    <w:rsid w:val="00C8737F"/>
    <w:rPr>
      <w:rFonts w:ascii="Arial" w:hAnsi="Arial" w:cs="Arial" w:hint="default"/>
      <w:b w:val="0"/>
    </w:rPr>
  </w:style>
  <w:style w:type="character" w:customStyle="1" w:styleId="WW8Num42z0">
    <w:name w:val="WW8Num42z0"/>
    <w:rsid w:val="00C8737F"/>
    <w:rPr>
      <w:rFonts w:ascii="Symbol" w:hAnsi="Symbol" w:cs="Symbol" w:hint="default"/>
    </w:rPr>
  </w:style>
  <w:style w:type="character" w:customStyle="1" w:styleId="WW8Num43z0">
    <w:name w:val="WW8Num43z0"/>
    <w:rsid w:val="00C8737F"/>
    <w:rPr>
      <w:rFonts w:ascii="Symbol" w:hAnsi="Symbol" w:cs="Arial" w:hint="default"/>
      <w:b w:val="0"/>
      <w:u w:val="none"/>
    </w:rPr>
  </w:style>
  <w:style w:type="character" w:customStyle="1" w:styleId="WW8Num44z0">
    <w:name w:val="WW8Num44z0"/>
    <w:rsid w:val="00C8737F"/>
    <w:rPr>
      <w:rFonts w:ascii="Arial" w:hAnsi="Arial" w:cs="Arial" w:hint="default"/>
      <w:sz w:val="20"/>
    </w:rPr>
  </w:style>
  <w:style w:type="character" w:customStyle="1" w:styleId="WW8Num44z2">
    <w:name w:val="WW8Num44z2"/>
    <w:rsid w:val="00C8737F"/>
  </w:style>
  <w:style w:type="character" w:customStyle="1" w:styleId="WW8Num44z3">
    <w:name w:val="WW8Num44z3"/>
    <w:rsid w:val="00C8737F"/>
  </w:style>
  <w:style w:type="character" w:customStyle="1" w:styleId="WW8Num44z4">
    <w:name w:val="WW8Num44z4"/>
    <w:rsid w:val="00C8737F"/>
  </w:style>
  <w:style w:type="character" w:customStyle="1" w:styleId="WW8Num44z5">
    <w:name w:val="WW8Num44z5"/>
    <w:rsid w:val="00C8737F"/>
  </w:style>
  <w:style w:type="character" w:customStyle="1" w:styleId="WW8Num44z6">
    <w:name w:val="WW8Num44z6"/>
    <w:rsid w:val="00C8737F"/>
  </w:style>
  <w:style w:type="character" w:customStyle="1" w:styleId="WW8Num44z7">
    <w:name w:val="WW8Num44z7"/>
    <w:rsid w:val="00C8737F"/>
  </w:style>
  <w:style w:type="character" w:customStyle="1" w:styleId="WW8Num44z8">
    <w:name w:val="WW8Num44z8"/>
    <w:rsid w:val="00C8737F"/>
  </w:style>
  <w:style w:type="character" w:customStyle="1" w:styleId="WW8Num45z0">
    <w:name w:val="WW8Num45z0"/>
    <w:rsid w:val="00C8737F"/>
    <w:rPr>
      <w:rFonts w:ascii="Arial" w:hAnsi="Arial" w:cs="Arial" w:hint="default"/>
      <w:b w:val="0"/>
      <w:i w:val="0"/>
      <w:sz w:val="20"/>
      <w:szCs w:val="20"/>
    </w:rPr>
  </w:style>
  <w:style w:type="character" w:customStyle="1" w:styleId="WW8Num46z0">
    <w:name w:val="WW8Num46z0"/>
    <w:rsid w:val="00C8737F"/>
    <w:rPr>
      <w:rFonts w:ascii="Arial" w:hAnsi="Arial" w:cs="Arial" w:hint="default"/>
    </w:rPr>
  </w:style>
  <w:style w:type="character" w:customStyle="1" w:styleId="WW8Num46z1">
    <w:name w:val="WW8Num46z1"/>
    <w:rsid w:val="00C8737F"/>
    <w:rPr>
      <w:rFonts w:ascii="Arial" w:hAnsi="Arial" w:cs="Arial" w:hint="default"/>
      <w:b w:val="0"/>
      <w:i w:val="0"/>
      <w:sz w:val="20"/>
      <w:szCs w:val="22"/>
    </w:rPr>
  </w:style>
  <w:style w:type="character" w:customStyle="1" w:styleId="WW8Num46z2">
    <w:name w:val="WW8Num46z2"/>
    <w:rsid w:val="00C8737F"/>
  </w:style>
  <w:style w:type="character" w:customStyle="1" w:styleId="WW8Num46z3">
    <w:name w:val="WW8Num46z3"/>
    <w:rsid w:val="00C8737F"/>
  </w:style>
  <w:style w:type="character" w:customStyle="1" w:styleId="WW8Num46z4">
    <w:name w:val="WW8Num46z4"/>
    <w:rsid w:val="00C8737F"/>
  </w:style>
  <w:style w:type="character" w:customStyle="1" w:styleId="WW8Num46z5">
    <w:name w:val="WW8Num46z5"/>
    <w:rsid w:val="00C8737F"/>
  </w:style>
  <w:style w:type="character" w:customStyle="1" w:styleId="WW8Num46z6">
    <w:name w:val="WW8Num46z6"/>
    <w:rsid w:val="00C8737F"/>
  </w:style>
  <w:style w:type="character" w:customStyle="1" w:styleId="WW8Num46z7">
    <w:name w:val="WW8Num46z7"/>
    <w:rsid w:val="00C8737F"/>
  </w:style>
  <w:style w:type="character" w:customStyle="1" w:styleId="WW8Num46z8">
    <w:name w:val="WW8Num46z8"/>
    <w:rsid w:val="00C8737F"/>
  </w:style>
  <w:style w:type="character" w:customStyle="1" w:styleId="WW8Num47z0">
    <w:name w:val="WW8Num47z0"/>
    <w:rsid w:val="00C8737F"/>
    <w:rPr>
      <w:rFonts w:ascii="Arial" w:hAnsi="Arial" w:cs="Arial" w:hint="default"/>
      <w:b w:val="0"/>
      <w:i w:val="0"/>
      <w:sz w:val="18"/>
    </w:rPr>
  </w:style>
  <w:style w:type="character" w:customStyle="1" w:styleId="WW8Num47z2">
    <w:name w:val="WW8Num47z2"/>
    <w:rsid w:val="00C8737F"/>
    <w:rPr>
      <w:rFonts w:hint="default"/>
    </w:rPr>
  </w:style>
  <w:style w:type="character" w:customStyle="1" w:styleId="WW8Num47z3">
    <w:name w:val="WW8Num47z3"/>
    <w:rsid w:val="00C8737F"/>
  </w:style>
  <w:style w:type="character" w:customStyle="1" w:styleId="WW8Num47z4">
    <w:name w:val="WW8Num47z4"/>
    <w:rsid w:val="00C8737F"/>
  </w:style>
  <w:style w:type="character" w:customStyle="1" w:styleId="WW8Num47z5">
    <w:name w:val="WW8Num47z5"/>
    <w:rsid w:val="00C8737F"/>
  </w:style>
  <w:style w:type="character" w:customStyle="1" w:styleId="WW8Num47z6">
    <w:name w:val="WW8Num47z6"/>
    <w:rsid w:val="00C8737F"/>
  </w:style>
  <w:style w:type="character" w:customStyle="1" w:styleId="WW8Num47z7">
    <w:name w:val="WW8Num47z7"/>
    <w:rsid w:val="00C8737F"/>
  </w:style>
  <w:style w:type="character" w:customStyle="1" w:styleId="WW8Num47z8">
    <w:name w:val="WW8Num47z8"/>
    <w:rsid w:val="00C8737F"/>
  </w:style>
  <w:style w:type="character" w:customStyle="1" w:styleId="WW8Num48z0">
    <w:name w:val="WW8Num48z0"/>
    <w:rsid w:val="00C8737F"/>
    <w:rPr>
      <w:rFonts w:hint="default"/>
    </w:rPr>
  </w:style>
  <w:style w:type="character" w:customStyle="1" w:styleId="WW8Num48z1">
    <w:name w:val="WW8Num48z1"/>
    <w:rsid w:val="00C8737F"/>
    <w:rPr>
      <w:rFonts w:ascii="Symbol" w:hAnsi="Symbol" w:cs="Symbol" w:hint="default"/>
    </w:rPr>
  </w:style>
  <w:style w:type="character" w:customStyle="1" w:styleId="WW8Num48z3">
    <w:name w:val="WW8Num48z3"/>
    <w:rsid w:val="00C8737F"/>
  </w:style>
  <w:style w:type="character" w:customStyle="1" w:styleId="WW8Num48z4">
    <w:name w:val="WW8Num48z4"/>
    <w:rsid w:val="00C8737F"/>
  </w:style>
  <w:style w:type="character" w:customStyle="1" w:styleId="WW8Num48z5">
    <w:name w:val="WW8Num48z5"/>
    <w:rsid w:val="00C8737F"/>
  </w:style>
  <w:style w:type="character" w:customStyle="1" w:styleId="WW8Num48z6">
    <w:name w:val="WW8Num48z6"/>
    <w:rsid w:val="00C8737F"/>
  </w:style>
  <w:style w:type="character" w:customStyle="1" w:styleId="WW8Num48z7">
    <w:name w:val="WW8Num48z7"/>
    <w:rsid w:val="00C8737F"/>
  </w:style>
  <w:style w:type="character" w:customStyle="1" w:styleId="WW8Num48z8">
    <w:name w:val="WW8Num48z8"/>
    <w:rsid w:val="00C8737F"/>
  </w:style>
  <w:style w:type="character" w:customStyle="1" w:styleId="WW8Num49z0">
    <w:name w:val="WW8Num49z0"/>
    <w:rsid w:val="00C8737F"/>
    <w:rPr>
      <w:rFonts w:ascii="Arial" w:hAnsi="Arial" w:cs="Arial" w:hint="default"/>
      <w:b w:val="0"/>
      <w:i w:val="0"/>
      <w:sz w:val="20"/>
      <w:szCs w:val="22"/>
    </w:rPr>
  </w:style>
  <w:style w:type="character" w:customStyle="1" w:styleId="WW8Num49z1">
    <w:name w:val="WW8Num49z1"/>
    <w:rsid w:val="00C8737F"/>
  </w:style>
  <w:style w:type="character" w:customStyle="1" w:styleId="WW8Num49z2">
    <w:name w:val="WW8Num49z2"/>
    <w:rsid w:val="00C8737F"/>
  </w:style>
  <w:style w:type="character" w:customStyle="1" w:styleId="WW8Num49z3">
    <w:name w:val="WW8Num49z3"/>
    <w:rsid w:val="00C8737F"/>
  </w:style>
  <w:style w:type="character" w:customStyle="1" w:styleId="WW8Num49z4">
    <w:name w:val="WW8Num49z4"/>
    <w:rsid w:val="00C8737F"/>
  </w:style>
  <w:style w:type="character" w:customStyle="1" w:styleId="WW8Num49z5">
    <w:name w:val="WW8Num49z5"/>
    <w:rsid w:val="00C8737F"/>
  </w:style>
  <w:style w:type="character" w:customStyle="1" w:styleId="WW8Num49z6">
    <w:name w:val="WW8Num49z6"/>
    <w:rsid w:val="00C8737F"/>
  </w:style>
  <w:style w:type="character" w:customStyle="1" w:styleId="WW8Num49z7">
    <w:name w:val="WW8Num49z7"/>
    <w:rsid w:val="00C8737F"/>
  </w:style>
  <w:style w:type="character" w:customStyle="1" w:styleId="WW8Num49z8">
    <w:name w:val="WW8Num49z8"/>
    <w:rsid w:val="00C8737F"/>
  </w:style>
  <w:style w:type="character" w:customStyle="1" w:styleId="WW8Num50z0">
    <w:name w:val="WW8Num50z0"/>
    <w:rsid w:val="00C8737F"/>
    <w:rPr>
      <w:rFonts w:ascii="Arial" w:hAnsi="Arial" w:cs="Arial" w:hint="default"/>
      <w:b w:val="0"/>
      <w:bCs w:val="0"/>
      <w:i w:val="0"/>
      <w:iCs w:val="0"/>
      <w:sz w:val="20"/>
      <w:szCs w:val="20"/>
    </w:rPr>
  </w:style>
  <w:style w:type="character" w:customStyle="1" w:styleId="WW8Num51z0">
    <w:name w:val="WW8Num51z0"/>
    <w:rsid w:val="00C8737F"/>
    <w:rPr>
      <w:rFonts w:ascii="Symbol" w:hAnsi="Symbol" w:cs="Symbol" w:hint="default"/>
      <w:sz w:val="18"/>
      <w:szCs w:val="18"/>
    </w:rPr>
  </w:style>
  <w:style w:type="character" w:customStyle="1" w:styleId="WW8Num51z1">
    <w:name w:val="WW8Num51z1"/>
    <w:rsid w:val="00C8737F"/>
    <w:rPr>
      <w:rFonts w:ascii="Wingdings" w:hAnsi="Wingdings" w:cs="Wingdings" w:hint="default"/>
    </w:rPr>
  </w:style>
  <w:style w:type="character" w:customStyle="1" w:styleId="WW8Num51z2">
    <w:name w:val="WW8Num51z2"/>
    <w:rsid w:val="00C8737F"/>
    <w:rPr>
      <w:rFonts w:hint="default"/>
    </w:rPr>
  </w:style>
  <w:style w:type="character" w:customStyle="1" w:styleId="WW8Num51z3">
    <w:name w:val="WW8Num51z3"/>
    <w:rsid w:val="00C8737F"/>
  </w:style>
  <w:style w:type="character" w:customStyle="1" w:styleId="WW8Num51z4">
    <w:name w:val="WW8Num51z4"/>
    <w:rsid w:val="00C8737F"/>
  </w:style>
  <w:style w:type="character" w:customStyle="1" w:styleId="WW8Num51z5">
    <w:name w:val="WW8Num51z5"/>
    <w:rsid w:val="00C8737F"/>
  </w:style>
  <w:style w:type="character" w:customStyle="1" w:styleId="WW8Num51z6">
    <w:name w:val="WW8Num51z6"/>
    <w:rsid w:val="00C8737F"/>
  </w:style>
  <w:style w:type="character" w:customStyle="1" w:styleId="WW8Num51z7">
    <w:name w:val="WW8Num51z7"/>
    <w:rsid w:val="00C8737F"/>
  </w:style>
  <w:style w:type="character" w:customStyle="1" w:styleId="WW8Num51z8">
    <w:name w:val="WW8Num51z8"/>
    <w:rsid w:val="00C8737F"/>
  </w:style>
  <w:style w:type="character" w:customStyle="1" w:styleId="WW8Num52z0">
    <w:name w:val="WW8Num52z0"/>
    <w:rsid w:val="00C8737F"/>
    <w:rPr>
      <w:rFonts w:ascii="Arial" w:hAnsi="Arial" w:cs="Arial" w:hint="default"/>
      <w:b w:val="0"/>
      <w:i w:val="0"/>
      <w:sz w:val="20"/>
      <w:szCs w:val="20"/>
    </w:rPr>
  </w:style>
  <w:style w:type="character" w:customStyle="1" w:styleId="WW8Num52z1">
    <w:name w:val="WW8Num52z1"/>
    <w:rsid w:val="00C8737F"/>
    <w:rPr>
      <w:rFonts w:hint="default"/>
    </w:rPr>
  </w:style>
  <w:style w:type="character" w:customStyle="1" w:styleId="WW8Num53z0">
    <w:name w:val="WW8Num53z0"/>
    <w:rsid w:val="00C8737F"/>
    <w:rPr>
      <w:rFonts w:ascii="Arial" w:hAnsi="Arial" w:cs="Arial" w:hint="default"/>
      <w:b w:val="0"/>
      <w:i w:val="0"/>
      <w:sz w:val="20"/>
      <w:szCs w:val="18"/>
    </w:rPr>
  </w:style>
  <w:style w:type="character" w:customStyle="1" w:styleId="WW8Num53z1">
    <w:name w:val="WW8Num53z1"/>
    <w:rsid w:val="00C8737F"/>
    <w:rPr>
      <w:rFonts w:ascii="Symbol" w:hAnsi="Symbol" w:cs="Arial" w:hint="default"/>
      <w:b w:val="0"/>
      <w:i w:val="0"/>
      <w:sz w:val="20"/>
      <w:u w:val="none"/>
    </w:rPr>
  </w:style>
  <w:style w:type="character" w:customStyle="1" w:styleId="WW8Num53z2">
    <w:name w:val="WW8Num53z2"/>
    <w:rsid w:val="00C8737F"/>
  </w:style>
  <w:style w:type="character" w:customStyle="1" w:styleId="WW8Num53z3">
    <w:name w:val="WW8Num53z3"/>
    <w:rsid w:val="00C8737F"/>
  </w:style>
  <w:style w:type="character" w:customStyle="1" w:styleId="WW8Num53z4">
    <w:name w:val="WW8Num53z4"/>
    <w:rsid w:val="00C8737F"/>
  </w:style>
  <w:style w:type="character" w:customStyle="1" w:styleId="WW8Num53z5">
    <w:name w:val="WW8Num53z5"/>
    <w:rsid w:val="00C8737F"/>
  </w:style>
  <w:style w:type="character" w:customStyle="1" w:styleId="WW8Num53z6">
    <w:name w:val="WW8Num53z6"/>
    <w:rsid w:val="00C8737F"/>
  </w:style>
  <w:style w:type="character" w:customStyle="1" w:styleId="WW8Num53z7">
    <w:name w:val="WW8Num53z7"/>
    <w:rsid w:val="00C8737F"/>
  </w:style>
  <w:style w:type="character" w:customStyle="1" w:styleId="WW8Num53z8">
    <w:name w:val="WW8Num53z8"/>
    <w:rsid w:val="00C8737F"/>
  </w:style>
  <w:style w:type="character" w:customStyle="1" w:styleId="WW8Num54z0">
    <w:name w:val="WW8Num54z0"/>
    <w:rsid w:val="00C8737F"/>
    <w:rPr>
      <w:rFonts w:hint="default"/>
    </w:rPr>
  </w:style>
  <w:style w:type="character" w:customStyle="1" w:styleId="WW8Num54z3">
    <w:name w:val="WW8Num54z3"/>
    <w:rsid w:val="00C8737F"/>
  </w:style>
  <w:style w:type="character" w:customStyle="1" w:styleId="WW8Num54z4">
    <w:name w:val="WW8Num54z4"/>
    <w:rsid w:val="00C8737F"/>
  </w:style>
  <w:style w:type="character" w:customStyle="1" w:styleId="WW8Num54z5">
    <w:name w:val="WW8Num54z5"/>
    <w:rsid w:val="00C8737F"/>
  </w:style>
  <w:style w:type="character" w:customStyle="1" w:styleId="WW8Num54z6">
    <w:name w:val="WW8Num54z6"/>
    <w:rsid w:val="00C8737F"/>
  </w:style>
  <w:style w:type="character" w:customStyle="1" w:styleId="WW8Num54z7">
    <w:name w:val="WW8Num54z7"/>
    <w:rsid w:val="00C8737F"/>
  </w:style>
  <w:style w:type="character" w:customStyle="1" w:styleId="WW8Num54z8">
    <w:name w:val="WW8Num54z8"/>
    <w:rsid w:val="00C8737F"/>
  </w:style>
  <w:style w:type="character" w:customStyle="1" w:styleId="WW8Num55z0">
    <w:name w:val="WW8Num55z0"/>
    <w:rsid w:val="00C8737F"/>
    <w:rPr>
      <w:rFonts w:ascii="Arial" w:hAnsi="Arial" w:cs="Arial" w:hint="default"/>
    </w:rPr>
  </w:style>
  <w:style w:type="character" w:customStyle="1" w:styleId="WW8Num55z2">
    <w:name w:val="WW8Num55z2"/>
    <w:rsid w:val="00C8737F"/>
  </w:style>
  <w:style w:type="character" w:customStyle="1" w:styleId="WW8Num55z3">
    <w:name w:val="WW8Num55z3"/>
    <w:rsid w:val="00C8737F"/>
  </w:style>
  <w:style w:type="character" w:customStyle="1" w:styleId="WW8Num55z4">
    <w:name w:val="WW8Num55z4"/>
    <w:rsid w:val="00C8737F"/>
  </w:style>
  <w:style w:type="character" w:customStyle="1" w:styleId="WW8Num55z5">
    <w:name w:val="WW8Num55z5"/>
    <w:rsid w:val="00C8737F"/>
  </w:style>
  <w:style w:type="character" w:customStyle="1" w:styleId="WW8Num55z6">
    <w:name w:val="WW8Num55z6"/>
    <w:rsid w:val="00C8737F"/>
  </w:style>
  <w:style w:type="character" w:customStyle="1" w:styleId="WW8Num55z7">
    <w:name w:val="WW8Num55z7"/>
    <w:rsid w:val="00C8737F"/>
  </w:style>
  <w:style w:type="character" w:customStyle="1" w:styleId="WW8Num55z8">
    <w:name w:val="WW8Num55z8"/>
    <w:rsid w:val="00C8737F"/>
  </w:style>
  <w:style w:type="character" w:customStyle="1" w:styleId="WW8Num56z0">
    <w:name w:val="WW8Num56z0"/>
    <w:rsid w:val="00C8737F"/>
    <w:rPr>
      <w:rFonts w:hint="default"/>
      <w:b w:val="0"/>
      <w:i w:val="0"/>
    </w:rPr>
  </w:style>
  <w:style w:type="character" w:customStyle="1" w:styleId="WW8Num56z1">
    <w:name w:val="WW8Num56z1"/>
    <w:rsid w:val="00C8737F"/>
    <w:rPr>
      <w:rFonts w:ascii="Symbol" w:hAnsi="Symbol" w:cs="Symbol" w:hint="default"/>
      <w:b w:val="0"/>
      <w:i w:val="0"/>
    </w:rPr>
  </w:style>
  <w:style w:type="character" w:customStyle="1" w:styleId="WW8Num56z2">
    <w:name w:val="WW8Num56z2"/>
    <w:rsid w:val="00C8737F"/>
  </w:style>
  <w:style w:type="character" w:customStyle="1" w:styleId="WW8Num56z3">
    <w:name w:val="WW8Num56z3"/>
    <w:rsid w:val="00C8737F"/>
  </w:style>
  <w:style w:type="character" w:customStyle="1" w:styleId="WW8Num56z4">
    <w:name w:val="WW8Num56z4"/>
    <w:rsid w:val="00C8737F"/>
  </w:style>
  <w:style w:type="character" w:customStyle="1" w:styleId="WW8Num56z5">
    <w:name w:val="WW8Num56z5"/>
    <w:rsid w:val="00C8737F"/>
  </w:style>
  <w:style w:type="character" w:customStyle="1" w:styleId="WW8Num56z6">
    <w:name w:val="WW8Num56z6"/>
    <w:rsid w:val="00C8737F"/>
  </w:style>
  <w:style w:type="character" w:customStyle="1" w:styleId="WW8Num56z7">
    <w:name w:val="WW8Num56z7"/>
    <w:rsid w:val="00C8737F"/>
  </w:style>
  <w:style w:type="character" w:customStyle="1" w:styleId="WW8Num56z8">
    <w:name w:val="WW8Num56z8"/>
    <w:rsid w:val="00C8737F"/>
  </w:style>
  <w:style w:type="character" w:customStyle="1" w:styleId="WW8Num57z0">
    <w:name w:val="WW8Num57z0"/>
    <w:rsid w:val="00C8737F"/>
    <w:rPr>
      <w:rFonts w:ascii="Arial" w:hAnsi="Arial" w:cs="Arial" w:hint="default"/>
      <w:b w:val="0"/>
      <w:i w:val="0"/>
    </w:rPr>
  </w:style>
  <w:style w:type="character" w:customStyle="1" w:styleId="WW8Num57z1">
    <w:name w:val="WW8Num57z1"/>
    <w:rsid w:val="00C8737F"/>
    <w:rPr>
      <w:rFonts w:ascii="Arial" w:hAnsi="Arial" w:cs="Arial" w:hint="default"/>
      <w:b w:val="0"/>
      <w:i w:val="0"/>
      <w:sz w:val="22"/>
    </w:rPr>
  </w:style>
  <w:style w:type="character" w:customStyle="1" w:styleId="WW8Num57z3">
    <w:name w:val="WW8Num57z3"/>
    <w:rsid w:val="00C8737F"/>
  </w:style>
  <w:style w:type="character" w:customStyle="1" w:styleId="WW8Num57z4">
    <w:name w:val="WW8Num57z4"/>
    <w:rsid w:val="00C8737F"/>
  </w:style>
  <w:style w:type="character" w:customStyle="1" w:styleId="WW8Num57z5">
    <w:name w:val="WW8Num57z5"/>
    <w:rsid w:val="00C8737F"/>
  </w:style>
  <w:style w:type="character" w:customStyle="1" w:styleId="WW8Num57z6">
    <w:name w:val="WW8Num57z6"/>
    <w:rsid w:val="00C8737F"/>
  </w:style>
  <w:style w:type="character" w:customStyle="1" w:styleId="WW8Num57z7">
    <w:name w:val="WW8Num57z7"/>
    <w:rsid w:val="00C8737F"/>
  </w:style>
  <w:style w:type="character" w:customStyle="1" w:styleId="WW8Num57z8">
    <w:name w:val="WW8Num57z8"/>
    <w:rsid w:val="00C8737F"/>
  </w:style>
  <w:style w:type="character" w:customStyle="1" w:styleId="WW8Num58z0">
    <w:name w:val="WW8Num58z0"/>
    <w:rsid w:val="00C8737F"/>
    <w:rPr>
      <w:rFonts w:ascii="Arial" w:hAnsi="Arial" w:cs="Arial" w:hint="default"/>
      <w:b w:val="0"/>
      <w:i w:val="0"/>
    </w:rPr>
  </w:style>
  <w:style w:type="character" w:customStyle="1" w:styleId="WW8Num58z2">
    <w:name w:val="WW8Num58z2"/>
    <w:rsid w:val="00C8737F"/>
    <w:rPr>
      <w:rFonts w:hint="default"/>
    </w:rPr>
  </w:style>
  <w:style w:type="character" w:customStyle="1" w:styleId="WW8Num58z3">
    <w:name w:val="WW8Num58z3"/>
    <w:rsid w:val="00C8737F"/>
  </w:style>
  <w:style w:type="character" w:customStyle="1" w:styleId="WW8Num58z4">
    <w:name w:val="WW8Num58z4"/>
    <w:rsid w:val="00C8737F"/>
  </w:style>
  <w:style w:type="character" w:customStyle="1" w:styleId="WW8Num58z5">
    <w:name w:val="WW8Num58z5"/>
    <w:rsid w:val="00C8737F"/>
  </w:style>
  <w:style w:type="character" w:customStyle="1" w:styleId="WW8Num58z6">
    <w:name w:val="WW8Num58z6"/>
    <w:rsid w:val="00C8737F"/>
  </w:style>
  <w:style w:type="character" w:customStyle="1" w:styleId="WW8Num58z7">
    <w:name w:val="WW8Num58z7"/>
    <w:rsid w:val="00C8737F"/>
  </w:style>
  <w:style w:type="character" w:customStyle="1" w:styleId="WW8Num58z8">
    <w:name w:val="WW8Num58z8"/>
    <w:rsid w:val="00C8737F"/>
  </w:style>
  <w:style w:type="character" w:customStyle="1" w:styleId="WW8Num59z0">
    <w:name w:val="WW8Num59z0"/>
    <w:rsid w:val="00C8737F"/>
    <w:rPr>
      <w:rFonts w:ascii="Arial" w:hAnsi="Arial" w:cs="Arial" w:hint="default"/>
      <w:b w:val="0"/>
      <w:sz w:val="20"/>
      <w:szCs w:val="20"/>
    </w:rPr>
  </w:style>
  <w:style w:type="character" w:customStyle="1" w:styleId="WW8Num60z0">
    <w:name w:val="WW8Num60z0"/>
    <w:rsid w:val="00C8737F"/>
    <w:rPr>
      <w:rFonts w:hint="default"/>
      <w:b w:val="0"/>
      <w:i w:val="0"/>
    </w:rPr>
  </w:style>
  <w:style w:type="character" w:customStyle="1" w:styleId="WW8Num61z0">
    <w:name w:val="WW8Num61z0"/>
    <w:rsid w:val="00C8737F"/>
    <w:rPr>
      <w:rFonts w:ascii="Arial" w:hAnsi="Arial" w:cs="Arial" w:hint="default"/>
      <w:b w:val="0"/>
      <w:i w:val="0"/>
    </w:rPr>
  </w:style>
  <w:style w:type="character" w:customStyle="1" w:styleId="WW8Num61z2">
    <w:name w:val="WW8Num61z2"/>
    <w:rsid w:val="00C8737F"/>
    <w:rPr>
      <w:rFonts w:ascii="Symbol" w:hAnsi="Symbol" w:cs="Symbol" w:hint="default"/>
      <w:b w:val="0"/>
      <w:i w:val="0"/>
    </w:rPr>
  </w:style>
  <w:style w:type="character" w:customStyle="1" w:styleId="WW8Num61z4">
    <w:name w:val="WW8Num61z4"/>
    <w:rsid w:val="00C8737F"/>
  </w:style>
  <w:style w:type="character" w:customStyle="1" w:styleId="WW8Num61z5">
    <w:name w:val="WW8Num61z5"/>
    <w:rsid w:val="00C8737F"/>
  </w:style>
  <w:style w:type="character" w:customStyle="1" w:styleId="WW8Num61z6">
    <w:name w:val="WW8Num61z6"/>
    <w:rsid w:val="00C8737F"/>
  </w:style>
  <w:style w:type="character" w:customStyle="1" w:styleId="WW8Num61z7">
    <w:name w:val="WW8Num61z7"/>
    <w:rsid w:val="00C8737F"/>
  </w:style>
  <w:style w:type="character" w:customStyle="1" w:styleId="WW8Num61z8">
    <w:name w:val="WW8Num61z8"/>
    <w:rsid w:val="00C8737F"/>
  </w:style>
  <w:style w:type="character" w:customStyle="1" w:styleId="WW8Num62z0">
    <w:name w:val="WW8Num62z0"/>
    <w:rsid w:val="00C8737F"/>
    <w:rPr>
      <w:rFonts w:ascii="Arial" w:hAnsi="Arial" w:cs="Arial"/>
    </w:rPr>
  </w:style>
  <w:style w:type="character" w:customStyle="1" w:styleId="WW8Num63z0">
    <w:name w:val="WW8Num63z0"/>
    <w:rsid w:val="00C8737F"/>
    <w:rPr>
      <w:rFonts w:hint="default"/>
      <w:sz w:val="20"/>
    </w:rPr>
  </w:style>
  <w:style w:type="character" w:customStyle="1" w:styleId="WW8Num64z0">
    <w:name w:val="WW8Num64z0"/>
    <w:rsid w:val="00C8737F"/>
  </w:style>
  <w:style w:type="character" w:customStyle="1" w:styleId="WW8Num65z0">
    <w:name w:val="WW8Num65z0"/>
    <w:rsid w:val="00C8737F"/>
    <w:rPr>
      <w:rFonts w:ascii="Arial" w:hAnsi="Arial" w:cs="Arial" w:hint="default"/>
      <w:b w:val="0"/>
      <w:i w:val="0"/>
      <w:sz w:val="22"/>
      <w:szCs w:val="20"/>
    </w:rPr>
  </w:style>
  <w:style w:type="character" w:customStyle="1" w:styleId="WW8Num65z1">
    <w:name w:val="WW8Num65z1"/>
    <w:rsid w:val="00C8737F"/>
  </w:style>
  <w:style w:type="character" w:customStyle="1" w:styleId="WW8Num65z3">
    <w:name w:val="WW8Num65z3"/>
    <w:rsid w:val="00C8737F"/>
  </w:style>
  <w:style w:type="character" w:customStyle="1" w:styleId="WW8Num65z4">
    <w:name w:val="WW8Num65z4"/>
    <w:rsid w:val="00C8737F"/>
  </w:style>
  <w:style w:type="character" w:customStyle="1" w:styleId="WW8Num65z5">
    <w:name w:val="WW8Num65z5"/>
    <w:rsid w:val="00C8737F"/>
  </w:style>
  <w:style w:type="character" w:customStyle="1" w:styleId="WW8Num65z6">
    <w:name w:val="WW8Num65z6"/>
    <w:rsid w:val="00C8737F"/>
  </w:style>
  <w:style w:type="character" w:customStyle="1" w:styleId="WW8Num65z7">
    <w:name w:val="WW8Num65z7"/>
    <w:rsid w:val="00C8737F"/>
  </w:style>
  <w:style w:type="character" w:customStyle="1" w:styleId="WW8Num65z8">
    <w:name w:val="WW8Num65z8"/>
    <w:rsid w:val="00C8737F"/>
  </w:style>
  <w:style w:type="character" w:customStyle="1" w:styleId="WW8Num66z0">
    <w:name w:val="WW8Num66z0"/>
    <w:rsid w:val="00C8737F"/>
  </w:style>
  <w:style w:type="character" w:customStyle="1" w:styleId="WW8Num66z1">
    <w:name w:val="WW8Num66z1"/>
    <w:rsid w:val="00C8737F"/>
    <w:rPr>
      <w:rFonts w:ascii="Times New Roman" w:eastAsia="Times New Roman" w:hAnsi="Times New Roman" w:cs="Times New Roman" w:hint="default"/>
      <w:b w:val="0"/>
      <w:i w:val="0"/>
    </w:rPr>
  </w:style>
  <w:style w:type="character" w:customStyle="1" w:styleId="WW8Num66z2">
    <w:name w:val="WW8Num66z2"/>
    <w:rsid w:val="00C8737F"/>
    <w:rPr>
      <w:rFonts w:ascii="Arial" w:eastAsia="Times New Roman" w:hAnsi="Arial" w:cs="Arial" w:hint="default"/>
    </w:rPr>
  </w:style>
  <w:style w:type="character" w:customStyle="1" w:styleId="WW8Num66z3">
    <w:name w:val="WW8Num66z3"/>
    <w:rsid w:val="00C8737F"/>
  </w:style>
  <w:style w:type="character" w:customStyle="1" w:styleId="WW8Num66z4">
    <w:name w:val="WW8Num66z4"/>
    <w:rsid w:val="00C8737F"/>
  </w:style>
  <w:style w:type="character" w:customStyle="1" w:styleId="WW8Num66z5">
    <w:name w:val="WW8Num66z5"/>
    <w:rsid w:val="00C8737F"/>
  </w:style>
  <w:style w:type="character" w:customStyle="1" w:styleId="WW8Num66z6">
    <w:name w:val="WW8Num66z6"/>
    <w:rsid w:val="00C8737F"/>
  </w:style>
  <w:style w:type="character" w:customStyle="1" w:styleId="WW8Num66z7">
    <w:name w:val="WW8Num66z7"/>
    <w:rsid w:val="00C8737F"/>
  </w:style>
  <w:style w:type="character" w:customStyle="1" w:styleId="WW8Num66z8">
    <w:name w:val="WW8Num66z8"/>
    <w:rsid w:val="00C8737F"/>
  </w:style>
  <w:style w:type="character" w:customStyle="1" w:styleId="WW8Num67z0">
    <w:name w:val="WW8Num67z0"/>
    <w:rsid w:val="00C8737F"/>
    <w:rPr>
      <w:rFonts w:hint="default"/>
    </w:rPr>
  </w:style>
  <w:style w:type="character" w:customStyle="1" w:styleId="WW8Num67z2">
    <w:name w:val="WW8Num67z2"/>
    <w:rsid w:val="00C8737F"/>
    <w:rPr>
      <w:rFonts w:hint="default"/>
      <w:b w:val="0"/>
      <w:i w:val="0"/>
    </w:rPr>
  </w:style>
  <w:style w:type="character" w:customStyle="1" w:styleId="WW8Num67z3">
    <w:name w:val="WW8Num67z3"/>
    <w:rsid w:val="00C8737F"/>
    <w:rPr>
      <w:rFonts w:ascii="Symbol" w:hAnsi="Symbol" w:cs="Symbol" w:hint="default"/>
    </w:rPr>
  </w:style>
  <w:style w:type="character" w:customStyle="1" w:styleId="WW8Num67z4">
    <w:name w:val="WW8Num67z4"/>
    <w:rsid w:val="00C8737F"/>
  </w:style>
  <w:style w:type="character" w:customStyle="1" w:styleId="WW8Num67z5">
    <w:name w:val="WW8Num67z5"/>
    <w:rsid w:val="00C8737F"/>
  </w:style>
  <w:style w:type="character" w:customStyle="1" w:styleId="WW8Num67z6">
    <w:name w:val="WW8Num67z6"/>
    <w:rsid w:val="00C8737F"/>
  </w:style>
  <w:style w:type="character" w:customStyle="1" w:styleId="WW8Num67z7">
    <w:name w:val="WW8Num67z7"/>
    <w:rsid w:val="00C8737F"/>
  </w:style>
  <w:style w:type="character" w:customStyle="1" w:styleId="WW8Num67z8">
    <w:name w:val="WW8Num67z8"/>
    <w:rsid w:val="00C8737F"/>
  </w:style>
  <w:style w:type="character" w:customStyle="1" w:styleId="WW8Num68z0">
    <w:name w:val="WW8Num68z0"/>
    <w:rsid w:val="00C8737F"/>
    <w:rPr>
      <w:rFonts w:ascii="Arial" w:hAnsi="Arial" w:cs="Arial"/>
      <w:b w:val="0"/>
      <w:i w:val="0"/>
    </w:rPr>
  </w:style>
  <w:style w:type="character" w:customStyle="1" w:styleId="WW8Num69z0">
    <w:name w:val="WW8Num69z0"/>
    <w:rsid w:val="00C8737F"/>
    <w:rPr>
      <w:rFonts w:hint="default"/>
    </w:rPr>
  </w:style>
  <w:style w:type="character" w:customStyle="1" w:styleId="WW8Num69z1">
    <w:name w:val="WW8Num69z1"/>
    <w:rsid w:val="00C8737F"/>
  </w:style>
  <w:style w:type="character" w:customStyle="1" w:styleId="WW8Num69z2">
    <w:name w:val="WW8Num69z2"/>
    <w:rsid w:val="00C8737F"/>
  </w:style>
  <w:style w:type="character" w:customStyle="1" w:styleId="WW8Num69z3">
    <w:name w:val="WW8Num69z3"/>
    <w:rsid w:val="00C8737F"/>
    <w:rPr>
      <w:rFonts w:ascii="Arial" w:hAnsi="Arial" w:cs="Arial"/>
      <w:sz w:val="20"/>
      <w:szCs w:val="20"/>
    </w:rPr>
  </w:style>
  <w:style w:type="character" w:customStyle="1" w:styleId="WW8Num69z4">
    <w:name w:val="WW8Num69z4"/>
    <w:rsid w:val="00C8737F"/>
  </w:style>
  <w:style w:type="character" w:customStyle="1" w:styleId="WW8Num69z5">
    <w:name w:val="WW8Num69z5"/>
    <w:rsid w:val="00C8737F"/>
  </w:style>
  <w:style w:type="character" w:customStyle="1" w:styleId="WW8Num69z6">
    <w:name w:val="WW8Num69z6"/>
    <w:rsid w:val="00C8737F"/>
  </w:style>
  <w:style w:type="character" w:customStyle="1" w:styleId="WW8Num69z7">
    <w:name w:val="WW8Num69z7"/>
    <w:rsid w:val="00C8737F"/>
  </w:style>
  <w:style w:type="character" w:customStyle="1" w:styleId="WW8Num69z8">
    <w:name w:val="WW8Num69z8"/>
    <w:rsid w:val="00C8737F"/>
  </w:style>
  <w:style w:type="character" w:customStyle="1" w:styleId="WW8Num70z0">
    <w:name w:val="WW8Num70z0"/>
    <w:rsid w:val="00C8737F"/>
    <w:rPr>
      <w:rFonts w:ascii="Arial" w:hAnsi="Arial" w:cs="Arial" w:hint="default"/>
      <w:b w:val="0"/>
      <w:i w:val="0"/>
    </w:rPr>
  </w:style>
  <w:style w:type="character" w:customStyle="1" w:styleId="WW8Num71z0">
    <w:name w:val="WW8Num71z0"/>
    <w:rsid w:val="00C8737F"/>
    <w:rPr>
      <w:rFonts w:ascii="Symbol" w:hAnsi="Symbol" w:cs="Symbol" w:hint="default"/>
    </w:rPr>
  </w:style>
  <w:style w:type="character" w:customStyle="1" w:styleId="WW8Num2z7">
    <w:name w:val="WW8Num2z7"/>
    <w:rsid w:val="00C8737F"/>
  </w:style>
  <w:style w:type="character" w:customStyle="1" w:styleId="WW8Num2z8">
    <w:name w:val="WW8Num2z8"/>
    <w:rsid w:val="00C8737F"/>
  </w:style>
  <w:style w:type="character" w:customStyle="1" w:styleId="WW8Num8z1">
    <w:name w:val="WW8Num8z1"/>
    <w:rsid w:val="00C8737F"/>
  </w:style>
  <w:style w:type="character" w:customStyle="1" w:styleId="WW8Num10z1">
    <w:name w:val="WW8Num10z1"/>
    <w:rsid w:val="00C8737F"/>
    <w:rPr>
      <w:rFonts w:hint="default"/>
    </w:rPr>
  </w:style>
  <w:style w:type="character" w:customStyle="1" w:styleId="WW8Num11z1">
    <w:name w:val="WW8Num11z1"/>
    <w:rsid w:val="00C8737F"/>
  </w:style>
  <w:style w:type="character" w:customStyle="1" w:styleId="WW8Num11z2">
    <w:name w:val="WW8Num11z2"/>
    <w:rsid w:val="00C8737F"/>
  </w:style>
  <w:style w:type="character" w:customStyle="1" w:styleId="WW8Num11z3">
    <w:name w:val="WW8Num11z3"/>
    <w:rsid w:val="00C8737F"/>
  </w:style>
  <w:style w:type="character" w:customStyle="1" w:styleId="WW8Num11z4">
    <w:name w:val="WW8Num11z4"/>
    <w:rsid w:val="00C8737F"/>
    <w:rPr>
      <w:rFonts w:ascii="Symbol" w:hAnsi="Symbol" w:cs="Symbol" w:hint="default"/>
    </w:rPr>
  </w:style>
  <w:style w:type="character" w:customStyle="1" w:styleId="WW8Num11z5">
    <w:name w:val="WW8Num11z5"/>
    <w:rsid w:val="00C8737F"/>
  </w:style>
  <w:style w:type="character" w:customStyle="1" w:styleId="WW8Num11z6">
    <w:name w:val="WW8Num11z6"/>
    <w:rsid w:val="00C8737F"/>
  </w:style>
  <w:style w:type="character" w:customStyle="1" w:styleId="WW8Num11z7">
    <w:name w:val="WW8Num11z7"/>
    <w:rsid w:val="00C8737F"/>
  </w:style>
  <w:style w:type="character" w:customStyle="1" w:styleId="WW8Num11z8">
    <w:name w:val="WW8Num11z8"/>
    <w:rsid w:val="00C8737F"/>
  </w:style>
  <w:style w:type="character" w:customStyle="1" w:styleId="WW8Num12z1">
    <w:name w:val="WW8Num12z1"/>
    <w:rsid w:val="00C8737F"/>
  </w:style>
  <w:style w:type="character" w:customStyle="1" w:styleId="WW8Num12z2">
    <w:name w:val="WW8Num12z2"/>
    <w:rsid w:val="00C8737F"/>
  </w:style>
  <w:style w:type="character" w:customStyle="1" w:styleId="WW8Num12z3">
    <w:name w:val="WW8Num12z3"/>
    <w:rsid w:val="00C8737F"/>
  </w:style>
  <w:style w:type="character" w:customStyle="1" w:styleId="WW8Num12z4">
    <w:name w:val="WW8Num12z4"/>
    <w:rsid w:val="00C8737F"/>
  </w:style>
  <w:style w:type="character" w:customStyle="1" w:styleId="WW8Num12z5">
    <w:name w:val="WW8Num12z5"/>
    <w:rsid w:val="00C8737F"/>
  </w:style>
  <w:style w:type="character" w:customStyle="1" w:styleId="WW8Num12z6">
    <w:name w:val="WW8Num12z6"/>
    <w:rsid w:val="00C8737F"/>
  </w:style>
  <w:style w:type="character" w:customStyle="1" w:styleId="WW8Num12z7">
    <w:name w:val="WW8Num12z7"/>
    <w:rsid w:val="00C8737F"/>
  </w:style>
  <w:style w:type="character" w:customStyle="1" w:styleId="WW8Num12z8">
    <w:name w:val="WW8Num12z8"/>
    <w:rsid w:val="00C8737F"/>
  </w:style>
  <w:style w:type="character" w:customStyle="1" w:styleId="WW8Num13z1">
    <w:name w:val="WW8Num13z1"/>
    <w:rsid w:val="00C8737F"/>
  </w:style>
  <w:style w:type="character" w:customStyle="1" w:styleId="WW8Num13z2">
    <w:name w:val="WW8Num13z2"/>
    <w:rsid w:val="00C8737F"/>
  </w:style>
  <w:style w:type="character" w:customStyle="1" w:styleId="WW8Num13z3">
    <w:name w:val="WW8Num13z3"/>
    <w:rsid w:val="00C8737F"/>
  </w:style>
  <w:style w:type="character" w:customStyle="1" w:styleId="WW8Num13z4">
    <w:name w:val="WW8Num13z4"/>
    <w:rsid w:val="00C8737F"/>
  </w:style>
  <w:style w:type="character" w:customStyle="1" w:styleId="WW8Num13z5">
    <w:name w:val="WW8Num13z5"/>
    <w:rsid w:val="00C8737F"/>
  </w:style>
  <w:style w:type="character" w:customStyle="1" w:styleId="WW8Num13z6">
    <w:name w:val="WW8Num13z6"/>
    <w:rsid w:val="00C8737F"/>
  </w:style>
  <w:style w:type="character" w:customStyle="1" w:styleId="WW8Num13z7">
    <w:name w:val="WW8Num13z7"/>
    <w:rsid w:val="00C8737F"/>
  </w:style>
  <w:style w:type="character" w:customStyle="1" w:styleId="WW8Num13z8">
    <w:name w:val="WW8Num13z8"/>
    <w:rsid w:val="00C8737F"/>
  </w:style>
  <w:style w:type="character" w:customStyle="1" w:styleId="WW8Num14z1">
    <w:name w:val="WW8Num14z1"/>
    <w:rsid w:val="00C8737F"/>
  </w:style>
  <w:style w:type="character" w:customStyle="1" w:styleId="WW8Num14z2">
    <w:name w:val="WW8Num14z2"/>
    <w:rsid w:val="00C8737F"/>
  </w:style>
  <w:style w:type="character" w:customStyle="1" w:styleId="WW8Num14z3">
    <w:name w:val="WW8Num14z3"/>
    <w:rsid w:val="00C8737F"/>
  </w:style>
  <w:style w:type="character" w:customStyle="1" w:styleId="WW8Num14z4">
    <w:name w:val="WW8Num14z4"/>
    <w:rsid w:val="00C8737F"/>
  </w:style>
  <w:style w:type="character" w:customStyle="1" w:styleId="WW8Num14z5">
    <w:name w:val="WW8Num14z5"/>
    <w:rsid w:val="00C8737F"/>
  </w:style>
  <w:style w:type="character" w:customStyle="1" w:styleId="WW8Num14z6">
    <w:name w:val="WW8Num14z6"/>
    <w:rsid w:val="00C8737F"/>
  </w:style>
  <w:style w:type="character" w:customStyle="1" w:styleId="WW8Num14z7">
    <w:name w:val="WW8Num14z7"/>
    <w:rsid w:val="00C8737F"/>
  </w:style>
  <w:style w:type="character" w:customStyle="1" w:styleId="WW8Num14z8">
    <w:name w:val="WW8Num14z8"/>
    <w:rsid w:val="00C8737F"/>
  </w:style>
  <w:style w:type="character" w:customStyle="1" w:styleId="WW8Num15z1">
    <w:name w:val="WW8Num15z1"/>
    <w:rsid w:val="00C8737F"/>
  </w:style>
  <w:style w:type="character" w:customStyle="1" w:styleId="WW8Num15z2">
    <w:name w:val="WW8Num15z2"/>
    <w:rsid w:val="00C8737F"/>
  </w:style>
  <w:style w:type="character" w:customStyle="1" w:styleId="WW8Num15z3">
    <w:name w:val="WW8Num15z3"/>
    <w:rsid w:val="00C8737F"/>
  </w:style>
  <w:style w:type="character" w:customStyle="1" w:styleId="WW8Num15z4">
    <w:name w:val="WW8Num15z4"/>
    <w:rsid w:val="00C8737F"/>
  </w:style>
  <w:style w:type="character" w:customStyle="1" w:styleId="WW8Num15z5">
    <w:name w:val="WW8Num15z5"/>
    <w:rsid w:val="00C8737F"/>
  </w:style>
  <w:style w:type="character" w:customStyle="1" w:styleId="WW8Num15z6">
    <w:name w:val="WW8Num15z6"/>
    <w:rsid w:val="00C8737F"/>
  </w:style>
  <w:style w:type="character" w:customStyle="1" w:styleId="WW8Num15z7">
    <w:name w:val="WW8Num15z7"/>
    <w:rsid w:val="00C8737F"/>
  </w:style>
  <w:style w:type="character" w:customStyle="1" w:styleId="WW8Num15z8">
    <w:name w:val="WW8Num15z8"/>
    <w:rsid w:val="00C8737F"/>
  </w:style>
  <w:style w:type="character" w:customStyle="1" w:styleId="WW8Num16z1">
    <w:name w:val="WW8Num16z1"/>
    <w:rsid w:val="00C8737F"/>
    <w:rPr>
      <w:color w:val="auto"/>
    </w:rPr>
  </w:style>
  <w:style w:type="character" w:customStyle="1" w:styleId="WW8Num16z2">
    <w:name w:val="WW8Num16z2"/>
    <w:rsid w:val="00C8737F"/>
  </w:style>
  <w:style w:type="character" w:customStyle="1" w:styleId="WW8Num16z4">
    <w:name w:val="WW8Num16z4"/>
    <w:rsid w:val="00C8737F"/>
  </w:style>
  <w:style w:type="character" w:customStyle="1" w:styleId="WW8Num16z5">
    <w:name w:val="WW8Num16z5"/>
    <w:rsid w:val="00C8737F"/>
  </w:style>
  <w:style w:type="character" w:customStyle="1" w:styleId="WW8Num16z6">
    <w:name w:val="WW8Num16z6"/>
    <w:rsid w:val="00C8737F"/>
  </w:style>
  <w:style w:type="character" w:customStyle="1" w:styleId="WW8Num16z7">
    <w:name w:val="WW8Num16z7"/>
    <w:rsid w:val="00C8737F"/>
  </w:style>
  <w:style w:type="character" w:customStyle="1" w:styleId="WW8Num16z8">
    <w:name w:val="WW8Num16z8"/>
    <w:rsid w:val="00C8737F"/>
  </w:style>
  <w:style w:type="character" w:customStyle="1" w:styleId="WW8Num17z1">
    <w:name w:val="WW8Num17z1"/>
    <w:rsid w:val="00C8737F"/>
  </w:style>
  <w:style w:type="character" w:customStyle="1" w:styleId="WW8Num17z2">
    <w:name w:val="WW8Num17z2"/>
    <w:rsid w:val="00C8737F"/>
  </w:style>
  <w:style w:type="character" w:customStyle="1" w:styleId="WW8Num17z3">
    <w:name w:val="WW8Num17z3"/>
    <w:rsid w:val="00C8737F"/>
  </w:style>
  <w:style w:type="character" w:customStyle="1" w:styleId="WW8Num17z4">
    <w:name w:val="WW8Num17z4"/>
    <w:rsid w:val="00C8737F"/>
  </w:style>
  <w:style w:type="character" w:customStyle="1" w:styleId="WW8Num17z5">
    <w:name w:val="WW8Num17z5"/>
    <w:rsid w:val="00C8737F"/>
  </w:style>
  <w:style w:type="character" w:customStyle="1" w:styleId="WW8Num17z6">
    <w:name w:val="WW8Num17z6"/>
    <w:rsid w:val="00C8737F"/>
  </w:style>
  <w:style w:type="character" w:customStyle="1" w:styleId="WW8Num17z7">
    <w:name w:val="WW8Num17z7"/>
    <w:rsid w:val="00C8737F"/>
  </w:style>
  <w:style w:type="character" w:customStyle="1" w:styleId="WW8Num17z8">
    <w:name w:val="WW8Num17z8"/>
    <w:rsid w:val="00C8737F"/>
  </w:style>
  <w:style w:type="character" w:customStyle="1" w:styleId="WW8Num19z1">
    <w:name w:val="WW8Num19z1"/>
    <w:rsid w:val="00C8737F"/>
  </w:style>
  <w:style w:type="character" w:customStyle="1" w:styleId="WW8Num19z2">
    <w:name w:val="WW8Num19z2"/>
    <w:rsid w:val="00C8737F"/>
  </w:style>
  <w:style w:type="character" w:customStyle="1" w:styleId="WW8Num19z3">
    <w:name w:val="WW8Num19z3"/>
    <w:rsid w:val="00C8737F"/>
  </w:style>
  <w:style w:type="character" w:customStyle="1" w:styleId="WW8Num19z4">
    <w:name w:val="WW8Num19z4"/>
    <w:rsid w:val="00C8737F"/>
  </w:style>
  <w:style w:type="character" w:customStyle="1" w:styleId="WW8Num19z5">
    <w:name w:val="WW8Num19z5"/>
    <w:rsid w:val="00C8737F"/>
  </w:style>
  <w:style w:type="character" w:customStyle="1" w:styleId="WW8Num19z6">
    <w:name w:val="WW8Num19z6"/>
    <w:rsid w:val="00C8737F"/>
  </w:style>
  <w:style w:type="character" w:customStyle="1" w:styleId="WW8Num19z7">
    <w:name w:val="WW8Num19z7"/>
    <w:rsid w:val="00C8737F"/>
  </w:style>
  <w:style w:type="character" w:customStyle="1" w:styleId="WW8Num19z8">
    <w:name w:val="WW8Num19z8"/>
    <w:rsid w:val="00C8737F"/>
  </w:style>
  <w:style w:type="character" w:customStyle="1" w:styleId="WW8Num20z2">
    <w:name w:val="WW8Num20z2"/>
    <w:rsid w:val="00C8737F"/>
  </w:style>
  <w:style w:type="character" w:customStyle="1" w:styleId="WW8Num20z3">
    <w:name w:val="WW8Num20z3"/>
    <w:rsid w:val="00C8737F"/>
  </w:style>
  <w:style w:type="character" w:customStyle="1" w:styleId="WW8Num20z4">
    <w:name w:val="WW8Num20z4"/>
    <w:rsid w:val="00C8737F"/>
  </w:style>
  <w:style w:type="character" w:customStyle="1" w:styleId="WW8Num20z5">
    <w:name w:val="WW8Num20z5"/>
    <w:rsid w:val="00C8737F"/>
  </w:style>
  <w:style w:type="character" w:customStyle="1" w:styleId="WW8Num20z6">
    <w:name w:val="WW8Num20z6"/>
    <w:rsid w:val="00C8737F"/>
  </w:style>
  <w:style w:type="character" w:customStyle="1" w:styleId="WW8Num20z7">
    <w:name w:val="WW8Num20z7"/>
    <w:rsid w:val="00C8737F"/>
  </w:style>
  <w:style w:type="character" w:customStyle="1" w:styleId="WW8Num20z8">
    <w:name w:val="WW8Num20z8"/>
    <w:rsid w:val="00C8737F"/>
  </w:style>
  <w:style w:type="character" w:customStyle="1" w:styleId="WW8Num21z3">
    <w:name w:val="WW8Num21z3"/>
    <w:rsid w:val="00C8737F"/>
  </w:style>
  <w:style w:type="character" w:customStyle="1" w:styleId="WW8Num21z6">
    <w:name w:val="WW8Num21z6"/>
    <w:rsid w:val="00C8737F"/>
  </w:style>
  <w:style w:type="character" w:customStyle="1" w:styleId="WW8Num21z7">
    <w:name w:val="WW8Num21z7"/>
    <w:rsid w:val="00C8737F"/>
  </w:style>
  <w:style w:type="character" w:customStyle="1" w:styleId="WW8Num21z8">
    <w:name w:val="WW8Num21z8"/>
    <w:rsid w:val="00C8737F"/>
  </w:style>
  <w:style w:type="character" w:customStyle="1" w:styleId="WW8Num22z1">
    <w:name w:val="WW8Num22z1"/>
    <w:rsid w:val="00C8737F"/>
    <w:rPr>
      <w:rFonts w:ascii="Wingdings" w:hAnsi="Wingdings" w:cs="Wingdings" w:hint="default"/>
    </w:rPr>
  </w:style>
  <w:style w:type="character" w:customStyle="1" w:styleId="WW8Num23z2">
    <w:name w:val="WW8Num23z2"/>
    <w:rsid w:val="00C8737F"/>
  </w:style>
  <w:style w:type="character" w:customStyle="1" w:styleId="WW8Num23z3">
    <w:name w:val="WW8Num23z3"/>
    <w:rsid w:val="00C8737F"/>
  </w:style>
  <w:style w:type="character" w:customStyle="1" w:styleId="WW8Num23z4">
    <w:name w:val="WW8Num23z4"/>
    <w:rsid w:val="00C8737F"/>
  </w:style>
  <w:style w:type="character" w:customStyle="1" w:styleId="WW8Num23z5">
    <w:name w:val="WW8Num23z5"/>
    <w:rsid w:val="00C8737F"/>
  </w:style>
  <w:style w:type="character" w:customStyle="1" w:styleId="WW8Num23z6">
    <w:name w:val="WW8Num23z6"/>
    <w:rsid w:val="00C8737F"/>
  </w:style>
  <w:style w:type="character" w:customStyle="1" w:styleId="WW8Num23z7">
    <w:name w:val="WW8Num23z7"/>
    <w:rsid w:val="00C8737F"/>
  </w:style>
  <w:style w:type="character" w:customStyle="1" w:styleId="WW8Num23z8">
    <w:name w:val="WW8Num23z8"/>
    <w:rsid w:val="00C8737F"/>
  </w:style>
  <w:style w:type="character" w:customStyle="1" w:styleId="WW8Num24z1">
    <w:name w:val="WW8Num24z1"/>
    <w:rsid w:val="00C8737F"/>
    <w:rPr>
      <w:rFonts w:hint="default"/>
    </w:rPr>
  </w:style>
  <w:style w:type="character" w:customStyle="1" w:styleId="WW8Num25z1">
    <w:name w:val="WW8Num25z1"/>
    <w:rsid w:val="00C8737F"/>
    <w:rPr>
      <w:rFonts w:cs="Arial" w:hint="default"/>
      <w:b/>
    </w:rPr>
  </w:style>
  <w:style w:type="character" w:customStyle="1" w:styleId="WW8Num25z2">
    <w:name w:val="WW8Num25z2"/>
    <w:rsid w:val="00C8737F"/>
    <w:rPr>
      <w:rFonts w:hint="default"/>
      <w:b w:val="0"/>
    </w:rPr>
  </w:style>
  <w:style w:type="character" w:customStyle="1" w:styleId="WW8Num25z4">
    <w:name w:val="WW8Num25z4"/>
    <w:rsid w:val="00C8737F"/>
    <w:rPr>
      <w:rFonts w:ascii="Courier New" w:hAnsi="Courier New" w:cs="Courier New" w:hint="default"/>
    </w:rPr>
  </w:style>
  <w:style w:type="character" w:customStyle="1" w:styleId="WW8Num25z5">
    <w:name w:val="WW8Num25z5"/>
    <w:rsid w:val="00C8737F"/>
    <w:rPr>
      <w:rFonts w:ascii="Wingdings" w:hAnsi="Wingdings" w:cs="Wingdings" w:hint="default"/>
    </w:rPr>
  </w:style>
  <w:style w:type="character" w:customStyle="1" w:styleId="WW8Num26z2">
    <w:name w:val="WW8Num26z2"/>
    <w:rsid w:val="00C8737F"/>
    <w:rPr>
      <w:rFonts w:ascii="Arial" w:hAnsi="Arial" w:cs="Arial" w:hint="default"/>
      <w:b w:val="0"/>
      <w:i w:val="0"/>
      <w:sz w:val="22"/>
    </w:rPr>
  </w:style>
  <w:style w:type="character" w:customStyle="1" w:styleId="WW8Num26z3">
    <w:name w:val="WW8Num26z3"/>
    <w:rsid w:val="00C8737F"/>
  </w:style>
  <w:style w:type="character" w:customStyle="1" w:styleId="WW8Num26z4">
    <w:name w:val="WW8Num26z4"/>
    <w:rsid w:val="00C8737F"/>
  </w:style>
  <w:style w:type="character" w:customStyle="1" w:styleId="WW8Num26z5">
    <w:name w:val="WW8Num26z5"/>
    <w:rsid w:val="00C8737F"/>
  </w:style>
  <w:style w:type="character" w:customStyle="1" w:styleId="WW8Num26z6">
    <w:name w:val="WW8Num26z6"/>
    <w:rsid w:val="00C8737F"/>
  </w:style>
  <w:style w:type="character" w:customStyle="1" w:styleId="WW8Num26z7">
    <w:name w:val="WW8Num26z7"/>
    <w:rsid w:val="00C8737F"/>
  </w:style>
  <w:style w:type="character" w:customStyle="1" w:styleId="WW8Num26z8">
    <w:name w:val="WW8Num26z8"/>
    <w:rsid w:val="00C8737F"/>
  </w:style>
  <w:style w:type="character" w:customStyle="1" w:styleId="WW8Num27z1">
    <w:name w:val="WW8Num27z1"/>
    <w:rsid w:val="00C8737F"/>
  </w:style>
  <w:style w:type="character" w:customStyle="1" w:styleId="WW8Num27z2">
    <w:name w:val="WW8Num27z2"/>
    <w:rsid w:val="00C8737F"/>
  </w:style>
  <w:style w:type="character" w:customStyle="1" w:styleId="WW8Num27z3">
    <w:name w:val="WW8Num27z3"/>
    <w:rsid w:val="00C8737F"/>
  </w:style>
  <w:style w:type="character" w:customStyle="1" w:styleId="WW8Num27z4">
    <w:name w:val="WW8Num27z4"/>
    <w:rsid w:val="00C8737F"/>
  </w:style>
  <w:style w:type="character" w:customStyle="1" w:styleId="WW8Num27z5">
    <w:name w:val="WW8Num27z5"/>
    <w:rsid w:val="00C8737F"/>
  </w:style>
  <w:style w:type="character" w:customStyle="1" w:styleId="WW8Num27z6">
    <w:name w:val="WW8Num27z6"/>
    <w:rsid w:val="00C8737F"/>
  </w:style>
  <w:style w:type="character" w:customStyle="1" w:styleId="WW8Num27z7">
    <w:name w:val="WW8Num27z7"/>
    <w:rsid w:val="00C8737F"/>
  </w:style>
  <w:style w:type="character" w:customStyle="1" w:styleId="WW8Num27z8">
    <w:name w:val="WW8Num27z8"/>
    <w:rsid w:val="00C8737F"/>
  </w:style>
  <w:style w:type="character" w:customStyle="1" w:styleId="WW8Num28z1">
    <w:name w:val="WW8Num28z1"/>
    <w:rsid w:val="00C8737F"/>
  </w:style>
  <w:style w:type="character" w:customStyle="1" w:styleId="WW8Num28z2">
    <w:name w:val="WW8Num28z2"/>
    <w:rsid w:val="00C8737F"/>
  </w:style>
  <w:style w:type="character" w:customStyle="1" w:styleId="WW8Num28z3">
    <w:name w:val="WW8Num28z3"/>
    <w:rsid w:val="00C8737F"/>
  </w:style>
  <w:style w:type="character" w:customStyle="1" w:styleId="WW8Num28z4">
    <w:name w:val="WW8Num28z4"/>
    <w:rsid w:val="00C8737F"/>
  </w:style>
  <w:style w:type="character" w:customStyle="1" w:styleId="WW8Num28z5">
    <w:name w:val="WW8Num28z5"/>
    <w:rsid w:val="00C8737F"/>
  </w:style>
  <w:style w:type="character" w:customStyle="1" w:styleId="WW8Num28z6">
    <w:name w:val="WW8Num28z6"/>
    <w:rsid w:val="00C8737F"/>
  </w:style>
  <w:style w:type="character" w:customStyle="1" w:styleId="WW8Num28z7">
    <w:name w:val="WW8Num28z7"/>
    <w:rsid w:val="00C8737F"/>
  </w:style>
  <w:style w:type="character" w:customStyle="1" w:styleId="WW8Num28z8">
    <w:name w:val="WW8Num28z8"/>
    <w:rsid w:val="00C8737F"/>
  </w:style>
  <w:style w:type="character" w:customStyle="1" w:styleId="WW8Num30z1">
    <w:name w:val="WW8Num30z1"/>
    <w:rsid w:val="00C8737F"/>
  </w:style>
  <w:style w:type="character" w:customStyle="1" w:styleId="WW8Num30z2">
    <w:name w:val="WW8Num30z2"/>
    <w:rsid w:val="00C8737F"/>
  </w:style>
  <w:style w:type="character" w:customStyle="1" w:styleId="WW8Num30z3">
    <w:name w:val="WW8Num30z3"/>
    <w:rsid w:val="00C8737F"/>
  </w:style>
  <w:style w:type="character" w:customStyle="1" w:styleId="WW8Num30z4">
    <w:name w:val="WW8Num30z4"/>
    <w:rsid w:val="00C8737F"/>
  </w:style>
  <w:style w:type="character" w:customStyle="1" w:styleId="WW8Num30z5">
    <w:name w:val="WW8Num30z5"/>
    <w:rsid w:val="00C8737F"/>
  </w:style>
  <w:style w:type="character" w:customStyle="1" w:styleId="WW8Num30z6">
    <w:name w:val="WW8Num30z6"/>
    <w:rsid w:val="00C8737F"/>
  </w:style>
  <w:style w:type="character" w:customStyle="1" w:styleId="WW8Num30z7">
    <w:name w:val="WW8Num30z7"/>
    <w:rsid w:val="00C8737F"/>
  </w:style>
  <w:style w:type="character" w:customStyle="1" w:styleId="WW8Num30z8">
    <w:name w:val="WW8Num30z8"/>
    <w:rsid w:val="00C8737F"/>
  </w:style>
  <w:style w:type="character" w:customStyle="1" w:styleId="WW8Num32z1">
    <w:name w:val="WW8Num32z1"/>
    <w:rsid w:val="00C8737F"/>
  </w:style>
  <w:style w:type="character" w:customStyle="1" w:styleId="WW8Num32z2">
    <w:name w:val="WW8Num32z2"/>
    <w:rsid w:val="00C8737F"/>
  </w:style>
  <w:style w:type="character" w:customStyle="1" w:styleId="WW8Num32z3">
    <w:name w:val="WW8Num32z3"/>
    <w:rsid w:val="00C8737F"/>
  </w:style>
  <w:style w:type="character" w:customStyle="1" w:styleId="WW8Num32z4">
    <w:name w:val="WW8Num32z4"/>
    <w:rsid w:val="00C8737F"/>
  </w:style>
  <w:style w:type="character" w:customStyle="1" w:styleId="WW8Num32z5">
    <w:name w:val="WW8Num32z5"/>
    <w:rsid w:val="00C8737F"/>
  </w:style>
  <w:style w:type="character" w:customStyle="1" w:styleId="WW8Num32z6">
    <w:name w:val="WW8Num32z6"/>
    <w:rsid w:val="00C8737F"/>
  </w:style>
  <w:style w:type="character" w:customStyle="1" w:styleId="WW8Num32z7">
    <w:name w:val="WW8Num32z7"/>
    <w:rsid w:val="00C8737F"/>
  </w:style>
  <w:style w:type="character" w:customStyle="1" w:styleId="WW8Num32z8">
    <w:name w:val="WW8Num32z8"/>
    <w:rsid w:val="00C8737F"/>
  </w:style>
  <w:style w:type="character" w:customStyle="1" w:styleId="WW8Num33z1">
    <w:name w:val="WW8Num33z1"/>
    <w:rsid w:val="00C8737F"/>
  </w:style>
  <w:style w:type="character" w:customStyle="1" w:styleId="WW8Num33z2">
    <w:name w:val="WW8Num33z2"/>
    <w:rsid w:val="00C8737F"/>
  </w:style>
  <w:style w:type="character" w:customStyle="1" w:styleId="WW8Num33z3">
    <w:name w:val="WW8Num33z3"/>
    <w:rsid w:val="00C8737F"/>
  </w:style>
  <w:style w:type="character" w:customStyle="1" w:styleId="WW8Num33z4">
    <w:name w:val="WW8Num33z4"/>
    <w:rsid w:val="00C8737F"/>
  </w:style>
  <w:style w:type="character" w:customStyle="1" w:styleId="WW8Num33z5">
    <w:name w:val="WW8Num33z5"/>
    <w:rsid w:val="00C8737F"/>
  </w:style>
  <w:style w:type="character" w:customStyle="1" w:styleId="WW8Num33z6">
    <w:name w:val="WW8Num33z6"/>
    <w:rsid w:val="00C8737F"/>
  </w:style>
  <w:style w:type="character" w:customStyle="1" w:styleId="WW8Num33z7">
    <w:name w:val="WW8Num33z7"/>
    <w:rsid w:val="00C8737F"/>
  </w:style>
  <w:style w:type="character" w:customStyle="1" w:styleId="WW8Num33z8">
    <w:name w:val="WW8Num33z8"/>
    <w:rsid w:val="00C8737F"/>
  </w:style>
  <w:style w:type="character" w:customStyle="1" w:styleId="WW8Num34z1">
    <w:name w:val="WW8Num34z1"/>
    <w:rsid w:val="00C8737F"/>
  </w:style>
  <w:style w:type="character" w:customStyle="1" w:styleId="WW8Num34z2">
    <w:name w:val="WW8Num34z2"/>
    <w:rsid w:val="00C8737F"/>
  </w:style>
  <w:style w:type="character" w:customStyle="1" w:styleId="WW8Num34z3">
    <w:name w:val="WW8Num34z3"/>
    <w:rsid w:val="00C8737F"/>
  </w:style>
  <w:style w:type="character" w:customStyle="1" w:styleId="WW8Num34z4">
    <w:name w:val="WW8Num34z4"/>
    <w:rsid w:val="00C8737F"/>
  </w:style>
  <w:style w:type="character" w:customStyle="1" w:styleId="WW8Num34z5">
    <w:name w:val="WW8Num34z5"/>
    <w:rsid w:val="00C8737F"/>
  </w:style>
  <w:style w:type="character" w:customStyle="1" w:styleId="WW8Num34z6">
    <w:name w:val="WW8Num34z6"/>
    <w:rsid w:val="00C8737F"/>
  </w:style>
  <w:style w:type="character" w:customStyle="1" w:styleId="WW8Num34z7">
    <w:name w:val="WW8Num34z7"/>
    <w:rsid w:val="00C8737F"/>
  </w:style>
  <w:style w:type="character" w:customStyle="1" w:styleId="WW8Num34z8">
    <w:name w:val="WW8Num34z8"/>
    <w:rsid w:val="00C8737F"/>
  </w:style>
  <w:style w:type="character" w:customStyle="1" w:styleId="WW8Num35z1">
    <w:name w:val="WW8Num35z1"/>
    <w:rsid w:val="00C8737F"/>
  </w:style>
  <w:style w:type="character" w:customStyle="1" w:styleId="WW8Num35z2">
    <w:name w:val="WW8Num35z2"/>
    <w:rsid w:val="00C8737F"/>
  </w:style>
  <w:style w:type="character" w:customStyle="1" w:styleId="WW8Num35z3">
    <w:name w:val="WW8Num35z3"/>
    <w:rsid w:val="00C8737F"/>
  </w:style>
  <w:style w:type="character" w:customStyle="1" w:styleId="WW8Num35z4">
    <w:name w:val="WW8Num35z4"/>
    <w:rsid w:val="00C8737F"/>
  </w:style>
  <w:style w:type="character" w:customStyle="1" w:styleId="WW8Num35z5">
    <w:name w:val="WW8Num35z5"/>
    <w:rsid w:val="00C8737F"/>
  </w:style>
  <w:style w:type="character" w:customStyle="1" w:styleId="WW8Num35z6">
    <w:name w:val="WW8Num35z6"/>
    <w:rsid w:val="00C8737F"/>
  </w:style>
  <w:style w:type="character" w:customStyle="1" w:styleId="WW8Num35z7">
    <w:name w:val="WW8Num35z7"/>
    <w:rsid w:val="00C8737F"/>
  </w:style>
  <w:style w:type="character" w:customStyle="1" w:styleId="WW8Num35z8">
    <w:name w:val="WW8Num35z8"/>
    <w:rsid w:val="00C8737F"/>
  </w:style>
  <w:style w:type="character" w:customStyle="1" w:styleId="WW8Num36z1">
    <w:name w:val="WW8Num36z1"/>
    <w:rsid w:val="00C8737F"/>
  </w:style>
  <w:style w:type="character" w:customStyle="1" w:styleId="WW8Num36z2">
    <w:name w:val="WW8Num36z2"/>
    <w:rsid w:val="00C8737F"/>
  </w:style>
  <w:style w:type="character" w:customStyle="1" w:styleId="WW8Num36z3">
    <w:name w:val="WW8Num36z3"/>
    <w:rsid w:val="00C8737F"/>
  </w:style>
  <w:style w:type="character" w:customStyle="1" w:styleId="WW8Num36z4">
    <w:name w:val="WW8Num36z4"/>
    <w:rsid w:val="00C8737F"/>
  </w:style>
  <w:style w:type="character" w:customStyle="1" w:styleId="WW8Num36z5">
    <w:name w:val="WW8Num36z5"/>
    <w:rsid w:val="00C8737F"/>
  </w:style>
  <w:style w:type="character" w:customStyle="1" w:styleId="WW8Num36z6">
    <w:name w:val="WW8Num36z6"/>
    <w:rsid w:val="00C8737F"/>
  </w:style>
  <w:style w:type="character" w:customStyle="1" w:styleId="WW8Num36z7">
    <w:name w:val="WW8Num36z7"/>
    <w:rsid w:val="00C8737F"/>
  </w:style>
  <w:style w:type="character" w:customStyle="1" w:styleId="WW8Num36z8">
    <w:name w:val="WW8Num36z8"/>
    <w:rsid w:val="00C8737F"/>
  </w:style>
  <w:style w:type="character" w:customStyle="1" w:styleId="WW8Num37z1">
    <w:name w:val="WW8Num37z1"/>
    <w:rsid w:val="00C8737F"/>
  </w:style>
  <w:style w:type="character" w:customStyle="1" w:styleId="WW8Num37z2">
    <w:name w:val="WW8Num37z2"/>
    <w:rsid w:val="00C8737F"/>
  </w:style>
  <w:style w:type="character" w:customStyle="1" w:styleId="WW8Num37z3">
    <w:name w:val="WW8Num37z3"/>
    <w:rsid w:val="00C8737F"/>
  </w:style>
  <w:style w:type="character" w:customStyle="1" w:styleId="WW8Num37z4">
    <w:name w:val="WW8Num37z4"/>
    <w:rsid w:val="00C8737F"/>
  </w:style>
  <w:style w:type="character" w:customStyle="1" w:styleId="WW8Num37z5">
    <w:name w:val="WW8Num37z5"/>
    <w:rsid w:val="00C8737F"/>
  </w:style>
  <w:style w:type="character" w:customStyle="1" w:styleId="WW8Num37z6">
    <w:name w:val="WW8Num37z6"/>
    <w:rsid w:val="00C8737F"/>
  </w:style>
  <w:style w:type="character" w:customStyle="1" w:styleId="WW8Num37z7">
    <w:name w:val="WW8Num37z7"/>
    <w:rsid w:val="00C8737F"/>
  </w:style>
  <w:style w:type="character" w:customStyle="1" w:styleId="WW8Num37z8">
    <w:name w:val="WW8Num37z8"/>
    <w:rsid w:val="00C8737F"/>
  </w:style>
  <w:style w:type="character" w:customStyle="1" w:styleId="WW8Num38z1">
    <w:name w:val="WW8Num38z1"/>
    <w:rsid w:val="00C8737F"/>
  </w:style>
  <w:style w:type="character" w:customStyle="1" w:styleId="WW8Num38z2">
    <w:name w:val="WW8Num38z2"/>
    <w:rsid w:val="00C8737F"/>
  </w:style>
  <w:style w:type="character" w:customStyle="1" w:styleId="WW8Num38z3">
    <w:name w:val="WW8Num38z3"/>
    <w:rsid w:val="00C8737F"/>
  </w:style>
  <w:style w:type="character" w:customStyle="1" w:styleId="WW8Num38z4">
    <w:name w:val="WW8Num38z4"/>
    <w:rsid w:val="00C8737F"/>
  </w:style>
  <w:style w:type="character" w:customStyle="1" w:styleId="WW8Num38z5">
    <w:name w:val="WW8Num38z5"/>
    <w:rsid w:val="00C8737F"/>
  </w:style>
  <w:style w:type="character" w:customStyle="1" w:styleId="WW8Num38z6">
    <w:name w:val="WW8Num38z6"/>
    <w:rsid w:val="00C8737F"/>
  </w:style>
  <w:style w:type="character" w:customStyle="1" w:styleId="WW8Num38z7">
    <w:name w:val="WW8Num38z7"/>
    <w:rsid w:val="00C8737F"/>
  </w:style>
  <w:style w:type="character" w:customStyle="1" w:styleId="WW8Num38z8">
    <w:name w:val="WW8Num38z8"/>
    <w:rsid w:val="00C8737F"/>
  </w:style>
  <w:style w:type="character" w:customStyle="1" w:styleId="WW8Num40z1">
    <w:name w:val="WW8Num40z1"/>
    <w:rsid w:val="00C8737F"/>
  </w:style>
  <w:style w:type="character" w:customStyle="1" w:styleId="WW8Num40z2">
    <w:name w:val="WW8Num40z2"/>
    <w:rsid w:val="00C8737F"/>
  </w:style>
  <w:style w:type="character" w:customStyle="1" w:styleId="WW8Num40z3">
    <w:name w:val="WW8Num40z3"/>
    <w:rsid w:val="00C8737F"/>
  </w:style>
  <w:style w:type="character" w:customStyle="1" w:styleId="WW8Num40z4">
    <w:name w:val="WW8Num40z4"/>
    <w:rsid w:val="00C8737F"/>
  </w:style>
  <w:style w:type="character" w:customStyle="1" w:styleId="WW8Num40z5">
    <w:name w:val="WW8Num40z5"/>
    <w:rsid w:val="00C8737F"/>
  </w:style>
  <w:style w:type="character" w:customStyle="1" w:styleId="WW8Num40z6">
    <w:name w:val="WW8Num40z6"/>
    <w:rsid w:val="00C8737F"/>
  </w:style>
  <w:style w:type="character" w:customStyle="1" w:styleId="WW8Num40z7">
    <w:name w:val="WW8Num40z7"/>
    <w:rsid w:val="00C8737F"/>
  </w:style>
  <w:style w:type="character" w:customStyle="1" w:styleId="WW8Num40z8">
    <w:name w:val="WW8Num40z8"/>
    <w:rsid w:val="00C8737F"/>
  </w:style>
  <w:style w:type="character" w:customStyle="1" w:styleId="WW8Num41z1">
    <w:name w:val="WW8Num41z1"/>
    <w:rsid w:val="00C8737F"/>
  </w:style>
  <w:style w:type="character" w:customStyle="1" w:styleId="WW8Num41z2">
    <w:name w:val="WW8Num41z2"/>
    <w:rsid w:val="00C8737F"/>
  </w:style>
  <w:style w:type="character" w:customStyle="1" w:styleId="WW8Num41z3">
    <w:name w:val="WW8Num41z3"/>
    <w:rsid w:val="00C8737F"/>
  </w:style>
  <w:style w:type="character" w:customStyle="1" w:styleId="WW8Num41z4">
    <w:name w:val="WW8Num41z4"/>
    <w:rsid w:val="00C8737F"/>
  </w:style>
  <w:style w:type="character" w:customStyle="1" w:styleId="WW8Num41z5">
    <w:name w:val="WW8Num41z5"/>
    <w:rsid w:val="00C8737F"/>
  </w:style>
  <w:style w:type="character" w:customStyle="1" w:styleId="WW8Num41z6">
    <w:name w:val="WW8Num41z6"/>
    <w:rsid w:val="00C8737F"/>
  </w:style>
  <w:style w:type="character" w:customStyle="1" w:styleId="WW8Num41z7">
    <w:name w:val="WW8Num41z7"/>
    <w:rsid w:val="00C8737F"/>
  </w:style>
  <w:style w:type="character" w:customStyle="1" w:styleId="WW8Num41z8">
    <w:name w:val="WW8Num41z8"/>
    <w:rsid w:val="00C8737F"/>
  </w:style>
  <w:style w:type="character" w:customStyle="1" w:styleId="WW8Num42z1">
    <w:name w:val="WW8Num42z1"/>
    <w:rsid w:val="00C8737F"/>
  </w:style>
  <w:style w:type="character" w:customStyle="1" w:styleId="WW8Num42z2">
    <w:name w:val="WW8Num42z2"/>
    <w:rsid w:val="00C8737F"/>
  </w:style>
  <w:style w:type="character" w:customStyle="1" w:styleId="WW8Num42z3">
    <w:name w:val="WW8Num42z3"/>
    <w:rsid w:val="00C8737F"/>
  </w:style>
  <w:style w:type="character" w:customStyle="1" w:styleId="WW8Num42z4">
    <w:name w:val="WW8Num42z4"/>
    <w:rsid w:val="00C8737F"/>
  </w:style>
  <w:style w:type="character" w:customStyle="1" w:styleId="WW8Num42z5">
    <w:name w:val="WW8Num42z5"/>
    <w:rsid w:val="00C8737F"/>
  </w:style>
  <w:style w:type="character" w:customStyle="1" w:styleId="WW8Num42z6">
    <w:name w:val="WW8Num42z6"/>
    <w:rsid w:val="00C8737F"/>
  </w:style>
  <w:style w:type="character" w:customStyle="1" w:styleId="WW8Num42z7">
    <w:name w:val="WW8Num42z7"/>
    <w:rsid w:val="00C8737F"/>
  </w:style>
  <w:style w:type="character" w:customStyle="1" w:styleId="WW8Num42z8">
    <w:name w:val="WW8Num42z8"/>
    <w:rsid w:val="00C8737F"/>
  </w:style>
  <w:style w:type="character" w:customStyle="1" w:styleId="WW8Num43z2">
    <w:name w:val="WW8Num43z2"/>
    <w:rsid w:val="00C8737F"/>
    <w:rPr>
      <w:rFonts w:ascii="Wingdings" w:hAnsi="Wingdings" w:cs="Wingdings" w:hint="default"/>
      <w:sz w:val="20"/>
    </w:rPr>
  </w:style>
  <w:style w:type="character" w:customStyle="1" w:styleId="WW8Num43z3">
    <w:name w:val="WW8Num43z3"/>
    <w:rsid w:val="00C8737F"/>
  </w:style>
  <w:style w:type="character" w:customStyle="1" w:styleId="WW8Num43z4">
    <w:name w:val="WW8Num43z4"/>
    <w:rsid w:val="00C8737F"/>
  </w:style>
  <w:style w:type="character" w:customStyle="1" w:styleId="WW8Num43z5">
    <w:name w:val="WW8Num43z5"/>
    <w:rsid w:val="00C8737F"/>
  </w:style>
  <w:style w:type="character" w:customStyle="1" w:styleId="WW8Num43z6">
    <w:name w:val="WW8Num43z6"/>
    <w:rsid w:val="00C8737F"/>
  </w:style>
  <w:style w:type="character" w:customStyle="1" w:styleId="WW8Num43z7">
    <w:name w:val="WW8Num43z7"/>
    <w:rsid w:val="00C8737F"/>
  </w:style>
  <w:style w:type="character" w:customStyle="1" w:styleId="WW8Num43z8">
    <w:name w:val="WW8Num43z8"/>
    <w:rsid w:val="00C8737F"/>
  </w:style>
  <w:style w:type="character" w:customStyle="1" w:styleId="WW8Num45z1">
    <w:name w:val="WW8Num45z1"/>
    <w:rsid w:val="00C8737F"/>
  </w:style>
  <w:style w:type="character" w:customStyle="1" w:styleId="WW8Num45z2">
    <w:name w:val="WW8Num45z2"/>
    <w:rsid w:val="00C8737F"/>
  </w:style>
  <w:style w:type="character" w:customStyle="1" w:styleId="WW8Num45z3">
    <w:name w:val="WW8Num45z3"/>
    <w:rsid w:val="00C8737F"/>
  </w:style>
  <w:style w:type="character" w:customStyle="1" w:styleId="WW8Num45z4">
    <w:name w:val="WW8Num45z4"/>
    <w:rsid w:val="00C8737F"/>
  </w:style>
  <w:style w:type="character" w:customStyle="1" w:styleId="WW8Num45z5">
    <w:name w:val="WW8Num45z5"/>
    <w:rsid w:val="00C8737F"/>
  </w:style>
  <w:style w:type="character" w:customStyle="1" w:styleId="WW8Num45z6">
    <w:name w:val="WW8Num45z6"/>
    <w:rsid w:val="00C8737F"/>
  </w:style>
  <w:style w:type="character" w:customStyle="1" w:styleId="WW8Num45z7">
    <w:name w:val="WW8Num45z7"/>
    <w:rsid w:val="00C8737F"/>
  </w:style>
  <w:style w:type="character" w:customStyle="1" w:styleId="WW8Num45z8">
    <w:name w:val="WW8Num45z8"/>
    <w:rsid w:val="00C8737F"/>
  </w:style>
  <w:style w:type="character" w:customStyle="1" w:styleId="WW8Num47z1">
    <w:name w:val="WW8Num47z1"/>
    <w:rsid w:val="00C8737F"/>
  </w:style>
  <w:style w:type="character" w:customStyle="1" w:styleId="WW8Num48z2">
    <w:name w:val="WW8Num48z2"/>
    <w:rsid w:val="00C8737F"/>
    <w:rPr>
      <w:rFonts w:hint="default"/>
      <w:b w:val="0"/>
      <w:i w:val="0"/>
    </w:rPr>
  </w:style>
  <w:style w:type="character" w:customStyle="1" w:styleId="WW8Num52z2">
    <w:name w:val="WW8Num52z2"/>
    <w:rsid w:val="00C8737F"/>
  </w:style>
  <w:style w:type="character" w:customStyle="1" w:styleId="WW8Num52z3">
    <w:name w:val="WW8Num52z3"/>
    <w:rsid w:val="00C8737F"/>
  </w:style>
  <w:style w:type="character" w:customStyle="1" w:styleId="WW8Num52z4">
    <w:name w:val="WW8Num52z4"/>
    <w:rsid w:val="00C8737F"/>
  </w:style>
  <w:style w:type="character" w:customStyle="1" w:styleId="WW8Num52z5">
    <w:name w:val="WW8Num52z5"/>
    <w:rsid w:val="00C8737F"/>
  </w:style>
  <w:style w:type="character" w:customStyle="1" w:styleId="WW8Num52z6">
    <w:name w:val="WW8Num52z6"/>
    <w:rsid w:val="00C8737F"/>
  </w:style>
  <w:style w:type="character" w:customStyle="1" w:styleId="WW8Num52z7">
    <w:name w:val="WW8Num52z7"/>
    <w:rsid w:val="00C8737F"/>
  </w:style>
  <w:style w:type="character" w:customStyle="1" w:styleId="WW8Num52z8">
    <w:name w:val="WW8Num52z8"/>
    <w:rsid w:val="00C8737F"/>
  </w:style>
  <w:style w:type="character" w:customStyle="1" w:styleId="WW8Num54z1">
    <w:name w:val="WW8Num54z1"/>
    <w:rsid w:val="00C8737F"/>
    <w:rPr>
      <w:rFonts w:ascii="Arial" w:hAnsi="Arial" w:cs="Arial" w:hint="default"/>
      <w:b w:val="0"/>
      <w:i w:val="0"/>
      <w:sz w:val="20"/>
      <w:szCs w:val="22"/>
    </w:rPr>
  </w:style>
  <w:style w:type="character" w:customStyle="1" w:styleId="WW8Num54z2">
    <w:name w:val="WW8Num54z2"/>
    <w:rsid w:val="00C8737F"/>
  </w:style>
  <w:style w:type="character" w:customStyle="1" w:styleId="WW8Num57z2">
    <w:name w:val="WW8Num57z2"/>
    <w:rsid w:val="00C8737F"/>
  </w:style>
  <w:style w:type="character" w:customStyle="1" w:styleId="WW8Num59z1">
    <w:name w:val="WW8Num59z1"/>
    <w:rsid w:val="00C8737F"/>
    <w:rPr>
      <w:rFonts w:ascii="Wingdings" w:hAnsi="Wingdings" w:cs="Wingdings" w:hint="default"/>
    </w:rPr>
  </w:style>
  <w:style w:type="character" w:customStyle="1" w:styleId="WW8Num59z2">
    <w:name w:val="WW8Num59z2"/>
    <w:rsid w:val="00C8737F"/>
    <w:rPr>
      <w:rFonts w:hint="default"/>
    </w:rPr>
  </w:style>
  <w:style w:type="character" w:customStyle="1" w:styleId="WW8Num59z3">
    <w:name w:val="WW8Num59z3"/>
    <w:rsid w:val="00C8737F"/>
  </w:style>
  <w:style w:type="character" w:customStyle="1" w:styleId="WW8Num59z4">
    <w:name w:val="WW8Num59z4"/>
    <w:rsid w:val="00C8737F"/>
  </w:style>
  <w:style w:type="character" w:customStyle="1" w:styleId="WW8Num59z5">
    <w:name w:val="WW8Num59z5"/>
    <w:rsid w:val="00C8737F"/>
  </w:style>
  <w:style w:type="character" w:customStyle="1" w:styleId="WW8Num59z6">
    <w:name w:val="WW8Num59z6"/>
    <w:rsid w:val="00C8737F"/>
  </w:style>
  <w:style w:type="character" w:customStyle="1" w:styleId="WW8Num59z7">
    <w:name w:val="WW8Num59z7"/>
    <w:rsid w:val="00C8737F"/>
  </w:style>
  <w:style w:type="character" w:customStyle="1" w:styleId="WW8Num59z8">
    <w:name w:val="WW8Num59z8"/>
    <w:rsid w:val="00C8737F"/>
  </w:style>
  <w:style w:type="character" w:customStyle="1" w:styleId="WW8Num60z1">
    <w:name w:val="WW8Num60z1"/>
    <w:rsid w:val="00C8737F"/>
    <w:rPr>
      <w:rFonts w:hint="default"/>
    </w:rPr>
  </w:style>
  <w:style w:type="character" w:customStyle="1" w:styleId="WW8Num61z1">
    <w:name w:val="WW8Num61z1"/>
    <w:rsid w:val="00C8737F"/>
    <w:rPr>
      <w:rFonts w:ascii="Symbol" w:eastAsia="Courier New" w:hAnsi="Symbol" w:cs="Arial" w:hint="default"/>
      <w:b w:val="0"/>
      <w:i w:val="0"/>
      <w:sz w:val="20"/>
      <w:u w:val="none"/>
    </w:rPr>
  </w:style>
  <w:style w:type="character" w:customStyle="1" w:styleId="WW8Num61z3">
    <w:name w:val="WW8Num61z3"/>
    <w:rsid w:val="00C8737F"/>
  </w:style>
  <w:style w:type="character" w:customStyle="1" w:styleId="WW8Num62z3">
    <w:name w:val="WW8Num62z3"/>
    <w:rsid w:val="00C8737F"/>
  </w:style>
  <w:style w:type="character" w:customStyle="1" w:styleId="WW8Num62z4">
    <w:name w:val="WW8Num62z4"/>
    <w:rsid w:val="00C8737F"/>
  </w:style>
  <w:style w:type="character" w:customStyle="1" w:styleId="WW8Num62z5">
    <w:name w:val="WW8Num62z5"/>
    <w:rsid w:val="00C8737F"/>
  </w:style>
  <w:style w:type="character" w:customStyle="1" w:styleId="WW8Num62z6">
    <w:name w:val="WW8Num62z6"/>
    <w:rsid w:val="00C8737F"/>
  </w:style>
  <w:style w:type="character" w:customStyle="1" w:styleId="WW8Num62z7">
    <w:name w:val="WW8Num62z7"/>
    <w:rsid w:val="00C8737F"/>
  </w:style>
  <w:style w:type="character" w:customStyle="1" w:styleId="WW8Num62z8">
    <w:name w:val="WW8Num62z8"/>
    <w:rsid w:val="00C8737F"/>
  </w:style>
  <w:style w:type="character" w:customStyle="1" w:styleId="WW8Num63z2">
    <w:name w:val="WW8Num63z2"/>
    <w:rsid w:val="00C8737F"/>
  </w:style>
  <w:style w:type="character" w:customStyle="1" w:styleId="WW8Num63z3">
    <w:name w:val="WW8Num63z3"/>
    <w:rsid w:val="00C8737F"/>
  </w:style>
  <w:style w:type="character" w:customStyle="1" w:styleId="WW8Num63z4">
    <w:name w:val="WW8Num63z4"/>
    <w:rsid w:val="00C8737F"/>
  </w:style>
  <w:style w:type="character" w:customStyle="1" w:styleId="WW8Num63z5">
    <w:name w:val="WW8Num63z5"/>
    <w:rsid w:val="00C8737F"/>
  </w:style>
  <w:style w:type="character" w:customStyle="1" w:styleId="WW8Num63z6">
    <w:name w:val="WW8Num63z6"/>
    <w:rsid w:val="00C8737F"/>
  </w:style>
  <w:style w:type="character" w:customStyle="1" w:styleId="WW8Num63z7">
    <w:name w:val="WW8Num63z7"/>
    <w:rsid w:val="00C8737F"/>
  </w:style>
  <w:style w:type="character" w:customStyle="1" w:styleId="WW8Num63z8">
    <w:name w:val="WW8Num63z8"/>
    <w:rsid w:val="00C8737F"/>
  </w:style>
  <w:style w:type="character" w:customStyle="1" w:styleId="WW8Num64z1">
    <w:name w:val="WW8Num64z1"/>
    <w:rsid w:val="00C8737F"/>
    <w:rPr>
      <w:rFonts w:ascii="Symbol" w:hAnsi="Symbol" w:cs="Symbol" w:hint="default"/>
      <w:b w:val="0"/>
      <w:i w:val="0"/>
    </w:rPr>
  </w:style>
  <w:style w:type="character" w:customStyle="1" w:styleId="WW8Num64z2">
    <w:name w:val="WW8Num64z2"/>
    <w:rsid w:val="00C8737F"/>
  </w:style>
  <w:style w:type="character" w:customStyle="1" w:styleId="WW8Num64z3">
    <w:name w:val="WW8Num64z3"/>
    <w:rsid w:val="00C8737F"/>
  </w:style>
  <w:style w:type="character" w:customStyle="1" w:styleId="WW8Num64z4">
    <w:name w:val="WW8Num64z4"/>
    <w:rsid w:val="00C8737F"/>
  </w:style>
  <w:style w:type="character" w:customStyle="1" w:styleId="WW8Num64z5">
    <w:name w:val="WW8Num64z5"/>
    <w:rsid w:val="00C8737F"/>
  </w:style>
  <w:style w:type="character" w:customStyle="1" w:styleId="WW8Num64z6">
    <w:name w:val="WW8Num64z6"/>
    <w:rsid w:val="00C8737F"/>
  </w:style>
  <w:style w:type="character" w:customStyle="1" w:styleId="WW8Num64z7">
    <w:name w:val="WW8Num64z7"/>
    <w:rsid w:val="00C8737F"/>
  </w:style>
  <w:style w:type="character" w:customStyle="1" w:styleId="WW8Num64z8">
    <w:name w:val="WW8Num64z8"/>
    <w:rsid w:val="00C8737F"/>
  </w:style>
  <w:style w:type="character" w:customStyle="1" w:styleId="WW8Num65z2">
    <w:name w:val="WW8Num65z2"/>
    <w:rsid w:val="00C8737F"/>
    <w:rPr>
      <w:rFonts w:ascii="Arial" w:hAnsi="Arial" w:cs="Arial" w:hint="default"/>
      <w:b w:val="0"/>
      <w:i w:val="0"/>
    </w:rPr>
  </w:style>
  <w:style w:type="character" w:customStyle="1" w:styleId="WW8Num67z1">
    <w:name w:val="WW8Num67z1"/>
    <w:rsid w:val="00C8737F"/>
  </w:style>
  <w:style w:type="character" w:customStyle="1" w:styleId="WW8Num70z1">
    <w:name w:val="WW8Num70z1"/>
    <w:rsid w:val="00C8737F"/>
    <w:rPr>
      <w:rFonts w:hint="default"/>
    </w:rPr>
  </w:style>
  <w:style w:type="character" w:customStyle="1" w:styleId="WW8Num71z1">
    <w:name w:val="WW8Num71z1"/>
    <w:rsid w:val="00C8737F"/>
  </w:style>
  <w:style w:type="character" w:customStyle="1" w:styleId="WW8Num71z2">
    <w:name w:val="WW8Num71z2"/>
    <w:rsid w:val="00C8737F"/>
  </w:style>
  <w:style w:type="character" w:customStyle="1" w:styleId="WW8Num71z3">
    <w:name w:val="WW8Num71z3"/>
    <w:rsid w:val="00C8737F"/>
  </w:style>
  <w:style w:type="character" w:customStyle="1" w:styleId="WW8Num71z4">
    <w:name w:val="WW8Num71z4"/>
    <w:rsid w:val="00C8737F"/>
  </w:style>
  <w:style w:type="character" w:customStyle="1" w:styleId="WW8Num71z5">
    <w:name w:val="WW8Num71z5"/>
    <w:rsid w:val="00C8737F"/>
  </w:style>
  <w:style w:type="character" w:customStyle="1" w:styleId="WW8Num71z6">
    <w:name w:val="WW8Num71z6"/>
    <w:rsid w:val="00C8737F"/>
  </w:style>
  <w:style w:type="character" w:customStyle="1" w:styleId="WW8Num71z7">
    <w:name w:val="WW8Num71z7"/>
    <w:rsid w:val="00C8737F"/>
  </w:style>
  <w:style w:type="character" w:customStyle="1" w:styleId="WW8Num71z8">
    <w:name w:val="WW8Num71z8"/>
    <w:rsid w:val="00C8737F"/>
  </w:style>
  <w:style w:type="character" w:customStyle="1" w:styleId="WW8Num72z0">
    <w:name w:val="WW8Num72z0"/>
    <w:rsid w:val="00C8737F"/>
    <w:rPr>
      <w:rFonts w:hint="default"/>
      <w:sz w:val="20"/>
    </w:rPr>
  </w:style>
  <w:style w:type="character" w:customStyle="1" w:styleId="WW8Num72z1">
    <w:name w:val="WW8Num72z1"/>
    <w:rsid w:val="00C8737F"/>
  </w:style>
  <w:style w:type="character" w:customStyle="1" w:styleId="WW8Num72z2">
    <w:name w:val="WW8Num72z2"/>
    <w:rsid w:val="00C8737F"/>
  </w:style>
  <w:style w:type="character" w:customStyle="1" w:styleId="WW8Num72z3">
    <w:name w:val="WW8Num72z3"/>
    <w:rsid w:val="00C8737F"/>
  </w:style>
  <w:style w:type="character" w:customStyle="1" w:styleId="WW8Num72z4">
    <w:name w:val="WW8Num72z4"/>
    <w:rsid w:val="00C8737F"/>
  </w:style>
  <w:style w:type="character" w:customStyle="1" w:styleId="WW8Num72z5">
    <w:name w:val="WW8Num72z5"/>
    <w:rsid w:val="00C8737F"/>
  </w:style>
  <w:style w:type="character" w:customStyle="1" w:styleId="WW8Num72z6">
    <w:name w:val="WW8Num72z6"/>
    <w:rsid w:val="00C8737F"/>
  </w:style>
  <w:style w:type="character" w:customStyle="1" w:styleId="WW8Num72z7">
    <w:name w:val="WW8Num72z7"/>
    <w:rsid w:val="00C8737F"/>
  </w:style>
  <w:style w:type="character" w:customStyle="1" w:styleId="WW8Num72z8">
    <w:name w:val="WW8Num72z8"/>
    <w:rsid w:val="00C8737F"/>
  </w:style>
  <w:style w:type="character" w:customStyle="1" w:styleId="WW8Num73z0">
    <w:name w:val="WW8Num73z0"/>
    <w:rsid w:val="00C8737F"/>
  </w:style>
  <w:style w:type="character" w:customStyle="1" w:styleId="WW8Num74z0">
    <w:name w:val="WW8Num74z0"/>
    <w:rsid w:val="00C8737F"/>
    <w:rPr>
      <w:rFonts w:ascii="Arial" w:hAnsi="Arial" w:cs="Arial" w:hint="default"/>
      <w:b w:val="0"/>
      <w:i w:val="0"/>
      <w:sz w:val="22"/>
      <w:szCs w:val="20"/>
    </w:rPr>
  </w:style>
  <w:style w:type="character" w:customStyle="1" w:styleId="WW8Num74z1">
    <w:name w:val="WW8Num74z1"/>
    <w:rsid w:val="00C8737F"/>
  </w:style>
  <w:style w:type="character" w:customStyle="1" w:styleId="WW8Num74z3">
    <w:name w:val="WW8Num74z3"/>
    <w:rsid w:val="00C8737F"/>
  </w:style>
  <w:style w:type="character" w:customStyle="1" w:styleId="WW8Num74z4">
    <w:name w:val="WW8Num74z4"/>
    <w:rsid w:val="00C8737F"/>
  </w:style>
  <w:style w:type="character" w:customStyle="1" w:styleId="WW8Num74z5">
    <w:name w:val="WW8Num74z5"/>
    <w:rsid w:val="00C8737F"/>
  </w:style>
  <w:style w:type="character" w:customStyle="1" w:styleId="WW8Num74z6">
    <w:name w:val="WW8Num74z6"/>
    <w:rsid w:val="00C8737F"/>
  </w:style>
  <w:style w:type="character" w:customStyle="1" w:styleId="WW8Num74z7">
    <w:name w:val="WW8Num74z7"/>
    <w:rsid w:val="00C8737F"/>
  </w:style>
  <w:style w:type="character" w:customStyle="1" w:styleId="WW8Num74z8">
    <w:name w:val="WW8Num74z8"/>
    <w:rsid w:val="00C8737F"/>
  </w:style>
  <w:style w:type="character" w:customStyle="1" w:styleId="WW8Num75z0">
    <w:name w:val="WW8Num75z0"/>
    <w:rsid w:val="00C8737F"/>
  </w:style>
  <w:style w:type="character" w:customStyle="1" w:styleId="WW8Num75z1">
    <w:name w:val="WW8Num75z1"/>
    <w:rsid w:val="00C8737F"/>
    <w:rPr>
      <w:rFonts w:ascii="Times New Roman" w:eastAsia="Times New Roman" w:hAnsi="Times New Roman" w:cs="Times New Roman" w:hint="default"/>
      <w:b w:val="0"/>
      <w:i w:val="0"/>
    </w:rPr>
  </w:style>
  <w:style w:type="character" w:customStyle="1" w:styleId="WW8Num75z2">
    <w:name w:val="WW8Num75z2"/>
    <w:rsid w:val="00C8737F"/>
    <w:rPr>
      <w:rFonts w:ascii="Arial" w:eastAsia="Times New Roman" w:hAnsi="Arial" w:cs="Arial" w:hint="default"/>
    </w:rPr>
  </w:style>
  <w:style w:type="character" w:customStyle="1" w:styleId="WW8Num75z3">
    <w:name w:val="WW8Num75z3"/>
    <w:rsid w:val="00C8737F"/>
  </w:style>
  <w:style w:type="character" w:customStyle="1" w:styleId="WW8Num75z4">
    <w:name w:val="WW8Num75z4"/>
    <w:rsid w:val="00C8737F"/>
  </w:style>
  <w:style w:type="character" w:customStyle="1" w:styleId="WW8Num75z5">
    <w:name w:val="WW8Num75z5"/>
    <w:rsid w:val="00C8737F"/>
  </w:style>
  <w:style w:type="character" w:customStyle="1" w:styleId="WW8Num75z6">
    <w:name w:val="WW8Num75z6"/>
    <w:rsid w:val="00C8737F"/>
  </w:style>
  <w:style w:type="character" w:customStyle="1" w:styleId="WW8Num75z7">
    <w:name w:val="WW8Num75z7"/>
    <w:rsid w:val="00C8737F"/>
  </w:style>
  <w:style w:type="character" w:customStyle="1" w:styleId="WW8Num75z8">
    <w:name w:val="WW8Num75z8"/>
    <w:rsid w:val="00C8737F"/>
  </w:style>
  <w:style w:type="character" w:customStyle="1" w:styleId="WW8Num76z0">
    <w:name w:val="WW8Num76z0"/>
    <w:rsid w:val="00C8737F"/>
    <w:rPr>
      <w:rFonts w:hint="default"/>
    </w:rPr>
  </w:style>
  <w:style w:type="character" w:customStyle="1" w:styleId="WW8Num76z2">
    <w:name w:val="WW8Num76z2"/>
    <w:rsid w:val="00C8737F"/>
    <w:rPr>
      <w:rFonts w:hint="default"/>
      <w:b w:val="0"/>
      <w:i w:val="0"/>
    </w:rPr>
  </w:style>
  <w:style w:type="character" w:customStyle="1" w:styleId="WW8Num76z3">
    <w:name w:val="WW8Num76z3"/>
    <w:rsid w:val="00C8737F"/>
    <w:rPr>
      <w:rFonts w:ascii="Symbol" w:hAnsi="Symbol" w:cs="Symbol" w:hint="default"/>
    </w:rPr>
  </w:style>
  <w:style w:type="character" w:customStyle="1" w:styleId="WW8Num76z4">
    <w:name w:val="WW8Num76z4"/>
    <w:rsid w:val="00C8737F"/>
  </w:style>
  <w:style w:type="character" w:customStyle="1" w:styleId="WW8Num76z5">
    <w:name w:val="WW8Num76z5"/>
    <w:rsid w:val="00C8737F"/>
  </w:style>
  <w:style w:type="character" w:customStyle="1" w:styleId="WW8Num76z6">
    <w:name w:val="WW8Num76z6"/>
    <w:rsid w:val="00C8737F"/>
  </w:style>
  <w:style w:type="character" w:customStyle="1" w:styleId="WW8Num76z7">
    <w:name w:val="WW8Num76z7"/>
    <w:rsid w:val="00C8737F"/>
  </w:style>
  <w:style w:type="character" w:customStyle="1" w:styleId="WW8Num76z8">
    <w:name w:val="WW8Num76z8"/>
    <w:rsid w:val="00C8737F"/>
  </w:style>
  <w:style w:type="character" w:customStyle="1" w:styleId="WW8Num77z0">
    <w:name w:val="WW8Num77z0"/>
    <w:rsid w:val="00C8737F"/>
    <w:rPr>
      <w:rFonts w:ascii="Arial" w:hAnsi="Arial" w:cs="Arial"/>
      <w:b w:val="0"/>
      <w:i w:val="0"/>
    </w:rPr>
  </w:style>
  <w:style w:type="character" w:customStyle="1" w:styleId="WW8Num78z0">
    <w:name w:val="WW8Num78z0"/>
    <w:rsid w:val="00C8737F"/>
    <w:rPr>
      <w:rFonts w:hint="default"/>
    </w:rPr>
  </w:style>
  <w:style w:type="character" w:customStyle="1" w:styleId="WW8Num78z1">
    <w:name w:val="WW8Num78z1"/>
    <w:rsid w:val="00C8737F"/>
  </w:style>
  <w:style w:type="character" w:customStyle="1" w:styleId="WW8Num78z2">
    <w:name w:val="WW8Num78z2"/>
    <w:rsid w:val="00C8737F"/>
  </w:style>
  <w:style w:type="character" w:customStyle="1" w:styleId="WW8Num78z3">
    <w:name w:val="WW8Num78z3"/>
    <w:rsid w:val="00C8737F"/>
    <w:rPr>
      <w:rFonts w:ascii="Arial" w:hAnsi="Arial" w:cs="Arial"/>
      <w:sz w:val="20"/>
      <w:szCs w:val="20"/>
    </w:rPr>
  </w:style>
  <w:style w:type="character" w:customStyle="1" w:styleId="WW8Num78z4">
    <w:name w:val="WW8Num78z4"/>
    <w:rsid w:val="00C8737F"/>
  </w:style>
  <w:style w:type="character" w:customStyle="1" w:styleId="WW8Num78z5">
    <w:name w:val="WW8Num78z5"/>
    <w:rsid w:val="00C8737F"/>
  </w:style>
  <w:style w:type="character" w:customStyle="1" w:styleId="WW8Num78z6">
    <w:name w:val="WW8Num78z6"/>
    <w:rsid w:val="00C8737F"/>
  </w:style>
  <w:style w:type="character" w:customStyle="1" w:styleId="WW8Num78z7">
    <w:name w:val="WW8Num78z7"/>
    <w:rsid w:val="00C8737F"/>
  </w:style>
  <w:style w:type="character" w:customStyle="1" w:styleId="WW8Num78z8">
    <w:name w:val="WW8Num78z8"/>
    <w:rsid w:val="00C8737F"/>
  </w:style>
  <w:style w:type="character" w:customStyle="1" w:styleId="WW8Num79z0">
    <w:name w:val="WW8Num79z0"/>
    <w:rsid w:val="00C8737F"/>
    <w:rPr>
      <w:rFonts w:ascii="Arial" w:hAnsi="Arial" w:cs="Arial" w:hint="default"/>
      <w:b w:val="0"/>
      <w:i w:val="0"/>
    </w:rPr>
  </w:style>
  <w:style w:type="character" w:customStyle="1" w:styleId="WW8Num80z0">
    <w:name w:val="WW8Num80z0"/>
    <w:rsid w:val="00C8737F"/>
    <w:rPr>
      <w:rFonts w:ascii="Arial" w:hAnsi="Arial" w:cs="Arial" w:hint="default"/>
      <w:sz w:val="22"/>
    </w:rPr>
  </w:style>
  <w:style w:type="character" w:customStyle="1" w:styleId="WW8Num81z0">
    <w:name w:val="WW8Num81z0"/>
    <w:rsid w:val="00C8737F"/>
    <w:rPr>
      <w:rFonts w:ascii="Symbol" w:hAnsi="Symbol" w:cs="Symbol" w:hint="default"/>
    </w:rPr>
  </w:style>
  <w:style w:type="character" w:customStyle="1" w:styleId="WW8Num81z1">
    <w:name w:val="WW8Num81z1"/>
    <w:rsid w:val="00C8737F"/>
    <w:rPr>
      <w:rFonts w:ascii="Courier New" w:hAnsi="Courier New" w:cs="Courier New" w:hint="default"/>
    </w:rPr>
  </w:style>
  <w:style w:type="character" w:customStyle="1" w:styleId="WW8Num81z2">
    <w:name w:val="WW8Num81z2"/>
    <w:rsid w:val="00C8737F"/>
    <w:rPr>
      <w:rFonts w:ascii="Wingdings" w:hAnsi="Wingdings" w:cs="Wingdings" w:hint="default"/>
    </w:rPr>
  </w:style>
  <w:style w:type="character" w:customStyle="1" w:styleId="Domylnaczcionkaakapitu1">
    <w:name w:val="Domyślna czcionka akapitu1"/>
    <w:rsid w:val="00C8737F"/>
  </w:style>
  <w:style w:type="character" w:customStyle="1" w:styleId="ZnakZnak3">
    <w:name w:val="Znak Znak3"/>
    <w:rsid w:val="00C8737F"/>
    <w:rPr>
      <w:b/>
      <w:i/>
      <w:sz w:val="24"/>
      <w:lang w:val="pl-PL" w:bidi="ar-SA"/>
    </w:rPr>
  </w:style>
  <w:style w:type="character" w:styleId="Hipercze">
    <w:name w:val="Hyperlink"/>
    <w:uiPriority w:val="99"/>
    <w:rsid w:val="00C8737F"/>
    <w:rPr>
      <w:color w:val="0000FF"/>
      <w:u w:val="single"/>
    </w:rPr>
  </w:style>
  <w:style w:type="character" w:customStyle="1" w:styleId="AkapitzlistZnak">
    <w:name w:val="Akapit z listą Znak"/>
    <w:rsid w:val="00C8737F"/>
    <w:rPr>
      <w:sz w:val="24"/>
      <w:lang w:val="pl-PL" w:bidi="ar-SA"/>
    </w:rPr>
  </w:style>
  <w:style w:type="character" w:customStyle="1" w:styleId="ZnakZnak1">
    <w:name w:val="Znak Znak1"/>
    <w:rsid w:val="00C8737F"/>
    <w:rPr>
      <w:sz w:val="24"/>
      <w:lang w:val="pl-PL" w:bidi="ar-SA"/>
    </w:rPr>
  </w:style>
  <w:style w:type="character" w:customStyle="1" w:styleId="ZnakZnak9">
    <w:name w:val="Znak Znak9"/>
    <w:rsid w:val="00C8737F"/>
    <w:rPr>
      <w:rFonts w:ascii="Courier New" w:hAnsi="Courier New" w:cs="Courier New"/>
      <w:lang w:val="pl-PL" w:bidi="ar-SA"/>
    </w:rPr>
  </w:style>
  <w:style w:type="character" w:customStyle="1" w:styleId="ZnakZnak7">
    <w:name w:val="Znak Znak7"/>
    <w:rsid w:val="00C8737F"/>
    <w:rPr>
      <w:sz w:val="24"/>
      <w:lang w:val="pl-PL" w:bidi="ar-SA"/>
    </w:rPr>
  </w:style>
  <w:style w:type="character" w:customStyle="1" w:styleId="ZnakZnak2">
    <w:name w:val="Znak Znak2"/>
    <w:rsid w:val="00C8737F"/>
    <w:rPr>
      <w:rFonts w:ascii="Arial" w:hAnsi="Arial" w:cs="Arial"/>
      <w:szCs w:val="18"/>
      <w:lang w:val="pl-PL" w:bidi="ar-SA"/>
    </w:rPr>
  </w:style>
  <w:style w:type="character" w:customStyle="1" w:styleId="FontStyle22">
    <w:name w:val="Font Style22"/>
    <w:rsid w:val="00C8737F"/>
    <w:rPr>
      <w:rFonts w:ascii="Times New Roman" w:hAnsi="Times New Roman" w:cs="Times New Roman" w:hint="default"/>
      <w:b/>
      <w:bCs/>
      <w:i/>
      <w:iCs/>
      <w:sz w:val="60"/>
      <w:szCs w:val="60"/>
    </w:rPr>
  </w:style>
  <w:style w:type="character" w:customStyle="1" w:styleId="FontStyle91">
    <w:name w:val="Font Style91"/>
    <w:rsid w:val="00C8737F"/>
    <w:rPr>
      <w:rFonts w:ascii="Times New Roman" w:hAnsi="Times New Roman" w:cs="Times New Roman"/>
      <w:b/>
      <w:bCs/>
      <w:sz w:val="22"/>
      <w:szCs w:val="22"/>
    </w:rPr>
  </w:style>
  <w:style w:type="character" w:customStyle="1" w:styleId="h1">
    <w:name w:val="h1"/>
    <w:basedOn w:val="Domylnaczcionkaakapitu1"/>
    <w:rsid w:val="00C8737F"/>
  </w:style>
  <w:style w:type="character" w:styleId="Numerstrony">
    <w:name w:val="page number"/>
    <w:basedOn w:val="Domylnaczcionkaakapitu1"/>
    <w:rsid w:val="00C8737F"/>
  </w:style>
  <w:style w:type="character" w:customStyle="1" w:styleId="Teksttreci">
    <w:name w:val="Tekst treści_"/>
    <w:link w:val="Teksttreci0"/>
    <w:rsid w:val="00C8737F"/>
    <w:rPr>
      <w:sz w:val="19"/>
      <w:szCs w:val="19"/>
      <w:shd w:val="clear" w:color="auto" w:fill="FFFFFF"/>
    </w:rPr>
  </w:style>
  <w:style w:type="character" w:customStyle="1" w:styleId="Teksttreci6">
    <w:name w:val="Tekst treści (6)_"/>
    <w:rsid w:val="00C8737F"/>
    <w:rPr>
      <w:rFonts w:ascii="Calibri" w:hAnsi="Calibri" w:cs="Calibri"/>
      <w:b/>
      <w:bCs/>
      <w:sz w:val="19"/>
      <w:szCs w:val="19"/>
      <w:lang w:bidi="ar-SA"/>
    </w:rPr>
  </w:style>
  <w:style w:type="character" w:customStyle="1" w:styleId="TeksttreciPogrubienie14">
    <w:name w:val="Tekst treści + Pogrubienie14"/>
    <w:rsid w:val="00C8737F"/>
    <w:rPr>
      <w:rFonts w:ascii="Calibri" w:hAnsi="Calibri" w:cs="Calibri"/>
      <w:b/>
      <w:bCs/>
      <w:spacing w:val="0"/>
      <w:sz w:val="19"/>
      <w:szCs w:val="19"/>
      <w:lang w:val="pl-PL" w:eastAsia="pl-PL" w:bidi="ar-SA"/>
    </w:rPr>
  </w:style>
  <w:style w:type="character" w:customStyle="1" w:styleId="TeksttreciPogrubienie13">
    <w:name w:val="Tekst treści + Pogrubienie13"/>
    <w:rsid w:val="00C8737F"/>
    <w:rPr>
      <w:rFonts w:ascii="Calibri" w:hAnsi="Calibri" w:cs="Calibri"/>
      <w:b/>
      <w:bCs/>
      <w:spacing w:val="0"/>
      <w:sz w:val="19"/>
      <w:szCs w:val="19"/>
      <w:lang w:bidi="ar-SA"/>
    </w:rPr>
  </w:style>
  <w:style w:type="character" w:customStyle="1" w:styleId="Teksttreci60">
    <w:name w:val="Tekst treści (6)"/>
    <w:rsid w:val="00C8737F"/>
    <w:rPr>
      <w:rFonts w:ascii="Calibri" w:hAnsi="Calibri" w:cs="Calibri"/>
      <w:b w:val="0"/>
      <w:bCs w:val="0"/>
      <w:spacing w:val="0"/>
      <w:sz w:val="19"/>
      <w:szCs w:val="19"/>
      <w:lang w:bidi="ar-SA"/>
    </w:rPr>
  </w:style>
  <w:style w:type="character" w:customStyle="1" w:styleId="Teksttreci63">
    <w:name w:val="Tekst treści (6)3"/>
    <w:rsid w:val="00C8737F"/>
    <w:rPr>
      <w:rFonts w:ascii="Calibri" w:hAnsi="Calibri" w:cs="Calibri"/>
      <w:b w:val="0"/>
      <w:bCs w:val="0"/>
      <w:spacing w:val="0"/>
      <w:sz w:val="19"/>
      <w:szCs w:val="19"/>
      <w:lang w:bidi="ar-SA"/>
    </w:rPr>
  </w:style>
  <w:style w:type="character" w:customStyle="1" w:styleId="Teksttreci5">
    <w:name w:val="Tekst treści (5)_"/>
    <w:rsid w:val="00C8737F"/>
    <w:rPr>
      <w:rFonts w:ascii="Calibri" w:hAnsi="Calibri" w:cs="Calibri"/>
      <w:sz w:val="15"/>
      <w:szCs w:val="15"/>
      <w:lang w:bidi="ar-SA"/>
    </w:rPr>
  </w:style>
  <w:style w:type="character" w:customStyle="1" w:styleId="Teksttreci8">
    <w:name w:val="Tekst treści8"/>
    <w:rsid w:val="00C8737F"/>
    <w:rPr>
      <w:rFonts w:ascii="Calibri" w:hAnsi="Calibri" w:cs="Calibri"/>
      <w:spacing w:val="0"/>
      <w:sz w:val="19"/>
      <w:szCs w:val="19"/>
      <w:lang w:bidi="ar-SA"/>
    </w:rPr>
  </w:style>
  <w:style w:type="character" w:customStyle="1" w:styleId="TeksttreciPogrubienie9">
    <w:name w:val="Tekst treści + Pogrubienie9"/>
    <w:rsid w:val="00C8737F"/>
    <w:rPr>
      <w:rFonts w:ascii="Calibri" w:hAnsi="Calibri" w:cs="Calibri"/>
      <w:b/>
      <w:bCs/>
      <w:spacing w:val="0"/>
      <w:sz w:val="19"/>
      <w:szCs w:val="19"/>
      <w:lang w:bidi="ar-SA"/>
    </w:rPr>
  </w:style>
  <w:style w:type="character" w:customStyle="1" w:styleId="TeksttreciPogrubienie8">
    <w:name w:val="Tekst treści + Pogrubienie8"/>
    <w:rsid w:val="00C8737F"/>
    <w:rPr>
      <w:rFonts w:ascii="Calibri" w:hAnsi="Calibri" w:cs="Calibri"/>
      <w:b/>
      <w:bCs/>
      <w:spacing w:val="0"/>
      <w:sz w:val="19"/>
      <w:szCs w:val="19"/>
      <w:lang w:bidi="ar-SA"/>
    </w:rPr>
  </w:style>
  <w:style w:type="character" w:customStyle="1" w:styleId="Teksttreci6Bezpogrubienia3">
    <w:name w:val="Tekst treści (6) + Bez pogrubienia3"/>
    <w:rsid w:val="00C8737F"/>
    <w:rPr>
      <w:rFonts w:ascii="Calibri" w:hAnsi="Calibri" w:cs="Calibri"/>
      <w:b/>
      <w:bCs/>
      <w:spacing w:val="0"/>
      <w:sz w:val="19"/>
      <w:szCs w:val="19"/>
      <w:lang w:bidi="ar-SA"/>
    </w:rPr>
  </w:style>
  <w:style w:type="character" w:customStyle="1" w:styleId="Teksttreci66">
    <w:name w:val="Tekst treści (6)6"/>
    <w:rsid w:val="00C8737F"/>
    <w:rPr>
      <w:rFonts w:ascii="Calibri" w:hAnsi="Calibri" w:cs="Calibri"/>
      <w:b w:val="0"/>
      <w:bCs w:val="0"/>
      <w:spacing w:val="0"/>
      <w:sz w:val="19"/>
      <w:szCs w:val="19"/>
      <w:lang w:bidi="ar-SA"/>
    </w:rPr>
  </w:style>
  <w:style w:type="character" w:customStyle="1" w:styleId="Teksttreci7">
    <w:name w:val="Tekst treści7"/>
    <w:rsid w:val="00C8737F"/>
    <w:rPr>
      <w:rFonts w:ascii="Calibri" w:hAnsi="Calibri" w:cs="Calibri"/>
      <w:spacing w:val="0"/>
      <w:sz w:val="19"/>
      <w:szCs w:val="19"/>
      <w:lang w:bidi="ar-SA"/>
    </w:rPr>
  </w:style>
  <w:style w:type="character" w:customStyle="1" w:styleId="FontStyle32">
    <w:name w:val="Font Style32"/>
    <w:rsid w:val="00C8737F"/>
    <w:rPr>
      <w:rFonts w:ascii="Microsoft Sans Serif" w:hAnsi="Microsoft Sans Serif" w:cs="Tahoma"/>
      <w:sz w:val="22"/>
      <w:szCs w:val="22"/>
    </w:rPr>
  </w:style>
  <w:style w:type="character" w:customStyle="1" w:styleId="FontStyle37">
    <w:name w:val="Font Style37"/>
    <w:rsid w:val="00C8737F"/>
    <w:rPr>
      <w:rFonts w:ascii="Arial" w:hAnsi="Arial" w:cs="Arial"/>
      <w:b/>
      <w:bCs/>
      <w:sz w:val="20"/>
      <w:szCs w:val="20"/>
    </w:rPr>
  </w:style>
  <w:style w:type="character" w:customStyle="1" w:styleId="Teksttreci62">
    <w:name w:val="Tekst treści (6)2"/>
    <w:rsid w:val="00C8737F"/>
    <w:rPr>
      <w:rFonts w:ascii="Calibri" w:hAnsi="Calibri" w:cs="Calibri"/>
      <w:b w:val="0"/>
      <w:bCs w:val="0"/>
      <w:spacing w:val="0"/>
      <w:sz w:val="19"/>
      <w:szCs w:val="19"/>
      <w:lang w:bidi="ar-SA"/>
    </w:rPr>
  </w:style>
  <w:style w:type="character" w:customStyle="1" w:styleId="FontStyle12">
    <w:name w:val="Font Style12"/>
    <w:rsid w:val="00C8737F"/>
    <w:rPr>
      <w:rFonts w:ascii="Calibri" w:hAnsi="Calibri" w:cs="Calibri"/>
      <w:sz w:val="16"/>
      <w:szCs w:val="16"/>
    </w:rPr>
  </w:style>
  <w:style w:type="character" w:customStyle="1" w:styleId="ZnakZnak6">
    <w:name w:val="Znak Znak6"/>
    <w:rsid w:val="00C8737F"/>
    <w:rPr>
      <w:rFonts w:ascii="Arial" w:eastAsia="Tahoma" w:hAnsi="Arial" w:cs="Tahoma"/>
      <w:sz w:val="28"/>
      <w:szCs w:val="28"/>
      <w:lang w:val="pl-PL" w:bidi="ar-SA"/>
    </w:rPr>
  </w:style>
  <w:style w:type="character" w:customStyle="1" w:styleId="FontStyle13">
    <w:name w:val="Font Style13"/>
    <w:rsid w:val="00C8737F"/>
    <w:rPr>
      <w:rFonts w:ascii="Times New Roman" w:hAnsi="Times New Roman" w:cs="Times New Roman"/>
      <w:sz w:val="18"/>
      <w:szCs w:val="18"/>
    </w:rPr>
  </w:style>
  <w:style w:type="character" w:customStyle="1" w:styleId="FontStyle15">
    <w:name w:val="Font Style15"/>
    <w:rsid w:val="00C8737F"/>
    <w:rPr>
      <w:rFonts w:ascii="Calibri" w:hAnsi="Calibri" w:cs="Calibri"/>
      <w:sz w:val="10"/>
      <w:szCs w:val="10"/>
    </w:rPr>
  </w:style>
  <w:style w:type="character" w:customStyle="1" w:styleId="FontStyle14">
    <w:name w:val="Font Style14"/>
    <w:rsid w:val="00C8737F"/>
    <w:rPr>
      <w:rFonts w:ascii="Calibri" w:hAnsi="Calibri" w:cs="Calibri"/>
      <w:sz w:val="10"/>
      <w:szCs w:val="10"/>
    </w:rPr>
  </w:style>
  <w:style w:type="character" w:customStyle="1" w:styleId="h2">
    <w:name w:val="h2"/>
    <w:basedOn w:val="Domylnaczcionkaakapitu1"/>
    <w:rsid w:val="00C8737F"/>
  </w:style>
  <w:style w:type="character" w:customStyle="1" w:styleId="ZnakZnak">
    <w:name w:val="Znak Znak"/>
    <w:rsid w:val="00C8737F"/>
    <w:rPr>
      <w:sz w:val="24"/>
      <w:szCs w:val="24"/>
      <w:lang w:val="pl-PL" w:bidi="ar-SA"/>
    </w:rPr>
  </w:style>
  <w:style w:type="character" w:customStyle="1" w:styleId="F2ZnakZnak">
    <w:name w:val="(F2) Znak Znak"/>
    <w:rsid w:val="00C8737F"/>
    <w:rPr>
      <w:lang w:val="pl-PL" w:bidi="ar-SA"/>
    </w:rPr>
  </w:style>
  <w:style w:type="character" w:customStyle="1" w:styleId="ZnakZnak30">
    <w:name w:val="Znak Znak3"/>
    <w:rsid w:val="00C8737F"/>
    <w:rPr>
      <w:b/>
      <w:i/>
      <w:sz w:val="24"/>
      <w:lang w:val="pl-PL" w:bidi="ar-SA"/>
    </w:rPr>
  </w:style>
  <w:style w:type="paragraph" w:customStyle="1" w:styleId="Nagwek10">
    <w:name w:val="Nagłówek1"/>
    <w:basedOn w:val="Normalny"/>
    <w:next w:val="Tekstpodstawowy"/>
    <w:rsid w:val="00C8737F"/>
    <w:pPr>
      <w:spacing w:after="0" w:line="240" w:lineRule="auto"/>
      <w:ind w:left="57" w:right="57"/>
      <w:jc w:val="center"/>
    </w:pPr>
    <w:rPr>
      <w:rFonts w:ascii="Arial" w:eastAsia="Times New Roman" w:hAnsi="Arial" w:cs="Arial"/>
      <w:b/>
      <w:sz w:val="24"/>
      <w:szCs w:val="18"/>
      <w:lang w:eastAsia="pl-PL"/>
    </w:rPr>
  </w:style>
  <w:style w:type="paragraph" w:styleId="Tekstpodstawowy">
    <w:name w:val="Body Text"/>
    <w:basedOn w:val="Normalny"/>
    <w:link w:val="TekstpodstawowyZnak"/>
    <w:rsid w:val="00C8737F"/>
    <w:pPr>
      <w:spacing w:after="120" w:line="240" w:lineRule="auto"/>
      <w:ind w:left="57" w:right="57"/>
    </w:pPr>
    <w:rPr>
      <w:rFonts w:ascii="Arial" w:eastAsia="Times New Roman" w:hAnsi="Arial" w:cs="Arial"/>
      <w:sz w:val="18"/>
      <w:szCs w:val="18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C8737F"/>
    <w:rPr>
      <w:rFonts w:ascii="Arial" w:eastAsia="Times New Roman" w:hAnsi="Arial" w:cs="Arial"/>
      <w:sz w:val="18"/>
      <w:szCs w:val="18"/>
      <w:lang w:eastAsia="pl-PL"/>
    </w:rPr>
  </w:style>
  <w:style w:type="paragraph" w:styleId="Lista">
    <w:name w:val="List"/>
    <w:basedOn w:val="Tekstpodstawowy"/>
    <w:rsid w:val="00C8737F"/>
    <w:rPr>
      <w:rFonts w:cs="Mangal"/>
    </w:rPr>
  </w:style>
  <w:style w:type="paragraph" w:styleId="Legenda">
    <w:name w:val="caption"/>
    <w:basedOn w:val="Normalny"/>
    <w:qFormat/>
    <w:rsid w:val="00C8737F"/>
    <w:pPr>
      <w:suppressLineNumbers/>
      <w:spacing w:before="120" w:after="120" w:line="240" w:lineRule="auto"/>
      <w:ind w:left="57" w:right="57"/>
    </w:pPr>
    <w:rPr>
      <w:rFonts w:ascii="Arial" w:eastAsia="Times New Roman" w:hAnsi="Arial" w:cs="Mangal"/>
      <w:i/>
      <w:iCs/>
      <w:sz w:val="24"/>
      <w:szCs w:val="24"/>
      <w:lang w:eastAsia="pl-PL"/>
    </w:rPr>
  </w:style>
  <w:style w:type="paragraph" w:customStyle="1" w:styleId="Indeks">
    <w:name w:val="Indeks"/>
    <w:basedOn w:val="Normalny"/>
    <w:rsid w:val="00C8737F"/>
    <w:pPr>
      <w:suppressLineNumbers/>
      <w:spacing w:after="0" w:line="240" w:lineRule="auto"/>
      <w:ind w:left="57" w:right="57"/>
    </w:pPr>
    <w:rPr>
      <w:rFonts w:ascii="Arial" w:eastAsia="Times New Roman" w:hAnsi="Arial" w:cs="Mangal"/>
      <w:sz w:val="18"/>
      <w:szCs w:val="18"/>
      <w:lang w:eastAsia="pl-PL"/>
    </w:rPr>
  </w:style>
  <w:style w:type="paragraph" w:customStyle="1" w:styleId="Standard">
    <w:name w:val="Standard"/>
    <w:rsid w:val="00C8737F"/>
    <w:pPr>
      <w:widowControl w:val="0"/>
      <w:suppressAutoHyphens/>
      <w:spacing w:after="0" w:line="240" w:lineRule="auto"/>
      <w:ind w:left="57" w:right="57"/>
    </w:pPr>
    <w:rPr>
      <w:rFonts w:ascii="Arial" w:eastAsia="Times New Roman" w:hAnsi="Arial" w:cs="Arial"/>
      <w:sz w:val="24"/>
      <w:szCs w:val="18"/>
      <w:lang w:eastAsia="zh-CN"/>
    </w:rPr>
  </w:style>
  <w:style w:type="paragraph" w:customStyle="1" w:styleId="witojerska54">
    <w:name w:val="więtojerska 5/4Ś"/>
    <w:basedOn w:val="Normalny"/>
    <w:rsid w:val="00C8737F"/>
    <w:pPr>
      <w:spacing w:after="0" w:line="240" w:lineRule="auto"/>
      <w:ind w:left="57" w:right="57"/>
    </w:pPr>
    <w:rPr>
      <w:rFonts w:ascii="Arial" w:eastAsia="Times New Roman" w:hAnsi="Arial" w:cs="Arial"/>
      <w:sz w:val="24"/>
      <w:szCs w:val="18"/>
      <w:lang w:eastAsia="pl-PL"/>
    </w:rPr>
  </w:style>
  <w:style w:type="paragraph" w:customStyle="1" w:styleId="Tytu6">
    <w:name w:val="Tytuł 6"/>
    <w:basedOn w:val="Standard"/>
    <w:next w:val="Standard"/>
    <w:rsid w:val="00C8737F"/>
    <w:pPr>
      <w:keepNext/>
      <w:numPr>
        <w:numId w:val="3"/>
      </w:numPr>
    </w:pPr>
  </w:style>
  <w:style w:type="paragraph" w:styleId="Akapitzlist">
    <w:name w:val="List Paragraph"/>
    <w:basedOn w:val="Normalny"/>
    <w:uiPriority w:val="1"/>
    <w:qFormat/>
    <w:rsid w:val="00C8737F"/>
    <w:pPr>
      <w:spacing w:after="0" w:line="240" w:lineRule="auto"/>
      <w:ind w:left="708"/>
    </w:pPr>
    <w:rPr>
      <w:rFonts w:ascii="Arial" w:eastAsia="Times New Roman" w:hAnsi="Arial" w:cs="Arial"/>
      <w:sz w:val="24"/>
      <w:szCs w:val="18"/>
      <w:lang w:eastAsia="pl-PL"/>
    </w:rPr>
  </w:style>
  <w:style w:type="paragraph" w:styleId="Nagwek">
    <w:name w:val="header"/>
    <w:basedOn w:val="Normalny"/>
    <w:link w:val="NagwekZnak"/>
    <w:rsid w:val="00C8737F"/>
    <w:pPr>
      <w:tabs>
        <w:tab w:val="center" w:pos="4536"/>
        <w:tab w:val="right" w:pos="9072"/>
      </w:tabs>
      <w:spacing w:after="0" w:line="240" w:lineRule="auto"/>
      <w:ind w:left="57" w:right="57"/>
    </w:pPr>
    <w:rPr>
      <w:rFonts w:ascii="Arial" w:eastAsia="Times New Roman" w:hAnsi="Arial" w:cs="Arial"/>
      <w:sz w:val="24"/>
      <w:szCs w:val="18"/>
      <w:lang w:eastAsia="pl-PL"/>
    </w:rPr>
  </w:style>
  <w:style w:type="character" w:customStyle="1" w:styleId="NagwekZnak">
    <w:name w:val="Nagłówek Znak"/>
    <w:basedOn w:val="Domylnaczcionkaakapitu"/>
    <w:link w:val="Nagwek"/>
    <w:rsid w:val="00C8737F"/>
    <w:rPr>
      <w:rFonts w:ascii="Arial" w:eastAsia="Times New Roman" w:hAnsi="Arial" w:cs="Arial"/>
      <w:sz w:val="24"/>
      <w:szCs w:val="18"/>
      <w:lang w:eastAsia="pl-PL"/>
    </w:rPr>
  </w:style>
  <w:style w:type="paragraph" w:styleId="Tekstpodstawowywcity">
    <w:name w:val="Body Text Indent"/>
    <w:basedOn w:val="Normalny"/>
    <w:link w:val="TekstpodstawowywcityZnak"/>
    <w:rsid w:val="00C8737F"/>
    <w:pPr>
      <w:spacing w:after="120" w:line="240" w:lineRule="auto"/>
      <w:ind w:left="-266"/>
    </w:pPr>
    <w:rPr>
      <w:rFonts w:ascii="Arial" w:eastAsia="Times New Roman" w:hAnsi="Arial" w:cs="Arial"/>
      <w:i/>
      <w:sz w:val="24"/>
      <w:szCs w:val="18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C8737F"/>
    <w:rPr>
      <w:rFonts w:ascii="Arial" w:eastAsia="Times New Roman" w:hAnsi="Arial" w:cs="Arial"/>
      <w:i/>
      <w:sz w:val="24"/>
      <w:szCs w:val="18"/>
      <w:lang w:eastAsia="pl-PL"/>
    </w:rPr>
  </w:style>
  <w:style w:type="paragraph" w:customStyle="1" w:styleId="Zwykytekst1">
    <w:name w:val="Zwykły tekst1"/>
    <w:basedOn w:val="Normalny"/>
    <w:rsid w:val="00C8737F"/>
    <w:pPr>
      <w:spacing w:after="0" w:line="240" w:lineRule="auto"/>
      <w:ind w:left="57" w:right="57"/>
    </w:pPr>
    <w:rPr>
      <w:rFonts w:ascii="Courier New" w:eastAsia="Times New Roman" w:hAnsi="Courier New" w:cs="Courier New"/>
      <w:sz w:val="18"/>
      <w:szCs w:val="18"/>
      <w:lang w:eastAsia="pl-PL"/>
    </w:rPr>
  </w:style>
  <w:style w:type="paragraph" w:styleId="Stopka">
    <w:name w:val="footer"/>
    <w:basedOn w:val="Normalny"/>
    <w:link w:val="StopkaZnak"/>
    <w:rsid w:val="00C8737F"/>
    <w:pPr>
      <w:tabs>
        <w:tab w:val="center" w:pos="4536"/>
        <w:tab w:val="right" w:pos="9072"/>
      </w:tabs>
      <w:spacing w:after="0" w:line="240" w:lineRule="auto"/>
      <w:ind w:left="57" w:right="57"/>
    </w:pPr>
    <w:rPr>
      <w:rFonts w:ascii="Arial" w:eastAsia="Times New Roman" w:hAnsi="Arial" w:cs="Arial"/>
      <w:sz w:val="24"/>
      <w:szCs w:val="18"/>
      <w:lang w:eastAsia="pl-PL"/>
    </w:rPr>
  </w:style>
  <w:style w:type="character" w:customStyle="1" w:styleId="StopkaZnak">
    <w:name w:val="Stopka Znak"/>
    <w:basedOn w:val="Domylnaczcionkaakapitu"/>
    <w:link w:val="Stopka"/>
    <w:rsid w:val="00C8737F"/>
    <w:rPr>
      <w:rFonts w:ascii="Arial" w:eastAsia="Times New Roman" w:hAnsi="Arial" w:cs="Arial"/>
      <w:sz w:val="24"/>
      <w:szCs w:val="18"/>
      <w:lang w:eastAsia="pl-PL"/>
    </w:rPr>
  </w:style>
  <w:style w:type="paragraph" w:customStyle="1" w:styleId="Tekstpodstawowy32">
    <w:name w:val="Tekst podstawowy 32"/>
    <w:basedOn w:val="Normalny"/>
    <w:rsid w:val="00C8737F"/>
    <w:pPr>
      <w:spacing w:after="120" w:line="240" w:lineRule="auto"/>
      <w:ind w:left="57" w:right="57"/>
    </w:pPr>
    <w:rPr>
      <w:rFonts w:ascii="Arial" w:eastAsia="Times New Roman" w:hAnsi="Arial" w:cs="Arial"/>
      <w:sz w:val="16"/>
      <w:szCs w:val="16"/>
      <w:lang w:eastAsia="pl-PL"/>
    </w:rPr>
  </w:style>
  <w:style w:type="paragraph" w:styleId="Spistreci2">
    <w:name w:val="toc 2"/>
    <w:basedOn w:val="Normalny"/>
    <w:next w:val="Normalny"/>
    <w:uiPriority w:val="39"/>
    <w:rsid w:val="00C8737F"/>
    <w:pPr>
      <w:spacing w:before="120" w:after="0" w:line="240" w:lineRule="auto"/>
      <w:ind w:left="200"/>
    </w:pPr>
    <w:rPr>
      <w:rFonts w:ascii="Arial" w:eastAsia="Times New Roman" w:hAnsi="Arial" w:cs="Arial"/>
      <w:b/>
      <w:bCs/>
      <w:lang w:eastAsia="pl-PL"/>
    </w:rPr>
  </w:style>
  <w:style w:type="paragraph" w:customStyle="1" w:styleId="Tekstpodstawowywcity21">
    <w:name w:val="Tekst podstawowy wcięty 21"/>
    <w:basedOn w:val="Normalny"/>
    <w:rsid w:val="00C8737F"/>
    <w:pPr>
      <w:spacing w:after="0" w:line="240" w:lineRule="auto"/>
      <w:ind w:left="4860"/>
    </w:pPr>
    <w:rPr>
      <w:rFonts w:ascii="Arial" w:eastAsia="Times New Roman" w:hAnsi="Arial" w:cs="Arial"/>
      <w:sz w:val="18"/>
      <w:szCs w:val="18"/>
      <w:lang w:eastAsia="pl-PL"/>
    </w:rPr>
  </w:style>
  <w:style w:type="paragraph" w:customStyle="1" w:styleId="Style38">
    <w:name w:val="Style38"/>
    <w:basedOn w:val="Normalny"/>
    <w:rsid w:val="00C8737F"/>
    <w:pPr>
      <w:widowControl w:val="0"/>
      <w:spacing w:after="0" w:line="415" w:lineRule="exact"/>
      <w:ind w:firstLine="3365"/>
    </w:pPr>
    <w:rPr>
      <w:rFonts w:ascii="Arial" w:eastAsia="Times New Roman" w:hAnsi="Arial" w:cs="Arial"/>
      <w:sz w:val="24"/>
      <w:szCs w:val="18"/>
      <w:lang w:eastAsia="pl-PL"/>
    </w:rPr>
  </w:style>
  <w:style w:type="paragraph" w:customStyle="1" w:styleId="Teksttreci1">
    <w:name w:val="Tekst treści1"/>
    <w:basedOn w:val="Normalny"/>
    <w:rsid w:val="00C8737F"/>
    <w:pPr>
      <w:shd w:val="clear" w:color="auto" w:fill="FFFFFF"/>
      <w:spacing w:before="120" w:after="300" w:line="240" w:lineRule="atLeast"/>
      <w:ind w:hanging="400"/>
      <w:jc w:val="center"/>
    </w:pPr>
    <w:rPr>
      <w:rFonts w:ascii="Arial" w:eastAsia="Times New Roman" w:hAnsi="Arial" w:cs="Arial"/>
      <w:sz w:val="19"/>
      <w:szCs w:val="19"/>
      <w:lang w:eastAsia="pl-PL"/>
    </w:rPr>
  </w:style>
  <w:style w:type="paragraph" w:customStyle="1" w:styleId="Default">
    <w:name w:val="Default"/>
    <w:rsid w:val="00C8737F"/>
    <w:pPr>
      <w:suppressAutoHyphens/>
      <w:autoSpaceDE w:val="0"/>
      <w:spacing w:after="0" w:line="240" w:lineRule="auto"/>
      <w:ind w:left="57" w:right="57"/>
    </w:pPr>
    <w:rPr>
      <w:rFonts w:ascii="Arial" w:eastAsia="Times New Roman" w:hAnsi="Arial" w:cs="Arial"/>
      <w:color w:val="000000"/>
      <w:sz w:val="24"/>
      <w:szCs w:val="24"/>
      <w:lang w:eastAsia="zh-CN"/>
    </w:rPr>
  </w:style>
  <w:style w:type="paragraph" w:customStyle="1" w:styleId="Teksttreci61">
    <w:name w:val="Tekst treści (6)1"/>
    <w:basedOn w:val="Normalny"/>
    <w:rsid w:val="00C8737F"/>
    <w:pPr>
      <w:shd w:val="clear" w:color="auto" w:fill="FFFFFF"/>
      <w:spacing w:after="660" w:line="240" w:lineRule="atLeast"/>
      <w:ind w:hanging="440"/>
      <w:jc w:val="both"/>
    </w:pPr>
    <w:rPr>
      <w:rFonts w:ascii="Calibri" w:eastAsia="Times New Roman" w:hAnsi="Calibri" w:cs="Calibri"/>
      <w:b/>
      <w:bCs/>
      <w:sz w:val="19"/>
      <w:szCs w:val="19"/>
      <w:lang w:eastAsia="pl-PL"/>
    </w:rPr>
  </w:style>
  <w:style w:type="paragraph" w:customStyle="1" w:styleId="Teksttreci50">
    <w:name w:val="Tekst treści (5)"/>
    <w:basedOn w:val="Normalny"/>
    <w:rsid w:val="00C8737F"/>
    <w:pPr>
      <w:shd w:val="clear" w:color="auto" w:fill="FFFFFF"/>
      <w:spacing w:before="1320" w:after="960" w:line="240" w:lineRule="atLeast"/>
      <w:ind w:left="57" w:right="57"/>
    </w:pPr>
    <w:rPr>
      <w:rFonts w:ascii="Calibri" w:eastAsia="Times New Roman" w:hAnsi="Calibri" w:cs="Calibri"/>
      <w:sz w:val="15"/>
      <w:szCs w:val="15"/>
      <w:lang w:eastAsia="pl-PL"/>
    </w:rPr>
  </w:style>
  <w:style w:type="paragraph" w:customStyle="1" w:styleId="Obszartekstu">
    <w:name w:val="Obszar tekstu"/>
    <w:basedOn w:val="Standard"/>
    <w:rsid w:val="00C8737F"/>
    <w:pPr>
      <w:spacing w:after="120"/>
    </w:pPr>
  </w:style>
  <w:style w:type="paragraph" w:customStyle="1" w:styleId="Zawartotabeli">
    <w:name w:val="Zawartość tabeli"/>
    <w:basedOn w:val="Obszartekstu"/>
    <w:rsid w:val="00C8737F"/>
  </w:style>
  <w:style w:type="paragraph" w:customStyle="1" w:styleId="Tytutabeli">
    <w:name w:val="Tytuł tabeli"/>
    <w:basedOn w:val="Zawartotabeli"/>
    <w:rsid w:val="00C8737F"/>
    <w:pPr>
      <w:jc w:val="center"/>
    </w:pPr>
    <w:rPr>
      <w:b/>
      <w:i/>
    </w:rPr>
  </w:style>
  <w:style w:type="paragraph" w:styleId="Podtytu">
    <w:name w:val="Subtitle"/>
    <w:basedOn w:val="Normalny"/>
    <w:next w:val="Tekstpodstawowy"/>
    <w:link w:val="PodtytuZnak"/>
    <w:qFormat/>
    <w:rsid w:val="00C8737F"/>
    <w:pPr>
      <w:spacing w:before="120" w:after="120" w:line="240" w:lineRule="auto"/>
      <w:ind w:left="57" w:right="57"/>
      <w:jc w:val="center"/>
    </w:pPr>
    <w:rPr>
      <w:rFonts w:ascii="Arial" w:eastAsia="Times New Roman" w:hAnsi="Arial" w:cs="Arial"/>
      <w:b/>
      <w:bCs/>
      <w:sz w:val="24"/>
      <w:szCs w:val="24"/>
      <w:lang w:eastAsia="pl-PL"/>
    </w:rPr>
  </w:style>
  <w:style w:type="character" w:customStyle="1" w:styleId="PodtytuZnak">
    <w:name w:val="Podtytuł Znak"/>
    <w:basedOn w:val="Domylnaczcionkaakapitu"/>
    <w:link w:val="Podtytu"/>
    <w:rsid w:val="00C8737F"/>
    <w:rPr>
      <w:rFonts w:ascii="Arial" w:eastAsia="Times New Roman" w:hAnsi="Arial" w:cs="Arial"/>
      <w:b/>
      <w:bCs/>
      <w:sz w:val="24"/>
      <w:szCs w:val="24"/>
      <w:lang w:eastAsia="pl-PL"/>
    </w:rPr>
  </w:style>
  <w:style w:type="paragraph" w:customStyle="1" w:styleId="Tekstpodstawowywcity31">
    <w:name w:val="Tekst podstawowy wcięty 31"/>
    <w:basedOn w:val="Normalny"/>
    <w:rsid w:val="00C8737F"/>
    <w:pPr>
      <w:spacing w:after="120" w:line="240" w:lineRule="auto"/>
      <w:ind w:left="283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Justysia">
    <w:name w:val="Justysia"/>
    <w:basedOn w:val="Normalny"/>
    <w:rsid w:val="00C8737F"/>
    <w:pPr>
      <w:spacing w:after="0" w:line="360" w:lineRule="auto"/>
      <w:ind w:left="57" w:right="57"/>
      <w:jc w:val="both"/>
    </w:pPr>
    <w:rPr>
      <w:rFonts w:ascii="Arial" w:eastAsia="Times New Roman" w:hAnsi="Arial" w:cs="Arial"/>
      <w:sz w:val="24"/>
      <w:szCs w:val="18"/>
      <w:lang w:eastAsia="pl-PL"/>
    </w:rPr>
  </w:style>
  <w:style w:type="paragraph" w:customStyle="1" w:styleId="ZnakZnakZnakZnakZnakZnakZnak">
    <w:name w:val="Znak Znak Znak Znak Znak Znak Znak"/>
    <w:basedOn w:val="Normalny"/>
    <w:rsid w:val="00C8737F"/>
    <w:pPr>
      <w:spacing w:after="0" w:line="240" w:lineRule="auto"/>
      <w:ind w:left="57" w:right="57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Tekstpodstawowy31">
    <w:name w:val="Tekst podstawowy 31"/>
    <w:basedOn w:val="Normalny"/>
    <w:rsid w:val="00C8737F"/>
    <w:pPr>
      <w:suppressAutoHyphens/>
      <w:spacing w:after="120" w:line="240" w:lineRule="auto"/>
      <w:ind w:left="57" w:right="57"/>
    </w:pPr>
    <w:rPr>
      <w:rFonts w:ascii="Arial" w:eastAsia="Times New Roman" w:hAnsi="Arial" w:cs="Arial"/>
      <w:sz w:val="16"/>
      <w:szCs w:val="16"/>
      <w:lang w:eastAsia="zh-CN"/>
    </w:rPr>
  </w:style>
  <w:style w:type="paragraph" w:customStyle="1" w:styleId="Style4">
    <w:name w:val="Style4"/>
    <w:basedOn w:val="Normalny"/>
    <w:rsid w:val="00C8737F"/>
    <w:pPr>
      <w:widowControl w:val="0"/>
      <w:autoSpaceDE w:val="0"/>
      <w:spacing w:after="0" w:line="192" w:lineRule="exact"/>
      <w:ind w:left="57" w:right="57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Znak">
    <w:name w:val="Znak"/>
    <w:basedOn w:val="Normalny"/>
    <w:rsid w:val="00C8737F"/>
    <w:pPr>
      <w:spacing w:after="0" w:line="240" w:lineRule="auto"/>
      <w:ind w:left="57" w:right="57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Style5">
    <w:name w:val="Style5"/>
    <w:basedOn w:val="Normalny"/>
    <w:rsid w:val="00C8737F"/>
    <w:pPr>
      <w:widowControl w:val="0"/>
      <w:autoSpaceDE w:val="0"/>
      <w:spacing w:after="0" w:line="134" w:lineRule="exact"/>
      <w:ind w:left="57" w:right="57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Style6">
    <w:name w:val="Style6"/>
    <w:basedOn w:val="Normalny"/>
    <w:rsid w:val="00C8737F"/>
    <w:pPr>
      <w:widowControl w:val="0"/>
      <w:autoSpaceDE w:val="0"/>
      <w:spacing w:after="0" w:line="240" w:lineRule="auto"/>
      <w:ind w:left="57" w:right="57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pkt">
    <w:name w:val="pkt"/>
    <w:basedOn w:val="Normalny"/>
    <w:rsid w:val="00C8737F"/>
    <w:pPr>
      <w:suppressAutoHyphens/>
      <w:spacing w:before="60" w:after="60" w:line="240" w:lineRule="auto"/>
      <w:ind w:left="851" w:hanging="295"/>
      <w:jc w:val="both"/>
    </w:pPr>
    <w:rPr>
      <w:rFonts w:ascii="Arial" w:eastAsia="Times New Roman" w:hAnsi="Arial" w:cs="Arial"/>
      <w:sz w:val="24"/>
      <w:szCs w:val="18"/>
      <w:lang w:eastAsia="pl-PL"/>
    </w:rPr>
  </w:style>
  <w:style w:type="paragraph" w:customStyle="1" w:styleId="Style3">
    <w:name w:val="Style3"/>
    <w:basedOn w:val="Normalny"/>
    <w:rsid w:val="00C8737F"/>
    <w:pPr>
      <w:widowControl w:val="0"/>
      <w:autoSpaceDE w:val="0"/>
      <w:spacing w:after="0" w:line="240" w:lineRule="auto"/>
      <w:ind w:left="57" w:right="57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teksttreci10">
    <w:name w:val="teksttreci1"/>
    <w:basedOn w:val="Normalny"/>
    <w:rsid w:val="00C8737F"/>
    <w:pPr>
      <w:spacing w:before="280" w:after="280" w:line="240" w:lineRule="auto"/>
      <w:ind w:left="57" w:right="57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paragraph" w:customStyle="1" w:styleId="Wysunicieobszarutekstu">
    <w:name w:val="Wysunięcie obszaru tekstu"/>
    <w:basedOn w:val="Standard"/>
    <w:rsid w:val="00C8737F"/>
    <w:pPr>
      <w:ind w:left="360" w:right="0" w:firstLine="1"/>
    </w:pPr>
    <w:rPr>
      <w:lang w:val="cs-CZ"/>
    </w:rPr>
  </w:style>
  <w:style w:type="paragraph" w:customStyle="1" w:styleId="gmail-msonospacing">
    <w:name w:val="gmail-msonospacing"/>
    <w:basedOn w:val="Normalny"/>
    <w:rsid w:val="00C8737F"/>
    <w:pPr>
      <w:spacing w:before="280" w:after="280" w:line="240" w:lineRule="auto"/>
      <w:ind w:left="57" w:right="57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Nagwektabeli">
    <w:name w:val="Nagłówek tabeli"/>
    <w:basedOn w:val="Zawartotabeli"/>
    <w:rsid w:val="00C8737F"/>
    <w:pPr>
      <w:suppressLineNumbers/>
      <w:jc w:val="center"/>
    </w:pPr>
    <w:rPr>
      <w:b/>
      <w:bCs/>
    </w:rPr>
  </w:style>
  <w:style w:type="paragraph" w:customStyle="1" w:styleId="Zawartoramki">
    <w:name w:val="Zawartość ramki"/>
    <w:basedOn w:val="Normalny"/>
    <w:rsid w:val="00C8737F"/>
    <w:pPr>
      <w:spacing w:after="0" w:line="240" w:lineRule="auto"/>
      <w:ind w:left="57" w:right="57"/>
    </w:pPr>
    <w:rPr>
      <w:rFonts w:ascii="Arial" w:eastAsia="Times New Roman" w:hAnsi="Arial" w:cs="Arial"/>
      <w:sz w:val="18"/>
      <w:szCs w:val="18"/>
      <w:lang w:eastAsia="pl-PL"/>
    </w:rPr>
  </w:style>
  <w:style w:type="paragraph" w:styleId="Tekstpodstawowy3">
    <w:name w:val="Body Text 3"/>
    <w:basedOn w:val="Normalny"/>
    <w:link w:val="Tekstpodstawowy3Znak"/>
    <w:rsid w:val="00C8737F"/>
    <w:pPr>
      <w:spacing w:after="120" w:line="240" w:lineRule="auto"/>
      <w:ind w:left="57" w:right="57"/>
    </w:pPr>
    <w:rPr>
      <w:rFonts w:ascii="Arial" w:eastAsia="Times New Roman" w:hAnsi="Arial" w:cs="Arial"/>
      <w:sz w:val="16"/>
      <w:szCs w:val="16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C8737F"/>
    <w:rPr>
      <w:rFonts w:ascii="Arial" w:eastAsia="Times New Roman" w:hAnsi="Arial" w:cs="Arial"/>
      <w:sz w:val="16"/>
      <w:szCs w:val="16"/>
      <w:lang w:eastAsia="pl-PL"/>
    </w:rPr>
  </w:style>
  <w:style w:type="paragraph" w:customStyle="1" w:styleId="Legenda2">
    <w:name w:val="Legenda2"/>
    <w:basedOn w:val="Normalny"/>
    <w:next w:val="Normalny"/>
    <w:rsid w:val="00C8737F"/>
    <w:pPr>
      <w:tabs>
        <w:tab w:val="left" w:pos="360"/>
      </w:tabs>
      <w:spacing w:before="60" w:after="0" w:line="240" w:lineRule="auto"/>
      <w:ind w:left="57" w:right="57"/>
      <w:jc w:val="both"/>
    </w:pPr>
    <w:rPr>
      <w:rFonts w:ascii="Arial" w:eastAsia="Times New Roman" w:hAnsi="Arial" w:cs="Arial"/>
      <w:b/>
      <w:szCs w:val="18"/>
      <w:lang w:eastAsia="pl-PL"/>
    </w:rPr>
  </w:style>
  <w:style w:type="paragraph" w:customStyle="1" w:styleId="Legenda1">
    <w:name w:val="Legenda1"/>
    <w:basedOn w:val="Normalny"/>
    <w:next w:val="Normalny"/>
    <w:rsid w:val="00C8737F"/>
    <w:pPr>
      <w:tabs>
        <w:tab w:val="left" w:pos="360"/>
      </w:tabs>
      <w:spacing w:before="60" w:after="0" w:line="240" w:lineRule="auto"/>
      <w:ind w:left="57" w:right="57"/>
      <w:jc w:val="both"/>
    </w:pPr>
    <w:rPr>
      <w:rFonts w:ascii="Arial" w:eastAsia="Times New Roman" w:hAnsi="Arial" w:cs="Arial"/>
      <w:b/>
      <w:szCs w:val="18"/>
      <w:lang w:eastAsia="pl-PL"/>
    </w:rPr>
  </w:style>
  <w:style w:type="paragraph" w:styleId="Listapunktowana2">
    <w:name w:val="List Bullet 2"/>
    <w:basedOn w:val="Normalny"/>
    <w:rsid w:val="00C8737F"/>
    <w:pPr>
      <w:spacing w:after="0" w:line="240" w:lineRule="auto"/>
      <w:ind w:left="566" w:right="57" w:hanging="283"/>
    </w:pPr>
    <w:rPr>
      <w:rFonts w:ascii="Arial" w:eastAsia="Times New Roman" w:hAnsi="Arial" w:cs="Arial"/>
      <w:sz w:val="18"/>
      <w:szCs w:val="18"/>
      <w:lang w:eastAsia="pl-PL"/>
    </w:rPr>
  </w:style>
  <w:style w:type="paragraph" w:styleId="Listapunktowana3">
    <w:name w:val="List Bullet 3"/>
    <w:basedOn w:val="Normalny"/>
    <w:rsid w:val="00C8737F"/>
    <w:pPr>
      <w:spacing w:after="0" w:line="240" w:lineRule="auto"/>
      <w:ind w:left="849" w:right="57" w:hanging="283"/>
    </w:pPr>
    <w:rPr>
      <w:rFonts w:ascii="Arial" w:eastAsia="Times New Roman" w:hAnsi="Arial" w:cs="Arial"/>
      <w:sz w:val="18"/>
      <w:szCs w:val="18"/>
      <w:lang w:eastAsia="pl-PL"/>
    </w:rPr>
  </w:style>
  <w:style w:type="paragraph" w:customStyle="1" w:styleId="Listapunktowana21">
    <w:name w:val="Lista punktowana 21"/>
    <w:basedOn w:val="Normalny"/>
    <w:rsid w:val="00C8737F"/>
    <w:pPr>
      <w:numPr>
        <w:numId w:val="2"/>
      </w:numPr>
      <w:spacing w:after="0" w:line="240" w:lineRule="auto"/>
      <w:ind w:right="57"/>
    </w:pPr>
    <w:rPr>
      <w:rFonts w:ascii="Arial" w:eastAsia="Times New Roman" w:hAnsi="Arial" w:cs="Arial"/>
      <w:sz w:val="18"/>
      <w:szCs w:val="18"/>
      <w:lang w:eastAsia="pl-PL"/>
    </w:rPr>
  </w:style>
  <w:style w:type="paragraph" w:customStyle="1" w:styleId="Tekstpodstawowyzwciciem1">
    <w:name w:val="Tekst podstawowy z wcięciem1"/>
    <w:basedOn w:val="Tekstpodstawowy"/>
    <w:rsid w:val="00C8737F"/>
    <w:pPr>
      <w:ind w:firstLine="210"/>
    </w:pPr>
  </w:style>
  <w:style w:type="paragraph" w:customStyle="1" w:styleId="Tekstpodstawowyzwciciem21">
    <w:name w:val="Tekst podstawowy z wcięciem 21"/>
    <w:basedOn w:val="Tekstpodstawowywcity"/>
    <w:rsid w:val="00C8737F"/>
    <w:pPr>
      <w:ind w:left="283" w:firstLine="210"/>
    </w:pPr>
    <w:rPr>
      <w:i w:val="0"/>
      <w:sz w:val="20"/>
    </w:rPr>
  </w:style>
  <w:style w:type="paragraph" w:styleId="Spistreci1">
    <w:name w:val="toc 1"/>
    <w:basedOn w:val="Normalny"/>
    <w:next w:val="Normalny"/>
    <w:autoRedefine/>
    <w:semiHidden/>
    <w:rsid w:val="00C8737F"/>
    <w:pPr>
      <w:spacing w:after="0" w:line="240" w:lineRule="auto"/>
      <w:ind w:left="57" w:right="57"/>
    </w:pPr>
    <w:rPr>
      <w:rFonts w:ascii="Arial" w:eastAsia="Times New Roman" w:hAnsi="Arial" w:cs="Arial"/>
      <w:sz w:val="18"/>
      <w:szCs w:val="18"/>
      <w:lang w:eastAsia="pl-PL"/>
    </w:rPr>
  </w:style>
  <w:style w:type="paragraph" w:customStyle="1" w:styleId="Styl1">
    <w:name w:val="Styl1"/>
    <w:rsid w:val="00C8737F"/>
    <w:pPr>
      <w:tabs>
        <w:tab w:val="num" w:pos="0"/>
      </w:tabs>
      <w:spacing w:after="0" w:line="240" w:lineRule="auto"/>
      <w:ind w:left="432" w:right="57" w:hanging="432"/>
    </w:pPr>
    <w:rPr>
      <w:rFonts w:ascii="Arial" w:eastAsia="Times New Roman" w:hAnsi="Arial" w:cs="Arial"/>
      <w:b/>
      <w:i/>
      <w:sz w:val="18"/>
      <w:szCs w:val="18"/>
      <w:lang w:eastAsia="zh-CN"/>
    </w:rPr>
  </w:style>
  <w:style w:type="paragraph" w:customStyle="1" w:styleId="Styl2">
    <w:name w:val="Styl2"/>
    <w:rsid w:val="00C8737F"/>
    <w:pPr>
      <w:tabs>
        <w:tab w:val="num" w:pos="0"/>
      </w:tabs>
      <w:spacing w:after="0" w:line="240" w:lineRule="auto"/>
      <w:ind w:left="432" w:right="57" w:hanging="432"/>
    </w:pPr>
    <w:rPr>
      <w:rFonts w:ascii="Arial" w:eastAsia="Times New Roman" w:hAnsi="Arial" w:cs="Arial"/>
      <w:b/>
      <w:i/>
      <w:sz w:val="18"/>
      <w:szCs w:val="18"/>
      <w:lang w:eastAsia="zh-CN"/>
    </w:rPr>
  </w:style>
  <w:style w:type="paragraph" w:styleId="Tekstpodstawowywcity3">
    <w:name w:val="Body Text Indent 3"/>
    <w:basedOn w:val="Normalny"/>
    <w:link w:val="Tekstpodstawowywcity3Znak"/>
    <w:rsid w:val="00C8737F"/>
    <w:pPr>
      <w:spacing w:after="120" w:line="240" w:lineRule="auto"/>
      <w:ind w:left="283" w:right="57"/>
    </w:pPr>
    <w:rPr>
      <w:rFonts w:ascii="Arial" w:eastAsia="Times New Roman" w:hAnsi="Arial" w:cs="Arial"/>
      <w:sz w:val="16"/>
      <w:szCs w:val="16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C8737F"/>
    <w:rPr>
      <w:rFonts w:ascii="Arial" w:eastAsia="Times New Roman" w:hAnsi="Arial" w:cs="Arial"/>
      <w:sz w:val="16"/>
      <w:szCs w:val="16"/>
      <w:lang w:eastAsia="pl-PL"/>
    </w:rPr>
  </w:style>
  <w:style w:type="table" w:styleId="Tabela-Siatka">
    <w:name w:val="Table Grid"/>
    <w:basedOn w:val="Standardowy"/>
    <w:rsid w:val="00C8737F"/>
    <w:pPr>
      <w:spacing w:after="0" w:line="240" w:lineRule="auto"/>
    </w:pPr>
    <w:rPr>
      <w:rFonts w:ascii="Arial" w:eastAsia="Times New Roman" w:hAnsi="Arial" w:cs="Arial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W-Zawartotabeli1">
    <w:name w:val="WW-Zawartość tabeli1"/>
    <w:basedOn w:val="Tekstpodstawowy"/>
    <w:rsid w:val="00C8737F"/>
    <w:pPr>
      <w:suppressLineNumbers/>
      <w:spacing w:after="0"/>
    </w:pPr>
    <w:rPr>
      <w:sz w:val="28"/>
      <w:szCs w:val="24"/>
      <w:lang w:eastAsia="ar-SA"/>
    </w:rPr>
  </w:style>
  <w:style w:type="paragraph" w:customStyle="1" w:styleId="WW-Zawartotabeli10">
    <w:name w:val="WW-Zawartoœæ tabeli1"/>
    <w:basedOn w:val="Tekstpodstawowy"/>
    <w:rsid w:val="00C8737F"/>
    <w:pPr>
      <w:widowControl w:val="0"/>
    </w:pPr>
    <w:rPr>
      <w:rFonts w:eastAsia="Lucida Sans Unicode"/>
      <w:kern w:val="1"/>
      <w:sz w:val="24"/>
      <w:szCs w:val="24"/>
    </w:rPr>
  </w:style>
  <w:style w:type="paragraph" w:styleId="NormalnyWeb">
    <w:name w:val="Normal (Web)"/>
    <w:basedOn w:val="Normalny"/>
    <w:semiHidden/>
    <w:unhideWhenUsed/>
    <w:rsid w:val="00C8737F"/>
    <w:pPr>
      <w:spacing w:before="100" w:beforeAutospacing="1" w:after="119" w:line="240" w:lineRule="auto"/>
      <w:ind w:left="57" w:right="57"/>
    </w:pPr>
    <w:rPr>
      <w:rFonts w:ascii="Arial" w:eastAsia="Times New Roman" w:hAnsi="Arial" w:cs="Arial"/>
      <w:sz w:val="24"/>
      <w:szCs w:val="24"/>
      <w:lang w:eastAsia="pl-PL"/>
    </w:rPr>
  </w:style>
  <w:style w:type="character" w:styleId="Pogrubienie">
    <w:name w:val="Strong"/>
    <w:qFormat/>
    <w:rsid w:val="00C8737F"/>
    <w:rPr>
      <w:b/>
      <w:bCs/>
    </w:rPr>
  </w:style>
  <w:style w:type="character" w:customStyle="1" w:styleId="Teksttreci2">
    <w:name w:val="Tekst treści (2)_"/>
    <w:link w:val="Teksttreci20"/>
    <w:rsid w:val="00C8737F"/>
    <w:rPr>
      <w:b/>
      <w:bCs/>
      <w:shd w:val="clear" w:color="auto" w:fill="FFFFFF"/>
    </w:rPr>
  </w:style>
  <w:style w:type="character" w:customStyle="1" w:styleId="TeksttreciPogrubienie">
    <w:name w:val="Tekst treści + Pogrubienie"/>
    <w:rsid w:val="00C8737F"/>
    <w:rPr>
      <w:b/>
      <w:bCs/>
      <w:sz w:val="22"/>
      <w:szCs w:val="22"/>
      <w:lang w:bidi="ar-SA"/>
    </w:rPr>
  </w:style>
  <w:style w:type="character" w:customStyle="1" w:styleId="Teksttreci3">
    <w:name w:val="Tekst treści (3)_"/>
    <w:link w:val="Teksttreci30"/>
    <w:rsid w:val="00C8737F"/>
    <w:rPr>
      <w:b/>
      <w:bCs/>
      <w:sz w:val="25"/>
      <w:szCs w:val="25"/>
      <w:shd w:val="clear" w:color="auto" w:fill="FFFFFF"/>
    </w:rPr>
  </w:style>
  <w:style w:type="character" w:customStyle="1" w:styleId="TeksttreciPogrubienie1">
    <w:name w:val="Tekst treści + Pogrubienie1"/>
    <w:rsid w:val="00C8737F"/>
    <w:rPr>
      <w:b/>
      <w:bCs/>
      <w:sz w:val="22"/>
      <w:szCs w:val="22"/>
      <w:lang w:bidi="ar-SA"/>
    </w:rPr>
  </w:style>
  <w:style w:type="paragraph" w:customStyle="1" w:styleId="Teksttreci20">
    <w:name w:val="Tekst treści (2)"/>
    <w:basedOn w:val="Normalny"/>
    <w:link w:val="Teksttreci2"/>
    <w:rsid w:val="00C8737F"/>
    <w:pPr>
      <w:shd w:val="clear" w:color="auto" w:fill="FFFFFF"/>
      <w:spacing w:before="1140" w:after="0" w:line="274" w:lineRule="exact"/>
      <w:ind w:left="57" w:right="57"/>
    </w:pPr>
    <w:rPr>
      <w:b/>
      <w:bCs/>
    </w:rPr>
  </w:style>
  <w:style w:type="paragraph" w:customStyle="1" w:styleId="Teksttreci0">
    <w:name w:val="Tekst treści"/>
    <w:basedOn w:val="Normalny"/>
    <w:link w:val="Teksttreci"/>
    <w:rsid w:val="00C8737F"/>
    <w:pPr>
      <w:shd w:val="clear" w:color="auto" w:fill="FFFFFF"/>
      <w:spacing w:after="0" w:line="274" w:lineRule="exact"/>
      <w:ind w:left="57" w:right="57"/>
    </w:pPr>
    <w:rPr>
      <w:sz w:val="19"/>
      <w:szCs w:val="19"/>
    </w:rPr>
  </w:style>
  <w:style w:type="paragraph" w:customStyle="1" w:styleId="Teksttreci30">
    <w:name w:val="Tekst treści (3)"/>
    <w:basedOn w:val="Normalny"/>
    <w:link w:val="Teksttreci3"/>
    <w:rsid w:val="00C8737F"/>
    <w:pPr>
      <w:shd w:val="clear" w:color="auto" w:fill="FFFFFF"/>
      <w:spacing w:before="240" w:after="60" w:line="240" w:lineRule="atLeast"/>
      <w:ind w:left="57" w:right="57"/>
    </w:pPr>
    <w:rPr>
      <w:b/>
      <w:bCs/>
      <w:sz w:val="25"/>
      <w:szCs w:val="25"/>
    </w:rPr>
  </w:style>
  <w:style w:type="paragraph" w:customStyle="1" w:styleId="WW-Zawartotabeli">
    <w:name w:val="WW-Zawartość tabeli"/>
    <w:basedOn w:val="Tekstpodstawowy"/>
    <w:rsid w:val="00C8737F"/>
    <w:pPr>
      <w:widowControl w:val="0"/>
      <w:suppressLineNumbers/>
    </w:pPr>
    <w:rPr>
      <w:rFonts w:eastAsia="Lucida Sans Unicode"/>
      <w:sz w:val="24"/>
      <w:szCs w:val="24"/>
    </w:rPr>
  </w:style>
  <w:style w:type="character" w:customStyle="1" w:styleId="Teksttreci13">
    <w:name w:val="Tekst treści (13)_"/>
    <w:link w:val="Teksttreci130"/>
    <w:rsid w:val="00C8737F"/>
    <w:rPr>
      <w:b/>
      <w:bCs/>
      <w:sz w:val="17"/>
      <w:szCs w:val="17"/>
      <w:shd w:val="clear" w:color="auto" w:fill="FFFFFF"/>
    </w:rPr>
  </w:style>
  <w:style w:type="character" w:customStyle="1" w:styleId="TeksttreciPogrubienie5">
    <w:name w:val="Tekst treści + Pogrubienie5"/>
    <w:rsid w:val="00C8737F"/>
    <w:rPr>
      <w:b/>
      <w:bCs/>
      <w:spacing w:val="0"/>
      <w:sz w:val="17"/>
      <w:szCs w:val="17"/>
      <w:lang w:bidi="ar-SA"/>
    </w:rPr>
  </w:style>
  <w:style w:type="paragraph" w:customStyle="1" w:styleId="Teksttreci130">
    <w:name w:val="Tekst treści (13)"/>
    <w:basedOn w:val="Normalny"/>
    <w:link w:val="Teksttreci13"/>
    <w:rsid w:val="00C8737F"/>
    <w:pPr>
      <w:shd w:val="clear" w:color="auto" w:fill="FFFFFF"/>
      <w:spacing w:after="0" w:line="240" w:lineRule="atLeast"/>
      <w:ind w:left="57" w:right="57" w:hanging="360"/>
    </w:pPr>
    <w:rPr>
      <w:b/>
      <w:bCs/>
      <w:sz w:val="17"/>
      <w:szCs w:val="17"/>
    </w:rPr>
  </w:style>
  <w:style w:type="character" w:customStyle="1" w:styleId="Teksttreci13Bezpogrubienia2">
    <w:name w:val="Tekst treści (13) + Bez pogrubienia2"/>
    <w:rsid w:val="00C8737F"/>
    <w:rPr>
      <w:b/>
      <w:bCs/>
      <w:spacing w:val="0"/>
      <w:sz w:val="17"/>
      <w:szCs w:val="17"/>
      <w:lang w:bidi="ar-SA"/>
    </w:rPr>
  </w:style>
  <w:style w:type="character" w:customStyle="1" w:styleId="TeksttreciOdstpy1pt2">
    <w:name w:val="Tekst treści + Odstępy 1 pt2"/>
    <w:rsid w:val="00C8737F"/>
    <w:rPr>
      <w:spacing w:val="30"/>
      <w:sz w:val="17"/>
      <w:szCs w:val="17"/>
      <w:lang w:bidi="ar-SA"/>
    </w:rPr>
  </w:style>
  <w:style w:type="character" w:styleId="UyteHipercze">
    <w:name w:val="FollowedHyperlink"/>
    <w:rsid w:val="00C8737F"/>
    <w:rPr>
      <w:color w:val="800080"/>
      <w:u w:val="single"/>
    </w:rPr>
  </w:style>
  <w:style w:type="character" w:customStyle="1" w:styleId="Nagwek5">
    <w:name w:val="Nagłówek #5_"/>
    <w:link w:val="Nagwek51"/>
    <w:rsid w:val="00C8737F"/>
    <w:rPr>
      <w:b/>
      <w:bCs/>
      <w:sz w:val="17"/>
      <w:szCs w:val="17"/>
      <w:shd w:val="clear" w:color="auto" w:fill="FFFFFF"/>
    </w:rPr>
  </w:style>
  <w:style w:type="character" w:customStyle="1" w:styleId="TeksttreciPogrubienie3">
    <w:name w:val="Tekst treści + Pogrubienie3"/>
    <w:rsid w:val="00C8737F"/>
    <w:rPr>
      <w:b/>
      <w:bCs/>
      <w:sz w:val="17"/>
      <w:szCs w:val="17"/>
      <w:lang w:bidi="ar-SA"/>
    </w:rPr>
  </w:style>
  <w:style w:type="character" w:customStyle="1" w:styleId="TeksttreciPogrubienie2">
    <w:name w:val="Tekst treści + Pogrubienie2"/>
    <w:rsid w:val="00C8737F"/>
    <w:rPr>
      <w:b/>
      <w:bCs/>
      <w:sz w:val="17"/>
      <w:szCs w:val="17"/>
      <w:lang w:bidi="ar-SA"/>
    </w:rPr>
  </w:style>
  <w:style w:type="character" w:customStyle="1" w:styleId="Teksttreci21">
    <w:name w:val="Tekst treści2"/>
    <w:rsid w:val="00C8737F"/>
    <w:rPr>
      <w:noProof/>
      <w:sz w:val="17"/>
      <w:szCs w:val="17"/>
      <w:lang w:bidi="ar-SA"/>
    </w:rPr>
  </w:style>
  <w:style w:type="paragraph" w:customStyle="1" w:styleId="Nagwek51">
    <w:name w:val="Nagłówek #51"/>
    <w:basedOn w:val="Normalny"/>
    <w:link w:val="Nagwek5"/>
    <w:rsid w:val="00C8737F"/>
    <w:pPr>
      <w:shd w:val="clear" w:color="auto" w:fill="FFFFFF"/>
      <w:spacing w:after="0" w:line="202" w:lineRule="exact"/>
      <w:ind w:left="57" w:right="57"/>
      <w:jc w:val="center"/>
      <w:outlineLvl w:val="4"/>
    </w:pPr>
    <w:rPr>
      <w:b/>
      <w:bCs/>
      <w:sz w:val="17"/>
      <w:szCs w:val="17"/>
    </w:rPr>
  </w:style>
  <w:style w:type="paragraph" w:styleId="Tekstdymka">
    <w:name w:val="Balloon Text"/>
    <w:basedOn w:val="Normalny"/>
    <w:link w:val="TekstdymkaZnak"/>
    <w:rsid w:val="00C8737F"/>
    <w:pPr>
      <w:spacing w:after="0" w:line="240" w:lineRule="auto"/>
      <w:ind w:left="57" w:right="57"/>
    </w:pPr>
    <w:rPr>
      <w:rFonts w:ascii="Segoe UI" w:eastAsia="Times New Roman" w:hAnsi="Segoe UI" w:cs="Segoe UI"/>
      <w:sz w:val="18"/>
      <w:szCs w:val="18"/>
      <w:lang w:eastAsia="pl-PL"/>
    </w:rPr>
  </w:style>
  <w:style w:type="character" w:customStyle="1" w:styleId="TekstdymkaZnak">
    <w:name w:val="Tekst dymka Znak"/>
    <w:basedOn w:val="Domylnaczcionkaakapitu"/>
    <w:link w:val="Tekstdymka"/>
    <w:rsid w:val="00C8737F"/>
    <w:rPr>
      <w:rFonts w:ascii="Segoe UI" w:eastAsia="Times New Roman" w:hAnsi="Segoe UI" w:cs="Segoe UI"/>
      <w:sz w:val="18"/>
      <w:szCs w:val="18"/>
      <w:lang w:eastAsia="pl-PL"/>
    </w:rPr>
  </w:style>
  <w:style w:type="character" w:styleId="Nierozpoznanawzmianka">
    <w:name w:val="Unresolved Mention"/>
    <w:uiPriority w:val="99"/>
    <w:semiHidden/>
    <w:unhideWhenUsed/>
    <w:rsid w:val="00C8737F"/>
    <w:rPr>
      <w:color w:val="605E5C"/>
      <w:shd w:val="clear" w:color="auto" w:fill="E1DFDD"/>
    </w:rPr>
  </w:style>
  <w:style w:type="character" w:styleId="Odwoaniedokomentarza">
    <w:name w:val="annotation reference"/>
    <w:uiPriority w:val="99"/>
    <w:unhideWhenUsed/>
    <w:rsid w:val="00C8737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8737F"/>
    <w:pPr>
      <w:spacing w:after="0" w:line="240" w:lineRule="auto"/>
    </w:pPr>
    <w:rPr>
      <w:rFonts w:ascii="Arial" w:eastAsia="Calibri" w:hAnsi="Arial" w:cs="Arial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8737F"/>
    <w:rPr>
      <w:rFonts w:ascii="Arial" w:eastAsia="Calibri" w:hAnsi="Arial" w:cs="Arial"/>
      <w:sz w:val="20"/>
      <w:szCs w:val="20"/>
    </w:rPr>
  </w:style>
  <w:style w:type="paragraph" w:customStyle="1" w:styleId="ZnakZnak1ZnakZnakZnak1">
    <w:name w:val="Znak Znak1 Znak Znak Znak1"/>
    <w:basedOn w:val="Normalny"/>
    <w:rsid w:val="00C8737F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table" w:customStyle="1" w:styleId="TableNormal">
    <w:name w:val="Table Normal"/>
    <w:uiPriority w:val="2"/>
    <w:semiHidden/>
    <w:unhideWhenUsed/>
    <w:qFormat/>
    <w:rsid w:val="00C8737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ny"/>
    <w:uiPriority w:val="1"/>
    <w:qFormat/>
    <w:rsid w:val="00C8737F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eastAsia="pl-PL" w:bidi="pl-PL"/>
    </w:rPr>
  </w:style>
  <w:style w:type="character" w:customStyle="1" w:styleId="x-panel-header-text-container-light">
    <w:name w:val="x-panel-header-text-container-light"/>
    <w:rsid w:val="00C8737F"/>
  </w:style>
  <w:style w:type="character" w:styleId="Uwydatnienie">
    <w:name w:val="Emphasis"/>
    <w:uiPriority w:val="20"/>
    <w:qFormat/>
    <w:rsid w:val="00C8737F"/>
    <w:rPr>
      <w:i/>
      <w:iCs/>
    </w:rPr>
  </w:style>
  <w:style w:type="table" w:customStyle="1" w:styleId="NormalTablePHPDOCX">
    <w:name w:val="Normal Table PHPDOCX"/>
    <w:uiPriority w:val="99"/>
    <w:semiHidden/>
    <w:unhideWhenUsed/>
    <w:qFormat/>
    <w:rsid w:val="00F17AE6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hyperlink" Target="https://zamowienia.szpitalciechanow.com.pl/" TargetMode="Externa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yperlink" Target="mailto:informatyka@szpitalciechanow.com.pl" TargetMode="Externa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hyperlink" Target="https://zamowienia.szpitalciechanow.com.pl" TargetMode="External"/><Relationship Id="rId25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yperlink" Target="mailto:zp3@szpitalciechanow.com.pl" TargetMode="External"/><Relationship Id="rId20" Type="http://schemas.openxmlformats.org/officeDocument/2006/relationships/hyperlink" Target="mailto:zp1@szpitalciechanow.com.pl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yperlink" Target="https://zamowienia.szpitalciechanow.com.pl" TargetMode="External"/><Relationship Id="rId23" Type="http://schemas.openxmlformats.org/officeDocument/2006/relationships/footer" Target="footer1.xml"/><Relationship Id="rId10" Type="http://schemas.openxmlformats.org/officeDocument/2006/relationships/image" Target="media/image3.png"/><Relationship Id="rId19" Type="http://schemas.openxmlformats.org/officeDocument/2006/relationships/hyperlink" Target="mailto:zp3@szpitalciechanow.com.pl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s://zamowienia.szpitalciechanow.com.pl" TargetMode="External"/><Relationship Id="rId22" Type="http://schemas.openxmlformats.org/officeDocument/2006/relationships/hyperlink" Target="https://www.gov.pl/web/gov/podpisz-dokument-elektronicznie-wykorzystaj-podpis-zaufany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822CEF-2E9E-4118-B8B1-7C40AD16AC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8</Pages>
  <Words>4438</Words>
  <Characters>26632</Characters>
  <Application>Microsoft Office Word</Application>
  <DocSecurity>8</DocSecurity>
  <Lines>221</Lines>
  <Paragraphs>62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Jakimiec</dc:creator>
  <cp:keywords/>
  <dc:description/>
  <cp:lastModifiedBy>Specjalistyczny Szpital w Ciechanowie Specjalistyczny Szpital w Ciechanowie</cp:lastModifiedBy>
  <cp:revision>23</cp:revision>
  <cp:lastPrinted>2021-06-01T07:52:00Z</cp:lastPrinted>
  <dcterms:created xsi:type="dcterms:W3CDTF">2021-06-25T05:59:00Z</dcterms:created>
  <dcterms:modified xsi:type="dcterms:W3CDTF">2021-07-13T09:32:00Z</dcterms:modified>
</cp:coreProperties>
</file>