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63273F85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F7913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92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7C870A6B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4F7913">
        <w:rPr>
          <w:rFonts w:ascii="Arial" w:hAnsi="Arial" w:cs="Arial"/>
          <w:b/>
          <w:bCs/>
          <w:i/>
          <w:iCs/>
          <w:sz w:val="18"/>
          <w:szCs w:val="18"/>
        </w:rPr>
        <w:t>leków do Apteki Szpitalnej</w:t>
      </w:r>
      <w:r w:rsidRPr="00E57596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D2C715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E30E7">
        <w:rPr>
          <w:rFonts w:ascii="Arial" w:hAnsi="Arial" w:cs="Arial"/>
          <w:color w:val="000000"/>
          <w:sz w:val="18"/>
          <w:szCs w:val="18"/>
          <w:lang w:eastAsia="pl-PL"/>
        </w:rPr>
        <w:t>39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29343DF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4F7913">
        <w:rPr>
          <w:rFonts w:ascii="Arial" w:hAnsi="Arial" w:cs="Arial"/>
          <w:b/>
          <w:sz w:val="18"/>
          <w:szCs w:val="18"/>
        </w:rPr>
        <w:t>24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0453D3" w14:textId="77777777" w:rsidR="00C07B33" w:rsidRDefault="00C07B33" w:rsidP="00C07B3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1410B2AD" w14:textId="77777777" w:rsidR="00C07B33" w:rsidRDefault="00C07B33" w:rsidP="00C07B3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5FA35569" w14:textId="77777777" w:rsidR="00C07B33" w:rsidRDefault="00C07B33" w:rsidP="00C07B3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81090B0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4E8B66DC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54F5E53B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867E411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4A565FF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1846D15D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FDA9B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308F387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0176BE0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4365936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AD47D0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34CC89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5C689B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C9D3B78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46FF413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9758D8F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C471BA" w14:textId="77777777" w:rsidR="00C07B33" w:rsidRDefault="00C07B33" w:rsidP="00C07B33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344BD10D" w14:textId="77777777" w:rsidR="00C07B33" w:rsidRDefault="00C07B33" w:rsidP="00C07B33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5B9FA973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173496CB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5789A071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E93C61A" w14:textId="77777777" w:rsid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D41664A" w14:textId="53C94F9E" w:rsidR="00E92145" w:rsidRP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1CCCC822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CE12F2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CE12F2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F4E09"/>
    <w:rsid w:val="002B4070"/>
    <w:rsid w:val="002F2DCD"/>
    <w:rsid w:val="003635B1"/>
    <w:rsid w:val="00377338"/>
    <w:rsid w:val="003A1DA8"/>
    <w:rsid w:val="003B7B03"/>
    <w:rsid w:val="004305BA"/>
    <w:rsid w:val="004F7913"/>
    <w:rsid w:val="00697A3A"/>
    <w:rsid w:val="006A37BD"/>
    <w:rsid w:val="007163D8"/>
    <w:rsid w:val="00721175"/>
    <w:rsid w:val="00751801"/>
    <w:rsid w:val="007B557A"/>
    <w:rsid w:val="007C399C"/>
    <w:rsid w:val="007D753B"/>
    <w:rsid w:val="00872FB5"/>
    <w:rsid w:val="00A053CA"/>
    <w:rsid w:val="00AA7D7B"/>
    <w:rsid w:val="00B37711"/>
    <w:rsid w:val="00B61B7C"/>
    <w:rsid w:val="00B66AA5"/>
    <w:rsid w:val="00C07B33"/>
    <w:rsid w:val="00CE12F2"/>
    <w:rsid w:val="00D52720"/>
    <w:rsid w:val="00D731D1"/>
    <w:rsid w:val="00DA484E"/>
    <w:rsid w:val="00DE30E7"/>
    <w:rsid w:val="00E57596"/>
    <w:rsid w:val="00E92145"/>
    <w:rsid w:val="00F45C23"/>
    <w:rsid w:val="00F53A43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2184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35</cp:revision>
  <dcterms:created xsi:type="dcterms:W3CDTF">2021-02-08T08:30:00Z</dcterms:created>
  <dcterms:modified xsi:type="dcterms:W3CDTF">2021-08-26T08:03:00Z</dcterms:modified>
</cp:coreProperties>
</file>