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6DBAEB56" w:rsidR="001B626D" w:rsidRPr="001B626D" w:rsidRDefault="00F96E43" w:rsidP="00A96DAA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FF7815" w:rsidRPr="00FF7815">
        <w:t>Zakup sprzętu medycznego do rehabilitacji onkologicznej</w:t>
      </w:r>
      <w:r w:rsidR="00FF7815">
        <w:t>”</w:t>
      </w:r>
      <w:r w:rsidR="001B626D" w:rsidRPr="001B626D">
        <w:t>(2501/</w:t>
      </w:r>
      <w:r w:rsidR="00FF7815">
        <w:t>20</w:t>
      </w:r>
      <w:r w:rsidR="001B626D" w:rsidRPr="001B626D">
        <w:t>/2</w:t>
      </w:r>
      <w:r w:rsidR="009B6ECF">
        <w:t>2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06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693"/>
        <w:gridCol w:w="2552"/>
        <w:gridCol w:w="3260"/>
      </w:tblGrid>
      <w:tr w:rsidR="00755219" w:rsidRPr="0094373C" w14:paraId="3DE7647B" w14:textId="77777777" w:rsidTr="00755219">
        <w:trPr>
          <w:trHeight w:val="513"/>
        </w:trPr>
        <w:tc>
          <w:tcPr>
            <w:tcW w:w="557" w:type="dxa"/>
          </w:tcPr>
          <w:p w14:paraId="4B0374E8" w14:textId="3827AAFB" w:rsidR="00755219" w:rsidRPr="0094373C" w:rsidRDefault="00755219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B12821" w14:textId="33A7E4DB" w:rsidR="00755219" w:rsidRPr="0094373C" w:rsidRDefault="00755219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</w:tcPr>
          <w:p w14:paraId="565D86B4" w14:textId="77777777" w:rsidR="00755219" w:rsidRPr="0094373C" w:rsidRDefault="00755219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755219" w:rsidRPr="0094373C" w:rsidRDefault="00755219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260" w:type="dxa"/>
          </w:tcPr>
          <w:p w14:paraId="460C1337" w14:textId="77777777" w:rsidR="00755219" w:rsidRPr="0094373C" w:rsidRDefault="00755219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755219" w:rsidRPr="0094373C" w:rsidRDefault="00755219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755219" w:rsidRPr="008205B5" w14:paraId="75BAF4A2" w14:textId="77777777" w:rsidTr="00755219">
        <w:trPr>
          <w:cantSplit/>
        </w:trPr>
        <w:tc>
          <w:tcPr>
            <w:tcW w:w="557" w:type="dxa"/>
          </w:tcPr>
          <w:p w14:paraId="0D39F945" w14:textId="77777777" w:rsidR="00755219" w:rsidRPr="00B62847" w:rsidRDefault="00755219" w:rsidP="0075521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2A9AAB32" w:rsidR="00755219" w:rsidRPr="00462065" w:rsidRDefault="00755219" w:rsidP="00755219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Zestaw do diagnostyki i rehabilitacji kończyn górnych i dolnych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2B03767" w14:textId="77777777" w:rsidR="00755219" w:rsidRPr="008205B5" w:rsidRDefault="00755219" w:rsidP="0075521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09746485" w14:textId="77777777" w:rsidR="00755219" w:rsidRPr="008205B5" w:rsidRDefault="00755219" w:rsidP="0075521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55219" w:rsidRPr="008205B5" w14:paraId="5E48907E" w14:textId="77777777" w:rsidTr="00755219">
        <w:trPr>
          <w:cantSplit/>
        </w:trPr>
        <w:tc>
          <w:tcPr>
            <w:tcW w:w="557" w:type="dxa"/>
          </w:tcPr>
          <w:p w14:paraId="0D721399" w14:textId="77777777" w:rsidR="00755219" w:rsidRPr="00B62847" w:rsidRDefault="00755219" w:rsidP="0075521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667E77" w14:textId="0AA65C2F" w:rsidR="00755219" w:rsidRPr="00462065" w:rsidRDefault="00755219" w:rsidP="00755219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Zestaw do treningu wytrzymałościowego i wydolnościowego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30E89AD" w14:textId="77777777" w:rsidR="00755219" w:rsidRPr="008205B5" w:rsidRDefault="00755219" w:rsidP="0075521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4FC481CC" w14:textId="77777777" w:rsidR="00755219" w:rsidRPr="008205B5" w:rsidRDefault="00755219" w:rsidP="0075521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55219" w:rsidRPr="008205B5" w14:paraId="49F005F2" w14:textId="77777777" w:rsidTr="00755219">
        <w:trPr>
          <w:cantSplit/>
        </w:trPr>
        <w:tc>
          <w:tcPr>
            <w:tcW w:w="557" w:type="dxa"/>
          </w:tcPr>
          <w:p w14:paraId="3ECCA0CD" w14:textId="77777777" w:rsidR="00755219" w:rsidRPr="00B62847" w:rsidRDefault="00755219" w:rsidP="0075521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1B1DD" w14:textId="2B2B2156" w:rsidR="00755219" w:rsidRPr="00462065" w:rsidRDefault="00755219" w:rsidP="00755219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Bieżnia do nauki chodu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2513983" w14:textId="77777777" w:rsidR="00755219" w:rsidRPr="008205B5" w:rsidRDefault="00755219" w:rsidP="0075521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71182257" w14:textId="77777777" w:rsidR="00755219" w:rsidRPr="008205B5" w:rsidRDefault="00755219" w:rsidP="0075521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55219" w:rsidRPr="008205B5" w14:paraId="5317023F" w14:textId="77777777" w:rsidTr="00755219">
        <w:trPr>
          <w:cantSplit/>
        </w:trPr>
        <w:tc>
          <w:tcPr>
            <w:tcW w:w="557" w:type="dxa"/>
          </w:tcPr>
          <w:p w14:paraId="729DA358" w14:textId="77777777" w:rsidR="00755219" w:rsidRPr="00B62847" w:rsidRDefault="00755219" w:rsidP="0075521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904C0D" w14:textId="30AAA4CE" w:rsidR="00755219" w:rsidRPr="00462065" w:rsidRDefault="00755219" w:rsidP="00755219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System do rehabilitacji i reedukacji chodu w obciążeniu dla dzieci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4EC2438C" w14:textId="77777777" w:rsidR="00755219" w:rsidRPr="008205B5" w:rsidRDefault="00755219" w:rsidP="0075521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0DA62DE0" w14:textId="77777777" w:rsidR="00755219" w:rsidRPr="008205B5" w:rsidRDefault="00755219" w:rsidP="0075521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366617D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897B59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235E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cyHwIAAIYEAAAOAAAAZHJzL2Uyb0RvYy54bWysVNtu2zAMfR+wfxD0vtjOkjU14hRFug4D&#10;ugvQ7QMUWY6FSaJGKXGyrx8lp2mwPQwYmgdBpMzDQx4yy5uDNWyvMGhwDa8mJWfKSWi12zb8+7f7&#10;NwvOQhSuFQacavhRBX6zev1qOfhaTaEH0ypkBOJCPfiG9zH6uiiC7JUVYQJeOXrsAK2IZOK2aFEM&#10;hG5NMS3Ld8UA2HoEqUIg7934yFcZv+uUjF+6LqjITMOJW8wn5nOTzmK1FPUWhe+1PNEQ/8HCCu0o&#10;6RnqTkTBdqj/grJaIgTo4kSCLaDrtFS5BqqmKv+o5rEXXuVaqDnBn9sUXg5Wft4/+q+YqAf/APJH&#10;YA7WvXBbdYsIQ69ES+mq1Khi8KE+ByQjUCjbDJ+gJWnFLkLuwaFDmwCpOnbIrT6eW60OkUlyVtfl&#10;vCRBJD1V07eL6TxnEPVTsMcQPyiwLF0ajqRkBhf7hxATGVE/fZLJg9HtvTYmG2l61Nog2wvS3cQq&#10;h5qdJaajryrTb5Sf/DQkoz+7CDsPYILImcIlunFsSKSvKP5fqePhRVNbHWlbjLYNX1wUkER679o8&#10;y1FoM96pCuNOqiWh0k6EegPtkURDGFeBVpcuPeAvzgZag4aHnzuBijPz0ZHw19VslvYmG7P51ZQM&#10;vHzZXL4IJwmq4TIiZ6OxjuO27TzqbU+5xoY4uKVx6XSW8pnXiS4Ne+77aTHTNl3a+avnv4/VbwAA&#10;AP//AwBQSwMEFAAGAAgAAAAhAH82NZbaAAAABgEAAA8AAABkcnMvZG93bnJldi54bWxMj0FqwzAQ&#10;RfeF3kFMobtGdijBuJZDCA2ULlrq5ACKPbVMrJEqyYlz+05W7fLxh//fVOvZjuKMIQ6OFOSLDARS&#10;67qBegWH/e6pABGTpk6PjlDBFSOs6/u7Spedu9AXnpvUCy6hWGoFJiVfShlbg1bHhfNInH27YHVi&#10;DL3sgr5wuR3lMstW0uqBeMFoj1uD7amZrAIfNv7TvJr9bv4Ib+/91Azm56rU48O8eQGRcE5/x3DT&#10;Z3Wo2enoJuqiGJlzfiUpKFYgOH6+4VHBsshB1pX8r1//AgAA//8DAFBLAQItABQABgAIAAAAIQC2&#10;gziS/gAAAOEBAAATAAAAAAAAAAAAAAAAAAAAAABbQ29udGVudF9UeXBlc10ueG1sUEsBAi0AFAAG&#10;AAgAAAAhADj9If/WAAAAlAEAAAsAAAAAAAAAAAAAAAAALwEAAF9yZWxzLy5yZWxzUEsBAi0AFAAG&#10;AAgAAAAhAALdxzIfAgAAhgQAAA4AAAAAAAAAAAAAAAAALgIAAGRycy9lMm9Eb2MueG1sUEsBAi0A&#10;FAAGAAgAAAAhAH82NZbaAAAABgEAAA8AAAAAAAAAAAAAAAAAeQQAAGRycy9kb3ducmV2LnhtbFBL&#10;BQYAAAAABAAEAPMAAACA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27F6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EJAIAAE8EAAAOAAAAZHJzL2Uyb0RvYy54bWysVNtu2zAMfR+wfxD0vtjOkjU14hRFugwD&#10;ugvQ7QMUWY6FSaJGKXG6rx8lp2m2vg3zgyBS0uHhIenlzdEadlAYNLiGV5OSM+UktNrtGv792+bN&#10;grMQhWuFAaca/qgCv1m9frUcfK2m0INpFTICcaEefMP7GH1dFEH2yoowAa8cHXaAVkQycVe0KAZC&#10;t6aYluW7YgBsPYJUIZD3bjzkq4zfdUrGL10XVGSm4cQt5hXzuk1rsVqKeofC91qeaIh/YGGFdhT0&#10;DHUnomB71C+grJYIAbo4kWAL6DotVc6BsqnKv7J56IVXORcSJ/izTOH/wcrPhwf/FRP14O9B/gjM&#10;wboXbqduEWHolWgpXJWEKgYf6vODZAR6yrbDJ2iptGIfIWtw7NAmQMqOHbPUj2ep1TEySc7qupyX&#10;VBBJR9X07WI6zxFE/fTYY4gfFFiWNg1HqmQGF4f7EBMZUT9dyeTB6HajjckG7rZrg+wgqOqb/J3Q&#10;w+U149iQol8RkZcYqQPVGSUeq3zH7C1lOyJXZfrGFiI/Ndrozy7il5s4QWS2f4S2OlLbG20bvrhA&#10;SWq/d21uyii0GfcEZdxJ/qR4au5Qb6F9JPURxp6mGaRND/iLs4H6ueHh516g4sx8dFTB62o2SwOQ&#10;jdn8akoGXp5sL0+EkwTVcBmRs9FYx3Fs9h71rqdYoyAObqnunc41eeZ1oktdm5M/TVgai0s733r+&#10;D6x+AwAA//8DAFBLAwQUAAYACAAAACEAepTFs90AAAAHAQAADwAAAGRycy9kb3ducmV2LnhtbEyO&#10;wU7DMBBE70j8g7VI3KjdUkob4lQIxA1UUSqh3tx4mwTsdRS7acrXsz3BafU0o9mXLwfvRI9dbAJp&#10;GI8UCKQy2IYqDZuPl5s5iJgMWeMCoYYTRlgWlxe5yWw40jv261QJHqGYGQ11Sm0mZSxr9CaOQovE&#10;2T503iTGrpK2M0ce905OlJpJbxriD7Vp8anG8nt98Bq83ZZvp8+v7eJ2//Pcb+7H89eV0/r6anh8&#10;AJFwSH9lOOuzOhTstAsHslE45tkdNzVM1AIE59Mz7/iqKcgil//9i18AAAD//wMAUEsBAi0AFAAG&#10;AAgAAAAhALaDOJL+AAAA4QEAABMAAAAAAAAAAAAAAAAAAAAAAFtDb250ZW50X1R5cGVzXS54bWxQ&#10;SwECLQAUAAYACAAAACEAOP0h/9YAAACUAQAACwAAAAAAAAAAAAAAAAAvAQAAX3JlbHMvLnJlbHNQ&#10;SwECLQAUAAYACAAAACEAKuEJxCQCAABPBAAADgAAAAAAAAAAAAAAAAAuAgAAZHJzL2Uyb0RvYy54&#10;bWxQSwECLQAUAAYACAAAACEAepTFs90AAAAHAQAADwAAAAAAAAAAAAAAAAB+BAAAZHJzL2Rvd25y&#10;ZXYueG1sUEsFBgAAAAAEAAQA8wAAAIgFAAAAAA==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003399BC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69D6257" w14:textId="688008D4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12DFA474" w14:textId="28B4BE26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38EF80A3" w14:textId="5726B5F8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031FD340" w14:textId="76F7DDCB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1E04A0A6" w14:textId="3293BA13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68564676" w14:textId="50DA1BB8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5A664F8A" w14:textId="220637FA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639E394D" w14:textId="77777777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1215D"/>
    <w:rsid w:val="00152BDC"/>
    <w:rsid w:val="00165EC3"/>
    <w:rsid w:val="00170EF3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7378"/>
    <w:rsid w:val="0071123D"/>
    <w:rsid w:val="007400BD"/>
    <w:rsid w:val="00743067"/>
    <w:rsid w:val="00747627"/>
    <w:rsid w:val="00755219"/>
    <w:rsid w:val="007C58DD"/>
    <w:rsid w:val="007D4E04"/>
    <w:rsid w:val="007D634A"/>
    <w:rsid w:val="008023FD"/>
    <w:rsid w:val="008205B5"/>
    <w:rsid w:val="00871E1C"/>
    <w:rsid w:val="00897B59"/>
    <w:rsid w:val="0090306E"/>
    <w:rsid w:val="009173BA"/>
    <w:rsid w:val="0094373C"/>
    <w:rsid w:val="009632D0"/>
    <w:rsid w:val="009A6B1D"/>
    <w:rsid w:val="009B6ECF"/>
    <w:rsid w:val="009D2A34"/>
    <w:rsid w:val="00A00476"/>
    <w:rsid w:val="00A103AF"/>
    <w:rsid w:val="00A12B3C"/>
    <w:rsid w:val="00A24593"/>
    <w:rsid w:val="00A6580E"/>
    <w:rsid w:val="00A96DAA"/>
    <w:rsid w:val="00AC1954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30</cp:revision>
  <dcterms:created xsi:type="dcterms:W3CDTF">2021-08-26T09:28:00Z</dcterms:created>
  <dcterms:modified xsi:type="dcterms:W3CDTF">2022-02-15T10:24:00Z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